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F3F5E" w:rsidTr="00AA27FB">
        <w:tc>
          <w:tcPr>
            <w:tcW w:w="5000" w:type="pct"/>
            <w:shd w:val="clear" w:color="auto" w:fill="3366FF"/>
          </w:tcPr>
          <w:p w:rsidR="003271FC" w:rsidRPr="008C33D2" w:rsidRDefault="00AA27FB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2F44BB" w:rsidRDefault="002F44BB" w:rsidP="00264F6E">
      <w:pPr>
        <w:pStyle w:val="Heading2"/>
      </w:pPr>
      <w:r w:rsidRPr="001466F4">
        <w:t>Object Inheritance</w:t>
      </w:r>
    </w:p>
    <w:p w:rsidR="002F44BB" w:rsidRDefault="002F44BB" w:rsidP="002F44BB">
      <w:r>
        <w:t xml:space="preserve">An object can merge with another object, delegating its interface, implementation </w:t>
      </w:r>
      <w:r w:rsidRPr="002F44BB">
        <w:rPr>
          <w:i/>
        </w:rPr>
        <w:t xml:space="preserve">and </w:t>
      </w:r>
      <w:r w:rsidR="00F05FE1" w:rsidRPr="00F05FE1">
        <w:t xml:space="preserve">its </w:t>
      </w:r>
      <w:r w:rsidR="00AF650B">
        <w:t>values to another object:</w:t>
      </w:r>
    </w:p>
    <w:p w:rsidR="002F44BB" w:rsidRDefault="002F44BB" w:rsidP="002F44BB">
      <w:pPr>
        <w:pStyle w:val="Spacing"/>
      </w:pPr>
    </w:p>
    <w:p w:rsidR="002F44BB" w:rsidRDefault="00813EA4" w:rsidP="002F44BB">
      <w:pPr>
        <w:ind w:left="852"/>
      </w:pPr>
      <w:r>
        <w:rPr>
          <w:noProof/>
        </w:rPr>
        <w:drawing>
          <wp:inline distT="0" distB="0" distL="0" distR="0">
            <wp:extent cx="2003425" cy="69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BB" w:rsidRDefault="002F44BB" w:rsidP="002F44BB">
      <w:pPr>
        <w:pStyle w:val="Spacing"/>
      </w:pPr>
    </w:p>
    <w:p w:rsidR="002F44BB" w:rsidRDefault="002F44BB" w:rsidP="002F44BB">
      <w:r>
        <w:t xml:space="preserve">So this time the interface has an object line. This means that as soon as the other object’s values change, the derived object </w:t>
      </w:r>
      <w:r w:rsidR="00F05FE1">
        <w:t>is automatically also changed</w:t>
      </w:r>
      <w:r>
        <w:t>.</w:t>
      </w:r>
      <w:r w:rsidR="00B22E85">
        <w:t xml:space="preserve"> The other way around is also true: when you change the derived object’s inherited members, the base object also changes.</w:t>
      </w:r>
      <w:r w:rsidR="00F05FE1">
        <w:t xml:space="preserve"> Changes are not </w:t>
      </w:r>
      <w:r w:rsidR="00F05FE1" w:rsidRPr="00F05FE1">
        <w:rPr>
          <w:i/>
        </w:rPr>
        <w:t>applied</w:t>
      </w:r>
      <w:r w:rsidR="00F05FE1">
        <w:t xml:space="preserve"> from one to the other: both are just references to exactly the same object</w:t>
      </w:r>
      <w:r w:rsidR="005B054A">
        <w:t>.</w:t>
      </w:r>
    </w:p>
    <w:sectPr w:rsidR="002F44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7D80"/>
    <w:rsid w:val="00053E87"/>
    <w:rsid w:val="00055A29"/>
    <w:rsid w:val="00064403"/>
    <w:rsid w:val="000C7D9D"/>
    <w:rsid w:val="000D1A67"/>
    <w:rsid w:val="000D7022"/>
    <w:rsid w:val="000F223E"/>
    <w:rsid w:val="000F652F"/>
    <w:rsid w:val="00175EE4"/>
    <w:rsid w:val="00177197"/>
    <w:rsid w:val="00190DBE"/>
    <w:rsid w:val="001B008C"/>
    <w:rsid w:val="001B7346"/>
    <w:rsid w:val="001C0F13"/>
    <w:rsid w:val="001F493A"/>
    <w:rsid w:val="00205398"/>
    <w:rsid w:val="00245076"/>
    <w:rsid w:val="00251916"/>
    <w:rsid w:val="00264F6E"/>
    <w:rsid w:val="0027394B"/>
    <w:rsid w:val="002B0744"/>
    <w:rsid w:val="002C166C"/>
    <w:rsid w:val="002D41B5"/>
    <w:rsid w:val="002F44BB"/>
    <w:rsid w:val="00310587"/>
    <w:rsid w:val="00311845"/>
    <w:rsid w:val="0032466D"/>
    <w:rsid w:val="003271FC"/>
    <w:rsid w:val="0035485F"/>
    <w:rsid w:val="003F7D4C"/>
    <w:rsid w:val="0040273C"/>
    <w:rsid w:val="0041620C"/>
    <w:rsid w:val="004348B0"/>
    <w:rsid w:val="00452D3D"/>
    <w:rsid w:val="00464FB6"/>
    <w:rsid w:val="004941F3"/>
    <w:rsid w:val="004B209B"/>
    <w:rsid w:val="004D4169"/>
    <w:rsid w:val="00510ADB"/>
    <w:rsid w:val="005165F7"/>
    <w:rsid w:val="00532D2F"/>
    <w:rsid w:val="00571582"/>
    <w:rsid w:val="00574711"/>
    <w:rsid w:val="005A1878"/>
    <w:rsid w:val="005A4A8E"/>
    <w:rsid w:val="005B054A"/>
    <w:rsid w:val="005D6DB1"/>
    <w:rsid w:val="0061025E"/>
    <w:rsid w:val="006876A4"/>
    <w:rsid w:val="006906D7"/>
    <w:rsid w:val="006B64D3"/>
    <w:rsid w:val="006F2631"/>
    <w:rsid w:val="006F3F5E"/>
    <w:rsid w:val="00707E53"/>
    <w:rsid w:val="007442B6"/>
    <w:rsid w:val="0077109E"/>
    <w:rsid w:val="00786D43"/>
    <w:rsid w:val="0079511D"/>
    <w:rsid w:val="007A263A"/>
    <w:rsid w:val="007B1CC4"/>
    <w:rsid w:val="007E7FC4"/>
    <w:rsid w:val="00801101"/>
    <w:rsid w:val="00813EA4"/>
    <w:rsid w:val="00833DCF"/>
    <w:rsid w:val="00840264"/>
    <w:rsid w:val="00846B80"/>
    <w:rsid w:val="00882570"/>
    <w:rsid w:val="00892D89"/>
    <w:rsid w:val="008C6D6B"/>
    <w:rsid w:val="008D0919"/>
    <w:rsid w:val="008F228C"/>
    <w:rsid w:val="00916207"/>
    <w:rsid w:val="00916A8F"/>
    <w:rsid w:val="00954D31"/>
    <w:rsid w:val="00984EE7"/>
    <w:rsid w:val="009A1E2B"/>
    <w:rsid w:val="009C617F"/>
    <w:rsid w:val="009F2C47"/>
    <w:rsid w:val="009F3CE1"/>
    <w:rsid w:val="00A03B50"/>
    <w:rsid w:val="00A37A6A"/>
    <w:rsid w:val="00A531F0"/>
    <w:rsid w:val="00A532B8"/>
    <w:rsid w:val="00A53A61"/>
    <w:rsid w:val="00A64827"/>
    <w:rsid w:val="00AA0A55"/>
    <w:rsid w:val="00AA27FB"/>
    <w:rsid w:val="00AC64AE"/>
    <w:rsid w:val="00AD0AD9"/>
    <w:rsid w:val="00AF650B"/>
    <w:rsid w:val="00B22E85"/>
    <w:rsid w:val="00B25223"/>
    <w:rsid w:val="00B33399"/>
    <w:rsid w:val="00B54CD6"/>
    <w:rsid w:val="00B633F4"/>
    <w:rsid w:val="00B849DD"/>
    <w:rsid w:val="00BF0D7A"/>
    <w:rsid w:val="00C04DAD"/>
    <w:rsid w:val="00C057FC"/>
    <w:rsid w:val="00C104C2"/>
    <w:rsid w:val="00C32D19"/>
    <w:rsid w:val="00C45ADB"/>
    <w:rsid w:val="00C619EE"/>
    <w:rsid w:val="00C7229A"/>
    <w:rsid w:val="00C722D9"/>
    <w:rsid w:val="00C82778"/>
    <w:rsid w:val="00C86514"/>
    <w:rsid w:val="00C907FC"/>
    <w:rsid w:val="00D0308F"/>
    <w:rsid w:val="00D06B66"/>
    <w:rsid w:val="00D15044"/>
    <w:rsid w:val="00D322F6"/>
    <w:rsid w:val="00D6525C"/>
    <w:rsid w:val="00DB7437"/>
    <w:rsid w:val="00DC1C56"/>
    <w:rsid w:val="00DF5BE0"/>
    <w:rsid w:val="00E059FB"/>
    <w:rsid w:val="00E270C8"/>
    <w:rsid w:val="00E37551"/>
    <w:rsid w:val="00E528EE"/>
    <w:rsid w:val="00E76F9E"/>
    <w:rsid w:val="00E8670E"/>
    <w:rsid w:val="00EC66FA"/>
    <w:rsid w:val="00EE2399"/>
    <w:rsid w:val="00EF2C1B"/>
    <w:rsid w:val="00EF379E"/>
    <w:rsid w:val="00F02CB5"/>
    <w:rsid w:val="00F05FE1"/>
    <w:rsid w:val="00F47C2D"/>
    <w:rsid w:val="00F7010E"/>
    <w:rsid w:val="00F80C01"/>
    <w:rsid w:val="00FB233B"/>
    <w:rsid w:val="00FF5BF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6EE5511-E59A-4DC0-A733-1B1FC398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DB7437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DB743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2F44BB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2020-05-23T17:36:00Z</dcterms:created>
  <dcterms:modified xsi:type="dcterms:W3CDTF">2020-05-23T17:36:00Z</dcterms:modified>
</cp:coreProperties>
</file>