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BA" w:rsidRDefault="00511DBA" w:rsidP="00511DBA">
      <w:pPr>
        <w:pStyle w:val="a3"/>
        <w:rPr>
          <w:rFonts w:hint="eastAsia"/>
        </w:rPr>
      </w:pPr>
      <w:r>
        <w:rPr>
          <w:rFonts w:hint="eastAsia"/>
        </w:rPr>
        <w:t>吃货食谱概要设计</w:t>
      </w:r>
    </w:p>
    <w:p w:rsidR="00511DBA" w:rsidRDefault="00511DBA">
      <w:pPr>
        <w:rPr>
          <w:rFonts w:hint="eastAsia"/>
        </w:rPr>
      </w:pPr>
    </w:p>
    <w:p w:rsidR="00461246" w:rsidRDefault="005D050E" w:rsidP="00511DBA">
      <w:pPr>
        <w:pStyle w:val="1"/>
        <w:rPr>
          <w:rFonts w:hint="eastAsia"/>
        </w:rPr>
      </w:pPr>
      <w:r>
        <w:rPr>
          <w:rFonts w:hint="eastAsia"/>
        </w:rPr>
        <w:t>一、背景</w:t>
      </w:r>
    </w:p>
    <w:p w:rsidR="00511DBA" w:rsidRDefault="00511DBA" w:rsidP="00511DBA">
      <w:pPr>
        <w:ind w:firstLineChars="200" w:firstLine="420"/>
        <w:rPr>
          <w:rFonts w:hint="eastAsia"/>
        </w:rPr>
      </w:pPr>
      <w:r>
        <w:rPr>
          <w:rFonts w:hint="eastAsia"/>
        </w:rPr>
        <w:t>应吃货</w:t>
      </w:r>
      <w:r>
        <w:rPr>
          <w:rFonts w:hint="eastAsia"/>
        </w:rPr>
        <w:t>fay</w:t>
      </w:r>
      <w:r>
        <w:rPr>
          <w:rFonts w:hint="eastAsia"/>
        </w:rPr>
        <w:t>要求，提供一款电脑桌面应用，可以用于收藏、查阅、编辑、制作食谱，并提供支持云备份。</w:t>
      </w:r>
    </w:p>
    <w:p w:rsidR="00511DBA" w:rsidRDefault="00511DBA">
      <w:pPr>
        <w:rPr>
          <w:rFonts w:hint="eastAsia"/>
        </w:rPr>
      </w:pPr>
    </w:p>
    <w:p w:rsidR="00511DBA" w:rsidRDefault="005D050E" w:rsidP="004A162C">
      <w:pPr>
        <w:pStyle w:val="1"/>
        <w:rPr>
          <w:rFonts w:hint="eastAsia"/>
        </w:rPr>
      </w:pPr>
      <w:r>
        <w:rPr>
          <w:rFonts w:hint="eastAsia"/>
        </w:rPr>
        <w:t>二、主要功能</w:t>
      </w:r>
    </w:p>
    <w:p w:rsidR="00E0129B" w:rsidRDefault="00E0129B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带封面，支持封面自定义；</w:t>
      </w:r>
    </w:p>
    <w:p w:rsidR="009B0C1F" w:rsidRDefault="009B0C1F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两种模式：查阅、编辑</w:t>
      </w:r>
      <w:bookmarkStart w:id="0" w:name="_GoBack"/>
      <w:bookmarkEnd w:id="0"/>
    </w:p>
    <w:p w:rsidR="004A162C" w:rsidRDefault="004A162C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支持文字、图片的编辑、查看；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支持文字多样式编辑；</w:t>
      </w:r>
    </w:p>
    <w:p w:rsidR="003037F5" w:rsidRDefault="003037F5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支持自动保存；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支持分类收藏；</w:t>
      </w:r>
    </w:p>
    <w:p w:rsidR="00170980" w:rsidRDefault="00170980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支持多种排序方式，时间、标题、大小、标签等</w:t>
      </w:r>
    </w:p>
    <w:p w:rsidR="004A162C" w:rsidRDefault="004A162C" w:rsidP="004A162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支持云备份；</w:t>
      </w:r>
    </w:p>
    <w:p w:rsidR="004A162C" w:rsidRPr="004A162C" w:rsidRDefault="004A162C" w:rsidP="004A162C">
      <w:pPr>
        <w:rPr>
          <w:rFonts w:hint="eastAsia"/>
        </w:rPr>
      </w:pPr>
    </w:p>
    <w:p w:rsidR="004A162C" w:rsidRDefault="005D050E" w:rsidP="004A162C">
      <w:pPr>
        <w:pStyle w:val="1"/>
        <w:rPr>
          <w:rFonts w:hint="eastAsia"/>
        </w:rPr>
      </w:pPr>
      <w:r>
        <w:rPr>
          <w:rFonts w:hint="eastAsia"/>
        </w:rPr>
        <w:t>三、扩展功能</w:t>
      </w:r>
    </w:p>
    <w:p w:rsidR="00511DBA" w:rsidRDefault="004A162C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支持录音、短片的收藏、播放；</w:t>
      </w:r>
    </w:p>
    <w:p w:rsidR="00511DBA" w:rsidRDefault="004A162C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支持添加标签；</w:t>
      </w:r>
    </w:p>
    <w:p w:rsidR="004A162C" w:rsidRDefault="004A162C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支持关键字查找功能；</w:t>
      </w:r>
    </w:p>
    <w:p w:rsidR="003037F5" w:rsidRDefault="003037F5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支持图表统计；</w:t>
      </w:r>
    </w:p>
    <w:p w:rsidR="004A162C" w:rsidRDefault="004A162C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支持分享</w:t>
      </w:r>
      <w:r w:rsidR="003037F5">
        <w:rPr>
          <w:rFonts w:hint="eastAsia"/>
        </w:rPr>
        <w:t>；</w:t>
      </w:r>
    </w:p>
    <w:p w:rsidR="003037F5" w:rsidRDefault="003037F5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支持换肤功能；</w:t>
      </w:r>
    </w:p>
    <w:p w:rsidR="00195CCE" w:rsidRDefault="00195CCE" w:rsidP="004A162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带操作音效；</w:t>
      </w:r>
    </w:p>
    <w:p w:rsidR="005D050E" w:rsidRDefault="005D050E" w:rsidP="00511DBA">
      <w:pPr>
        <w:pStyle w:val="1"/>
        <w:rPr>
          <w:rFonts w:hint="eastAsia"/>
        </w:rPr>
      </w:pPr>
      <w:r>
        <w:rPr>
          <w:rFonts w:hint="eastAsia"/>
        </w:rPr>
        <w:t>四、技术要点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文字多样式：工具栏、依赖库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图片编辑：工具栏、依赖库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数据存储管理</w:t>
      </w:r>
    </w:p>
    <w:p w:rsidR="002E3C80" w:rsidRDefault="002E3C80" w:rsidP="002E3C80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云备份：依赖库</w:t>
      </w:r>
    </w:p>
    <w:p w:rsidR="00511DBA" w:rsidRDefault="00511DBA">
      <w:pPr>
        <w:rPr>
          <w:rFonts w:hint="eastAsia"/>
        </w:rPr>
      </w:pPr>
    </w:p>
    <w:p w:rsidR="00511DBA" w:rsidRPr="005D050E" w:rsidRDefault="00511DBA"/>
    <w:sectPr w:rsidR="00511DBA" w:rsidRPr="005D0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4D8"/>
    <w:multiLevelType w:val="hybridMultilevel"/>
    <w:tmpl w:val="3852E9FE"/>
    <w:lvl w:ilvl="0" w:tplc="E01E7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277A"/>
    <w:multiLevelType w:val="hybridMultilevel"/>
    <w:tmpl w:val="ECEC981E"/>
    <w:lvl w:ilvl="0" w:tplc="66DEE9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C0AB6"/>
    <w:multiLevelType w:val="hybridMultilevel"/>
    <w:tmpl w:val="400C856A"/>
    <w:lvl w:ilvl="0" w:tplc="66DEE9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20EE3"/>
    <w:multiLevelType w:val="hybridMultilevel"/>
    <w:tmpl w:val="B3BE2BD8"/>
    <w:lvl w:ilvl="0" w:tplc="66DEE9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A80D0C"/>
    <w:multiLevelType w:val="hybridMultilevel"/>
    <w:tmpl w:val="626077DE"/>
    <w:lvl w:ilvl="0" w:tplc="8BA80C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CB5FE9"/>
    <w:multiLevelType w:val="hybridMultilevel"/>
    <w:tmpl w:val="AB56ABF8"/>
    <w:lvl w:ilvl="0" w:tplc="D6AAD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B9E"/>
    <w:rsid w:val="00170980"/>
    <w:rsid w:val="00195CCE"/>
    <w:rsid w:val="002E3C80"/>
    <w:rsid w:val="003037F5"/>
    <w:rsid w:val="00454B9E"/>
    <w:rsid w:val="00461246"/>
    <w:rsid w:val="004A162C"/>
    <w:rsid w:val="00511DBA"/>
    <w:rsid w:val="005D050E"/>
    <w:rsid w:val="009B0C1F"/>
    <w:rsid w:val="00C34009"/>
    <w:rsid w:val="00E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1DB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A16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1D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1DB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1DB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A1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</dc:creator>
  <cp:keywords/>
  <dc:description/>
  <cp:lastModifiedBy>杨鹏</cp:lastModifiedBy>
  <cp:revision>10</cp:revision>
  <dcterms:created xsi:type="dcterms:W3CDTF">2015-06-06T06:38:00Z</dcterms:created>
  <dcterms:modified xsi:type="dcterms:W3CDTF">2015-06-06T08:23:00Z</dcterms:modified>
</cp:coreProperties>
</file>