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7BE60" w14:textId="77777777" w:rsidR="00074AA3" w:rsidRPr="00074AA3" w:rsidRDefault="00074AA3" w:rsidP="006C4451">
      <w:pPr>
        <w:jc w:val="both"/>
        <w:rPr>
          <w:b/>
          <w:bCs/>
        </w:rPr>
      </w:pPr>
      <w:r w:rsidRPr="00074AA3">
        <w:rPr>
          <w:b/>
          <w:bCs/>
        </w:rPr>
        <w:t>Wield</w:t>
      </w:r>
    </w:p>
    <w:p w14:paraId="2B5A30DB" w14:textId="5969ACBF" w:rsidR="00074AA3" w:rsidRDefault="00074AA3" w:rsidP="006C4451">
      <w:pPr>
        <w:jc w:val="both"/>
      </w:pPr>
      <w:r>
        <w:t>The account of John Dounere, farmer, and John Ailward', collector, from Michaelmas of the fifth year of the translation of Henry Beaufort', lord bishop of Winchester, until Michaelmas of the sixth year, and the eleventh year of the reign of King Henry the</w:t>
      </w:r>
      <w:r w:rsidR="00D55B12">
        <w:t xml:space="preserve"> </w:t>
      </w:r>
      <w:r>
        <w:t>Fourth.</w:t>
      </w:r>
    </w:p>
    <w:p w14:paraId="2CF984C7" w14:textId="77777777" w:rsidR="00D55B12" w:rsidRDefault="00D55B12" w:rsidP="006C4451">
      <w:pPr>
        <w:jc w:val="both"/>
        <w:rPr>
          <w:b/>
          <w:bCs/>
        </w:rPr>
      </w:pPr>
    </w:p>
    <w:p w14:paraId="3E110871" w14:textId="4614F4A0" w:rsidR="00074AA3" w:rsidRPr="00D55B12" w:rsidRDefault="00074AA3" w:rsidP="006C4451">
      <w:pPr>
        <w:jc w:val="both"/>
        <w:rPr>
          <w:b/>
          <w:bCs/>
        </w:rPr>
      </w:pPr>
      <w:r w:rsidRPr="00D55B12">
        <w:rPr>
          <w:b/>
          <w:bCs/>
        </w:rPr>
        <w:t>Arrears</w:t>
      </w:r>
    </w:p>
    <w:p w14:paraId="2600B7A0" w14:textId="47137C73" w:rsidR="00074AA3" w:rsidRDefault="00074AA3" w:rsidP="006C4451">
      <w:pPr>
        <w:jc w:val="both"/>
      </w:pPr>
      <w:r>
        <w:t>The same answers for 4s. 8d. of arrears from his last account of the preceding year.</w:t>
      </w:r>
      <w:r w:rsidR="00D55B12">
        <w:t xml:space="preserve"> </w:t>
      </w:r>
      <w:r>
        <w:t>Total, 4s. 8d.</w:t>
      </w:r>
    </w:p>
    <w:p w14:paraId="5096D41C" w14:textId="77777777" w:rsidR="00D55B12" w:rsidRDefault="00D55B12" w:rsidP="006C4451">
      <w:pPr>
        <w:jc w:val="both"/>
        <w:rPr>
          <w:b/>
          <w:bCs/>
        </w:rPr>
      </w:pPr>
    </w:p>
    <w:p w14:paraId="0491314C" w14:textId="7B679A49" w:rsidR="00074AA3" w:rsidRPr="00D55B12" w:rsidRDefault="00074AA3" w:rsidP="006C4451">
      <w:pPr>
        <w:jc w:val="both"/>
        <w:rPr>
          <w:b/>
          <w:bCs/>
        </w:rPr>
      </w:pPr>
      <w:r w:rsidRPr="00D55B12">
        <w:rPr>
          <w:b/>
          <w:bCs/>
        </w:rPr>
        <w:t>Rents of assize</w:t>
      </w:r>
    </w:p>
    <w:p w14:paraId="511CDE9D" w14:textId="1524CF5A" w:rsidR="00074AA3" w:rsidRDefault="00074AA3" w:rsidP="006C4451">
      <w:pPr>
        <w:jc w:val="both"/>
      </w:pPr>
      <w:r>
        <w:t>And for £1 4d. for all rents of assize at Christmas; £1 4</w:t>
      </w:r>
      <w:r w:rsidR="00F0022F">
        <w:t>.5</w:t>
      </w:r>
      <w:r>
        <w:t xml:space="preserve">d. at Easter (23 March); £1 4d. at the Nativity of St John the Baptist (24 June); £5 </w:t>
      </w:r>
      <w:r w:rsidR="00F0022F">
        <w:t>1s.</w:t>
      </w:r>
      <w:r>
        <w:t xml:space="preserve"> 2d. at Michaelmas (29 September); nothing of the </w:t>
      </w:r>
      <w:r w:rsidR="00F0022F">
        <w:t>1s.</w:t>
      </w:r>
      <w:r>
        <w:t xml:space="preserve"> 6d. this year for the increment of rent for 1 toft with a curtilage in Wield which belonged to Nicholas Reygate because it pertains to the farmer. Total, £8 2s. 2</w:t>
      </w:r>
      <w:r w:rsidR="00F0022F">
        <w:t>.5</w:t>
      </w:r>
      <w:r>
        <w:t>d.</w:t>
      </w:r>
    </w:p>
    <w:p w14:paraId="1FD7C9C8" w14:textId="77777777" w:rsidR="00D55B12" w:rsidRDefault="00D55B12" w:rsidP="006C4451">
      <w:pPr>
        <w:jc w:val="both"/>
        <w:rPr>
          <w:b/>
          <w:bCs/>
        </w:rPr>
      </w:pPr>
    </w:p>
    <w:p w14:paraId="5B951B1A" w14:textId="519A19AC" w:rsidR="00074AA3" w:rsidRPr="00D55B12" w:rsidRDefault="00074AA3" w:rsidP="006C4451">
      <w:pPr>
        <w:jc w:val="both"/>
        <w:rPr>
          <w:b/>
          <w:bCs/>
        </w:rPr>
      </w:pPr>
      <w:r w:rsidRPr="00D55B12">
        <w:rPr>
          <w:b/>
          <w:bCs/>
        </w:rPr>
        <w:t>Defaults of rent</w:t>
      </w:r>
    </w:p>
    <w:p w14:paraId="023DAE22" w14:textId="77777777" w:rsidR="00074AA3" w:rsidRDefault="00074AA3" w:rsidP="006C4451">
      <w:pPr>
        <w:jc w:val="both"/>
      </w:pPr>
      <w:r>
        <w:t>In default of 1 cottage of Richard Marchall' 4d., and not more because he renders 1 ploughshare in place of it; 1 plot which belonged to Pagan 2d.; 1 plot which formerly belonged to Hugh de la Doune, Simon de Estwelde, William atte Doune and William Othyn, holders of the land and tenement of Maurice de Turvyle, drawn into demesne, 6s. 8d. for the year. Total, 7s. 2d.</w:t>
      </w:r>
    </w:p>
    <w:p w14:paraId="18141E32" w14:textId="77777777" w:rsidR="00D55B12" w:rsidRDefault="00D55B12" w:rsidP="006C4451">
      <w:pPr>
        <w:jc w:val="both"/>
        <w:rPr>
          <w:b/>
          <w:bCs/>
        </w:rPr>
      </w:pPr>
    </w:p>
    <w:p w14:paraId="134E013B" w14:textId="3464BF85" w:rsidR="00074AA3" w:rsidRPr="00D55B12" w:rsidRDefault="00074AA3" w:rsidP="006C4451">
      <w:pPr>
        <w:jc w:val="both"/>
        <w:rPr>
          <w:b/>
          <w:bCs/>
        </w:rPr>
      </w:pPr>
      <w:r w:rsidRPr="00D55B12">
        <w:rPr>
          <w:b/>
          <w:bCs/>
        </w:rPr>
        <w:t>Defaults of rent through the pestilence</w:t>
      </w:r>
    </w:p>
    <w:p w14:paraId="3291F4BA" w14:textId="10FCE34D" w:rsidR="00074AA3" w:rsidRDefault="00074AA3" w:rsidP="006C4451">
      <w:pPr>
        <w:jc w:val="both"/>
      </w:pPr>
      <w:r>
        <w:t xml:space="preserve">In default of 1 cotland of Laurence Dykes in the lord's hands through the death of the same in the pestilence 3s.; 1 cotland of William Othyn for the same 2s. 6d.; 1 croft' adjoining the lord's barn which belonged to Nicholas Reygate </w:t>
      </w:r>
      <w:r w:rsidR="00F0022F">
        <w:t>1s.</w:t>
      </w:r>
      <w:r>
        <w:t>, because it is included within the farm of the manor and is also grazed by the manor's cattle; 1 cotland of John Colman in the lord's hands because the said John abandoned it and refused to hold it any longer 3s.; 1 cotland of William Aylward' in the lord's hands because the said William abandoned it and refused to hold it any longer 3s. Total, 12s. 6d.</w:t>
      </w:r>
    </w:p>
    <w:p w14:paraId="16C96833" w14:textId="77777777" w:rsidR="00D55B12" w:rsidRDefault="00D55B12" w:rsidP="006C4451">
      <w:pPr>
        <w:jc w:val="both"/>
      </w:pPr>
    </w:p>
    <w:p w14:paraId="60605DC2" w14:textId="6BF9D695" w:rsidR="00D55B12" w:rsidRPr="00D55B12" w:rsidRDefault="00D55B12" w:rsidP="006C4451">
      <w:pPr>
        <w:jc w:val="both"/>
        <w:rPr>
          <w:b/>
          <w:bCs/>
        </w:rPr>
      </w:pPr>
      <w:r w:rsidRPr="00D55B12">
        <w:rPr>
          <w:b/>
          <w:bCs/>
        </w:rPr>
        <w:t>Total of quittances and defaults of rent</w:t>
      </w:r>
    </w:p>
    <w:p w14:paraId="24664835" w14:textId="77777777" w:rsidR="00074AA3" w:rsidRDefault="00074AA3" w:rsidP="006C4451">
      <w:pPr>
        <w:jc w:val="both"/>
      </w:pPr>
      <w:r>
        <w:t xml:space="preserve">Total of quittances and defaults of rent, 19s. 8d. </w:t>
      </w:r>
    </w:p>
    <w:p w14:paraId="24771785" w14:textId="77777777" w:rsidR="00D55B12" w:rsidRDefault="00D55B12" w:rsidP="006C4451">
      <w:pPr>
        <w:jc w:val="both"/>
      </w:pPr>
    </w:p>
    <w:p w14:paraId="28BA74AA" w14:textId="141A5788" w:rsidR="00D55B12" w:rsidRPr="00D55B12" w:rsidRDefault="00D55B12" w:rsidP="006C4451">
      <w:pPr>
        <w:jc w:val="both"/>
        <w:rPr>
          <w:b/>
          <w:bCs/>
        </w:rPr>
      </w:pPr>
      <w:r w:rsidRPr="00D55B12">
        <w:rPr>
          <w:b/>
          <w:bCs/>
        </w:rPr>
        <w:t>Total of rents remaining clear</w:t>
      </w:r>
    </w:p>
    <w:p w14:paraId="02ECDB6B" w14:textId="45F962C5" w:rsidR="00074AA3" w:rsidRDefault="00074AA3" w:rsidP="006C4451">
      <w:pPr>
        <w:jc w:val="both"/>
      </w:pPr>
      <w:r>
        <w:t>Total of rents remaining clear, £7 2s. 6</w:t>
      </w:r>
      <w:r w:rsidR="00F0022F">
        <w:t>.5</w:t>
      </w:r>
      <w:r>
        <w:t>d.</w:t>
      </w:r>
    </w:p>
    <w:p w14:paraId="66FE341D" w14:textId="77777777" w:rsidR="00D55B12" w:rsidRDefault="00D55B12" w:rsidP="006C4451">
      <w:pPr>
        <w:jc w:val="both"/>
      </w:pPr>
    </w:p>
    <w:p w14:paraId="53AA5A42" w14:textId="77777777" w:rsidR="00074AA3" w:rsidRPr="00D55B12" w:rsidRDefault="00074AA3" w:rsidP="006C4451">
      <w:pPr>
        <w:jc w:val="both"/>
        <w:rPr>
          <w:b/>
          <w:bCs/>
        </w:rPr>
      </w:pPr>
      <w:r w:rsidRPr="00D55B12">
        <w:rPr>
          <w:b/>
          <w:bCs/>
        </w:rPr>
        <w:t>Issues of the manor</w:t>
      </w:r>
    </w:p>
    <w:p w14:paraId="30F4C84D" w14:textId="7F5641D6" w:rsidR="00074AA3" w:rsidRDefault="00074AA3" w:rsidP="006C4451">
      <w:pPr>
        <w:jc w:val="both"/>
      </w:pPr>
      <w:r>
        <w:t>And for 9s. 9</w:t>
      </w:r>
      <w:r w:rsidR="00F0022F">
        <w:t>.5</w:t>
      </w:r>
      <w:r>
        <w:t>d. from the pannage of the pigs of the customary tenants at Martinmas, at 2d. a pig over a year old, 1</w:t>
      </w:r>
      <w:r w:rsidR="00F0022F">
        <w:t>.5</w:t>
      </w:r>
      <w:r>
        <w:t xml:space="preserve">d. for one of 3 terms, </w:t>
      </w:r>
      <w:r w:rsidR="00F0022F">
        <w:t>1d.</w:t>
      </w:r>
      <w:r>
        <w:t xml:space="preserve"> for one of </w:t>
      </w:r>
      <w:r w:rsidR="00F0022F">
        <w:t>.5</w:t>
      </w:r>
      <w:r>
        <w:t xml:space="preserve"> year, and </w:t>
      </w:r>
      <w:r w:rsidR="00F0022F">
        <w:t>.5</w:t>
      </w:r>
      <w:r>
        <w:t>d. for a weaned piglet; nothing from the pannage of foreign pigs in the park this year because there was no mast; 16s. 3</w:t>
      </w:r>
      <w:r w:rsidR="00F0022F">
        <w:t>.5</w:t>
      </w:r>
      <w:r>
        <w:t>d. from 8 virgaters and 7 half-virgaters for their harrowing</w:t>
      </w:r>
      <w:r w:rsidR="00D55B12">
        <w:t xml:space="preserve"> </w:t>
      </w:r>
      <w:r>
        <w:t>for</w:t>
      </w:r>
      <w:r w:rsidR="00D55B12">
        <w:t xml:space="preserve"> ”</w:t>
      </w:r>
      <w:r>
        <w:t xml:space="preserve">doustlond" this year, at </w:t>
      </w:r>
      <w:r w:rsidR="00F0022F">
        <w:t>1s.</w:t>
      </w:r>
      <w:r>
        <w:t xml:space="preserve"> 5d. a virgater and 8</w:t>
      </w:r>
      <w:r w:rsidR="00F0022F">
        <w:t>.5</w:t>
      </w:r>
      <w:r>
        <w:t>d. a half-virgater; 17s. 3d. from the skins sold of 69 wethers in murrain before shearing, at 3d. a skin; 5d. from the skins sold of 5 wethers in murrain after shearing; 6s. 8d. from the pasturage sold in la</w:t>
      </w:r>
      <w:r w:rsidR="00D55B12">
        <w:t xml:space="preserve"> W</w:t>
      </w:r>
      <w:r>
        <w:t xml:space="preserve">hytelay; 8d. from 4 cocks and hens from the churchscot of John Sherewynd' sold; </w:t>
      </w:r>
      <w:r w:rsidR="00F0022F">
        <w:t>1s.</w:t>
      </w:r>
      <w:r>
        <w:t xml:space="preserve"> 6d. from</w:t>
      </w:r>
      <w:r w:rsidR="006C4451">
        <w:t xml:space="preserve"> </w:t>
      </w:r>
      <w:r>
        <w:t xml:space="preserve">1 </w:t>
      </w:r>
      <w:r>
        <w:lastRenderedPageBreak/>
        <w:t>ploughshare sold; nothing from the sale of scrags and underwood this</w:t>
      </w:r>
      <w:r w:rsidR="00D55B12">
        <w:t xml:space="preserve"> </w:t>
      </w:r>
      <w:r>
        <w:t xml:space="preserve">year. Total, £2 12s. </w:t>
      </w:r>
      <w:r w:rsidRPr="00D55B12">
        <w:t>7d.</w:t>
      </w:r>
    </w:p>
    <w:p w14:paraId="6BA20DDC" w14:textId="77777777" w:rsidR="00D55B12" w:rsidRPr="00D55B12" w:rsidRDefault="00D55B12" w:rsidP="006C4451">
      <w:pPr>
        <w:jc w:val="both"/>
        <w:rPr>
          <w:b/>
          <w:bCs/>
        </w:rPr>
      </w:pPr>
    </w:p>
    <w:p w14:paraId="39B51195" w14:textId="77777777" w:rsidR="00074AA3" w:rsidRPr="00D55B12" w:rsidRDefault="00074AA3" w:rsidP="006C4451">
      <w:pPr>
        <w:jc w:val="both"/>
        <w:rPr>
          <w:b/>
          <w:bCs/>
        </w:rPr>
      </w:pPr>
      <w:r w:rsidRPr="00D55B12">
        <w:rPr>
          <w:b/>
          <w:bCs/>
        </w:rPr>
        <w:t>Sale of labour services</w:t>
      </w:r>
    </w:p>
    <w:p w14:paraId="72705246" w14:textId="542DDBAE" w:rsidR="00074AA3" w:rsidRDefault="00074AA3" w:rsidP="006C4451">
      <w:pPr>
        <w:jc w:val="both"/>
      </w:pPr>
      <w:r>
        <w:t>And for £1 12s. for the labour services of 8 virgates sold to the same, at 4s. each; £1 4s. 6d. for the labour services of 7 half-virgates sold to the same whilst it pleases the lord, at 3s. 6d. each; 4s. for the labour services and churchscot of 1 cottage sold to the same; 2s. 6d. for the labour services of 1 cottage and 10 acres of land which belonged to Nicholas Reede sold as of o</w:t>
      </w:r>
      <w:r w:rsidR="00F0022F">
        <w:t>1d.</w:t>
      </w:r>
      <w:r>
        <w:t xml:space="preserve"> Total, £3 3s.</w:t>
      </w:r>
    </w:p>
    <w:p w14:paraId="280E9635" w14:textId="77777777" w:rsidR="00D55B12" w:rsidRDefault="00D55B12" w:rsidP="006C4451">
      <w:pPr>
        <w:jc w:val="both"/>
      </w:pPr>
    </w:p>
    <w:p w14:paraId="5A113CC4" w14:textId="77777777" w:rsidR="00074AA3" w:rsidRPr="00D55B12" w:rsidRDefault="00074AA3" w:rsidP="006C4451">
      <w:pPr>
        <w:jc w:val="both"/>
        <w:rPr>
          <w:b/>
          <w:bCs/>
        </w:rPr>
      </w:pPr>
      <w:r w:rsidRPr="00D55B12">
        <w:rPr>
          <w:b/>
          <w:bCs/>
        </w:rPr>
        <w:t>Issues of the lands and tenements in the lord's hands through the pestilence</w:t>
      </w:r>
    </w:p>
    <w:p w14:paraId="62551646" w14:textId="2AA83990" w:rsidR="00074AA3" w:rsidRDefault="00074AA3" w:rsidP="006C4451">
      <w:pPr>
        <w:jc w:val="both"/>
      </w:pPr>
      <w:r>
        <w:t xml:space="preserve">And for 8s. from the issue of 2 cotlands of Laurence Dykes and William Othyn in the lord's hands through the pestilence; 6s. from 1 cotland recently of John Colman and afterwards of Richard Charkar' for the same; 7s. from 1 cotland of William Ailleward' in the lord's hands because the said William abandoned it and refused to hold it any longer. Total, £1 </w:t>
      </w:r>
      <w:r w:rsidR="00F0022F">
        <w:t>1s.</w:t>
      </w:r>
    </w:p>
    <w:p w14:paraId="2748AE0B" w14:textId="77777777" w:rsidR="00D55B12" w:rsidRDefault="00D55B12" w:rsidP="006C4451">
      <w:pPr>
        <w:jc w:val="both"/>
        <w:rPr>
          <w:b/>
          <w:bCs/>
        </w:rPr>
      </w:pPr>
    </w:p>
    <w:p w14:paraId="75446AEC" w14:textId="52A53756" w:rsidR="00074AA3" w:rsidRPr="00D55B12" w:rsidRDefault="00074AA3" w:rsidP="006C4451">
      <w:pPr>
        <w:jc w:val="both"/>
        <w:rPr>
          <w:b/>
          <w:bCs/>
        </w:rPr>
      </w:pPr>
      <w:r w:rsidRPr="00D55B12">
        <w:rPr>
          <w:b/>
          <w:bCs/>
        </w:rPr>
        <w:t>Annual recognizance</w:t>
      </w:r>
    </w:p>
    <w:p w14:paraId="5CC6C45D" w14:textId="362187BB" w:rsidR="00074AA3" w:rsidRDefault="00074AA3" w:rsidP="006C4451">
      <w:pPr>
        <w:jc w:val="both"/>
      </w:pPr>
      <w:r>
        <w:t xml:space="preserve">And for </w:t>
      </w:r>
      <w:r w:rsidR="00F0022F">
        <w:t>1s.</w:t>
      </w:r>
      <w:r>
        <w:t xml:space="preserve"> from John Othyn, the lord's villein, so that he may dwell outside the lord's liberty as long as it pleases the lord and come to the tourn of Hockday and remain the lord's villein as before. Total, </w:t>
      </w:r>
      <w:r w:rsidR="00F0022F">
        <w:t>1s.</w:t>
      </w:r>
    </w:p>
    <w:p w14:paraId="65A42903" w14:textId="77777777" w:rsidR="00D55B12" w:rsidRDefault="00D55B12" w:rsidP="006C4451">
      <w:pPr>
        <w:jc w:val="both"/>
        <w:rPr>
          <w:b/>
          <w:bCs/>
        </w:rPr>
      </w:pPr>
    </w:p>
    <w:p w14:paraId="5067FB87" w14:textId="2A49A0A2" w:rsidR="00074AA3" w:rsidRPr="00D55B12" w:rsidRDefault="00074AA3" w:rsidP="006C4451">
      <w:pPr>
        <w:jc w:val="both"/>
        <w:rPr>
          <w:b/>
          <w:bCs/>
        </w:rPr>
      </w:pPr>
      <w:r w:rsidRPr="00D55B12">
        <w:rPr>
          <w:b/>
          <w:bCs/>
        </w:rPr>
        <w:t>Farm</w:t>
      </w:r>
    </w:p>
    <w:p w14:paraId="4029386B" w14:textId="77777777" w:rsidR="00074AA3" w:rsidRDefault="00074AA3" w:rsidP="006C4451">
      <w:pPr>
        <w:jc w:val="both"/>
      </w:pPr>
      <w:r>
        <w:t>And for £6 13s. 4d. for the farm of the demesne lands for the year, demised to John Dounere for 9 years, this year being the fourth, to be paid in equal portions at the 4 terms of the year. Total, £6 13s. 4d.</w:t>
      </w:r>
    </w:p>
    <w:p w14:paraId="01B24F67" w14:textId="77777777" w:rsidR="00D55B12" w:rsidRDefault="00D55B12" w:rsidP="006C4451">
      <w:pPr>
        <w:jc w:val="both"/>
        <w:rPr>
          <w:b/>
          <w:bCs/>
        </w:rPr>
      </w:pPr>
    </w:p>
    <w:p w14:paraId="08663A90" w14:textId="65C640D6" w:rsidR="00074AA3" w:rsidRPr="00D55B12" w:rsidRDefault="00074AA3" w:rsidP="006C4451">
      <w:pPr>
        <w:jc w:val="both"/>
        <w:rPr>
          <w:b/>
          <w:bCs/>
        </w:rPr>
      </w:pPr>
      <w:r w:rsidRPr="00D55B12">
        <w:rPr>
          <w:b/>
          <w:bCs/>
        </w:rPr>
        <w:t>Sale of stock</w:t>
      </w:r>
    </w:p>
    <w:p w14:paraId="54E16A0C" w14:textId="0360A803" w:rsidR="00074AA3" w:rsidRDefault="00074AA3" w:rsidP="006C4451">
      <w:pPr>
        <w:jc w:val="both"/>
      </w:pPr>
      <w:r>
        <w:t xml:space="preserve">And for 15s. 2d. from 13 kebb wethers sold after shearing; </w:t>
      </w:r>
      <w:r w:rsidR="00F0022F">
        <w:t>1s.</w:t>
      </w:r>
      <w:r>
        <w:t xml:space="preserve"> 8d. from 1 old and feeble mare from a heriot sold; 2s. 4d. from 2 lambs sold to the reeve of Alresford. Total, 19s. 2d.</w:t>
      </w:r>
    </w:p>
    <w:p w14:paraId="098A7D9B" w14:textId="77777777" w:rsidR="00D55B12" w:rsidRDefault="00D55B12" w:rsidP="006C4451">
      <w:pPr>
        <w:jc w:val="both"/>
        <w:rPr>
          <w:b/>
          <w:bCs/>
        </w:rPr>
      </w:pPr>
    </w:p>
    <w:p w14:paraId="66AE2FFD" w14:textId="309CC6FC" w:rsidR="00074AA3" w:rsidRPr="00D55B12" w:rsidRDefault="00074AA3" w:rsidP="006C4451">
      <w:pPr>
        <w:jc w:val="both"/>
        <w:rPr>
          <w:b/>
          <w:bCs/>
        </w:rPr>
      </w:pPr>
      <w:r w:rsidRPr="00D55B12">
        <w:rPr>
          <w:b/>
          <w:bCs/>
        </w:rPr>
        <w:t>Entry and marriage fines</w:t>
      </w:r>
    </w:p>
    <w:p w14:paraId="51E7C88C" w14:textId="4AA7F14B" w:rsidR="00074AA3" w:rsidRDefault="00074AA3" w:rsidP="006C4451">
      <w:pPr>
        <w:jc w:val="both"/>
      </w:pPr>
      <w:r>
        <w:t>And for 4s. from tithingpenny at the tourns of Martinmas and Hockday; 3s. 4d. from Richard, son of Robert Flesshemongere, to have 1 croft of purpresture called Helewyscrofte containing 1 acre in the tithing of Wield which belonged to the aforesaid Robert his father and for which Edith, who was wife of the aforesaid Robert, refused to fine in full court and which same croft the aforesaid Richard recovered from William Holtere; 6s. 8d. from Agnes, daughter of John Othyn, for marrying herself outside; 6s. 8d. from Lucy, daughter of Geoffrey atte Doune, for marrying herself outside. Total,</w:t>
      </w:r>
      <w:r w:rsidR="00D55B12">
        <w:t xml:space="preserve"> </w:t>
      </w:r>
      <w:r>
        <w:t>£1</w:t>
      </w:r>
      <w:r w:rsidR="00D55B12">
        <w:t>.</w:t>
      </w:r>
    </w:p>
    <w:p w14:paraId="243BAC44" w14:textId="77777777" w:rsidR="00D55B12" w:rsidRDefault="00D55B12" w:rsidP="006C4451">
      <w:pPr>
        <w:jc w:val="both"/>
        <w:rPr>
          <w:b/>
          <w:bCs/>
        </w:rPr>
      </w:pPr>
    </w:p>
    <w:p w14:paraId="3A6B754A" w14:textId="1D74C87A" w:rsidR="00074AA3" w:rsidRPr="00D55B12" w:rsidRDefault="00074AA3" w:rsidP="006C4451">
      <w:pPr>
        <w:jc w:val="both"/>
        <w:rPr>
          <w:b/>
          <w:bCs/>
        </w:rPr>
      </w:pPr>
      <w:r w:rsidRPr="00D55B12">
        <w:rPr>
          <w:b/>
          <w:bCs/>
        </w:rPr>
        <w:t>Perquisites</w:t>
      </w:r>
    </w:p>
    <w:p w14:paraId="477F7698" w14:textId="77777777" w:rsidR="00074AA3" w:rsidRDefault="00074AA3" w:rsidP="006C4451">
      <w:pPr>
        <w:jc w:val="both"/>
      </w:pPr>
      <w:r>
        <w:t>Nothing from the perquisites of the tourn of Martinmas (11 November); 1s. 4d. from the perquisites of the courts held by the bailiff after the said tourn; nothing from the perquisites of the tourn of Hockday (1 April); 8d. from the perquisites of the courts held by the bailiff after the said tourn of Hockday. Total, 2s.</w:t>
      </w:r>
    </w:p>
    <w:p w14:paraId="6E0C1046" w14:textId="77777777" w:rsidR="00D230F0" w:rsidRDefault="00D230F0" w:rsidP="006C4451">
      <w:pPr>
        <w:jc w:val="both"/>
      </w:pPr>
    </w:p>
    <w:p w14:paraId="34505CF8" w14:textId="77777777" w:rsidR="00D230F0" w:rsidRDefault="00D230F0" w:rsidP="006C4451">
      <w:pPr>
        <w:jc w:val="both"/>
        <w:rPr>
          <w:b/>
          <w:bCs/>
        </w:rPr>
      </w:pPr>
    </w:p>
    <w:p w14:paraId="737B0BE9" w14:textId="4CE2CFF2" w:rsidR="00D230F0" w:rsidRPr="00D230F0" w:rsidRDefault="00D230F0" w:rsidP="006C4451">
      <w:pPr>
        <w:jc w:val="both"/>
        <w:rPr>
          <w:b/>
          <w:bCs/>
        </w:rPr>
      </w:pPr>
      <w:r w:rsidRPr="00D230F0">
        <w:rPr>
          <w:b/>
          <w:bCs/>
        </w:rPr>
        <w:lastRenderedPageBreak/>
        <w:t>Total of all receipts with arrears</w:t>
      </w:r>
    </w:p>
    <w:p w14:paraId="7FF57AEF" w14:textId="64976DE7" w:rsidR="00074AA3" w:rsidRDefault="00074AA3" w:rsidP="006C4451">
      <w:pPr>
        <w:jc w:val="both"/>
      </w:pPr>
      <w:r>
        <w:t>Total of all receipts with arrears, £22 19s. 3</w:t>
      </w:r>
      <w:r w:rsidR="00F0022F">
        <w:t>.5</w:t>
      </w:r>
      <w:r>
        <w:t>d.</w:t>
      </w:r>
    </w:p>
    <w:p w14:paraId="76D33A32" w14:textId="77777777" w:rsidR="00D230F0" w:rsidRDefault="00D230F0" w:rsidP="006C4451">
      <w:pPr>
        <w:jc w:val="both"/>
        <w:rPr>
          <w:b/>
          <w:bCs/>
        </w:rPr>
      </w:pPr>
    </w:p>
    <w:p w14:paraId="077A1B3D" w14:textId="0CE2E0B5" w:rsidR="00074AA3" w:rsidRPr="00D230F0" w:rsidRDefault="00074AA3" w:rsidP="006C4451">
      <w:pPr>
        <w:jc w:val="both"/>
        <w:rPr>
          <w:b/>
          <w:bCs/>
        </w:rPr>
      </w:pPr>
      <w:r w:rsidRPr="00D230F0">
        <w:rPr>
          <w:b/>
          <w:bCs/>
        </w:rPr>
        <w:t>Purchase of stock</w:t>
      </w:r>
    </w:p>
    <w:p w14:paraId="5937139C" w14:textId="3D4E244A" w:rsidR="00074AA3" w:rsidRDefault="00074AA3" w:rsidP="006C4451">
      <w:pPr>
        <w:jc w:val="both"/>
      </w:pPr>
      <w:r>
        <w:t xml:space="preserve">In 6 hoggs bought from the reeve of Cheriton 9s., at </w:t>
      </w:r>
      <w:r w:rsidR="00F0022F">
        <w:t>1s.</w:t>
      </w:r>
      <w:r>
        <w:t xml:space="preserve"> 6d. each. In making well the</w:t>
      </w:r>
      <w:r w:rsidR="00D230F0">
        <w:t xml:space="preserve"> </w:t>
      </w:r>
      <w:r>
        <w:t>same 2d. Total, 9s. 2d.</w:t>
      </w:r>
    </w:p>
    <w:p w14:paraId="7E13CD1A" w14:textId="77777777" w:rsidR="00D230F0" w:rsidRDefault="00D230F0" w:rsidP="006C4451">
      <w:pPr>
        <w:jc w:val="both"/>
        <w:rPr>
          <w:b/>
          <w:bCs/>
        </w:rPr>
      </w:pPr>
    </w:p>
    <w:p w14:paraId="30F8378B" w14:textId="206C8415" w:rsidR="00074AA3" w:rsidRPr="00D230F0" w:rsidRDefault="00074AA3" w:rsidP="006C4451">
      <w:pPr>
        <w:jc w:val="both"/>
        <w:rPr>
          <w:b/>
          <w:bCs/>
        </w:rPr>
      </w:pPr>
      <w:r w:rsidRPr="00D230F0">
        <w:rPr>
          <w:b/>
          <w:bCs/>
        </w:rPr>
        <w:t>Necessary costs</w:t>
      </w:r>
    </w:p>
    <w:p w14:paraId="2DFF2F96" w14:textId="2D1BB964" w:rsidR="00074AA3" w:rsidRDefault="00074AA3" w:rsidP="006C4451">
      <w:pPr>
        <w:jc w:val="both"/>
      </w:pPr>
      <w:r>
        <w:t xml:space="preserve">In tar and grease bought for greasing the sheep </w:t>
      </w:r>
      <w:r w:rsidR="00F0022F">
        <w:t>1s.</w:t>
      </w:r>
      <w:r>
        <w:t xml:space="preserve"> 6d. In red ochre bought 2d. In</w:t>
      </w:r>
      <w:r w:rsidR="00D230F0">
        <w:t xml:space="preserve"> </w:t>
      </w:r>
      <w:r>
        <w:t>carrying wool to Wolvesey 10d. Total, 2s. 6d.</w:t>
      </w:r>
    </w:p>
    <w:p w14:paraId="3EE49EBE" w14:textId="77777777" w:rsidR="00D230F0" w:rsidRDefault="00D230F0" w:rsidP="006C4451">
      <w:pPr>
        <w:jc w:val="both"/>
        <w:rPr>
          <w:b/>
          <w:bCs/>
        </w:rPr>
      </w:pPr>
    </w:p>
    <w:p w14:paraId="31D156C6" w14:textId="160E5521" w:rsidR="00074AA3" w:rsidRPr="00D230F0" w:rsidRDefault="00074AA3" w:rsidP="006C4451">
      <w:pPr>
        <w:jc w:val="both"/>
        <w:rPr>
          <w:b/>
          <w:bCs/>
        </w:rPr>
      </w:pPr>
      <w:r w:rsidRPr="00D230F0">
        <w:rPr>
          <w:b/>
          <w:bCs/>
        </w:rPr>
        <w:t>Stipends</w:t>
      </w:r>
    </w:p>
    <w:p w14:paraId="1B2A05C7" w14:textId="30317147" w:rsidR="00074AA3" w:rsidRDefault="00074AA3" w:rsidP="006C4451">
      <w:pPr>
        <w:jc w:val="both"/>
      </w:pPr>
      <w:r>
        <w:t>In stipend of the collector of rents and levier of fines and amercements there 5s. Total,</w:t>
      </w:r>
      <w:r w:rsidR="00F0022F">
        <w:t xml:space="preserve"> </w:t>
      </w:r>
      <w:r>
        <w:t>5s.</w:t>
      </w:r>
    </w:p>
    <w:p w14:paraId="3C3C8E21" w14:textId="77777777" w:rsidR="006C4451" w:rsidRDefault="006C4451" w:rsidP="006C4451">
      <w:pPr>
        <w:jc w:val="both"/>
      </w:pPr>
    </w:p>
    <w:p w14:paraId="362C6B73" w14:textId="7F174EF2" w:rsidR="00074AA3" w:rsidRPr="006C4451" w:rsidRDefault="00074AA3" w:rsidP="006C4451">
      <w:pPr>
        <w:jc w:val="both"/>
        <w:rPr>
          <w:b/>
          <w:bCs/>
        </w:rPr>
      </w:pPr>
      <w:r w:rsidRPr="006C4451">
        <w:rPr>
          <w:b/>
          <w:bCs/>
        </w:rPr>
        <w:t>Wages of the bailiff</w:t>
      </w:r>
    </w:p>
    <w:p w14:paraId="14994860" w14:textId="07C2F23A" w:rsidR="00074AA3" w:rsidRDefault="00074AA3" w:rsidP="006C4451">
      <w:pPr>
        <w:jc w:val="both"/>
      </w:pPr>
      <w:r>
        <w:t>In wages of Edward Coudray, bailiff, in part payment of his wages, £1 10s., and he</w:t>
      </w:r>
      <w:r w:rsidR="00F0022F">
        <w:t xml:space="preserve"> </w:t>
      </w:r>
      <w:r>
        <w:t>takes the rest elsewhere. Total, £1 10s.</w:t>
      </w:r>
    </w:p>
    <w:p w14:paraId="14BDDE99" w14:textId="77777777" w:rsidR="006C4451" w:rsidRDefault="006C4451" w:rsidP="006C4451">
      <w:pPr>
        <w:jc w:val="both"/>
      </w:pPr>
    </w:p>
    <w:p w14:paraId="0C737BAC" w14:textId="455C4030" w:rsidR="006C4451" w:rsidRPr="006C4451" w:rsidRDefault="006C4451" w:rsidP="006C4451">
      <w:pPr>
        <w:jc w:val="both"/>
        <w:rPr>
          <w:b/>
          <w:bCs/>
        </w:rPr>
      </w:pPr>
      <w:r w:rsidRPr="006C4451">
        <w:rPr>
          <w:b/>
          <w:bCs/>
        </w:rPr>
        <w:t>Total of all expenses</w:t>
      </w:r>
    </w:p>
    <w:p w14:paraId="577A4D69" w14:textId="77777777" w:rsidR="00074AA3" w:rsidRDefault="00074AA3" w:rsidP="006C4451">
      <w:pPr>
        <w:jc w:val="both"/>
      </w:pPr>
      <w:r>
        <w:t xml:space="preserve">Total of all expenses, £2 6s. 8d. </w:t>
      </w:r>
    </w:p>
    <w:p w14:paraId="5A94C876" w14:textId="77777777" w:rsidR="006C4451" w:rsidRDefault="006C4451" w:rsidP="006C4451">
      <w:pPr>
        <w:jc w:val="both"/>
      </w:pPr>
    </w:p>
    <w:p w14:paraId="4F8690B0" w14:textId="78697E76" w:rsidR="006C4451" w:rsidRPr="006C4451" w:rsidRDefault="006C4451" w:rsidP="006C4451">
      <w:pPr>
        <w:jc w:val="both"/>
        <w:rPr>
          <w:b/>
          <w:bCs/>
        </w:rPr>
      </w:pPr>
      <w:r w:rsidRPr="006C4451">
        <w:rPr>
          <w:b/>
          <w:bCs/>
        </w:rPr>
        <w:t>And he owes</w:t>
      </w:r>
    </w:p>
    <w:p w14:paraId="09F89A60" w14:textId="22B739E6" w:rsidR="00074AA3" w:rsidRDefault="00074AA3" w:rsidP="006C4451">
      <w:pPr>
        <w:jc w:val="both"/>
      </w:pPr>
      <w:r>
        <w:t>And he owes, £20 12s. 7</w:t>
      </w:r>
      <w:r w:rsidR="00F0022F">
        <w:t>.5</w:t>
      </w:r>
      <w:r>
        <w:t>d.</w:t>
      </w:r>
    </w:p>
    <w:p w14:paraId="785DF5E1" w14:textId="77777777" w:rsidR="006C4451" w:rsidRDefault="006C4451" w:rsidP="006C4451">
      <w:pPr>
        <w:jc w:val="both"/>
        <w:rPr>
          <w:b/>
          <w:bCs/>
        </w:rPr>
      </w:pPr>
    </w:p>
    <w:p w14:paraId="21471790" w14:textId="689A0926" w:rsidR="00074AA3" w:rsidRPr="006C4451" w:rsidRDefault="00074AA3" w:rsidP="006C4451">
      <w:pPr>
        <w:jc w:val="both"/>
        <w:rPr>
          <w:b/>
          <w:bCs/>
        </w:rPr>
      </w:pPr>
      <w:r w:rsidRPr="006C4451">
        <w:rPr>
          <w:b/>
          <w:bCs/>
        </w:rPr>
        <w:t>Cash deliveries</w:t>
      </w:r>
    </w:p>
    <w:p w14:paraId="3F5FBC1D" w14:textId="718CFE9C" w:rsidR="00074AA3" w:rsidRDefault="00074AA3" w:rsidP="006C4451">
      <w:pPr>
        <w:jc w:val="both"/>
      </w:pPr>
      <w:r>
        <w:t>Delivered to John Arnold', receiver of Wolvesey, £20 7s. 11</w:t>
      </w:r>
      <w:r w:rsidR="00F0022F">
        <w:t>.5</w:t>
      </w:r>
      <w:r>
        <w:t>d. Total, £20 7s. 11</w:t>
      </w:r>
      <w:r w:rsidR="00F0022F">
        <w:t>.5</w:t>
      </w:r>
      <w:r>
        <w:t>d.</w:t>
      </w:r>
    </w:p>
    <w:p w14:paraId="3C63F62C" w14:textId="77777777" w:rsidR="006C4451" w:rsidRDefault="006C4451" w:rsidP="006C4451">
      <w:pPr>
        <w:jc w:val="both"/>
      </w:pPr>
    </w:p>
    <w:p w14:paraId="25FE7F0F" w14:textId="2F5D26A3" w:rsidR="005547BF" w:rsidRPr="005547BF" w:rsidRDefault="005547BF" w:rsidP="006C4451">
      <w:pPr>
        <w:jc w:val="both"/>
        <w:rPr>
          <w:b/>
          <w:bCs/>
        </w:rPr>
      </w:pPr>
      <w:r w:rsidRPr="005547BF">
        <w:rPr>
          <w:b/>
          <w:bCs/>
        </w:rPr>
        <w:t>And he owes clear</w:t>
      </w:r>
    </w:p>
    <w:p w14:paraId="56C08557" w14:textId="01FC054C" w:rsidR="00074AA3" w:rsidRDefault="00074AA3" w:rsidP="006C4451">
      <w:pPr>
        <w:jc w:val="both"/>
      </w:pPr>
      <w:r>
        <w:t>And he owes clear, 4s. 8d., all of which is in the hands of the escheator, for which he is charged in the following account.</w:t>
      </w:r>
    </w:p>
    <w:p w14:paraId="08ACCF51" w14:textId="77777777" w:rsidR="006C4451" w:rsidRDefault="006C4451" w:rsidP="006C4451">
      <w:pPr>
        <w:jc w:val="both"/>
      </w:pPr>
    </w:p>
    <w:p w14:paraId="49791E15" w14:textId="77777777" w:rsidR="00074AA3" w:rsidRPr="006C4451" w:rsidRDefault="00074AA3" w:rsidP="006C4451">
      <w:pPr>
        <w:jc w:val="both"/>
        <w:rPr>
          <w:b/>
          <w:bCs/>
        </w:rPr>
      </w:pPr>
      <w:r w:rsidRPr="006C4451">
        <w:rPr>
          <w:b/>
          <w:bCs/>
        </w:rPr>
        <w:t>Wheat</w:t>
      </w:r>
    </w:p>
    <w:p w14:paraId="75A1D966" w14:textId="77777777" w:rsidR="00717E85" w:rsidRDefault="00074AA3" w:rsidP="006C4451">
      <w:pPr>
        <w:jc w:val="both"/>
      </w:pPr>
      <w:r>
        <w:t>John Dounere, farmer there, answers for 9 qrs 4 bus. of wheat remaining, of which 1 qr 6 bus. are sown over 38 acres as they lie in the fie</w:t>
      </w:r>
      <w:r w:rsidR="00F0022F">
        <w:t>1d.</w:t>
      </w:r>
      <w:r>
        <w:t xml:space="preserve"> </w:t>
      </w:r>
    </w:p>
    <w:p w14:paraId="64DDD9C8" w14:textId="77777777" w:rsidR="00717E85" w:rsidRDefault="00074AA3" w:rsidP="006C4451">
      <w:pPr>
        <w:jc w:val="both"/>
      </w:pPr>
      <w:r>
        <w:t xml:space="preserve">Total, 9 qrs 4 bus. </w:t>
      </w:r>
    </w:p>
    <w:p w14:paraId="4683D655" w14:textId="5D1E0CCC" w:rsidR="00074AA3" w:rsidRDefault="00074AA3" w:rsidP="006C4451">
      <w:pPr>
        <w:jc w:val="both"/>
      </w:pPr>
      <w:r>
        <w:t>9 qrs 4 bus. remain, of which 1 qr 6 bus. are sown as before, to be handed back by the aforesaid farmer.</w:t>
      </w:r>
    </w:p>
    <w:p w14:paraId="6E5A2FB4" w14:textId="77777777" w:rsidR="006C4451" w:rsidRDefault="006C4451" w:rsidP="006C4451">
      <w:pPr>
        <w:jc w:val="both"/>
        <w:rPr>
          <w:b/>
          <w:bCs/>
        </w:rPr>
      </w:pPr>
    </w:p>
    <w:p w14:paraId="4AC25864" w14:textId="02255C7F" w:rsidR="00074AA3" w:rsidRPr="006C4451" w:rsidRDefault="00074AA3" w:rsidP="006C4451">
      <w:pPr>
        <w:jc w:val="both"/>
        <w:rPr>
          <w:b/>
          <w:bCs/>
        </w:rPr>
      </w:pPr>
      <w:r w:rsidRPr="006C4451">
        <w:rPr>
          <w:b/>
          <w:bCs/>
        </w:rPr>
        <w:t>Barley</w:t>
      </w:r>
    </w:p>
    <w:p w14:paraId="69B72DFC" w14:textId="721AD7E8" w:rsidR="00074AA3" w:rsidRDefault="00074AA3" w:rsidP="006C4451">
      <w:pPr>
        <w:jc w:val="both"/>
      </w:pPr>
      <w:r>
        <w:t>And for 11 qrs 2</w:t>
      </w:r>
      <w:r w:rsidR="00F0022F">
        <w:t>.5</w:t>
      </w:r>
      <w:r>
        <w:t xml:space="preserve"> bus. of barley remaining; 11 qrs 2</w:t>
      </w:r>
      <w:r w:rsidR="00F0022F">
        <w:t>.5</w:t>
      </w:r>
      <w:r>
        <w:t xml:space="preserve"> bus. remain, delivered to the</w:t>
      </w:r>
      <w:r w:rsidR="006C4451">
        <w:t xml:space="preserve"> </w:t>
      </w:r>
      <w:r>
        <w:t>aforesaid fanner, to be handed back and restored as before.</w:t>
      </w:r>
    </w:p>
    <w:p w14:paraId="2EB45344" w14:textId="77777777" w:rsidR="006C4451" w:rsidRDefault="006C4451" w:rsidP="006C4451">
      <w:pPr>
        <w:jc w:val="both"/>
        <w:rPr>
          <w:b/>
          <w:bCs/>
        </w:rPr>
      </w:pPr>
    </w:p>
    <w:p w14:paraId="336BFD21" w14:textId="14E4F5BF" w:rsidR="00074AA3" w:rsidRPr="006C4451" w:rsidRDefault="00074AA3" w:rsidP="006C4451">
      <w:pPr>
        <w:jc w:val="both"/>
        <w:rPr>
          <w:b/>
          <w:bCs/>
        </w:rPr>
      </w:pPr>
      <w:r w:rsidRPr="006C4451">
        <w:rPr>
          <w:b/>
          <w:bCs/>
        </w:rPr>
        <w:t>Oats</w:t>
      </w:r>
    </w:p>
    <w:p w14:paraId="50DAB9FF" w14:textId="77777777" w:rsidR="00074AA3" w:rsidRDefault="00074AA3" w:rsidP="006C4451">
      <w:pPr>
        <w:jc w:val="both"/>
      </w:pPr>
      <w:r>
        <w:t>And for 27 qrs 7 bus. of oats remaining; 27 qrs 7 bus. remain, delivered to the aforesaid</w:t>
      </w:r>
    </w:p>
    <w:p w14:paraId="721E51C3" w14:textId="77777777" w:rsidR="00074AA3" w:rsidRDefault="00074AA3" w:rsidP="006C4451">
      <w:pPr>
        <w:jc w:val="both"/>
      </w:pPr>
      <w:r>
        <w:t>farmer, to be handed back and restored as before.</w:t>
      </w:r>
    </w:p>
    <w:p w14:paraId="4B43FA93" w14:textId="71612B78" w:rsidR="005547BF" w:rsidRDefault="005547BF" w:rsidP="006C4451">
      <w:pPr>
        <w:jc w:val="both"/>
      </w:pPr>
    </w:p>
    <w:p w14:paraId="6CAAD327" w14:textId="77777777" w:rsidR="005547BF" w:rsidRDefault="005547BF" w:rsidP="006C4451">
      <w:pPr>
        <w:jc w:val="both"/>
        <w:rPr>
          <w:b/>
          <w:bCs/>
        </w:rPr>
      </w:pPr>
      <w:r w:rsidRPr="005547BF">
        <w:rPr>
          <w:b/>
          <w:bCs/>
        </w:rPr>
        <w:lastRenderedPageBreak/>
        <w:t>Stock</w:t>
      </w:r>
    </w:p>
    <w:p w14:paraId="260601BC" w14:textId="5B732DA4" w:rsidR="00074AA3" w:rsidRPr="005547BF" w:rsidRDefault="00074AA3" w:rsidP="006C4451">
      <w:pPr>
        <w:jc w:val="both"/>
        <w:rPr>
          <w:b/>
          <w:bCs/>
        </w:rPr>
      </w:pPr>
      <w:r>
        <w:t>Mares: 1 from the heriot of John Othyn the elder; sold within; none remain.</w:t>
      </w:r>
    </w:p>
    <w:p w14:paraId="144915D1" w14:textId="7F473DA6" w:rsidR="00074AA3" w:rsidRDefault="005547BF" w:rsidP="006C4451">
      <w:pPr>
        <w:jc w:val="both"/>
      </w:pPr>
      <w:r>
        <w:t>O</w:t>
      </w:r>
      <w:r w:rsidR="00074AA3">
        <w:t>xen: 8 remain; 8 remain, worth 13s. 4d. each, to be handed back and restored as</w:t>
      </w:r>
      <w:r>
        <w:t xml:space="preserve"> </w:t>
      </w:r>
      <w:r w:rsidR="00074AA3">
        <w:t>before.</w:t>
      </w:r>
    </w:p>
    <w:p w14:paraId="52D6BB9B" w14:textId="2262433B" w:rsidR="00074AA3" w:rsidRDefault="005547BF" w:rsidP="006C4451">
      <w:pPr>
        <w:jc w:val="both"/>
      </w:pPr>
      <w:r>
        <w:t>B</w:t>
      </w:r>
      <w:r w:rsidR="00074AA3">
        <w:t>ulls: 1 remains; 1 remains, worth 10s., to be handed back and restored as before.</w:t>
      </w:r>
    </w:p>
    <w:p w14:paraId="6AE74DCD" w14:textId="316EFC04" w:rsidR="00074AA3" w:rsidRDefault="00074AA3" w:rsidP="006C4451">
      <w:pPr>
        <w:jc w:val="both"/>
      </w:pPr>
      <w:r>
        <w:t>Cows: 10 remain; 10 remain, worth 8s. each, to be handed back and restored as before. Wethers: 301 remain; 6 added from hoggs below after shearing. Total, 307. 69 in orrain before shearing and 5 after shearing; 13 kebbs sold after shearing. Total, 87.</w:t>
      </w:r>
      <w:r w:rsidR="005547BF">
        <w:t xml:space="preserve"> </w:t>
      </w:r>
      <w:r>
        <w:t>220 remain.</w:t>
      </w:r>
    </w:p>
    <w:p w14:paraId="46A09CFF" w14:textId="77777777" w:rsidR="00074AA3" w:rsidRDefault="00074AA3" w:rsidP="006C4451">
      <w:pPr>
        <w:jc w:val="both"/>
      </w:pPr>
      <w:r>
        <w:t>Hoggs: 6 bought from the reeve of Cheriton after shearing; added to the wethers above;</w:t>
      </w:r>
    </w:p>
    <w:p w14:paraId="1AB3AF4A" w14:textId="77777777" w:rsidR="00074AA3" w:rsidRDefault="00074AA3" w:rsidP="006C4451">
      <w:pPr>
        <w:jc w:val="both"/>
      </w:pPr>
      <w:r>
        <w:t>none remain.</w:t>
      </w:r>
    </w:p>
    <w:p w14:paraId="2FB6CDE8" w14:textId="32A42D43" w:rsidR="00074AA3" w:rsidRDefault="00074AA3" w:rsidP="006C4451">
      <w:pPr>
        <w:jc w:val="both"/>
      </w:pPr>
      <w:r>
        <w:t>Lambs: 2 from the offspring of as many ewes going to mate (in numero) with the</w:t>
      </w:r>
      <w:r w:rsidR="005547BF">
        <w:t xml:space="preserve"> </w:t>
      </w:r>
      <w:r>
        <w:t>wethers. Total, 2. Sold to the reeve of Alresford; none remain.</w:t>
      </w:r>
    </w:p>
    <w:p w14:paraId="510F744E" w14:textId="4C6CCA12" w:rsidR="00074AA3" w:rsidRDefault="00074AA3" w:rsidP="006C4451">
      <w:pPr>
        <w:jc w:val="both"/>
      </w:pPr>
      <w:r>
        <w:t>Coarse wool: 232 fleeces from wethers produced at the shearing this year, answering</w:t>
      </w:r>
      <w:r w:rsidR="005547BF">
        <w:t xml:space="preserve"> </w:t>
      </w:r>
      <w:r>
        <w:t>for an average of Pk lb a fleece, less 4 lb in all. Total, 232. 23 in tithe; 209 delivered</w:t>
      </w:r>
      <w:r w:rsidR="005547BF">
        <w:t xml:space="preserve"> </w:t>
      </w:r>
      <w:r>
        <w:t>to the receiver of Wolvesey, weighing 34 cloves.</w:t>
      </w:r>
    </w:p>
    <w:p w14:paraId="34B51E30" w14:textId="46BF94CA" w:rsidR="00074AA3" w:rsidRDefault="00074AA3" w:rsidP="006C4451">
      <w:pPr>
        <w:jc w:val="both"/>
      </w:pPr>
      <w:r>
        <w:t>Woolskins: 69 from wethers in murrain before shearing as made clear above; sold</w:t>
      </w:r>
      <w:r w:rsidR="005547BF">
        <w:t xml:space="preserve"> </w:t>
      </w:r>
      <w:r>
        <w:t>within; none remain.</w:t>
      </w:r>
    </w:p>
    <w:p w14:paraId="65CC48EE" w14:textId="4A3F4569" w:rsidR="00074AA3" w:rsidRDefault="00074AA3" w:rsidP="006C4451">
      <w:pPr>
        <w:jc w:val="both"/>
      </w:pPr>
      <w:r>
        <w:t>Bare skins: 5 from wethers in murrain after shearing as made clear above; sold within;</w:t>
      </w:r>
      <w:r w:rsidR="005547BF">
        <w:t xml:space="preserve"> </w:t>
      </w:r>
      <w:r>
        <w:t>none remain.</w:t>
      </w:r>
    </w:p>
    <w:p w14:paraId="6916BA16" w14:textId="77777777" w:rsidR="00074AA3" w:rsidRDefault="00074AA3" w:rsidP="006C4451">
      <w:pPr>
        <w:jc w:val="both"/>
      </w:pPr>
      <w:r>
        <w:t>Geese: 1 gander and 4 breeding geese remain; 1 gander and 4 breeding geese remain,</w:t>
      </w:r>
    </w:p>
    <w:p w14:paraId="27EDBFDA" w14:textId="77777777" w:rsidR="00074AA3" w:rsidRDefault="00074AA3" w:rsidP="006C4451">
      <w:pPr>
        <w:jc w:val="both"/>
      </w:pPr>
      <w:r>
        <w:t>to be handed back and restored as before.</w:t>
      </w:r>
    </w:p>
    <w:p w14:paraId="2567A3DB" w14:textId="1405D36A" w:rsidR="00EE5EB2" w:rsidRDefault="00074AA3" w:rsidP="006C4451">
      <w:pPr>
        <w:jc w:val="both"/>
      </w:pPr>
      <w:r>
        <w:t>Cocks and hens: 1 cock and 5 hens remain; 24 from the churchscot of the customary tenants at Martinmas. Total, 30. 12 in default of 3 cotlands of Laurence Dykes, William</w:t>
      </w:r>
      <w:r w:rsidR="005547BF">
        <w:t xml:space="preserve"> </w:t>
      </w:r>
      <w:r>
        <w:t>Othyn and John Aylleward' because in the lord's hands through the death of the same in the pestilence, or 4 each; 8 in quittance of 2 cotlands of William Othyn and John Sherewynd' because sold to them with their labour services, as made clear within under the heading, sale of labour services; 4 sold within. Total, 24. 1 cock and 5 hens remain, to be handed back and restored as before.</w:t>
      </w:r>
    </w:p>
    <w:p w14:paraId="36E4C075" w14:textId="77777777" w:rsidR="00074AA3" w:rsidRDefault="00074AA3" w:rsidP="006C4451">
      <w:pPr>
        <w:jc w:val="both"/>
      </w:pPr>
      <w:r>
        <w:t>Ploughshares: 1 for the rent of Richard Marchall'; sold within; none remain.</w:t>
      </w:r>
    </w:p>
    <w:p w14:paraId="27AFE2D4" w14:textId="77777777" w:rsidR="00EE5EB2" w:rsidRDefault="00EE5EB2" w:rsidP="006C4451">
      <w:pPr>
        <w:jc w:val="both"/>
      </w:pPr>
    </w:p>
    <w:p w14:paraId="00B81B14" w14:textId="0F53DB25" w:rsidR="00074AA3" w:rsidRDefault="00074AA3" w:rsidP="006C4451">
      <w:pPr>
        <w:jc w:val="both"/>
      </w:pPr>
      <w:r>
        <w:t>Deductions against the farmer of Wield: £3 3s. 4d. for 9 qrs 4 bus. of wheat remaining as before, at 6s. 8d. a qr; 5s. 10d. for the ploughing of 7 acres sown with the said wheat, at 10d. each; 10s. for 15 acres of fallow for the said wheat, at 8d. an acre; £3 4d. for 11 qrs 2</w:t>
      </w:r>
      <w:r w:rsidR="00F0022F">
        <w:t>.5</w:t>
      </w:r>
      <w:r>
        <w:t xml:space="preserve"> bus. of barley remaining as before, at 5s. 4d. a qr; £3 14s. 4d. for 27 qrs 7 bus. of oats remaining as before, at 2s. 8d. a qr; 6s. 4d. for 2 ploughs with 2 pairs of iron-shod wheels and all other equipment not remaining in the account; </w:t>
      </w:r>
      <w:r w:rsidR="00F0022F">
        <w:t>1s.</w:t>
      </w:r>
      <w:r>
        <w:t xml:space="preserve"> 3d. for 3 harrows not remaining in the account above; 3s. 3d. for 26 hurdles not remaining in the account above; 3s. for 4 cratches; </w:t>
      </w:r>
      <w:r w:rsidR="00F0022F">
        <w:t>1s.</w:t>
      </w:r>
      <w:r>
        <w:t xml:space="preserve"> for 1 brass pan; £1 6s. 8d. for the repair of the barn not done by himself; 3s. 4d. for the walls of the byre and cowshed not done by himself; £1 for the enclosing with hedges not done by himself; £1 5s. for straw for the roofing of the buildings not done by himself; 10s. for the roofing of the granary with tiles, lime and sand, and the stipend of the roofer, with the provision of laths and lath-nails; </w:t>
      </w:r>
      <w:r w:rsidR="00F0022F">
        <w:t>1s.</w:t>
      </w:r>
      <w:r>
        <w:t xml:space="preserve"> 8d. for the collecting of spars not done by himself. Total, £15 15s. 3d.</w:t>
      </w:r>
    </w:p>
    <w:p w14:paraId="63217874" w14:textId="7856B5D1" w:rsidR="00ED4629" w:rsidRDefault="00ED4629" w:rsidP="006C4451">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A3"/>
    <w:rsid w:val="00074AA3"/>
    <w:rsid w:val="002F1675"/>
    <w:rsid w:val="005449E3"/>
    <w:rsid w:val="005547BF"/>
    <w:rsid w:val="005D5FED"/>
    <w:rsid w:val="006C4451"/>
    <w:rsid w:val="00717E85"/>
    <w:rsid w:val="00911919"/>
    <w:rsid w:val="00911BBC"/>
    <w:rsid w:val="00A928C7"/>
    <w:rsid w:val="00D230F0"/>
    <w:rsid w:val="00D55B12"/>
    <w:rsid w:val="00ED4629"/>
    <w:rsid w:val="00EE5EB2"/>
    <w:rsid w:val="00F0022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28C36DA2"/>
  <w15:chartTrackingRefBased/>
  <w15:docId w15:val="{1D065EA0-357E-9E40-ADB7-4689FB324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074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A3"/>
    <w:rPr>
      <w:rFonts w:eastAsiaTheme="majorEastAsia" w:cstheme="majorBidi"/>
      <w:color w:val="272727" w:themeColor="text1" w:themeTint="D8"/>
    </w:rPr>
  </w:style>
  <w:style w:type="paragraph" w:styleId="Title">
    <w:name w:val="Title"/>
    <w:basedOn w:val="Normal"/>
    <w:next w:val="Normal"/>
    <w:link w:val="TitleChar"/>
    <w:uiPriority w:val="10"/>
    <w:qFormat/>
    <w:rsid w:val="00074A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4AA3"/>
    <w:rPr>
      <w:i/>
      <w:iCs/>
      <w:color w:val="404040" w:themeColor="text1" w:themeTint="BF"/>
    </w:rPr>
  </w:style>
  <w:style w:type="paragraph" w:styleId="ListParagraph">
    <w:name w:val="List Paragraph"/>
    <w:basedOn w:val="Normal"/>
    <w:uiPriority w:val="34"/>
    <w:qFormat/>
    <w:rsid w:val="00074AA3"/>
    <w:pPr>
      <w:ind w:left="720"/>
      <w:contextualSpacing/>
    </w:pPr>
  </w:style>
  <w:style w:type="character" w:styleId="IntenseEmphasis">
    <w:name w:val="Intense Emphasis"/>
    <w:basedOn w:val="DefaultParagraphFont"/>
    <w:uiPriority w:val="21"/>
    <w:qFormat/>
    <w:rsid w:val="00074AA3"/>
    <w:rPr>
      <w:i/>
      <w:iCs/>
      <w:color w:val="0F4761" w:themeColor="accent1" w:themeShade="BF"/>
    </w:rPr>
  </w:style>
  <w:style w:type="paragraph" w:styleId="IntenseQuote">
    <w:name w:val="Intense Quote"/>
    <w:basedOn w:val="Normal"/>
    <w:next w:val="Normal"/>
    <w:link w:val="IntenseQuoteChar"/>
    <w:uiPriority w:val="30"/>
    <w:qFormat/>
    <w:rsid w:val="00074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A3"/>
    <w:rPr>
      <w:i/>
      <w:iCs/>
      <w:color w:val="0F4761" w:themeColor="accent1" w:themeShade="BF"/>
    </w:rPr>
  </w:style>
  <w:style w:type="character" w:styleId="IntenseReference">
    <w:name w:val="Intense Reference"/>
    <w:basedOn w:val="DefaultParagraphFont"/>
    <w:uiPriority w:val="32"/>
    <w:qFormat/>
    <w:rsid w:val="00074A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1475</Words>
  <Characters>8412</Characters>
  <Application>Microsoft Office Word</Application>
  <DocSecurity>0</DocSecurity>
  <Lines>70</Lines>
  <Paragraphs>19</Paragraphs>
  <ScaleCrop>false</ScaleCrop>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8</cp:revision>
  <dcterms:created xsi:type="dcterms:W3CDTF">2024-08-16T14:43:00Z</dcterms:created>
  <dcterms:modified xsi:type="dcterms:W3CDTF">2024-09-04T16:41:00Z</dcterms:modified>
</cp:coreProperties>
</file>