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403E80EA" w14:textId="77777777" w:rsidR="000F5436" w:rsidRPr="000F5436" w:rsidRDefault="00C73A70" w:rsidP="000F543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sidRPr="000F5436">
        <w:rPr>
          <w:rFonts w:ascii="Calibri" w:hAnsi="Calibri" w:cs="Calibri"/>
          <w:iCs/>
        </w:rPr>
        <w:t xml:space="preserve">DriverPass is a company that offers driver training for people who are about to take a DMV driving test. </w:t>
      </w:r>
    </w:p>
    <w:p w14:paraId="5EBA3F94" w14:textId="65A32E92" w:rsidR="001F5855" w:rsidRPr="000F5436" w:rsidRDefault="00C73A70" w:rsidP="000F543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sidRPr="000F5436">
        <w:rPr>
          <w:rFonts w:ascii="Calibri" w:hAnsi="Calibri" w:cs="Calibri"/>
          <w:iCs/>
        </w:rPr>
        <w:t xml:space="preserve">They wish to develop a system for their customers which offers online classes, practice tests, and </w:t>
      </w:r>
      <w:r w:rsidR="00237071" w:rsidRPr="000F5436">
        <w:rPr>
          <w:rFonts w:ascii="Calibri" w:hAnsi="Calibri" w:cs="Calibri"/>
          <w:iCs/>
        </w:rPr>
        <w:t xml:space="preserve">a way for </w:t>
      </w:r>
      <w:r w:rsidRPr="000F5436">
        <w:rPr>
          <w:rFonts w:ascii="Calibri" w:hAnsi="Calibri" w:cs="Calibri"/>
          <w:iCs/>
        </w:rPr>
        <w:t>on-the-road driving training packages to be purchased and scheduled</w:t>
      </w:r>
      <w:r w:rsidR="00237071" w:rsidRPr="000F5436">
        <w:rPr>
          <w:rFonts w:ascii="Calibri" w:hAnsi="Calibri" w:cs="Calibri"/>
          <w:iCs/>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0E59ABB1" w14:textId="77777777" w:rsidR="000F5436" w:rsidRDefault="00237071" w:rsidP="000F5436">
      <w:pPr>
        <w:pStyle w:val="ListParagraph"/>
        <w:numPr>
          <w:ilvl w:val="0"/>
          <w:numId w:val="8"/>
        </w:numPr>
        <w:suppressAutoHyphens/>
        <w:spacing w:after="240" w:line="240" w:lineRule="auto"/>
        <w:rPr>
          <w:rFonts w:ascii="Calibri" w:hAnsi="Calibri" w:cs="Calibri"/>
        </w:rPr>
      </w:pPr>
      <w:r w:rsidRPr="000F5436">
        <w:rPr>
          <w:rFonts w:ascii="Calibri" w:hAnsi="Calibri" w:cs="Calibri"/>
        </w:rPr>
        <w:t xml:space="preserve">The problem identified by DriverPass is that too many people fail their driving tests. </w:t>
      </w:r>
    </w:p>
    <w:p w14:paraId="577B1C7B" w14:textId="77777777" w:rsidR="000F5436" w:rsidRDefault="00237071" w:rsidP="000F5436">
      <w:pPr>
        <w:pStyle w:val="ListParagraph"/>
        <w:numPr>
          <w:ilvl w:val="0"/>
          <w:numId w:val="8"/>
        </w:numPr>
        <w:suppressAutoHyphens/>
        <w:spacing w:after="240" w:line="240" w:lineRule="auto"/>
        <w:rPr>
          <w:rFonts w:ascii="Calibri" w:hAnsi="Calibri" w:cs="Calibri"/>
        </w:rPr>
      </w:pPr>
      <w:r w:rsidRPr="000F5436">
        <w:rPr>
          <w:rFonts w:ascii="Calibri" w:hAnsi="Calibri" w:cs="Calibri"/>
        </w:rPr>
        <w:t>They want to provide their customers with tools and training that may help them pass their test.</w:t>
      </w:r>
    </w:p>
    <w:p w14:paraId="13EA2EAE" w14:textId="77777777" w:rsidR="000F5436" w:rsidRDefault="00237071" w:rsidP="000F5436">
      <w:pPr>
        <w:pStyle w:val="ListParagraph"/>
        <w:numPr>
          <w:ilvl w:val="0"/>
          <w:numId w:val="8"/>
        </w:numPr>
        <w:suppressAutoHyphens/>
        <w:spacing w:after="240" w:line="240" w:lineRule="auto"/>
        <w:rPr>
          <w:rFonts w:ascii="Calibri" w:hAnsi="Calibri" w:cs="Calibri"/>
        </w:rPr>
      </w:pPr>
      <w:r w:rsidRPr="000F5436">
        <w:rPr>
          <w:rFonts w:ascii="Calibri" w:hAnsi="Calibri" w:cs="Calibri"/>
        </w:rPr>
        <w:t xml:space="preserve"> For this, the system’s components will need to include a living database that houses reservations and user information for both new and existing customers. </w:t>
      </w:r>
    </w:p>
    <w:p w14:paraId="12753D9D" w14:textId="77777777" w:rsidR="000F5436" w:rsidRDefault="00237071" w:rsidP="000F5436">
      <w:pPr>
        <w:pStyle w:val="ListParagraph"/>
        <w:numPr>
          <w:ilvl w:val="0"/>
          <w:numId w:val="8"/>
        </w:numPr>
        <w:suppressAutoHyphens/>
        <w:spacing w:after="240" w:line="240" w:lineRule="auto"/>
        <w:rPr>
          <w:rFonts w:ascii="Calibri" w:hAnsi="Calibri" w:cs="Calibri"/>
        </w:rPr>
      </w:pPr>
      <w:r w:rsidRPr="000F5436">
        <w:rPr>
          <w:rFonts w:ascii="Calibri" w:hAnsi="Calibri" w:cs="Calibri"/>
        </w:rPr>
        <w:t>It will also include security measures which give each user varying levels of access to the system.</w:t>
      </w:r>
    </w:p>
    <w:p w14:paraId="656AE204" w14:textId="1A0D7CB0" w:rsidR="001F5855" w:rsidRPr="000F5436" w:rsidRDefault="00237071" w:rsidP="000F5436">
      <w:pPr>
        <w:pStyle w:val="ListParagraph"/>
        <w:numPr>
          <w:ilvl w:val="0"/>
          <w:numId w:val="8"/>
        </w:numPr>
        <w:suppressAutoHyphens/>
        <w:spacing w:after="240" w:line="240" w:lineRule="auto"/>
        <w:rPr>
          <w:rFonts w:ascii="Calibri" w:hAnsi="Calibri" w:cs="Calibri"/>
        </w:rPr>
      </w:pPr>
      <w:r w:rsidRPr="000F5436">
        <w:rPr>
          <w:rFonts w:ascii="Calibri" w:hAnsi="Calibri" w:cs="Calibri"/>
        </w:rPr>
        <w:t xml:space="preserve"> The user interface will need to include an online presence as a destination for customers and employees to purchase and schedule on-the-road training as well as </w:t>
      </w:r>
      <w:r w:rsidR="00AB1469" w:rsidRPr="000F5436">
        <w:rPr>
          <w:rFonts w:ascii="Calibri" w:hAnsi="Calibri" w:cs="Calibri"/>
        </w:rPr>
        <w:t>provide access to online training classes and tests.</w:t>
      </w:r>
    </w:p>
    <w:p w14:paraId="506DAF62" w14:textId="77777777" w:rsidR="001F5855" w:rsidRPr="0073026F" w:rsidRDefault="00B56238" w:rsidP="00C924BA">
      <w:pPr>
        <w:pStyle w:val="Heading3"/>
        <w:keepNext w:val="0"/>
        <w:keepLines w:val="0"/>
        <w:suppressAutoHyphens/>
      </w:pPr>
      <w:r w:rsidRPr="0073026F">
        <w:t>Objectives and Goals</w:t>
      </w:r>
    </w:p>
    <w:p w14:paraId="4B9B4B36" w14:textId="036A0FEE" w:rsidR="00AB1469" w:rsidRDefault="00AB14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offer varying levels of permission based on the user’s role.</w:t>
      </w:r>
    </w:p>
    <w:p w14:paraId="0845C1DF" w14:textId="610EB7E8" w:rsidR="001F5855" w:rsidRDefault="00AB14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allow, only to a user with proper clearance, the ability to access system data offline. This data must be restricted to all users, even those with clearance to access data offline, to only be editable online. This will prevent data redundancy.</w:t>
      </w:r>
    </w:p>
    <w:p w14:paraId="772B4AEB" w14:textId="13F41D63" w:rsidR="001F5855" w:rsidRDefault="00AB1469" w:rsidP="00AB14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the ability to schedule training online. Should the customer opt to call and make a reservation, there needs to be the ability for select employees to </w:t>
      </w:r>
      <w:r w:rsidR="000F5436">
        <w:rPr>
          <w:rFonts w:ascii="Calibri" w:eastAsia="Calibri" w:hAnsi="Calibri" w:cs="Calibri"/>
          <w:color w:val="000000"/>
        </w:rPr>
        <w:t>schedule the training online, which will include multiple package options.</w:t>
      </w:r>
    </w:p>
    <w:p w14:paraId="171822B4" w14:textId="556C5E9A" w:rsidR="000F5436" w:rsidRDefault="000F5436" w:rsidP="00AB14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notified by the DMV of rule changes to keep training accurate and current.</w:t>
      </w:r>
    </w:p>
    <w:p w14:paraId="2027FAB7" w14:textId="39762B9D" w:rsidR="000F5436" w:rsidRDefault="000F5436" w:rsidP="00AB14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 will need to be available via the web-based interface.</w:t>
      </w:r>
    </w:p>
    <w:p w14:paraId="0573EE92" w14:textId="77777777" w:rsidR="000F5436" w:rsidRPr="00AB1469" w:rsidRDefault="000F5436" w:rsidP="000F54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674702" w14:textId="77777777" w:rsidR="000F5436" w:rsidRDefault="000F5436" w:rsidP="009462E1">
      <w:pPr>
        <w:pStyle w:val="Heading2"/>
        <w:spacing w:after="240"/>
      </w:pPr>
    </w:p>
    <w:p w14:paraId="30D8FE56" w14:textId="77777777" w:rsidR="000F5436" w:rsidRDefault="000F5436" w:rsidP="009462E1">
      <w:pPr>
        <w:pStyle w:val="Heading2"/>
        <w:spacing w:after="240"/>
      </w:pPr>
    </w:p>
    <w:p w14:paraId="52E62171" w14:textId="7D1BDC22"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2DF03CB" w14:textId="53E5F370" w:rsidR="00FC0339" w:rsidRPr="00FC0339" w:rsidRDefault="00FC0339" w:rsidP="00FC03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 multi-platform web-based system, so it will need to be compatible with</w:t>
      </w:r>
      <w:r w:rsidRPr="00FC0339">
        <w:rPr>
          <w:rFonts w:ascii="Calibri" w:eastAsia="Calibri" w:hAnsi="Calibri" w:cs="Calibri"/>
          <w:color w:val="000000"/>
        </w:rPr>
        <w:t xml:space="preserve"> all major web browsers including those for </w:t>
      </w:r>
      <w:r w:rsidR="000D78C5">
        <w:rPr>
          <w:rFonts w:ascii="Calibri" w:eastAsia="Calibri" w:hAnsi="Calibri" w:cs="Calibri"/>
          <w:color w:val="000000"/>
        </w:rPr>
        <w:t xml:space="preserve">computers and </w:t>
      </w:r>
      <w:r w:rsidRPr="00FC0339">
        <w:rPr>
          <w:rFonts w:ascii="Calibri" w:eastAsia="Calibri" w:hAnsi="Calibri" w:cs="Calibri"/>
          <w:color w:val="000000"/>
        </w:rPr>
        <w:t xml:space="preserve">mobile </w:t>
      </w:r>
      <w:r w:rsidR="000D78C5">
        <w:rPr>
          <w:rFonts w:ascii="Calibri" w:eastAsia="Calibri" w:hAnsi="Calibri" w:cs="Calibri"/>
          <w:color w:val="000000"/>
        </w:rPr>
        <w:t>devices.</w:t>
      </w:r>
    </w:p>
    <w:p w14:paraId="20A16D99" w14:textId="0F6DDAAA" w:rsidR="00FC0339" w:rsidRDefault="00FC0339" w:rsidP="00FC03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it is a Learning Management System, speed will be a factor during loading a new screen, submitting a new answer, or updating the system with new information.</w:t>
      </w:r>
    </w:p>
    <w:p w14:paraId="6BF63ACE" w14:textId="77777777" w:rsidR="00FC0339" w:rsidRDefault="00FC0339" w:rsidP="00FC03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Ultimately, system updates occur when there is a change in policy from the Department of Motor Vehicles. Therefore, their frequency may vary. Other recurring updates will include:</w:t>
      </w:r>
    </w:p>
    <w:p w14:paraId="603AE1D3" w14:textId="77777777" w:rsidR="00FC0339" w:rsidRDefault="00FC0339" w:rsidP="00FC03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in DMV policies or regulations</w:t>
      </w:r>
    </w:p>
    <w:p w14:paraId="4DF6588F" w14:textId="77777777" w:rsidR="00FC0339" w:rsidRDefault="00FC0339" w:rsidP="00FC03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Weekly security updates</w:t>
      </w:r>
    </w:p>
    <w:p w14:paraId="7EB037EB" w14:textId="77777777" w:rsidR="00FC0339" w:rsidRDefault="00FC0339" w:rsidP="00FC03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resulting from global technical issues</w:t>
      </w:r>
    </w:p>
    <w:p w14:paraId="495E27A2" w14:textId="77777777" w:rsidR="00FC0339" w:rsidRPr="004D28C8" w:rsidRDefault="00FC0339" w:rsidP="00FC03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user interface </w:t>
      </w:r>
      <w:r>
        <w:rPr>
          <w:rFonts w:ascii="Calibri" w:eastAsia="Calibri" w:hAnsi="Calibri" w:cs="Calibri"/>
          <w:color w:val="000000"/>
        </w:rPr>
        <w:tab/>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668C60DE" w:rsidR="001F5855" w:rsidRDefault="009462E1" w:rsidP="004D28C8">
      <w:pPr>
        <w:pStyle w:val="Heading4"/>
      </w:pPr>
      <w:r>
        <w:t>Platform C</w:t>
      </w:r>
      <w:r w:rsidR="00B56238" w:rsidRPr="0073026F">
        <w:t>onstraints</w:t>
      </w:r>
    </w:p>
    <w:p w14:paraId="7011BD37" w14:textId="055DECE6" w:rsidR="000D78C5" w:rsidRDefault="000D78C5" w:rsidP="000D78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 multi-platform web-based system, so it will need to be compatible with</w:t>
      </w:r>
      <w:r w:rsidRPr="00FC0339">
        <w:rPr>
          <w:rFonts w:ascii="Calibri" w:eastAsia="Calibri" w:hAnsi="Calibri" w:cs="Calibri"/>
          <w:color w:val="000000"/>
        </w:rPr>
        <w:t xml:space="preserve"> </w:t>
      </w:r>
      <w:r>
        <w:rPr>
          <w:rFonts w:ascii="Calibri" w:eastAsia="Calibri" w:hAnsi="Calibri" w:cs="Calibri"/>
          <w:color w:val="000000"/>
        </w:rPr>
        <w:t xml:space="preserve">devices connecting to the Internet via </w:t>
      </w:r>
      <w:r w:rsidRPr="00FC0339">
        <w:rPr>
          <w:rFonts w:ascii="Calibri" w:eastAsia="Calibri" w:hAnsi="Calibri" w:cs="Calibri"/>
          <w:color w:val="000000"/>
        </w:rPr>
        <w:t xml:space="preserve">major web browsers including those for contemporary “smart” mobile devices, </w:t>
      </w:r>
      <w:r>
        <w:rPr>
          <w:rFonts w:ascii="Calibri" w:eastAsia="Calibri" w:hAnsi="Calibri" w:cs="Calibri"/>
          <w:color w:val="000000"/>
        </w:rPr>
        <w:t>such as:</w:t>
      </w:r>
    </w:p>
    <w:p w14:paraId="7F55EC46" w14:textId="51AADAD7" w:rsidR="000D78C5" w:rsidRDefault="000D78C5" w:rsidP="000D78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229A3CFA" w14:textId="6DC6346B" w:rsidR="000D78C5" w:rsidRDefault="000D78C5" w:rsidP="000D78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w:t>
      </w:r>
    </w:p>
    <w:p w14:paraId="67B0D2B6" w14:textId="77777777" w:rsidR="006351E3" w:rsidRDefault="000D78C5" w:rsidP="000D78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w:t>
      </w:r>
    </w:p>
    <w:p w14:paraId="71EFAFC4" w14:textId="77777777" w:rsidR="006351E3" w:rsidRDefault="006351E3" w:rsidP="000D78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67D5E9A0" w14:textId="62936971" w:rsidR="000D78C5" w:rsidRDefault="006351E3" w:rsidP="000D78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r w:rsidR="000D78C5">
        <w:rPr>
          <w:rFonts w:ascii="Calibri" w:eastAsia="Calibri" w:hAnsi="Calibri" w:cs="Calibri"/>
          <w:color w:val="000000"/>
        </w:rPr>
        <w:tab/>
      </w:r>
    </w:p>
    <w:p w14:paraId="43FA813C" w14:textId="564E51D9" w:rsidR="000D78C5" w:rsidRPr="00FC0339" w:rsidRDefault="00416C16" w:rsidP="000D78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include a database for storing all application data. It will also contain tools for content development, grading and providing feedback on assignments, and other instructor </w:t>
      </w:r>
      <w:r w:rsidR="007A4FB8">
        <w:rPr>
          <w:rFonts w:ascii="Calibri" w:eastAsia="Calibri" w:hAnsi="Calibri" w:cs="Calibri"/>
          <w:color w:val="000000"/>
        </w:rPr>
        <w:t>requirements.</w:t>
      </w:r>
      <w:r>
        <w:rPr>
          <w:rFonts w:ascii="Calibri" w:eastAsia="Calibri" w:hAnsi="Calibri" w:cs="Calibri"/>
          <w:color w:val="000000"/>
        </w:rPr>
        <w:t xml:space="preserve"> </w:t>
      </w:r>
    </w:p>
    <w:p w14:paraId="326D14F8" w14:textId="77777777" w:rsidR="000D78C5" w:rsidRPr="000D78C5" w:rsidRDefault="000D78C5" w:rsidP="000D78C5"/>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39C1EC" w:rsidR="001F5855" w:rsidRDefault="006351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case-sensitive </w:t>
      </w:r>
      <w:r w:rsidR="00FD006B">
        <w:rPr>
          <w:rFonts w:ascii="Calibri" w:eastAsia="Calibri" w:hAnsi="Calibri" w:cs="Calibri"/>
          <w:color w:val="000000"/>
        </w:rPr>
        <w:t>username</w:t>
      </w:r>
      <w:r>
        <w:rPr>
          <w:rFonts w:ascii="Calibri" w:eastAsia="Calibri" w:hAnsi="Calibri" w:cs="Calibri"/>
          <w:color w:val="000000"/>
        </w:rPr>
        <w:t xml:space="preserve"> and </w:t>
      </w:r>
      <w:r w:rsidR="00FD006B">
        <w:rPr>
          <w:rFonts w:ascii="Calibri" w:eastAsia="Calibri" w:hAnsi="Calibri" w:cs="Calibri"/>
          <w:color w:val="000000"/>
        </w:rPr>
        <w:t>p</w:t>
      </w:r>
      <w:r>
        <w:rPr>
          <w:rFonts w:ascii="Calibri" w:eastAsia="Calibri" w:hAnsi="Calibri" w:cs="Calibri"/>
          <w:color w:val="000000"/>
        </w:rPr>
        <w:t>assword</w:t>
      </w:r>
      <w:r w:rsidR="00561BB5">
        <w:rPr>
          <w:rFonts w:ascii="Calibri" w:eastAsia="Calibri" w:hAnsi="Calibri" w:cs="Calibri"/>
          <w:color w:val="000000"/>
        </w:rPr>
        <w:t xml:space="preserve"> is</w:t>
      </w:r>
      <w:r>
        <w:rPr>
          <w:rFonts w:ascii="Calibri" w:eastAsia="Calibri" w:hAnsi="Calibri" w:cs="Calibri"/>
          <w:color w:val="000000"/>
        </w:rPr>
        <w:t xml:space="preserve"> required</w:t>
      </w:r>
      <w:r w:rsidR="00561BB5">
        <w:rPr>
          <w:rFonts w:ascii="Calibri" w:eastAsia="Calibri" w:hAnsi="Calibri" w:cs="Calibri"/>
          <w:color w:val="000000"/>
        </w:rPr>
        <w:t xml:space="preserve"> to distinguish between different users.</w:t>
      </w:r>
    </w:p>
    <w:p w14:paraId="3BD148BC" w14:textId="4EEB2FCE" w:rsidR="00184FDC" w:rsidRDefault="00184F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assigned one of three user types based on its individual need--learner, administrator, and instructor.</w:t>
      </w:r>
    </w:p>
    <w:p w14:paraId="53068865" w14:textId="7D303D4F" w:rsidR="006351E3" w:rsidRDefault="006351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 </w:t>
      </w:r>
      <w:r w:rsidR="00561BB5">
        <w:rPr>
          <w:rFonts w:ascii="Calibri" w:eastAsia="Calibri" w:hAnsi="Calibri" w:cs="Calibri"/>
          <w:color w:val="000000"/>
        </w:rPr>
        <w:t xml:space="preserve">the </w:t>
      </w:r>
      <w:r w:rsidR="00FD006B">
        <w:rPr>
          <w:rFonts w:ascii="Calibri" w:eastAsia="Calibri" w:hAnsi="Calibri" w:cs="Calibri"/>
          <w:color w:val="000000"/>
        </w:rPr>
        <w:t>a</w:t>
      </w:r>
      <w:r>
        <w:rPr>
          <w:rFonts w:ascii="Calibri" w:eastAsia="Calibri" w:hAnsi="Calibri" w:cs="Calibri"/>
          <w:color w:val="000000"/>
        </w:rPr>
        <w:t>dmin after multiple unsuccessful attempts at entering a valid username and password</w:t>
      </w:r>
      <w:r w:rsidR="00561BB5">
        <w:rPr>
          <w:rFonts w:ascii="Calibri" w:eastAsia="Calibri" w:hAnsi="Calibri" w:cs="Calibri"/>
          <w:color w:val="000000"/>
        </w:rPr>
        <w:t>.</w:t>
      </w:r>
    </w:p>
    <w:p w14:paraId="3E2C1EF9" w14:textId="77777777" w:rsidR="00561BB5" w:rsidRPr="004D28C8" w:rsidRDefault="00561BB5" w:rsidP="00184FDC">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093BB026" w14:textId="77777777" w:rsidR="00FD006B" w:rsidRDefault="00FD006B" w:rsidP="004D28C8">
      <w:pPr>
        <w:pStyle w:val="Heading4"/>
      </w:pPr>
    </w:p>
    <w:p w14:paraId="4D74929C" w14:textId="77777777" w:rsidR="00FD006B" w:rsidRDefault="00FD006B" w:rsidP="004D28C8">
      <w:pPr>
        <w:pStyle w:val="Heading4"/>
      </w:pPr>
    </w:p>
    <w:p w14:paraId="7E32C910" w14:textId="51E15B33" w:rsidR="001F5855" w:rsidRPr="0073026F" w:rsidRDefault="00B56238" w:rsidP="004D28C8">
      <w:pPr>
        <w:pStyle w:val="Heading4"/>
      </w:pPr>
      <w:r w:rsidRPr="0073026F">
        <w:t xml:space="preserve">Adaptability </w:t>
      </w:r>
    </w:p>
    <w:p w14:paraId="769BE66E" w14:textId="77777777" w:rsidR="007A4FB8" w:rsidRDefault="007A4F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removing, or modifying the user would occur on the database. </w:t>
      </w:r>
    </w:p>
    <w:p w14:paraId="2641B7A2" w14:textId="77777777" w:rsidR="007A4FB8" w:rsidRDefault="007A4F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Code would not need to change for the code which accesses the database.</w:t>
      </w:r>
    </w:p>
    <w:p w14:paraId="1414F711" w14:textId="77777777" w:rsidR="00184FDC" w:rsidRDefault="00450F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Adapting to platform updates can be implemented </w:t>
      </w:r>
      <w:r w:rsidR="00184FDC">
        <w:rPr>
          <w:rFonts w:ascii="Calibri" w:eastAsia="Calibri" w:hAnsi="Calibri" w:cs="Calibri"/>
          <w:color w:val="000000"/>
        </w:rPr>
        <w:t>by making the system itself adaptable and easy to conform to updates.</w:t>
      </w:r>
    </w:p>
    <w:p w14:paraId="57C21F5B" w14:textId="77777777" w:rsidR="00184FDC" w:rsidRDefault="00184F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access will include:</w:t>
      </w:r>
    </w:p>
    <w:p w14:paraId="3322B694" w14:textId="3EF0E273" w:rsidR="00655444" w:rsidRDefault="00655444" w:rsidP="00184F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modifying, or removing code.</w:t>
      </w:r>
    </w:p>
    <w:p w14:paraId="345352D6" w14:textId="3BB06C60" w:rsidR="00655444" w:rsidRDefault="00655444" w:rsidP="00184F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 the database.</w:t>
      </w:r>
    </w:p>
    <w:p w14:paraId="2DC61238" w14:textId="77777777" w:rsidR="00655444" w:rsidRDefault="00655444" w:rsidP="00184F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 the website and content to adhere to DMV changes.</w:t>
      </w:r>
    </w:p>
    <w:p w14:paraId="445BE6C8" w14:textId="41BAC427" w:rsidR="001F5855" w:rsidRPr="004D28C8" w:rsidRDefault="00655444" w:rsidP="00184FD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Sending alerts to learners and instructors regarding system downtime and changes to DMV regulations.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361DBD" w:rsidR="001F5855" w:rsidRDefault="006554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require having their input for username and password verified</w:t>
      </w:r>
      <w:r w:rsidR="002B0922">
        <w:rPr>
          <w:rFonts w:ascii="Calibri" w:eastAsia="Calibri" w:hAnsi="Calibri" w:cs="Calibri"/>
          <w:color w:val="000000"/>
        </w:rPr>
        <w:t>.</w:t>
      </w:r>
    </w:p>
    <w:p w14:paraId="2C1FC589" w14:textId="527D8C24" w:rsidR="002B0922" w:rsidRDefault="002B09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and any client-server interaction will occur over an encrypted data transfer.</w:t>
      </w:r>
    </w:p>
    <w:p w14:paraId="690F1B7E" w14:textId="77777777" w:rsidR="002B0922" w:rsidRDefault="002B09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hacking attempts will be mitigated by: </w:t>
      </w:r>
    </w:p>
    <w:p w14:paraId="752FAF95" w14:textId="57208825" w:rsidR="002B0922" w:rsidRDefault="005C0CA1" w:rsidP="002B09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Doing the following after three unsuccessful login attempts:</w:t>
      </w:r>
    </w:p>
    <w:p w14:paraId="6DB14AED" w14:textId="1293C6EF" w:rsidR="005C0CA1" w:rsidRDefault="005C0CA1" w:rsidP="005C0CA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Informing the admin</w:t>
      </w:r>
    </w:p>
    <w:p w14:paraId="73CA2402" w14:textId="685AD2F1" w:rsidR="005C0CA1" w:rsidRDefault="005C0CA1" w:rsidP="005C0CA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Locking the account until password is reset.</w:t>
      </w:r>
    </w:p>
    <w:p w14:paraId="5E54182C" w14:textId="77777777" w:rsidR="002B0922" w:rsidRDefault="002B0922" w:rsidP="005C0CA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Limiting the user to:</w:t>
      </w:r>
    </w:p>
    <w:p w14:paraId="309B8CE2" w14:textId="099EA00D" w:rsidR="002B0922" w:rsidRDefault="002B0922" w:rsidP="005C0CA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Receiving an email to reset password.</w:t>
      </w:r>
    </w:p>
    <w:p w14:paraId="25E18243" w14:textId="0B584117" w:rsidR="002B0922" w:rsidRDefault="002B0922" w:rsidP="005C0CA1">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Answering security questions for access to resetting password online.</w:t>
      </w:r>
    </w:p>
    <w:p w14:paraId="53C5B7AA" w14:textId="2CB137D3" w:rsidR="005C0CA1" w:rsidRDefault="005C0CA1" w:rsidP="005C0CA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Shutting down servers if a breach occurs.</w:t>
      </w:r>
    </w:p>
    <w:p w14:paraId="3D1C8CF4" w14:textId="77777777" w:rsidR="005C0CA1" w:rsidRDefault="005C0CA1" w:rsidP="005C0C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76956CA" w14:textId="77777777" w:rsidR="005C0CA1" w:rsidRDefault="005C0CA1" w:rsidP="005C0CA1">
      <w:pPr>
        <w:pBdr>
          <w:top w:val="nil"/>
          <w:left w:val="nil"/>
          <w:bottom w:val="nil"/>
          <w:right w:val="nil"/>
          <w:between w:val="nil"/>
        </w:pBdr>
        <w:suppressAutoHyphens/>
        <w:spacing w:after="0" w:line="240" w:lineRule="auto"/>
        <w:rPr>
          <w:rFonts w:ascii="Calibri" w:eastAsia="Calibri" w:hAnsi="Calibri" w:cs="Calibri"/>
          <w:color w:val="000000"/>
        </w:rPr>
      </w:pPr>
    </w:p>
    <w:p w14:paraId="0DB0A5A4" w14:textId="77777777" w:rsidR="002B0922" w:rsidRDefault="002B0922" w:rsidP="005C0CA1">
      <w:pPr>
        <w:pBdr>
          <w:top w:val="nil"/>
          <w:left w:val="nil"/>
          <w:bottom w:val="nil"/>
          <w:right w:val="nil"/>
          <w:between w:val="nil"/>
        </w:pBdr>
        <w:suppressAutoHyphens/>
        <w:spacing w:after="0" w:line="240" w:lineRule="auto"/>
        <w:rPr>
          <w:rFonts w:ascii="Calibri" w:eastAsia="Calibri" w:hAnsi="Calibri" w:cs="Calibri"/>
          <w:color w:val="000000"/>
        </w:rPr>
      </w:pPr>
    </w:p>
    <w:p w14:paraId="35763525" w14:textId="256EC753" w:rsidR="002B0922" w:rsidRPr="004D28C8" w:rsidRDefault="002B0922" w:rsidP="002B092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4DCFCBC" w:rsidR="001F585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75FF20AE" w14:textId="3B6FE8B8" w:rsidR="00B72D2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administrator access to modify the source code.</w:t>
      </w:r>
    </w:p>
    <w:p w14:paraId="4F3FB6A1" w14:textId="06B0FC55" w:rsidR="00B72D2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user activities.</w:t>
      </w:r>
    </w:p>
    <w:p w14:paraId="4ECD0B87" w14:textId="0BCD33D7" w:rsidR="00B72D2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most current grades on feedback for each assignment and test.</w:t>
      </w:r>
    </w:p>
    <w:p w14:paraId="5A4A79C6" w14:textId="690337CA" w:rsidR="00B72D2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all course content in real-time adherence to DMV regulations as they are changed.</w:t>
      </w:r>
    </w:p>
    <w:p w14:paraId="3B801E0B" w14:textId="6B939EA6" w:rsidR="00B72D25" w:rsidRPr="004D28C8"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any user to update their account information, including their password.</w:t>
      </w:r>
    </w:p>
    <w:p w14:paraId="6B61F7AA" w14:textId="77777777" w:rsidR="001F5855" w:rsidRPr="0073026F" w:rsidRDefault="001F5855" w:rsidP="00927DCE">
      <w:pPr>
        <w:suppressAutoHyphens/>
        <w:spacing w:after="240" w:line="240" w:lineRule="auto"/>
        <w:rPr>
          <w:rFonts w:ascii="Calibri" w:hAnsi="Calibri" w:cs="Calibri"/>
        </w:rPr>
      </w:pPr>
    </w:p>
    <w:p w14:paraId="6A4B4B02" w14:textId="77777777" w:rsidR="00B72D25" w:rsidRDefault="00B72D25" w:rsidP="004D28C8">
      <w:pPr>
        <w:pStyle w:val="Heading3"/>
        <w:keepNext w:val="0"/>
        <w:keepLines w:val="0"/>
        <w:suppressAutoHyphens/>
      </w:pPr>
    </w:p>
    <w:p w14:paraId="28672C1F" w14:textId="193A3D38"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9E7F53B" w:rsidR="001F5855" w:rsidRDefault="00B72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require the ability to process various inputs from the user, including:</w:t>
      </w:r>
    </w:p>
    <w:p w14:paraId="42B7B126" w14:textId="642F9E2B" w:rsidR="00B72D25" w:rsidRDefault="000657ED" w:rsidP="00B72D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Keyboard</w:t>
      </w:r>
    </w:p>
    <w:p w14:paraId="178EBA55" w14:textId="10C61C48" w:rsidR="000657ED" w:rsidRDefault="000657ED" w:rsidP="00B72D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Mouse</w:t>
      </w:r>
    </w:p>
    <w:p w14:paraId="1B37A151" w14:textId="438BBE76" w:rsidR="000657ED" w:rsidRDefault="000657ED" w:rsidP="00B72D2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Touch Screen</w:t>
      </w:r>
    </w:p>
    <w:p w14:paraId="631694B3" w14:textId="0948CD9F" w:rsidR="000657ED" w:rsidRDefault="000657ED" w:rsidP="000657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is web-based, so an internet connection is required. Certain course content may have the option to be downloaded for offline access.</w:t>
      </w:r>
    </w:p>
    <w:p w14:paraId="4904F1DA" w14:textId="212C7866" w:rsidR="000657ED" w:rsidRDefault="000657ED" w:rsidP="000657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offers different abilities based on the user:</w:t>
      </w:r>
    </w:p>
    <w:p w14:paraId="4213B640" w14:textId="0A8B3566" w:rsidR="000657ED" w:rsidRDefault="000657ED" w:rsidP="000657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users can:</w:t>
      </w:r>
    </w:p>
    <w:p w14:paraId="29248F75" w14:textId="71AB5A85"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their photo.</w:t>
      </w:r>
    </w:p>
    <w:p w14:paraId="55BC8911" w14:textId="2A93432F"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their account information:</w:t>
      </w:r>
    </w:p>
    <w:p w14:paraId="6E852CA0" w14:textId="7EDB9420" w:rsidR="000657ED" w:rsidRDefault="000657ED" w:rsidP="000657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48CE9153" w14:textId="768E2471" w:rsidR="000657ED" w:rsidRDefault="000657ED" w:rsidP="000657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w:t>
      </w:r>
    </w:p>
    <w:p w14:paraId="4618E86E" w14:textId="61FA805F" w:rsidR="000657ED" w:rsidRDefault="000657ED" w:rsidP="000657E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621B9FA4" w14:textId="756685AB" w:rsidR="000657ED" w:rsidRDefault="000657ED" w:rsidP="000657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Learners can:</w:t>
      </w:r>
    </w:p>
    <w:p w14:paraId="43E06843" w14:textId="27AF4328"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assignment and test progress</w:t>
      </w:r>
    </w:p>
    <w:p w14:paraId="09B02569" w14:textId="4D78E40A"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grades</w:t>
      </w:r>
    </w:p>
    <w:p w14:paraId="31D141C7" w14:textId="032800FA"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instructor feedback</w:t>
      </w:r>
    </w:p>
    <w:p w14:paraId="30BA3516" w14:textId="01FABBB7"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 library of content for online classes.</w:t>
      </w:r>
    </w:p>
    <w:p w14:paraId="0B0014CE" w14:textId="6C70C7B1"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 discussion forum.</w:t>
      </w:r>
    </w:p>
    <w:p w14:paraId="3DA9C3B7" w14:textId="638575AE"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 assignments and assessments</w:t>
      </w:r>
    </w:p>
    <w:p w14:paraId="1200917F" w14:textId="68E1F455"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content.</w:t>
      </w:r>
    </w:p>
    <w:p w14:paraId="3F674D00" w14:textId="7B56E28B" w:rsidR="000657ED" w:rsidRDefault="000657ED" w:rsidP="000657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can:</w:t>
      </w:r>
    </w:p>
    <w:p w14:paraId="4F3DEBB3" w14:textId="0EE669CB"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content</w:t>
      </w:r>
    </w:p>
    <w:p w14:paraId="387540DA" w14:textId="1B444D9C"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Grade assignments and assessments.</w:t>
      </w:r>
    </w:p>
    <w:p w14:paraId="26620C8D" w14:textId="768F806E"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feedback on assignments and assessments.</w:t>
      </w:r>
    </w:p>
    <w:p w14:paraId="7A3EE17C" w14:textId="1B001339"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activity and progress of each learner.</w:t>
      </w:r>
    </w:p>
    <w:p w14:paraId="6CEE24E1" w14:textId="63FA0BED"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content in adherence to DMV regulations.</w:t>
      </w:r>
    </w:p>
    <w:p w14:paraId="0AA8687B" w14:textId="56385773" w:rsidR="000657ED" w:rsidRDefault="000657ED" w:rsidP="000657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w:t>
      </w:r>
    </w:p>
    <w:p w14:paraId="4A7FB530" w14:textId="1752F3A8"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or modify system source code.</w:t>
      </w:r>
    </w:p>
    <w:p w14:paraId="645A2316" w14:textId="0AF110CE" w:rsidR="000657ED" w:rsidRDefault="000657ED" w:rsidP="000657E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w:t>
      </w:r>
      <w:r w:rsidR="00A32BBD">
        <w:rPr>
          <w:rFonts w:ascii="Calibri" w:eastAsia="Calibri" w:hAnsi="Calibri" w:cs="Calibri"/>
          <w:color w:val="000000"/>
        </w:rPr>
        <w:t>update system in response to changes in DMV regulations.</w:t>
      </w:r>
    </w:p>
    <w:p w14:paraId="5D1E65E8" w14:textId="77777777" w:rsidR="00A32BBD" w:rsidRDefault="00A32BBD" w:rsidP="00A32BBD">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56AA7291" w14:textId="77777777" w:rsidR="000657ED" w:rsidRDefault="000657ED" w:rsidP="000657ED">
      <w:pPr>
        <w:pBdr>
          <w:top w:val="nil"/>
          <w:left w:val="nil"/>
          <w:bottom w:val="nil"/>
          <w:right w:val="nil"/>
          <w:between w:val="nil"/>
        </w:pBdr>
        <w:suppressAutoHyphens/>
        <w:spacing w:after="0" w:line="240" w:lineRule="auto"/>
        <w:ind w:left="1800"/>
        <w:rPr>
          <w:rFonts w:ascii="Calibri" w:eastAsia="Calibri" w:hAnsi="Calibri" w:cs="Calibri"/>
          <w:color w:val="000000"/>
        </w:rPr>
      </w:pPr>
    </w:p>
    <w:p w14:paraId="713A692E" w14:textId="77777777" w:rsidR="000657ED" w:rsidRDefault="000657ED" w:rsidP="000657ED">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00E811AB" w14:textId="77777777" w:rsidR="000657ED" w:rsidRDefault="000657ED" w:rsidP="000657ED">
      <w:pPr>
        <w:pBdr>
          <w:top w:val="nil"/>
          <w:left w:val="nil"/>
          <w:bottom w:val="nil"/>
          <w:right w:val="nil"/>
          <w:between w:val="nil"/>
        </w:pBdr>
        <w:suppressAutoHyphens/>
        <w:spacing w:after="0" w:line="240" w:lineRule="auto"/>
        <w:ind w:left="2520"/>
        <w:rPr>
          <w:rFonts w:ascii="Calibri" w:eastAsia="Calibri" w:hAnsi="Calibri" w:cs="Calibri"/>
          <w:color w:val="000000"/>
        </w:rPr>
      </w:pPr>
    </w:p>
    <w:p w14:paraId="79300DBB" w14:textId="77777777" w:rsidR="000657ED" w:rsidRPr="004D28C8" w:rsidRDefault="000657ED" w:rsidP="000657ED">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2F64402" w:rsidR="001F5855" w:rsidRPr="00A32BBD" w:rsidRDefault="00A32B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have a device that can access the web-based system.</w:t>
      </w:r>
    </w:p>
    <w:p w14:paraId="6C9BF9F5" w14:textId="6BF3C10A" w:rsidR="00A32BBD" w:rsidRPr="004D28C8" w:rsidRDefault="00A32B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There are capabilities for tracking changes to the DMV rules, regulations, and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53D8B388" w14:textId="230A552C" w:rsidR="00A32BBD" w:rsidRDefault="00A32B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w:t>
      </w:r>
    </w:p>
    <w:p w14:paraId="57227C13" w14:textId="5A824D34" w:rsidR="00A32BBD" w:rsidRDefault="00A32BBD" w:rsidP="00A32BB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many differences in the displays of the various devices that will be used to access this multi-platform, web-based system.</w:t>
      </w:r>
    </w:p>
    <w:p w14:paraId="694972DE" w14:textId="5B5C9354" w:rsidR="00A32BBD" w:rsidRDefault="00A32BBD" w:rsidP="00A32BB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device will have differences in power consumption and will need access to versions of the system that are sensitive to this limitation.</w:t>
      </w:r>
    </w:p>
    <w:p w14:paraId="098CDDE1" w14:textId="552427D0" w:rsidR="00205966" w:rsidRDefault="00205966" w:rsidP="00A32BB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Modifications to data must only be modified by the administrator while he is online and logged in to the system to avoid data redundancy.</w:t>
      </w:r>
    </w:p>
    <w:p w14:paraId="0554BA7A" w14:textId="77777777" w:rsidR="00A32BBD" w:rsidRDefault="00A32BBD" w:rsidP="00A32BBD">
      <w:pPr>
        <w:pBdr>
          <w:top w:val="nil"/>
          <w:left w:val="nil"/>
          <w:bottom w:val="nil"/>
          <w:right w:val="nil"/>
          <w:between w:val="nil"/>
        </w:pBdr>
        <w:suppressAutoHyphens/>
        <w:spacing w:after="0" w:line="240" w:lineRule="auto"/>
        <w:rPr>
          <w:rFonts w:ascii="Calibri" w:eastAsia="Calibri" w:hAnsi="Calibri" w:cs="Calibri"/>
          <w:color w:val="000000"/>
        </w:rPr>
      </w:pPr>
    </w:p>
    <w:p w14:paraId="447E4B7C" w14:textId="67182FA6" w:rsidR="001F5855" w:rsidRDefault="00A32B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Time</w:t>
      </w:r>
    </w:p>
    <w:p w14:paraId="25E8F263" w14:textId="44F389CC" w:rsidR="00205966" w:rsidRDefault="00205966" w:rsidP="002059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Programming errors may alter the timeline significantly.</w:t>
      </w:r>
    </w:p>
    <w:p w14:paraId="48CE2F84" w14:textId="050AA293" w:rsidR="00205966" w:rsidRDefault="00205966" w:rsidP="002059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flaws or breaches may also alter the timeline.</w:t>
      </w:r>
    </w:p>
    <w:p w14:paraId="040B8F90" w14:textId="6D482D86" w:rsidR="00205966" w:rsidRDefault="00205966" w:rsidP="002059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Budget</w:t>
      </w:r>
    </w:p>
    <w:p w14:paraId="050759A8" w14:textId="7C0C4CB9" w:rsidR="00205966" w:rsidRDefault="00205966" w:rsidP="002059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Time-based setbacks will also result in budget increases.</w:t>
      </w:r>
    </w:p>
    <w:p w14:paraId="7EE83E54" w14:textId="4ACD7A28" w:rsidR="00205966" w:rsidRDefault="00205966" w:rsidP="002059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w:t>
      </w:r>
    </w:p>
    <w:p w14:paraId="47D4202E" w14:textId="08739055" w:rsidR="00205966" w:rsidRDefault="00205966" w:rsidP="002059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servers rely on an outside source for server-based issues.</w:t>
      </w:r>
    </w:p>
    <w:p w14:paraId="5474CD17" w14:textId="6B34CBF3" w:rsidR="00205966" w:rsidRDefault="00205966" w:rsidP="0020596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In-house servers complicate scalability.</w:t>
      </w:r>
    </w:p>
    <w:p w14:paraId="7465AF8B" w14:textId="77777777" w:rsidR="00205966" w:rsidRPr="004D28C8" w:rsidRDefault="00205966" w:rsidP="00205966">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32AE06B" w:rsidR="00927DCE" w:rsidRPr="0073026F" w:rsidRDefault="00D82131" w:rsidP="00C924BA">
      <w:pPr>
        <w:suppressAutoHyphens/>
        <w:spacing w:after="0" w:line="240" w:lineRule="auto"/>
        <w:rPr>
          <w:rFonts w:ascii="Calibri" w:hAnsi="Calibri" w:cs="Calibri"/>
        </w:rPr>
      </w:pPr>
      <w:r w:rsidRPr="00D82131">
        <w:rPr>
          <w:rFonts w:ascii="Calibri" w:eastAsia="Calibri" w:hAnsi="Calibri" w:cs="Calibri"/>
          <w:noProof/>
          <w:color w:val="000000"/>
        </w:rPr>
        <w:drawing>
          <wp:inline distT="0" distB="0" distL="0" distR="0" wp14:anchorId="6EF034C5" wp14:editId="4E3584A6">
            <wp:extent cx="5943600" cy="2493010"/>
            <wp:effectExtent l="0" t="0" r="0"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5943600" cy="24930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FFEA" w14:textId="77777777" w:rsidR="00D87CDB" w:rsidRDefault="00D87CDB">
      <w:pPr>
        <w:spacing w:after="0" w:line="240" w:lineRule="auto"/>
      </w:pPr>
      <w:r>
        <w:separator/>
      </w:r>
    </w:p>
  </w:endnote>
  <w:endnote w:type="continuationSeparator" w:id="0">
    <w:p w14:paraId="3C631B67" w14:textId="77777777" w:rsidR="00D87CDB" w:rsidRDefault="00D8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6CC7" w14:textId="77777777" w:rsidR="00D87CDB" w:rsidRDefault="00D87CDB">
      <w:pPr>
        <w:spacing w:after="0" w:line="240" w:lineRule="auto"/>
      </w:pPr>
      <w:r>
        <w:separator/>
      </w:r>
    </w:p>
  </w:footnote>
  <w:footnote w:type="continuationSeparator" w:id="0">
    <w:p w14:paraId="177267D3" w14:textId="77777777" w:rsidR="00D87CDB" w:rsidRDefault="00D87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53B2"/>
    <w:multiLevelType w:val="hybridMultilevel"/>
    <w:tmpl w:val="5A88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E32BEC"/>
    <w:multiLevelType w:val="hybridMultilevel"/>
    <w:tmpl w:val="6DA4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B57"/>
    <w:rsid w:val="00025F76"/>
    <w:rsid w:val="000657ED"/>
    <w:rsid w:val="000B78EB"/>
    <w:rsid w:val="000D78C5"/>
    <w:rsid w:val="000F5436"/>
    <w:rsid w:val="0014411C"/>
    <w:rsid w:val="00184FDC"/>
    <w:rsid w:val="001E400A"/>
    <w:rsid w:val="001F5855"/>
    <w:rsid w:val="00205966"/>
    <w:rsid w:val="00237071"/>
    <w:rsid w:val="0027235C"/>
    <w:rsid w:val="002B0922"/>
    <w:rsid w:val="002C5B5C"/>
    <w:rsid w:val="00416C16"/>
    <w:rsid w:val="00450F1B"/>
    <w:rsid w:val="004A24BF"/>
    <w:rsid w:val="004D28C8"/>
    <w:rsid w:val="00561BB5"/>
    <w:rsid w:val="005C0CA1"/>
    <w:rsid w:val="005D182C"/>
    <w:rsid w:val="005F31AC"/>
    <w:rsid w:val="006351E3"/>
    <w:rsid w:val="00655444"/>
    <w:rsid w:val="0073026F"/>
    <w:rsid w:val="007A4FB8"/>
    <w:rsid w:val="0087013E"/>
    <w:rsid w:val="008748FD"/>
    <w:rsid w:val="008D78A1"/>
    <w:rsid w:val="008F277B"/>
    <w:rsid w:val="009231F4"/>
    <w:rsid w:val="00927DCE"/>
    <w:rsid w:val="009462E1"/>
    <w:rsid w:val="00A32BBD"/>
    <w:rsid w:val="00AB1469"/>
    <w:rsid w:val="00AE38B2"/>
    <w:rsid w:val="00B56238"/>
    <w:rsid w:val="00B72D25"/>
    <w:rsid w:val="00C4115E"/>
    <w:rsid w:val="00C73A70"/>
    <w:rsid w:val="00C865DB"/>
    <w:rsid w:val="00C924BA"/>
    <w:rsid w:val="00D82131"/>
    <w:rsid w:val="00D87CDB"/>
    <w:rsid w:val="00E358DC"/>
    <w:rsid w:val="00F30C7A"/>
    <w:rsid w:val="00F356B5"/>
    <w:rsid w:val="00FA3A5B"/>
    <w:rsid w:val="00FC0339"/>
    <w:rsid w:val="00FD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C5"/>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jared kelsay</cp:lastModifiedBy>
  <cp:revision>2</cp:revision>
  <dcterms:created xsi:type="dcterms:W3CDTF">2021-10-24T01:36:00Z</dcterms:created>
  <dcterms:modified xsi:type="dcterms:W3CDTF">2021-10-24T01:36:00Z</dcterms:modified>
</cp:coreProperties>
</file>