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E77B4" w14:textId="77777777" w:rsidR="00BE3265" w:rsidRDefault="008840A1" w:rsidP="008840A1">
      <w:r>
        <w:t xml:space="preserve">Idee </w:t>
      </w:r>
      <w:proofErr w:type="spellStart"/>
      <w:r>
        <w:t>Kochapp</w:t>
      </w:r>
      <w:proofErr w:type="spellEnd"/>
    </w:p>
    <w:p w14:paraId="53F30743" w14:textId="77777777" w:rsidR="008840A1" w:rsidRDefault="008840A1" w:rsidP="008840A1"/>
    <w:p w14:paraId="2D6A6B22" w14:textId="77777777" w:rsidR="008840A1" w:rsidRDefault="008840A1" w:rsidP="008840A1">
      <w:r>
        <w:t xml:space="preserve">Probleme: </w:t>
      </w:r>
    </w:p>
    <w:p w14:paraId="669CD05D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 xml:space="preserve">Am häufigsten </w:t>
      </w:r>
      <w:proofErr w:type="spellStart"/>
      <w:r>
        <w:t>gegoogelste</w:t>
      </w:r>
      <w:proofErr w:type="spellEnd"/>
      <w:r>
        <w:t xml:space="preserve"> Frage: „Was soll ich kochen?“</w:t>
      </w:r>
    </w:p>
    <w:p w14:paraId="28F277E6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>Lebensmittel werden schlecht, wenn man Sie nicht verbraucht</w:t>
      </w:r>
    </w:p>
    <w:p w14:paraId="78EE6C8C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>Manche Menschen haben nicht allzu viel Geld und müssen sparen, wo sie können</w:t>
      </w:r>
    </w:p>
    <w:p w14:paraId="6DC72753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>(Es gibt nicht bei allen Geschäften alle Lebensmittel)</w:t>
      </w:r>
    </w:p>
    <w:p w14:paraId="0C3C8DB9" w14:textId="77777777" w:rsidR="00277F88" w:rsidRDefault="00277F88" w:rsidP="008840A1">
      <w:pPr>
        <w:pStyle w:val="Listenabsatz"/>
        <w:numPr>
          <w:ilvl w:val="0"/>
          <w:numId w:val="2"/>
        </w:numPr>
      </w:pPr>
      <w:r>
        <w:t>man kennt viele Rezepte gar nicht</w:t>
      </w:r>
    </w:p>
    <w:p w14:paraId="0A159B59" w14:textId="77777777" w:rsidR="008840A1" w:rsidRDefault="008840A1" w:rsidP="008840A1">
      <w:bookmarkStart w:id="0" w:name="_GoBack"/>
      <w:bookmarkEnd w:id="0"/>
    </w:p>
    <w:p w14:paraId="79F54E17" w14:textId="77777777" w:rsidR="008840A1" w:rsidRDefault="008840A1" w:rsidP="008840A1">
      <w:r>
        <w:t xml:space="preserve">Anwendungslogik: </w:t>
      </w:r>
    </w:p>
    <w:p w14:paraId="52C1C15D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>Eingabe, was der Benutzer im Kühlschrank hat(Input)</w:t>
      </w:r>
    </w:p>
    <w:p w14:paraId="6E23F41C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>Basierend auf einer Rezeptdatenbank werden Rezeptvorschläge anhand des günstigsten Preises gemacht  und sortiert</w:t>
      </w:r>
      <w:r>
        <w:sym w:font="Wingdings" w:char="F0E0"/>
      </w:r>
      <w:r>
        <w:t xml:space="preserve"> Vorschlag in welchem laden gekauft werden soll(Anwendungslogik)</w:t>
      </w:r>
    </w:p>
    <w:p w14:paraId="7458C284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 xml:space="preserve">Basierend auf den zutaten in den lieblingszutaten, werden die Lebensmittelpreise und die Zutaten </w:t>
      </w:r>
      <w:proofErr w:type="spellStart"/>
      <w:r>
        <w:t>abgewägt</w:t>
      </w:r>
      <w:proofErr w:type="spellEnd"/>
      <w:r>
        <w:t xml:space="preserve"> für einen Rezeptvorschlag</w:t>
      </w:r>
    </w:p>
    <w:p w14:paraId="0C2B34F9" w14:textId="77777777" w:rsidR="00277F88" w:rsidRDefault="008840A1" w:rsidP="00277F88">
      <w:pPr>
        <w:pStyle w:val="Listenabsatz"/>
        <w:ind w:left="1080"/>
      </w:pPr>
      <w:r>
        <w:t>Es muss ausgeschlossen werden, dass das gleiche Rezept immer und immer</w:t>
      </w:r>
      <w:r w:rsidR="00277F88">
        <w:t xml:space="preserve"> </w:t>
      </w:r>
      <w:r w:rsidR="00277F88">
        <w:t xml:space="preserve">wieder kommt </w:t>
      </w:r>
      <w:r w:rsidR="00277F88">
        <w:sym w:font="Wingdings" w:char="F0E0"/>
      </w:r>
      <w:r w:rsidR="00277F88">
        <w:t xml:space="preserve"> Variation reinbringen (auch ein Teil der Anwendungslogik)</w:t>
      </w:r>
    </w:p>
    <w:p w14:paraId="709BE109" w14:textId="77777777" w:rsidR="00277F88" w:rsidRDefault="00277F88" w:rsidP="00277F88">
      <w:pPr>
        <w:pStyle w:val="Listenabsatz"/>
        <w:numPr>
          <w:ilvl w:val="0"/>
          <w:numId w:val="2"/>
        </w:numPr>
      </w:pPr>
      <w:r>
        <w:t>Neue Rezeptvorschläge basierend auf den Lieblingszutaten mit Preisberechnung</w:t>
      </w:r>
    </w:p>
    <w:p w14:paraId="27151965" w14:textId="77777777" w:rsidR="00277F88" w:rsidRDefault="00277F88" w:rsidP="00277F88">
      <w:pPr>
        <w:pStyle w:val="Listenabsatz"/>
        <w:ind w:left="1080"/>
      </w:pPr>
    </w:p>
    <w:p w14:paraId="6F7C0CBC" w14:textId="77777777" w:rsidR="008840A1" w:rsidRDefault="008840A1" w:rsidP="008840A1">
      <w:r>
        <w:t>Bisher alles Anwendungslogik beim Server</w:t>
      </w:r>
    </w:p>
    <w:p w14:paraId="0501685C" w14:textId="77777777" w:rsidR="008840A1" w:rsidRDefault="008840A1" w:rsidP="008840A1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client</w:t>
      </w:r>
      <w:proofErr w:type="spellEnd"/>
      <w:r>
        <w:t xml:space="preserve"> bekommt die Preisberechnung und berechnet nun anhand der Ladenpreise, dem Standort und nahliegenden Einkaufsorten den günstigen Weg </w:t>
      </w:r>
    </w:p>
    <w:p w14:paraId="220D3FCE" w14:textId="77777777" w:rsidR="008840A1" w:rsidRDefault="008840A1" w:rsidP="008840A1"/>
    <w:p w14:paraId="71558605" w14:textId="77777777" w:rsidR="008840A1" w:rsidRDefault="008840A1" w:rsidP="008840A1"/>
    <w:p w14:paraId="790352E4" w14:textId="77777777" w:rsidR="008840A1" w:rsidRDefault="008840A1" w:rsidP="008840A1">
      <w:r>
        <w:t>Bsp.: 5,50 € für Essen, aber nur teuren Hit in der Nähe, von daher auf zu Aldi --- Spritkosten berechnen und Gesamtpreis schließlich ausgeben</w:t>
      </w:r>
    </w:p>
    <w:p w14:paraId="0F8FF662" w14:textId="77777777" w:rsidR="008840A1" w:rsidRDefault="008840A1" w:rsidP="008840A1"/>
    <w:p w14:paraId="20EBC354" w14:textId="77777777" w:rsidR="008840A1" w:rsidRDefault="008840A1" w:rsidP="008840A1">
      <w:r>
        <w:t>5,50 + 2,30 Sprit und Verschleißpauschale</w:t>
      </w:r>
    </w:p>
    <w:p w14:paraId="0FB12A10" w14:textId="77777777" w:rsidR="008840A1" w:rsidRDefault="00C22B12" w:rsidP="008840A1">
      <w:r>
        <w:t xml:space="preserve">7,50 + 0,60 Sprit und Verschleißpauschale </w:t>
      </w:r>
      <w:r>
        <w:sym w:font="Wingdings" w:char="F0E0"/>
      </w:r>
      <w:r>
        <w:t xml:space="preserve"> geh lieber zum Hit </w:t>
      </w:r>
    </w:p>
    <w:p w14:paraId="1AA7524D" w14:textId="77777777" w:rsidR="008840A1" w:rsidRDefault="008840A1" w:rsidP="008840A1"/>
    <w:p w14:paraId="200D0713" w14:textId="77777777" w:rsidR="00C22B12" w:rsidRDefault="00C22B12" w:rsidP="008840A1"/>
    <w:p w14:paraId="2ED53919" w14:textId="77777777" w:rsidR="00C22B12" w:rsidRDefault="00C22B12" w:rsidP="008840A1">
      <w:r>
        <w:t>direkte gesellschaftliche Relevanz:</w:t>
      </w:r>
    </w:p>
    <w:p w14:paraId="44FC3BB7" w14:textId="77777777" w:rsidR="00C22B12" w:rsidRDefault="00C22B12" w:rsidP="008840A1">
      <w:r>
        <w:t xml:space="preserve">man spart Zeit und Geld </w:t>
      </w:r>
    </w:p>
    <w:p w14:paraId="1B8BA7D6" w14:textId="77777777" w:rsidR="00C22B12" w:rsidRDefault="00C22B12" w:rsidP="008840A1">
      <w:r>
        <w:t>man verschwendet keine Lebensmittel</w:t>
      </w:r>
    </w:p>
    <w:p w14:paraId="57B273BD" w14:textId="77777777" w:rsidR="005B2CBD" w:rsidRDefault="005B2CBD" w:rsidP="008840A1">
      <w:r>
        <w:t xml:space="preserve">man muss sich keine </w:t>
      </w:r>
      <w:proofErr w:type="spellStart"/>
      <w:r>
        <w:t>gedanken</w:t>
      </w:r>
      <w:proofErr w:type="spellEnd"/>
      <w:r>
        <w:t xml:space="preserve"> über </w:t>
      </w:r>
      <w:proofErr w:type="spellStart"/>
      <w:r>
        <w:t>unrelevante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machen </w:t>
      </w:r>
      <w:r>
        <w:sym w:font="Wingdings" w:char="F0E0"/>
      </w:r>
      <w:r>
        <w:t xml:space="preserve"> </w:t>
      </w:r>
      <w:proofErr w:type="spellStart"/>
      <w:r>
        <w:t>steve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jeden </w:t>
      </w:r>
      <w:proofErr w:type="spellStart"/>
      <w:r>
        <w:t>tag</w:t>
      </w:r>
      <w:proofErr w:type="spellEnd"/>
      <w:r>
        <w:t xml:space="preserve"> den gleichen </w:t>
      </w:r>
      <w:proofErr w:type="spellStart"/>
      <w:r>
        <w:t>pullover</w:t>
      </w:r>
      <w:proofErr w:type="spellEnd"/>
    </w:p>
    <w:p w14:paraId="740EFFEF" w14:textId="77777777" w:rsidR="005B2CBD" w:rsidRDefault="005B2CBD" w:rsidP="008840A1"/>
    <w:p w14:paraId="7E7D71B3" w14:textId="77777777" w:rsidR="005B2CBD" w:rsidRDefault="005B2CBD" w:rsidP="008840A1">
      <w:r>
        <w:t>wirtschaftliche Relevanz:</w:t>
      </w:r>
    </w:p>
    <w:p w14:paraId="2D7FE63A" w14:textId="77777777" w:rsidR="005B2CBD" w:rsidRDefault="005B2CBD" w:rsidP="008840A1">
      <w:r>
        <w:t>weniger unnötige ausgaben</w:t>
      </w:r>
    </w:p>
    <w:p w14:paraId="1EAFFED6" w14:textId="77777777" w:rsidR="00277F88" w:rsidRDefault="00277F88" w:rsidP="008840A1">
      <w:r>
        <w:t>weiter gegriffene w. Relevanz:</w:t>
      </w:r>
    </w:p>
    <w:p w14:paraId="60D02152" w14:textId="77777777" w:rsidR="00277F88" w:rsidRDefault="00277F88" w:rsidP="008840A1">
      <w:r>
        <w:t xml:space="preserve">Preisberechnung bringt dazu, dass </w:t>
      </w:r>
      <w:proofErr w:type="spellStart"/>
      <w:r>
        <w:t>evtl</w:t>
      </w:r>
      <w:proofErr w:type="spellEnd"/>
      <w:r>
        <w:t xml:space="preserve"> neue Produkte gekauft werden oder durch bewusste Produkterwähnungen neue Produkte gekauft werden</w:t>
      </w:r>
    </w:p>
    <w:p w14:paraId="2B9B2EDE" w14:textId="77777777" w:rsidR="00277F88" w:rsidRDefault="00277F88" w:rsidP="008840A1">
      <w:r>
        <w:t>Günstige Lebensmittelgeschäfte profitieren und größere Märkte erwähnen ihre kleineren Hausmarken</w:t>
      </w:r>
    </w:p>
    <w:p w14:paraId="7B61B996" w14:textId="77777777" w:rsidR="005B2CBD" w:rsidRDefault="005B2CBD" w:rsidP="008840A1"/>
    <w:p w14:paraId="6F199F82" w14:textId="77777777" w:rsidR="00277F88" w:rsidRDefault="00277F88" w:rsidP="008840A1">
      <w:r>
        <w:sym w:font="Wingdings" w:char="F0E0"/>
      </w:r>
      <w:r>
        <w:t xml:space="preserve"> 2 Modi: einmal günstig und sparen und einmal neue Gerichte kennen lernen, basierend auf den Zutaten die man schon kennt mit Preisberechnung</w:t>
      </w:r>
    </w:p>
    <w:p w14:paraId="45092D58" w14:textId="77777777" w:rsidR="00D056E4" w:rsidRDefault="00D056E4" w:rsidP="008840A1"/>
    <w:sectPr w:rsidR="00D056E4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B5EC6" w14:textId="77777777" w:rsidR="003E416B" w:rsidRDefault="003E416B" w:rsidP="008840A1">
      <w:r>
        <w:separator/>
      </w:r>
    </w:p>
  </w:endnote>
  <w:endnote w:type="continuationSeparator" w:id="0">
    <w:p w14:paraId="3295638F" w14:textId="77777777" w:rsidR="003E416B" w:rsidRDefault="003E416B" w:rsidP="0088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8ADB4" w14:textId="77777777" w:rsidR="003E416B" w:rsidRDefault="003E416B" w:rsidP="008840A1">
      <w:r>
        <w:separator/>
      </w:r>
    </w:p>
  </w:footnote>
  <w:footnote w:type="continuationSeparator" w:id="0">
    <w:p w14:paraId="0B0DF9BB" w14:textId="77777777" w:rsidR="003E416B" w:rsidRDefault="003E416B" w:rsidP="00884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426F7"/>
    <w:multiLevelType w:val="hybridMultilevel"/>
    <w:tmpl w:val="F112FAA4"/>
    <w:lvl w:ilvl="0" w:tplc="92D43D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D546A8"/>
    <w:multiLevelType w:val="hybridMultilevel"/>
    <w:tmpl w:val="0A86FB00"/>
    <w:lvl w:ilvl="0" w:tplc="F77C0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A1"/>
    <w:rsid w:val="00174D79"/>
    <w:rsid w:val="001E2608"/>
    <w:rsid w:val="00277F88"/>
    <w:rsid w:val="003E416B"/>
    <w:rsid w:val="005B2CBD"/>
    <w:rsid w:val="008840A1"/>
    <w:rsid w:val="00C22B12"/>
    <w:rsid w:val="00D0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5E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4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4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0A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40A1"/>
  </w:style>
  <w:style w:type="paragraph" w:styleId="Fuzeile">
    <w:name w:val="footer"/>
    <w:basedOn w:val="Standard"/>
    <w:link w:val="FuzeileZchn"/>
    <w:uiPriority w:val="99"/>
    <w:unhideWhenUsed/>
    <w:rsid w:val="008840A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40A1"/>
  </w:style>
  <w:style w:type="paragraph" w:styleId="Listenabsatz">
    <w:name w:val="List Paragraph"/>
    <w:basedOn w:val="Standard"/>
    <w:uiPriority w:val="34"/>
    <w:qFormat/>
    <w:rsid w:val="0088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2016-10-19T10:47:00Z</dcterms:created>
  <dcterms:modified xsi:type="dcterms:W3CDTF">2016-10-19T11:08:00Z</dcterms:modified>
</cp:coreProperties>
</file>