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118"/>
        <w:gridCol w:w="2006"/>
        <w:gridCol w:w="2172"/>
        <w:gridCol w:w="2766"/>
      </w:tblGrid>
      <w:tr w:rsidR="00440010" w14:paraId="19B37824" w14:textId="77777777" w:rsidTr="00BE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vAlign w:val="center"/>
          </w:tcPr>
          <w:p w14:paraId="088A52C0" w14:textId="77777777" w:rsidR="00440010" w:rsidRDefault="00440010" w:rsidP="001B6F83">
            <w:pPr>
              <w:jc w:val="center"/>
            </w:pPr>
            <w:r>
              <w:t>Bezeichnung</w:t>
            </w:r>
          </w:p>
        </w:tc>
        <w:tc>
          <w:tcPr>
            <w:tcW w:w="2006" w:type="dxa"/>
            <w:vAlign w:val="center"/>
          </w:tcPr>
          <w:p w14:paraId="3D9553A3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Beziehung zum System</w:t>
            </w:r>
          </w:p>
        </w:tc>
        <w:tc>
          <w:tcPr>
            <w:tcW w:w="2172" w:type="dxa"/>
            <w:vAlign w:val="center"/>
          </w:tcPr>
          <w:p w14:paraId="24B65D6C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Objektbereich</w:t>
            </w:r>
          </w:p>
        </w:tc>
        <w:tc>
          <w:tcPr>
            <w:tcW w:w="2766" w:type="dxa"/>
            <w:vAlign w:val="center"/>
          </w:tcPr>
          <w:p w14:paraId="032ABD79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Erfordernis, Erwartung</w:t>
            </w:r>
          </w:p>
        </w:tc>
      </w:tr>
      <w:tr w:rsidR="00440010" w14:paraId="5C686EC5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514C4DD" w14:textId="77777777" w:rsidR="00440010" w:rsidRPr="00290AD2" w:rsidRDefault="00290AD2" w:rsidP="00A56EA4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Benutzer</w:t>
            </w:r>
          </w:p>
        </w:tc>
        <w:tc>
          <w:tcPr>
            <w:tcW w:w="2006" w:type="dxa"/>
          </w:tcPr>
          <w:p w14:paraId="58D11D3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Anrecht</w:t>
            </w:r>
          </w:p>
          <w:p w14:paraId="695A9308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C781C2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C9BFE0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2CA65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AB4C40" w14:textId="77777777" w:rsidR="00440010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0B98F8A3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74056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BBE2C9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F7EDB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6693BD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3E9DFE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Anspruch</w:t>
            </w:r>
          </w:p>
          <w:p w14:paraId="083FD525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E0A4F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24636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05521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6629F0C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7206C84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3E184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36E09F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53F268" w14:textId="77777777" w:rsidR="00440010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51872D9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EBC67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2A160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9AFC7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D4C589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die Funktionalität der verschiedenen Rechner</w:t>
            </w:r>
          </w:p>
          <w:p w14:paraId="3BAB0438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CD9DF4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 System</w:t>
            </w:r>
          </w:p>
        </w:tc>
        <w:tc>
          <w:tcPr>
            <w:tcW w:w="2766" w:type="dxa"/>
          </w:tcPr>
          <w:p w14:paraId="2D3169AA" w14:textId="77777777" w:rsidR="00D15C49" w:rsidRDefault="00D15C49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vom Benutzer übermittelten Daten müssen vertraulich </w:t>
            </w:r>
            <w:r w:rsidR="00EF03E7">
              <w:t xml:space="preserve">und sicher </w:t>
            </w:r>
            <w:r>
              <w:t>behandelt werden</w:t>
            </w:r>
          </w:p>
          <w:p w14:paraId="5BAF784C" w14:textId="77777777" w:rsidR="00152785" w:rsidRDefault="00152785" w:rsidP="00D15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6D7C5" w14:textId="77777777" w:rsidR="00440010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vom Benutzer übermittelten Daten über sein Aquarium (z.B. Wasserwerte, Lebewesen, …)</w:t>
            </w:r>
          </w:p>
          <w:p w14:paraId="1CB08A71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BBDDDA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Verfügbarkeit und korrekte Funktionalität der Rechner muss gewährleistet sein</w:t>
            </w:r>
          </w:p>
          <w:p w14:paraId="313AD501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0A54EA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</w:t>
            </w:r>
            <w:r w:rsidR="00D15C49">
              <w:t>möchte sein Aquarium besser und leichter verwalten können und gleichzeitig wichtige Werte wie zum Beispiel die Nährstoffzufuhr berechnen können</w:t>
            </w:r>
          </w:p>
        </w:tc>
      </w:tr>
      <w:tr w:rsidR="00440010" w14:paraId="51690805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5E65274" w14:textId="1D24D348" w:rsidR="00440010" w:rsidRPr="00290AD2" w:rsidRDefault="00DE57DC" w:rsidP="00A56EA4">
            <w:pPr>
              <w:jc w:val="center"/>
              <w:rPr>
                <w:b w:val="0"/>
              </w:rPr>
            </w:pPr>
            <w:r>
              <w:rPr>
                <w:b w:val="0"/>
              </w:rPr>
              <w:t>Fach</w:t>
            </w:r>
            <w:bookmarkStart w:id="0" w:name="_GoBack"/>
            <w:bookmarkEnd w:id="0"/>
            <w:r w:rsidR="00290AD2" w:rsidRPr="00290AD2">
              <w:rPr>
                <w:b w:val="0"/>
              </w:rPr>
              <w:t>handlungen</w:t>
            </w:r>
          </w:p>
        </w:tc>
        <w:tc>
          <w:tcPr>
            <w:tcW w:w="2006" w:type="dxa"/>
          </w:tcPr>
          <w:p w14:paraId="3FF5FA4B" w14:textId="77777777" w:rsidR="00440010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Anrecht</w:t>
            </w:r>
          </w:p>
          <w:p w14:paraId="5A8FD407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C6070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0791D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73F00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CD0D0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A558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302A0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C956D6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2715391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3C1007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FD33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974D7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8459B9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Anspruch</w:t>
            </w:r>
          </w:p>
          <w:p w14:paraId="3972F994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DD87C6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AE64B5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5A7349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0570FD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CC7FF6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55E97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1AEB5A8C" w14:textId="77777777" w:rsidR="00440010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51FD632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D2D00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82663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9934F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92926F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087740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D3C4A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4B2C959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745213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7D528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D4FF8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die Funktionalität der Datenübertragung und der verschiedenen Rechner</w:t>
            </w:r>
          </w:p>
          <w:p w14:paraId="595AE3AF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DD991A" w14:textId="71C4AF1E" w:rsidR="00EF03E7" w:rsidRDefault="00D235A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</w:t>
            </w:r>
            <w:r w:rsidR="00EF03E7">
              <w:t xml:space="preserve"> System</w:t>
            </w:r>
          </w:p>
        </w:tc>
        <w:tc>
          <w:tcPr>
            <w:tcW w:w="2766" w:type="dxa"/>
          </w:tcPr>
          <w:p w14:paraId="66473CD4" w14:textId="77777777" w:rsidR="00440010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von der Zoohandlung übermittelten Daten dürfen nur an den entsprechenden Benutzer übermittelt werden und müssen vertraulich und sicher behandelt werden</w:t>
            </w:r>
          </w:p>
          <w:p w14:paraId="55F58EAB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6F276A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Auswertung der Wasseranalyse und sonstige Daten für den Benutzer / Kunden</w:t>
            </w:r>
          </w:p>
          <w:p w14:paraId="6B47D98F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722ACD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Verfügbarkeit und korrekte Funktionalität der Rechner sowie die Datenübertragung an den Benutzer / Kunden muss gewährleistet sein</w:t>
            </w:r>
          </w:p>
          <w:p w14:paraId="3CE0CB05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D962C6" w14:textId="77777777" w:rsidR="00152785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AF053F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Zoohandlung möchte eine einfache Kommunikationsmöglichkeit haben</w:t>
            </w:r>
            <w:r w:rsidR="00152785">
              <w:t>, um dem Kunden die Ergebnisse der zuvor eingereichten Wasserprobe und ggf. weitere Daten zu übermitteln</w:t>
            </w:r>
          </w:p>
        </w:tc>
      </w:tr>
      <w:tr w:rsidR="00D235A7" w14:paraId="66571EC2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27DD79CD" w14:textId="7ECB2152" w:rsidR="00D235A7" w:rsidRPr="00D235A7" w:rsidRDefault="00D235A7" w:rsidP="00A56EA4">
            <w:pPr>
              <w:jc w:val="center"/>
              <w:rPr>
                <w:b w:val="0"/>
              </w:rPr>
            </w:pPr>
            <w:r w:rsidRPr="00D235A7">
              <w:rPr>
                <w:b w:val="0"/>
              </w:rPr>
              <w:lastRenderedPageBreak/>
              <w:t>Wissenschaftler</w:t>
            </w:r>
          </w:p>
        </w:tc>
        <w:tc>
          <w:tcPr>
            <w:tcW w:w="2006" w:type="dxa"/>
          </w:tcPr>
          <w:p w14:paraId="7696751A" w14:textId="00C4257A" w:rsidR="00D235A7" w:rsidRDefault="00D235A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</w:tc>
        <w:tc>
          <w:tcPr>
            <w:tcW w:w="2172" w:type="dxa"/>
          </w:tcPr>
          <w:p w14:paraId="0517592A" w14:textId="2B607F2A" w:rsidR="00D235A7" w:rsidRDefault="00D235A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Berechnungen</w:t>
            </w:r>
          </w:p>
        </w:tc>
        <w:tc>
          <w:tcPr>
            <w:tcW w:w="2766" w:type="dxa"/>
          </w:tcPr>
          <w:p w14:paraId="6BC45754" w14:textId="6FD23D0A" w:rsidR="00D235A7" w:rsidRDefault="00D235A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Wissenschaftler tragen mit ihren Forschungen zu den Berechnungen des Systems bei</w:t>
            </w:r>
          </w:p>
        </w:tc>
      </w:tr>
      <w:tr w:rsidR="00290AD2" w14:paraId="60D2BDCC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A0A3038" w14:textId="77777777" w:rsidR="00290AD2" w:rsidRPr="00290AD2" w:rsidRDefault="00290AD2" w:rsidP="00A56EA4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Betreuende Professoren</w:t>
            </w:r>
          </w:p>
        </w:tc>
        <w:tc>
          <w:tcPr>
            <w:tcW w:w="2006" w:type="dxa"/>
          </w:tcPr>
          <w:p w14:paraId="73E8D6A4" w14:textId="77777777" w:rsidR="00290AD2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09CCD1C7" w14:textId="6CFED0D2" w:rsidR="00152785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9E013A" w14:textId="72624652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0B4EB" w14:textId="16B7D96B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1CAA99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98716C" w14:textId="77777777" w:rsidR="00152785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0749515A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Planung und Implementierung des Systems</w:t>
            </w:r>
          </w:p>
          <w:p w14:paraId="1CDE2C23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EF584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8C68BC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fristgerechten Abgabe der Artefakte und Implementierung</w:t>
            </w:r>
          </w:p>
          <w:p w14:paraId="5BF47CA1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D1B769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40392" w14:textId="395336E3" w:rsidR="00290AD2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Bewertung des Projekts</w:t>
            </w:r>
          </w:p>
        </w:tc>
        <w:tc>
          <w:tcPr>
            <w:tcW w:w="2766" w:type="dxa"/>
          </w:tcPr>
          <w:p w14:paraId="37DBE6ED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Professoren geben die erwarteten Planungs- und Implementierungsschritte vor</w:t>
            </w:r>
          </w:p>
          <w:p w14:paraId="754307AC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EBF523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Artefakte und die Implementierung sollten fristgerecht abgegeben werden</w:t>
            </w:r>
          </w:p>
          <w:p w14:paraId="52C2CCC7" w14:textId="77777777" w:rsidR="009C7D26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49A884" w14:textId="22AFDDCC" w:rsidR="00290AD2" w:rsidRDefault="009C7D26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Professoren werden das Projekt nach Abgabe bewerten </w:t>
            </w:r>
          </w:p>
        </w:tc>
      </w:tr>
      <w:tr w:rsidR="00290AD2" w14:paraId="4B3E8A19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FC8200B" w14:textId="77777777" w:rsidR="00290AD2" w:rsidRPr="00290AD2" w:rsidRDefault="00290AD2" w:rsidP="00A56EA4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Betreuende Mentoren</w:t>
            </w:r>
          </w:p>
        </w:tc>
        <w:tc>
          <w:tcPr>
            <w:tcW w:w="2006" w:type="dxa"/>
          </w:tcPr>
          <w:p w14:paraId="0B81ECD0" w14:textId="77777777" w:rsidR="00290AD2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12669E7D" w14:textId="77777777" w:rsidR="00152785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ADA5C" w14:textId="77777777" w:rsidR="00A063DA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F7B0B2" w14:textId="77777777" w:rsidR="00A063DA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427C20" w14:textId="77777777" w:rsidR="00A063DA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09AD5" w14:textId="77777777" w:rsidR="00152785" w:rsidRDefault="00152785" w:rsidP="00A06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0DAF6" w14:textId="77777777" w:rsidR="00152785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77BCD353" w14:textId="77777777" w:rsidR="00290AD2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der Planung </w:t>
            </w:r>
            <w:r w:rsidR="003F2419">
              <w:t>und Implementierung</w:t>
            </w:r>
            <w:r>
              <w:t xml:space="preserve"> des Systems</w:t>
            </w:r>
          </w:p>
          <w:p w14:paraId="22040DB1" w14:textId="77777777" w:rsidR="00A063DA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8E0091" w14:textId="77777777" w:rsidR="00A063DA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B8762C" w14:textId="77777777" w:rsidR="00A063DA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9A3200" w14:textId="77777777" w:rsidR="00A063DA" w:rsidRDefault="003F2419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fristgerechten Abgabe der Artefakte und Implementierung</w:t>
            </w:r>
          </w:p>
        </w:tc>
        <w:tc>
          <w:tcPr>
            <w:tcW w:w="2766" w:type="dxa"/>
          </w:tcPr>
          <w:p w14:paraId="5B7D16CB" w14:textId="77777777" w:rsidR="00290AD2" w:rsidRDefault="00A063DA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Mentoren beaufsichtigen die Planung</w:t>
            </w:r>
            <w:r w:rsidR="003F2419">
              <w:t xml:space="preserve"> und Implementierung</w:t>
            </w:r>
            <w:r>
              <w:t xml:space="preserve"> des Systems und geben entsprechendes Feedback</w:t>
            </w:r>
          </w:p>
          <w:p w14:paraId="68E0600E" w14:textId="77777777" w:rsidR="003F2419" w:rsidRDefault="003F2419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D1F206" w14:textId="77777777" w:rsidR="003F2419" w:rsidRDefault="003F2419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Artefakte und die Implementierung sollten fristgerecht abgegeben werden</w:t>
            </w:r>
          </w:p>
        </w:tc>
      </w:tr>
    </w:tbl>
    <w:p w14:paraId="61CAE8A9" w14:textId="74FF96E3" w:rsidR="00FC0AB6" w:rsidRDefault="00FC0AB6" w:rsidP="001B6F83"/>
    <w:sectPr w:rsidR="00FC0A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30A4A"/>
    <w:multiLevelType w:val="hybridMultilevel"/>
    <w:tmpl w:val="D2B6199E"/>
    <w:lvl w:ilvl="0" w:tplc="614071F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507C4"/>
    <w:multiLevelType w:val="hybridMultilevel"/>
    <w:tmpl w:val="04B2A4E2"/>
    <w:lvl w:ilvl="0" w:tplc="F17CA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B22F5"/>
    <w:multiLevelType w:val="hybridMultilevel"/>
    <w:tmpl w:val="13C844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10"/>
    <w:rsid w:val="00137FD8"/>
    <w:rsid w:val="00152785"/>
    <w:rsid w:val="00172114"/>
    <w:rsid w:val="0019699E"/>
    <w:rsid w:val="001B6F83"/>
    <w:rsid w:val="00290AD2"/>
    <w:rsid w:val="003B4221"/>
    <w:rsid w:val="003F2419"/>
    <w:rsid w:val="00436303"/>
    <w:rsid w:val="00440010"/>
    <w:rsid w:val="009330D2"/>
    <w:rsid w:val="009C7D26"/>
    <w:rsid w:val="00A063DA"/>
    <w:rsid w:val="00A56EA4"/>
    <w:rsid w:val="00B02C40"/>
    <w:rsid w:val="00B9297A"/>
    <w:rsid w:val="00BE1223"/>
    <w:rsid w:val="00BE13A3"/>
    <w:rsid w:val="00D15C49"/>
    <w:rsid w:val="00D235A7"/>
    <w:rsid w:val="00DE57DC"/>
    <w:rsid w:val="00EF03E7"/>
    <w:rsid w:val="00FA45EE"/>
    <w:rsid w:val="00F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0DD3"/>
  <w15:chartTrackingRefBased/>
  <w15:docId w15:val="{61929AE6-745E-4540-A551-12870CF9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4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400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B6F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6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Müller</dc:creator>
  <cp:keywords/>
  <dc:description/>
  <cp:lastModifiedBy>Moritz Müller</cp:lastModifiedBy>
  <cp:revision>6</cp:revision>
  <dcterms:created xsi:type="dcterms:W3CDTF">2016-10-24T10:39:00Z</dcterms:created>
  <dcterms:modified xsi:type="dcterms:W3CDTF">2016-10-25T14:58:00Z</dcterms:modified>
</cp:coreProperties>
</file>