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B45F6" w14:textId="1FE8E4D1" w:rsidR="003C1CD0" w:rsidRDefault="002E7218" w:rsidP="00617EB5">
      <w:r>
        <w:t>First thing to remember</w:t>
      </w:r>
    </w:p>
    <w:p w14:paraId="1E65C650" w14:textId="6EDCF861" w:rsidR="002E7218" w:rsidRDefault="002E7218" w:rsidP="00617EB5">
      <w:r>
        <w:t>Local network is its own network</w:t>
      </w:r>
    </w:p>
    <w:p w14:paraId="3C8A91BC" w14:textId="6E37773A" w:rsidR="002E7218" w:rsidRDefault="002E7218" w:rsidP="00617EB5">
      <w:r>
        <w:t>Xbox is its own network</w:t>
      </w:r>
    </w:p>
    <w:p w14:paraId="6CDA4B73" w14:textId="00B12F94" w:rsidR="002E7218" w:rsidRDefault="002E7218" w:rsidP="00617EB5">
      <w:proofErr w:type="spellStart"/>
      <w:r>
        <w:t>Tiktok</w:t>
      </w:r>
      <w:proofErr w:type="spellEnd"/>
      <w:r>
        <w:t xml:space="preserve"> is its own network</w:t>
      </w:r>
    </w:p>
    <w:p w14:paraId="0F9424BA" w14:textId="5FDFED36" w:rsidR="002E7218" w:rsidRDefault="002E7218" w:rsidP="00617EB5">
      <w:r>
        <w:t>Dota is its own network</w:t>
      </w:r>
    </w:p>
    <w:p w14:paraId="7E0FA535" w14:textId="15270906" w:rsidR="002E7218" w:rsidRDefault="002E7218" w:rsidP="00617EB5">
      <w:r>
        <w:t>Gateway connects networks to each other</w:t>
      </w:r>
    </w:p>
    <w:p w14:paraId="7E6C91BA" w14:textId="3570E138" w:rsidR="002E7218" w:rsidRDefault="002E7218" w:rsidP="00617EB5">
      <w:r>
        <w:t>Places have a gateway that leads you to the internet</w:t>
      </w:r>
    </w:p>
    <w:p w14:paraId="42FF5448" w14:textId="3F186FEE" w:rsidR="002E7218" w:rsidRDefault="002E7218" w:rsidP="00617EB5"/>
    <w:p w14:paraId="13F9BC14" w14:textId="33E14900" w:rsidR="002E7218" w:rsidRDefault="002E7218" w:rsidP="00617EB5">
      <w:r>
        <w:t>Router – connect</w:t>
      </w:r>
      <w:r w:rsidR="00871494">
        <w:t>s</w:t>
      </w:r>
      <w:r>
        <w:t xml:space="preserve"> networks they move packets from one network to another. </w:t>
      </w:r>
    </w:p>
    <w:p w14:paraId="5A8F4632" w14:textId="1363B2A8" w:rsidR="002E7218" w:rsidRDefault="002E7218" w:rsidP="00617EB5">
      <w:r>
        <w:t xml:space="preserve">The door to get out of a network for a client is the default gateways </w:t>
      </w:r>
      <w:proofErr w:type="spellStart"/>
      <w:r>
        <w:t>ip</w:t>
      </w:r>
      <w:proofErr w:type="spellEnd"/>
      <w:r>
        <w:t xml:space="preserve"> ad</w:t>
      </w:r>
      <w:r w:rsidR="00261525">
        <w:t>dress</w:t>
      </w:r>
    </w:p>
    <w:p w14:paraId="3C29287D" w14:textId="3C0B0869" w:rsidR="00261525" w:rsidRDefault="00261525" w:rsidP="00617EB5">
      <w:r>
        <w:t xml:space="preserve">You can give a device a static </w:t>
      </w:r>
      <w:proofErr w:type="spellStart"/>
      <w:r>
        <w:t>ip</w:t>
      </w:r>
      <w:proofErr w:type="spellEnd"/>
      <w:r>
        <w:t xml:space="preserve"> address devices that are always on the network its just situational </w:t>
      </w:r>
    </w:p>
    <w:p w14:paraId="7DECE6D5" w14:textId="77777777" w:rsidR="00473F5D" w:rsidRDefault="00473F5D" w:rsidP="00617EB5"/>
    <w:p w14:paraId="0632C7F1" w14:textId="42A30F98" w:rsidR="00473F5D" w:rsidRDefault="00473F5D" w:rsidP="00617EB5">
      <w:r>
        <w:t>N</w:t>
      </w:r>
      <w:r w:rsidR="007A6DB5">
        <w:t xml:space="preserve"> </w:t>
      </w:r>
      <w:proofErr w:type="spellStart"/>
      <w:r w:rsidR="007A6DB5">
        <w:t>etwork</w:t>
      </w:r>
      <w:proofErr w:type="spellEnd"/>
    </w:p>
    <w:p w14:paraId="09CD172A" w14:textId="63A79BC8" w:rsidR="007A6DB5" w:rsidRDefault="007A6DB5" w:rsidP="00617EB5">
      <w:r>
        <w:t xml:space="preserve">A </w:t>
      </w:r>
      <w:proofErr w:type="spellStart"/>
      <w:r>
        <w:t>ddress</w:t>
      </w:r>
      <w:proofErr w:type="spellEnd"/>
    </w:p>
    <w:p w14:paraId="7389CD89" w14:textId="30CA23EB" w:rsidR="007A6DB5" w:rsidRDefault="007A6DB5" w:rsidP="00617EB5">
      <w:r>
        <w:t xml:space="preserve">T </w:t>
      </w:r>
      <w:proofErr w:type="spellStart"/>
      <w:r>
        <w:t>ranslation</w:t>
      </w:r>
      <w:proofErr w:type="spellEnd"/>
    </w:p>
    <w:p w14:paraId="5A718AF1" w14:textId="66805ACA" w:rsidR="007A6DB5" w:rsidRDefault="007A6DB5" w:rsidP="00617EB5">
      <w:r>
        <w:t>Translating your public address to your private address of your device</w:t>
      </w:r>
    </w:p>
    <w:p w14:paraId="4594F1AD" w14:textId="7D2477D6" w:rsidR="007A6DB5" w:rsidRDefault="007A6DB5" w:rsidP="007A6DB5">
      <w:r w:rsidRPr="007A6DB5">
        <w:t>method of mapping an IP address space into another by modifying network address information in the IP header of packets while they are in transit across a traffic routing device.</w:t>
      </w:r>
    </w:p>
    <w:p w14:paraId="220624CE" w14:textId="52253298" w:rsidR="007A6DB5" w:rsidRDefault="007A6DB5" w:rsidP="007A6DB5">
      <w:r>
        <w:t>Diagram for NAT</w:t>
      </w:r>
    </w:p>
    <w:p w14:paraId="616069D2" w14:textId="69276C8A" w:rsidR="007A6DB5" w:rsidRDefault="00256DD2" w:rsidP="007A6DB5">
      <w:r>
        <w:t>Swapping source IP on the way ou</w:t>
      </w:r>
      <w:r w:rsidR="000E32C9">
        <w:t>t</w:t>
      </w:r>
      <w:r>
        <w:t xml:space="preserve"> and </w:t>
      </w:r>
      <w:proofErr w:type="spellStart"/>
      <w:r>
        <w:t>destinatin</w:t>
      </w:r>
      <w:proofErr w:type="spellEnd"/>
      <w:r>
        <w:t xml:space="preserve"> IP on the way back in</w:t>
      </w:r>
    </w:p>
    <w:p w14:paraId="128D9538" w14:textId="77777777" w:rsidR="00256DD2" w:rsidRDefault="00256DD2" w:rsidP="007A6DB5"/>
    <w:p w14:paraId="059E390C" w14:textId="17F7F307" w:rsidR="00871494" w:rsidRDefault="00871494" w:rsidP="007A6DB5">
      <w:r>
        <w:t>Router cares about IP because it connects networks</w:t>
      </w:r>
    </w:p>
    <w:p w14:paraId="59D8922D" w14:textId="5F0467E5" w:rsidR="00871494" w:rsidRDefault="00871494" w:rsidP="007A6DB5">
      <w:r>
        <w:t xml:space="preserve">Switch looks at MAC addresses since everything’s on the same network </w:t>
      </w:r>
    </w:p>
    <w:p w14:paraId="30FE0C77" w14:textId="095241A7" w:rsidR="00871494" w:rsidRDefault="00871494" w:rsidP="007A6DB5">
      <w:r>
        <w:lastRenderedPageBreak/>
        <w:t xml:space="preserve">Switches in a business enhances security </w:t>
      </w:r>
      <w:proofErr w:type="spellStart"/>
      <w:r>
        <w:t>separeates</w:t>
      </w:r>
      <w:proofErr w:type="spellEnd"/>
      <w:r>
        <w:t xml:space="preserve"> the departments. Some departments don’t need to know information </w:t>
      </w:r>
      <w:proofErr w:type="spellStart"/>
      <w:proofErr w:type="gramStart"/>
      <w:r>
        <w:t>form</w:t>
      </w:r>
      <w:proofErr w:type="spellEnd"/>
      <w:proofErr w:type="gramEnd"/>
      <w:r>
        <w:t xml:space="preserve"> other departments. Network traffic is more efficient being split up instead of all connecting to a router.</w:t>
      </w:r>
    </w:p>
    <w:p w14:paraId="1F227384" w14:textId="77777777" w:rsidR="00871494" w:rsidRDefault="00871494" w:rsidP="007A6DB5"/>
    <w:p w14:paraId="798080B4" w14:textId="636EA71D" w:rsidR="00871494" w:rsidRDefault="00871494" w:rsidP="007A6DB5">
      <w:r>
        <w:t xml:space="preserve">Broadcast Domain a group of devices all </w:t>
      </w:r>
      <w:proofErr w:type="gramStart"/>
      <w:r>
        <w:t>connected together</w:t>
      </w:r>
      <w:proofErr w:type="gramEnd"/>
      <w:r>
        <w:t xml:space="preserve">. </w:t>
      </w:r>
    </w:p>
    <w:p w14:paraId="5B73AC37" w14:textId="77777777" w:rsidR="00871494" w:rsidRDefault="00871494" w:rsidP="007A6DB5"/>
    <w:p w14:paraId="1E7789A6" w14:textId="0E367021" w:rsidR="00871494" w:rsidRDefault="00871494" w:rsidP="007A6DB5">
      <w:r>
        <w:t xml:space="preserve">A </w:t>
      </w:r>
      <w:proofErr w:type="spellStart"/>
      <w:r>
        <w:t>ddress</w:t>
      </w:r>
      <w:proofErr w:type="spellEnd"/>
    </w:p>
    <w:p w14:paraId="270D4D5C" w14:textId="16584B64" w:rsidR="00871494" w:rsidRDefault="00871494" w:rsidP="007A6DB5">
      <w:r>
        <w:t xml:space="preserve">R </w:t>
      </w:r>
      <w:proofErr w:type="spellStart"/>
      <w:r>
        <w:t>esolution</w:t>
      </w:r>
      <w:proofErr w:type="spellEnd"/>
    </w:p>
    <w:p w14:paraId="710E3A4E" w14:textId="6099F0A1" w:rsidR="00871494" w:rsidRDefault="00871494" w:rsidP="007A6DB5">
      <w:r>
        <w:t xml:space="preserve">P </w:t>
      </w:r>
      <w:proofErr w:type="spellStart"/>
      <w:r>
        <w:t>rotocol</w:t>
      </w:r>
      <w:proofErr w:type="spellEnd"/>
    </w:p>
    <w:p w14:paraId="057D9580" w14:textId="77777777" w:rsidR="00871494" w:rsidRDefault="00871494" w:rsidP="007A6DB5"/>
    <w:p w14:paraId="61A2CFAF" w14:textId="2E208918" w:rsidR="00871494" w:rsidRDefault="00897371" w:rsidP="007A6DB5">
      <w:r>
        <w:t xml:space="preserve">Resolves </w:t>
      </w:r>
      <w:proofErr w:type="spellStart"/>
      <w:r w:rsidR="00E42BDB">
        <w:t>ip</w:t>
      </w:r>
      <w:proofErr w:type="spellEnd"/>
      <w:r w:rsidR="00E42BDB">
        <w:t xml:space="preserve"> addresses to mac addresses</w:t>
      </w:r>
    </w:p>
    <w:p w14:paraId="552575B5" w14:textId="30FAB549" w:rsidR="00E42BDB" w:rsidRDefault="00E42BDB" w:rsidP="007A6DB5">
      <w:r>
        <w:t xml:space="preserve">Needs the mac address because that’s how switches move data </w:t>
      </w:r>
    </w:p>
    <w:p w14:paraId="0F5FBAB0" w14:textId="72D74670" w:rsidR="00E42BDB" w:rsidRDefault="00E42BDB" w:rsidP="007A6DB5">
      <w:r>
        <w:t>Needs to know mac addresses since IP addresses are always changing</w:t>
      </w:r>
    </w:p>
    <w:p w14:paraId="5535B028" w14:textId="11F8001F" w:rsidR="00D92486" w:rsidRDefault="00D92486" w:rsidP="007A6DB5">
      <w:r>
        <w:t>IP address is used to locate a device on the network mac address identifies the actual device</w:t>
      </w:r>
    </w:p>
    <w:p w14:paraId="4C1F53AE" w14:textId="1203B7F4" w:rsidR="00D92486" w:rsidRDefault="00D92486" w:rsidP="007A6DB5">
      <w:r>
        <w:t>Table is stored with all the mac addresses and IP addresses checks the ARP cache</w:t>
      </w:r>
    </w:p>
    <w:p w14:paraId="3B398F5C" w14:textId="672551F0" w:rsidR="00D92486" w:rsidRDefault="00D92486" w:rsidP="007A6DB5">
      <w:r>
        <w:t xml:space="preserve">If cache is </w:t>
      </w:r>
      <w:proofErr w:type="gramStart"/>
      <w:r>
        <w:t>empty</w:t>
      </w:r>
      <w:proofErr w:type="gramEnd"/>
      <w:r>
        <w:t xml:space="preserve"> sends a broadcast message across every device to </w:t>
      </w:r>
      <w:proofErr w:type="gramStart"/>
      <w:r>
        <w:t>ask</w:t>
      </w:r>
      <w:proofErr w:type="gramEnd"/>
      <w:r>
        <w:t xml:space="preserve"> the mac address of an IP address. The computer that has the matching IP will respond back now that it knows creates an entry in the </w:t>
      </w:r>
      <w:proofErr w:type="spellStart"/>
      <w:r>
        <w:t>arp</w:t>
      </w:r>
      <w:proofErr w:type="spellEnd"/>
      <w:r>
        <w:t xml:space="preserve"> table.</w:t>
      </w:r>
    </w:p>
    <w:p w14:paraId="1359DA6C" w14:textId="0325D702" w:rsidR="00D92486" w:rsidRDefault="000753A5" w:rsidP="007A6DB5">
      <w:r>
        <w:t xml:space="preserve">DHCP </w:t>
      </w:r>
      <w:proofErr w:type="spellStart"/>
      <w:r>
        <w:t>heres</w:t>
      </w:r>
      <w:proofErr w:type="spellEnd"/>
      <w:r>
        <w:t xml:space="preserve"> my IP</w:t>
      </w:r>
    </w:p>
    <w:p w14:paraId="2E470B2E" w14:textId="055739C0" w:rsidR="000753A5" w:rsidRDefault="000753A5" w:rsidP="007A6DB5">
      <w:r>
        <w:t xml:space="preserve">ARP </w:t>
      </w:r>
      <w:proofErr w:type="spellStart"/>
      <w:r>
        <w:t>heres</w:t>
      </w:r>
      <w:proofErr w:type="spellEnd"/>
      <w:r>
        <w:t xml:space="preserve"> my MAC address</w:t>
      </w:r>
    </w:p>
    <w:p w14:paraId="3C883172" w14:textId="0CC15BB6" w:rsidR="000753A5" w:rsidRDefault="000753A5" w:rsidP="007A6DB5">
      <w:r>
        <w:t xml:space="preserve">ARP cache makes the network more efficient so each time devices communicate it doesn’t have to </w:t>
      </w:r>
      <w:proofErr w:type="gramStart"/>
      <w:r>
        <w:t>send a</w:t>
      </w:r>
      <w:proofErr w:type="gramEnd"/>
      <w:r>
        <w:t xml:space="preserve"> </w:t>
      </w:r>
      <w:proofErr w:type="spellStart"/>
      <w:r>
        <w:t>a</w:t>
      </w:r>
      <w:proofErr w:type="spellEnd"/>
      <w:r>
        <w:t xml:space="preserve"> broadcast every time. Dynamic </w:t>
      </w:r>
      <w:proofErr w:type="gramStart"/>
      <w:r>
        <w:t>are</w:t>
      </w:r>
      <w:proofErr w:type="gramEnd"/>
      <w:r>
        <w:t xml:space="preserve"> not permanent they get flushed out occasionally. ARP adds security by storing the static address</w:t>
      </w:r>
      <w:r w:rsidR="00036799">
        <w:t xml:space="preserve"> if someone </w:t>
      </w:r>
      <w:proofErr w:type="spellStart"/>
      <w:r w:rsidR="00036799">
        <w:t>trys</w:t>
      </w:r>
      <w:proofErr w:type="spellEnd"/>
      <w:r w:rsidR="00036799">
        <w:t xml:space="preserve"> to change it </w:t>
      </w:r>
      <w:proofErr w:type="gramStart"/>
      <w:r w:rsidR="00036799">
        <w:t>wont</w:t>
      </w:r>
      <w:proofErr w:type="gramEnd"/>
      <w:r w:rsidR="00036799">
        <w:t xml:space="preserve"> connect unless you have physical access to the device.</w:t>
      </w:r>
    </w:p>
    <w:p w14:paraId="13AC5DB8" w14:textId="77777777" w:rsidR="00036799" w:rsidRDefault="00036799" w:rsidP="007A6DB5"/>
    <w:p w14:paraId="2E4C527E" w14:textId="3CDA697C" w:rsidR="00036799" w:rsidRDefault="00036799" w:rsidP="007A6DB5">
      <w:r>
        <w:t>Routing deals with IP addresses. Internet protocol. Routers use tables.</w:t>
      </w:r>
    </w:p>
    <w:p w14:paraId="7DC6FEF2" w14:textId="77777777" w:rsidR="00036799" w:rsidRDefault="00036799" w:rsidP="007A6DB5"/>
    <w:p w14:paraId="4FC8C787" w14:textId="77777777" w:rsidR="00897371" w:rsidRDefault="00897371" w:rsidP="007A6DB5"/>
    <w:p w14:paraId="39132341" w14:textId="77777777" w:rsidR="00897371" w:rsidRDefault="00897371" w:rsidP="007A6DB5"/>
    <w:p w14:paraId="0C128AAD" w14:textId="77777777" w:rsidR="007A6DB5" w:rsidRDefault="007A6DB5" w:rsidP="007A6DB5"/>
    <w:sectPr w:rsidR="007A6D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DE1DEA"/>
    <w:multiLevelType w:val="hybridMultilevel"/>
    <w:tmpl w:val="58A65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2220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B1F"/>
    <w:rsid w:val="00036799"/>
    <w:rsid w:val="000753A5"/>
    <w:rsid w:val="000E32C9"/>
    <w:rsid w:val="0014263F"/>
    <w:rsid w:val="00256DD2"/>
    <w:rsid w:val="00261525"/>
    <w:rsid w:val="00287590"/>
    <w:rsid w:val="002E7218"/>
    <w:rsid w:val="003775E3"/>
    <w:rsid w:val="003C1CD0"/>
    <w:rsid w:val="00473F5D"/>
    <w:rsid w:val="00515BEB"/>
    <w:rsid w:val="005531CA"/>
    <w:rsid w:val="00590B1F"/>
    <w:rsid w:val="00617EB5"/>
    <w:rsid w:val="007A6DB5"/>
    <w:rsid w:val="00871494"/>
    <w:rsid w:val="00897371"/>
    <w:rsid w:val="009D0357"/>
    <w:rsid w:val="00D510B6"/>
    <w:rsid w:val="00D92486"/>
    <w:rsid w:val="00E42BDB"/>
    <w:rsid w:val="00FE3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F344A"/>
  <w15:chartTrackingRefBased/>
  <w15:docId w15:val="{6B57CCB5-8C5C-4AFF-B84A-FF6567263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B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B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B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B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B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B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B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B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B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6D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6D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Jadon Nathaniel Kosberg</dc:creator>
  <cp:keywords/>
  <dc:description/>
  <cp:lastModifiedBy>Jadon Nathaniel Kosberg</cp:lastModifiedBy>
  <cp:revision>1</cp:revision>
  <dcterms:created xsi:type="dcterms:W3CDTF">2025-09-10T17:06:00Z</dcterms:created>
  <dcterms:modified xsi:type="dcterms:W3CDTF">2025-09-10T20:03:00Z</dcterms:modified>
</cp:coreProperties>
</file>