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BDA7" w14:textId="4275A603" w:rsidR="005531CA" w:rsidRDefault="00F744B4">
      <w:r>
        <w:t>Networking 9/24/2025</w:t>
      </w:r>
    </w:p>
    <w:p w14:paraId="4E93331A" w14:textId="77777777" w:rsidR="00F744B4" w:rsidRDefault="00F744B4"/>
    <w:p w14:paraId="5AD7ACA0" w14:textId="248E498C" w:rsidR="00F744B4" w:rsidRDefault="00F744B4">
      <w:r>
        <w:t>Every packet has an IP Header</w:t>
      </w:r>
    </w:p>
    <w:p w14:paraId="3257FBC5" w14:textId="37633D04" w:rsidR="00F744B4" w:rsidRDefault="00F744B4">
      <w:r>
        <w:t xml:space="preserve">IPv4 packet header </w:t>
      </w:r>
    </w:p>
    <w:p w14:paraId="31BE9DE5" w14:textId="52C80CB9" w:rsidR="00F744B4" w:rsidRDefault="00F744B4">
      <w:r>
        <w:t xml:space="preserve">Layer 3 so routers watch this </w:t>
      </w:r>
    </w:p>
    <w:p w14:paraId="04D2887B" w14:textId="7838E5A4" w:rsidR="00F744B4" w:rsidRDefault="00F744B4">
      <w:r>
        <w:t>Protocol UDP TCP</w:t>
      </w:r>
    </w:p>
    <w:p w14:paraId="4BDBDB48" w14:textId="1CCE7AB8" w:rsidR="00F744B4" w:rsidRDefault="00F744B4">
      <w:r>
        <w:t>Version IPv4 or IPv6</w:t>
      </w:r>
    </w:p>
    <w:p w14:paraId="67492363" w14:textId="77777777" w:rsidR="002D4EB6" w:rsidRDefault="002D4EB6"/>
    <w:p w14:paraId="026D7C7F" w14:textId="77777777" w:rsidR="002D4EB6" w:rsidRPr="002D4EB6" w:rsidRDefault="002D4EB6" w:rsidP="002D4EB6">
      <w:r w:rsidRPr="002D4EB6">
        <w:t>Protocols must account for the following requirements to successfully deliver a message that is understood by the receiver:</w:t>
      </w:r>
    </w:p>
    <w:p w14:paraId="3D4DC06B" w14:textId="77777777" w:rsidR="002D4EB6" w:rsidRPr="002D4EB6" w:rsidRDefault="002D4EB6" w:rsidP="002D4EB6">
      <w:pPr>
        <w:numPr>
          <w:ilvl w:val="0"/>
          <w:numId w:val="1"/>
        </w:numPr>
      </w:pPr>
      <w:r w:rsidRPr="002D4EB6">
        <w:t>An identified sender and receiver</w:t>
      </w:r>
    </w:p>
    <w:p w14:paraId="6ADBB01F" w14:textId="77777777" w:rsidR="002D4EB6" w:rsidRPr="002D4EB6" w:rsidRDefault="002D4EB6" w:rsidP="002D4EB6">
      <w:pPr>
        <w:numPr>
          <w:ilvl w:val="0"/>
          <w:numId w:val="1"/>
        </w:numPr>
      </w:pPr>
      <w:r w:rsidRPr="002D4EB6">
        <w:t>Common language and grammar</w:t>
      </w:r>
    </w:p>
    <w:p w14:paraId="090091A5" w14:textId="77777777" w:rsidR="002D4EB6" w:rsidRPr="002D4EB6" w:rsidRDefault="002D4EB6" w:rsidP="002D4EB6">
      <w:pPr>
        <w:numPr>
          <w:ilvl w:val="0"/>
          <w:numId w:val="1"/>
        </w:numPr>
      </w:pPr>
      <w:r w:rsidRPr="002D4EB6">
        <w:t>Speed and timing of delivery</w:t>
      </w:r>
    </w:p>
    <w:p w14:paraId="75E02E7F" w14:textId="77777777" w:rsidR="002D4EB6" w:rsidRPr="002D4EB6" w:rsidRDefault="002D4EB6" w:rsidP="002D4EB6">
      <w:pPr>
        <w:numPr>
          <w:ilvl w:val="0"/>
          <w:numId w:val="1"/>
        </w:numPr>
      </w:pPr>
      <w:r w:rsidRPr="002D4EB6">
        <w:t>Confirmation or acknowledgment requirements</w:t>
      </w:r>
    </w:p>
    <w:p w14:paraId="453575F9" w14:textId="77777777" w:rsidR="002D4EB6" w:rsidRDefault="002D4EB6"/>
    <w:p w14:paraId="0FE8F392" w14:textId="6585884D" w:rsidR="004E440F" w:rsidRDefault="004E440F">
      <w:r>
        <w:t>Buffer in networking once its full it was drop the rest of the packets</w:t>
      </w:r>
    </w:p>
    <w:p w14:paraId="5AB69A26" w14:textId="2799CFC4" w:rsidR="004E440F" w:rsidRDefault="004E440F">
      <w:r>
        <w:t>Response timeout</w:t>
      </w:r>
    </w:p>
    <w:p w14:paraId="5291A944" w14:textId="77777777" w:rsidR="004E440F" w:rsidRDefault="004E440F"/>
    <w:p w14:paraId="52B49DF4" w14:textId="289AE376" w:rsidR="004E440F" w:rsidRDefault="004E440F">
      <w:r>
        <w:t>Unicast – who gets the data information being transmit to a single end device</w:t>
      </w:r>
    </w:p>
    <w:p w14:paraId="54EF2F54" w14:textId="05C1E1CF" w:rsidR="004E440F" w:rsidRDefault="004E440F">
      <w:r>
        <w:t>Multicast – informationis being transmitted to one or more end devices</w:t>
      </w:r>
    </w:p>
    <w:p w14:paraId="48CEF57E" w14:textId="2A979968" w:rsidR="004E440F" w:rsidRDefault="004E440F">
      <w:r>
        <w:t>Broadcast – information is being transmitted to all end devices</w:t>
      </w:r>
    </w:p>
    <w:p w14:paraId="2C714D2A" w14:textId="77777777" w:rsidR="00D01B2B" w:rsidRDefault="00D01B2B"/>
    <w:p w14:paraId="46123999" w14:textId="2384D7C0" w:rsidR="00D01B2B" w:rsidRDefault="00D01B2B">
      <w:r>
        <w:t>Network Protocols</w:t>
      </w:r>
    </w:p>
    <w:p w14:paraId="6F43046A" w14:textId="71D68590" w:rsidR="00D01B2B" w:rsidRDefault="00D01B2B">
      <w:r>
        <w:t xml:space="preserve">Flow control – kid talking really fast cant understand parent asks what happened and slows him down tells </w:t>
      </w:r>
    </w:p>
    <w:p w14:paraId="126ACB9B" w14:textId="5DA5A232" w:rsidR="00D01B2B" w:rsidRDefault="00D01B2B">
      <w:r>
        <w:t>Source destination</w:t>
      </w:r>
    </w:p>
    <w:p w14:paraId="23C8464E" w14:textId="4FA0E7B6" w:rsidR="00D01B2B" w:rsidRDefault="00D01B2B">
      <w:r>
        <w:t xml:space="preserve">Did you get it did you not get it </w:t>
      </w:r>
    </w:p>
    <w:p w14:paraId="17FF9681" w14:textId="214E3326" w:rsidR="00D01B2B" w:rsidRDefault="00D01B2B">
      <w:r>
        <w:lastRenderedPageBreak/>
        <w:t>Did you get it in the right order</w:t>
      </w:r>
    </w:p>
    <w:p w14:paraId="1D131DD6" w14:textId="77777777" w:rsidR="00D01B2B" w:rsidRDefault="00D01B2B"/>
    <w:p w14:paraId="354911C3" w14:textId="2A5B727E" w:rsidR="00D01B2B" w:rsidRDefault="00B650EC">
      <w:r>
        <w:t>Internet Protocol Suite</w:t>
      </w:r>
    </w:p>
    <w:p w14:paraId="6B629E67" w14:textId="32C1F89C" w:rsidR="00B650EC" w:rsidRDefault="00B650EC">
      <w:r>
        <w:t>4 layer model                                 7 Layer</w:t>
      </w:r>
    </w:p>
    <w:p w14:paraId="6FAD9540" w14:textId="526BFC17" w:rsidR="00B650EC" w:rsidRDefault="00B650EC">
      <w:r>
        <w:t xml:space="preserve">Application Layer                     </w:t>
      </w:r>
      <w:r w:rsidR="00A73ED9">
        <w:t>7</w:t>
      </w:r>
      <w:r>
        <w:t xml:space="preserve">    Application</w:t>
      </w:r>
      <w:r w:rsidR="002B3B39">
        <w:t xml:space="preserve">     Data</w:t>
      </w:r>
    </w:p>
    <w:p w14:paraId="56FF821E" w14:textId="353F249A" w:rsidR="00B650EC" w:rsidRDefault="00B650EC">
      <w:r>
        <w:t xml:space="preserve">Transport Layer                         </w:t>
      </w:r>
      <w:r w:rsidR="00A73ED9">
        <w:t>6</w:t>
      </w:r>
      <w:r>
        <w:t xml:space="preserve">    Presentation</w:t>
      </w:r>
      <w:r w:rsidR="002B3B39">
        <w:t xml:space="preserve">  Data</w:t>
      </w:r>
    </w:p>
    <w:p w14:paraId="5E25F4D7" w14:textId="7376F26D" w:rsidR="00B650EC" w:rsidRDefault="00B650EC">
      <w:r>
        <w:t xml:space="preserve">Internet Layer   </w:t>
      </w:r>
      <w:r w:rsidR="00DF2FEC">
        <w:t xml:space="preserve">                       </w:t>
      </w:r>
      <w:r w:rsidR="00A73ED9">
        <w:t>5</w:t>
      </w:r>
      <w:r w:rsidR="00DF2FEC">
        <w:t xml:space="preserve">      Session</w:t>
      </w:r>
      <w:r>
        <w:t xml:space="preserve">   </w:t>
      </w:r>
      <w:r w:rsidR="002B3B39">
        <w:t xml:space="preserve">          Data</w:t>
      </w:r>
      <w:r>
        <w:t xml:space="preserve">                          </w:t>
      </w:r>
    </w:p>
    <w:p w14:paraId="13363D33" w14:textId="51F3EAAF" w:rsidR="00B650EC" w:rsidRDefault="00B650EC">
      <w:r>
        <w:t>Link Layer</w:t>
      </w:r>
      <w:r w:rsidR="00DF2FEC">
        <w:t xml:space="preserve">                                   </w:t>
      </w:r>
      <w:r w:rsidR="004B1A81">
        <w:t>4</w:t>
      </w:r>
      <w:r w:rsidR="00DF2FEC">
        <w:t xml:space="preserve"> </w:t>
      </w:r>
      <w:r w:rsidR="004B1A81">
        <w:t xml:space="preserve"> </w:t>
      </w:r>
      <w:r w:rsidR="00DF2FEC">
        <w:t>Transport</w:t>
      </w:r>
      <w:r w:rsidR="002B3B39">
        <w:t xml:space="preserve">          TCP</w:t>
      </w:r>
      <w:r w:rsidR="007C4688">
        <w:t>/UDP</w:t>
      </w:r>
      <w:r w:rsidR="002B3B39">
        <w:t xml:space="preserve"> - Data</w:t>
      </w:r>
    </w:p>
    <w:p w14:paraId="63659E47" w14:textId="78D2C9F4" w:rsidR="00B650EC" w:rsidRDefault="00DF2FEC">
      <w:r>
        <w:t xml:space="preserve">                                                             </w:t>
      </w:r>
      <w:r w:rsidR="00454D46">
        <w:t>3</w:t>
      </w:r>
      <w:r>
        <w:t xml:space="preserve"> Network</w:t>
      </w:r>
      <w:r w:rsidR="002B3B39">
        <w:t xml:space="preserve">            IP – TCP – Data         </w:t>
      </w:r>
      <w:r w:rsidR="007C4688">
        <w:t xml:space="preserve">      </w:t>
      </w:r>
      <w:r w:rsidR="002B3B39">
        <w:t xml:space="preserve"> routers</w:t>
      </w:r>
    </w:p>
    <w:p w14:paraId="265F27E5" w14:textId="3077A3C7" w:rsidR="00DF2FEC" w:rsidRDefault="00DF2FEC">
      <w:r>
        <w:t xml:space="preserve">                                                            </w:t>
      </w:r>
      <w:r w:rsidR="00454D46">
        <w:t>2</w:t>
      </w:r>
      <w:r>
        <w:t xml:space="preserve"> Data Link</w:t>
      </w:r>
      <w:r w:rsidR="002B3B39">
        <w:t xml:space="preserve">           </w:t>
      </w:r>
      <w:r w:rsidR="007C4688">
        <w:t>MAC-IP-TCP-DATA</w:t>
      </w:r>
      <w:r w:rsidR="002B3B39">
        <w:t xml:space="preserve">    </w:t>
      </w:r>
      <w:r w:rsidR="007C4688">
        <w:t xml:space="preserve">  </w:t>
      </w:r>
      <w:r w:rsidR="002B3B39">
        <w:t xml:space="preserve">   switches</w:t>
      </w:r>
      <w:r w:rsidR="007C4688">
        <w:t xml:space="preserve"> </w:t>
      </w:r>
      <w:r w:rsidR="002B3B39">
        <w:t>MAC address</w:t>
      </w:r>
    </w:p>
    <w:p w14:paraId="1D9603E9" w14:textId="13B2D786" w:rsidR="00B650EC" w:rsidRDefault="00DF2FEC" w:rsidP="00A73ED9">
      <w:r>
        <w:t xml:space="preserve">                                                           </w:t>
      </w:r>
      <w:r w:rsidR="00A73ED9">
        <w:t>1</w:t>
      </w:r>
      <w:r>
        <w:t xml:space="preserve">  Physical</w:t>
      </w:r>
      <w:r w:rsidR="002B3B39">
        <w:t xml:space="preserve">             </w:t>
      </w:r>
      <w:r w:rsidR="007C4688">
        <w:t>1111000010101</w:t>
      </w:r>
      <w:r w:rsidR="002B3B39">
        <w:t xml:space="preserve">             </w:t>
      </w:r>
      <w:r w:rsidR="007C4688">
        <w:t xml:space="preserve"> </w:t>
      </w:r>
      <w:r w:rsidR="002B3B39">
        <w:t>wires</w:t>
      </w:r>
      <w:r w:rsidR="007C4688">
        <w:t xml:space="preserve"> </w:t>
      </w:r>
      <w:r w:rsidR="002B3B39">
        <w:t>and wifi</w:t>
      </w:r>
      <w:r w:rsidR="00A73ED9">
        <w:t xml:space="preserve">, cable radio waves.    </w:t>
      </w:r>
    </w:p>
    <w:p w14:paraId="2A0F9714" w14:textId="77777777" w:rsidR="00A73ED9" w:rsidRDefault="00A73ED9" w:rsidP="00A73ED9"/>
    <w:p w14:paraId="44DCB76B" w14:textId="0139F9B2" w:rsidR="00B650EC" w:rsidRDefault="00B650EC">
      <w:r>
        <w:t>TCP: connection orientated and that the data gets there</w:t>
      </w:r>
    </w:p>
    <w:p w14:paraId="58225878" w14:textId="3A803881" w:rsidR="00B650EC" w:rsidRDefault="00B650EC">
      <w:r>
        <w:t xml:space="preserve">UDP: </w:t>
      </w:r>
      <w:r w:rsidR="00DF2FEC">
        <w:t xml:space="preserve">gets all the packets doesn’t matter if they get there or not  </w:t>
      </w:r>
    </w:p>
    <w:p w14:paraId="1C3D7E3D" w14:textId="59B53635" w:rsidR="00DF2FEC" w:rsidRDefault="00DF2FEC">
      <w:r>
        <w:t xml:space="preserve">Speed </w:t>
      </w:r>
      <w:r w:rsidR="002B3B39">
        <w:t>is the main difference</w:t>
      </w:r>
    </w:p>
    <w:p w14:paraId="0C2FF503" w14:textId="6364C7DB" w:rsidR="002B3B39" w:rsidRDefault="002B3B39">
      <w:r>
        <w:t>Encapsulation is how it moves from one source to another</w:t>
      </w:r>
    </w:p>
    <w:p w14:paraId="66285BCB" w14:textId="77777777" w:rsidR="00B650EC" w:rsidRDefault="00B650EC"/>
    <w:p w14:paraId="527C502A" w14:textId="77777777" w:rsidR="007C4688" w:rsidRDefault="007C4688"/>
    <w:p w14:paraId="025BFB33" w14:textId="7E89230C" w:rsidR="007C4688" w:rsidRDefault="007C4688">
      <w:r>
        <w:t>Internet uses data packets to run smoother and more efficient.</w:t>
      </w:r>
    </w:p>
    <w:p w14:paraId="55DE0D9D" w14:textId="699E702A" w:rsidR="007C4688" w:rsidRDefault="007C4688">
      <w:r>
        <w:t>Why it would slow down the network sending a huge string of information</w:t>
      </w:r>
    </w:p>
    <w:p w14:paraId="224F8D0E" w14:textId="40FCE3B4" w:rsidR="007C4688" w:rsidRDefault="007C4688">
      <w:r>
        <w:t>Data packets</w:t>
      </w:r>
    </w:p>
    <w:p w14:paraId="7AE49581" w14:textId="4EF9C4EB" w:rsidR="007C4688" w:rsidRDefault="007C4688">
      <w:r>
        <w:t>Header Payload Trailer</w:t>
      </w:r>
    </w:p>
    <w:p w14:paraId="43CB842D" w14:textId="7AE5B9E3" w:rsidR="007C4688" w:rsidRDefault="007C4688">
      <w:r>
        <w:t>Header - source dest port sequence</w:t>
      </w:r>
    </w:p>
    <w:p w14:paraId="0EBB637B" w14:textId="5C089409" w:rsidR="007C4688" w:rsidRDefault="007C4688">
      <w:r>
        <w:t xml:space="preserve">Payload - Data </w:t>
      </w:r>
    </w:p>
    <w:p w14:paraId="337CD1EE" w14:textId="31386016" w:rsidR="007C4688" w:rsidRDefault="007C4688">
      <w:r>
        <w:t>Trailer - informs the dest it has reached the end error checking</w:t>
      </w:r>
    </w:p>
    <w:p w14:paraId="38E2571B" w14:textId="77777777" w:rsidR="007C4688" w:rsidRDefault="007C4688"/>
    <w:p w14:paraId="749B1A42" w14:textId="77777777" w:rsidR="007C4688" w:rsidRDefault="007C4688"/>
    <w:p w14:paraId="4D83BC7A" w14:textId="7D208753" w:rsidR="007C4688" w:rsidRDefault="007C4688">
      <w:r>
        <w:t xml:space="preserve">Open standards encourage interoperability, competition, and innovation. </w:t>
      </w:r>
    </w:p>
    <w:p w14:paraId="5C9EEAD0" w14:textId="77777777" w:rsidR="007C4688" w:rsidRDefault="007C4688"/>
    <w:p w14:paraId="429F3922" w14:textId="62610BD6" w:rsidR="00454D46" w:rsidRDefault="00454D46">
      <w:r>
        <w:t>Please                    All</w:t>
      </w:r>
    </w:p>
    <w:p w14:paraId="47885EC2" w14:textId="3DFEE22A" w:rsidR="00454D46" w:rsidRDefault="00454D46">
      <w:r>
        <w:t>Do                            People</w:t>
      </w:r>
    </w:p>
    <w:p w14:paraId="52F57C96" w14:textId="6E476B08" w:rsidR="00454D46" w:rsidRDefault="00454D46">
      <w:r>
        <w:t>Not                          Seem</w:t>
      </w:r>
    </w:p>
    <w:p w14:paraId="49551F62" w14:textId="370922E4" w:rsidR="00454D46" w:rsidRDefault="00454D46">
      <w:r>
        <w:t>Throw                     too</w:t>
      </w:r>
    </w:p>
    <w:p w14:paraId="37554B2F" w14:textId="5CD8F855" w:rsidR="00454D46" w:rsidRDefault="00454D46">
      <w:r>
        <w:t>Sausage               Need</w:t>
      </w:r>
    </w:p>
    <w:p w14:paraId="39ACB401" w14:textId="01984B5C" w:rsidR="00454D46" w:rsidRDefault="00454D46">
      <w:r>
        <w:t>Pizza                      Data</w:t>
      </w:r>
    </w:p>
    <w:p w14:paraId="52FADA1E" w14:textId="75A252C9" w:rsidR="00454D46" w:rsidRDefault="00454D46">
      <w:r>
        <w:t>Away                      Processing</w:t>
      </w:r>
    </w:p>
    <w:sectPr w:rsidR="00454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7E40"/>
    <w:multiLevelType w:val="multilevel"/>
    <w:tmpl w:val="714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63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B4"/>
    <w:rsid w:val="001F22F8"/>
    <w:rsid w:val="002B3B39"/>
    <w:rsid w:val="002D4EB6"/>
    <w:rsid w:val="00454D46"/>
    <w:rsid w:val="004B1A81"/>
    <w:rsid w:val="004E440F"/>
    <w:rsid w:val="005531CA"/>
    <w:rsid w:val="00796BFF"/>
    <w:rsid w:val="007C4688"/>
    <w:rsid w:val="00A73ED9"/>
    <w:rsid w:val="00AC1530"/>
    <w:rsid w:val="00B26762"/>
    <w:rsid w:val="00B650EC"/>
    <w:rsid w:val="00D01B2B"/>
    <w:rsid w:val="00D510B6"/>
    <w:rsid w:val="00DF2FEC"/>
    <w:rsid w:val="00F7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00D6"/>
  <w15:chartTrackingRefBased/>
  <w15:docId w15:val="{909B75FC-8A84-41C2-874D-F272580D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2</cp:revision>
  <dcterms:created xsi:type="dcterms:W3CDTF">2025-09-24T17:08:00Z</dcterms:created>
  <dcterms:modified xsi:type="dcterms:W3CDTF">2025-10-01T19:37:00Z</dcterms:modified>
</cp:coreProperties>
</file>