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AC94" w14:textId="7FF7E175" w:rsidR="00174936" w:rsidRDefault="00F90495">
      <w:r>
        <w:tab/>
        <w:t>Projects for Portfolio, Kyle Morris, DSC 680 The End?</w:t>
      </w:r>
    </w:p>
    <w:p w14:paraId="63914FD2" w14:textId="62E5FC5B" w:rsidR="003B491D" w:rsidRDefault="003B491D">
      <w:r>
        <w:t xml:space="preserve">GitHub Repo link: </w:t>
      </w:r>
      <w:r w:rsidRPr="003B491D">
        <w:t>https://github.com/jkylemorris/MDSC-Portfolio-Kyle-Morris</w:t>
      </w:r>
    </w:p>
    <w:p w14:paraId="28944535" w14:textId="5B2FCD7B" w:rsidR="00F90495" w:rsidRDefault="00F90495"/>
    <w:p w14:paraId="53EACF9C" w14:textId="1A2AD9E0" w:rsidR="00F90495" w:rsidRDefault="00F90495" w:rsidP="00F90495">
      <w:pPr>
        <w:pStyle w:val="ListParagraph"/>
        <w:numPr>
          <w:ilvl w:val="0"/>
          <w:numId w:val="1"/>
        </w:numPr>
      </w:pPr>
      <w:r>
        <w:t>FIFA Soccer Project, an analysis of player stats from the FIFA 2019 soccer game</w:t>
      </w:r>
    </w:p>
    <w:p w14:paraId="78F52C6E" w14:textId="220948D6" w:rsidR="00F90495" w:rsidRDefault="00F90495" w:rsidP="00F90495">
      <w:pPr>
        <w:pStyle w:val="ListParagraph"/>
        <w:numPr>
          <w:ilvl w:val="0"/>
          <w:numId w:val="1"/>
        </w:numPr>
      </w:pPr>
      <w:r>
        <w:t>Crash Data, an analysis of transportation crash data.</w:t>
      </w:r>
    </w:p>
    <w:p w14:paraId="593C01BF" w14:textId="1454A6FA" w:rsidR="00F90495" w:rsidRDefault="00F90495" w:rsidP="00F90495">
      <w:pPr>
        <w:pStyle w:val="ListParagraph"/>
        <w:numPr>
          <w:ilvl w:val="0"/>
          <w:numId w:val="1"/>
        </w:numPr>
      </w:pPr>
      <w:r>
        <w:t>Amazon Data, working with Amazon sales data.</w:t>
      </w:r>
    </w:p>
    <w:p w14:paraId="0E966E55" w14:textId="7CA1ADF0" w:rsidR="00F90495" w:rsidRDefault="00F90495" w:rsidP="00F90495">
      <w:pPr>
        <w:pStyle w:val="ListParagraph"/>
        <w:numPr>
          <w:ilvl w:val="0"/>
          <w:numId w:val="1"/>
        </w:numPr>
      </w:pPr>
      <w:r>
        <w:t>Spotify Web Scraping, runs a search for songs using the Spotify API.</w:t>
      </w:r>
    </w:p>
    <w:p w14:paraId="619AC766" w14:textId="22DDB556" w:rsidR="00F90495" w:rsidRDefault="00F90495" w:rsidP="00F90495">
      <w:pPr>
        <w:pStyle w:val="ListParagraph"/>
        <w:numPr>
          <w:ilvl w:val="0"/>
          <w:numId w:val="1"/>
        </w:numPr>
      </w:pPr>
      <w:r>
        <w:t>NFL Analysis, tries to predict Super Bowl performance using 70 years of NFL stats.</w:t>
      </w:r>
    </w:p>
    <w:p w14:paraId="2E826881" w14:textId="7DC9D98F" w:rsidR="00F90495" w:rsidRDefault="00F90495" w:rsidP="00F90495">
      <w:pPr>
        <w:pStyle w:val="ListParagraph"/>
        <w:numPr>
          <w:ilvl w:val="0"/>
          <w:numId w:val="1"/>
        </w:numPr>
      </w:pPr>
      <w:r>
        <w:t>Florida Housing Project, attempting to ascertain the fair market value of the housing market in Florida.</w:t>
      </w:r>
    </w:p>
    <w:p w14:paraId="43AC3032" w14:textId="1D782B20" w:rsidR="00F90495" w:rsidRDefault="00F90495" w:rsidP="00F90495">
      <w:pPr>
        <w:pStyle w:val="ListParagraph"/>
        <w:numPr>
          <w:ilvl w:val="0"/>
          <w:numId w:val="1"/>
        </w:numPr>
      </w:pPr>
      <w:r>
        <w:t>Safety in the Airline Industry, a study on air safety data.</w:t>
      </w:r>
    </w:p>
    <w:p w14:paraId="261B2FA3" w14:textId="36E4D2BE" w:rsidR="00F90495" w:rsidRDefault="00F90495" w:rsidP="00F90495">
      <w:pPr>
        <w:pStyle w:val="ListParagraph"/>
        <w:numPr>
          <w:ilvl w:val="0"/>
          <w:numId w:val="1"/>
        </w:numPr>
      </w:pPr>
      <w:r>
        <w:t>Image Classifier, classifies images.</w:t>
      </w:r>
    </w:p>
    <w:p w14:paraId="0375857D" w14:textId="500A706A" w:rsidR="00F90495" w:rsidRDefault="00F90495" w:rsidP="00F90495">
      <w:pPr>
        <w:pStyle w:val="ListParagraph"/>
        <w:numPr>
          <w:ilvl w:val="0"/>
          <w:numId w:val="1"/>
        </w:numPr>
      </w:pPr>
      <w:r>
        <w:t>LSTM Test Generator, trains predictive text algorithm on The Hobbit and generates very Hobbity text.</w:t>
      </w:r>
    </w:p>
    <w:p w14:paraId="3B876694" w14:textId="7A70108D" w:rsidR="00F90495" w:rsidRDefault="00F90495" w:rsidP="00F90495">
      <w:pPr>
        <w:pStyle w:val="ListParagraph"/>
        <w:numPr>
          <w:ilvl w:val="0"/>
          <w:numId w:val="1"/>
        </w:numPr>
      </w:pPr>
      <w:r>
        <w:t>VAE Encoder, implements a VAE Encoder.</w:t>
      </w:r>
    </w:p>
    <w:sectPr w:rsidR="00F9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472"/>
    <w:multiLevelType w:val="hybridMultilevel"/>
    <w:tmpl w:val="CEA4F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5"/>
    <w:rsid w:val="00174936"/>
    <w:rsid w:val="003B491D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E760"/>
  <w15:chartTrackingRefBased/>
  <w15:docId w15:val="{CDDEAE0F-C116-42F7-A4DA-6991E672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Morris</dc:creator>
  <cp:keywords/>
  <dc:description/>
  <cp:lastModifiedBy>Kyle Morris</cp:lastModifiedBy>
  <cp:revision>2</cp:revision>
  <dcterms:created xsi:type="dcterms:W3CDTF">2020-12-13T03:13:00Z</dcterms:created>
  <dcterms:modified xsi:type="dcterms:W3CDTF">2020-12-13T03:26:00Z</dcterms:modified>
</cp:coreProperties>
</file>