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339C" w14:textId="512B99C8" w:rsidR="00AF0BAE" w:rsidRDefault="00F37ED3">
      <w:r>
        <w:t>Some words hehehehe</w:t>
      </w:r>
    </w:p>
    <w:sectPr w:rsidR="00AF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42"/>
    <w:rsid w:val="007C6A42"/>
    <w:rsid w:val="00AF0BAE"/>
    <w:rsid w:val="00F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1AF"/>
  <w15:chartTrackingRefBased/>
  <w15:docId w15:val="{00193C85-F5BC-4E1A-A080-DF1C7398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Boise School District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2</cp:revision>
  <dcterms:created xsi:type="dcterms:W3CDTF">2024-08-23T12:45:00Z</dcterms:created>
  <dcterms:modified xsi:type="dcterms:W3CDTF">2024-08-23T12:45:00Z</dcterms:modified>
</cp:coreProperties>
</file>