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E5" w:rsidRDefault="00845AE5">
      <w:r>
        <w:t>Proposal for Data Science Project</w:t>
      </w:r>
    </w:p>
    <w:p w:rsidR="00845AE5" w:rsidRDefault="00845AE5"/>
    <w:p w:rsidR="00845AE5" w:rsidRDefault="00845AE5">
      <w:r>
        <w:tab/>
        <w:t xml:space="preserve">I would like to do a project based on a data set provided by STEAM. Which is a gaming platform for PC users. </w:t>
      </w:r>
      <w:hyperlink r:id="rId5" w:history="1">
        <w:r w:rsidRPr="009A0DF5">
          <w:rPr>
            <w:rStyle w:val="Hyperlink"/>
          </w:rPr>
          <w:t>http://steamspy.com/</w:t>
        </w:r>
      </w:hyperlink>
      <w:r>
        <w:t xml:space="preserve"> provides a lot of data after registering and even has a FAQ that provides the API’s that were used to pull raw data from STEAM itself. I would like to do my own analysis on the</w:t>
      </w:r>
      <w:bookmarkStart w:id="0" w:name="_GoBack"/>
      <w:bookmarkEnd w:id="0"/>
      <w:r>
        <w:t xml:space="preserve"> raw data to see if there are any interesting questions I can glean from the data set.</w:t>
      </w:r>
    </w:p>
    <w:sectPr w:rsidR="00845AE5" w:rsidSect="004362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E5"/>
    <w:rsid w:val="004362D2"/>
    <w:rsid w:val="00546624"/>
    <w:rsid w:val="0084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7C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A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A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amspy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Lee-Mars</dc:creator>
  <cp:keywords/>
  <dc:description/>
  <cp:lastModifiedBy>Jeffrey Lee-Mars</cp:lastModifiedBy>
  <cp:revision>1</cp:revision>
  <dcterms:created xsi:type="dcterms:W3CDTF">2015-07-02T00:31:00Z</dcterms:created>
  <dcterms:modified xsi:type="dcterms:W3CDTF">2015-07-02T00:40:00Z</dcterms:modified>
</cp:coreProperties>
</file>