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78397" w14:textId="77777777" w:rsidR="00DB090E" w:rsidRPr="00FC44E6" w:rsidRDefault="00FC44E6" w:rsidP="00FC44E6">
      <w:pPr>
        <w:jc w:val="right"/>
      </w:pPr>
      <w:r w:rsidRPr="00FC44E6">
        <w:t>Jessica Libman</w:t>
      </w:r>
    </w:p>
    <w:p w14:paraId="2A20021D" w14:textId="77777777" w:rsidR="00FC44E6" w:rsidRPr="00FC44E6" w:rsidRDefault="00FC44E6" w:rsidP="00FC44E6">
      <w:pPr>
        <w:jc w:val="right"/>
      </w:pPr>
      <w:r w:rsidRPr="00FC44E6">
        <w:t>INFO 474</w:t>
      </w:r>
    </w:p>
    <w:p w14:paraId="28FDD1BD" w14:textId="77777777" w:rsidR="00FC44E6" w:rsidRPr="00FC44E6" w:rsidRDefault="00FC44E6" w:rsidP="00FC44E6">
      <w:pPr>
        <w:jc w:val="right"/>
      </w:pPr>
      <w:r w:rsidRPr="00FC44E6">
        <w:t>Assignment 3</w:t>
      </w:r>
    </w:p>
    <w:p w14:paraId="2C640E86" w14:textId="77777777" w:rsidR="00FC44E6" w:rsidRPr="00FC44E6" w:rsidRDefault="00FC44E6" w:rsidP="00FC44E6">
      <w:pPr>
        <w:jc w:val="right"/>
      </w:pPr>
      <w:r w:rsidRPr="00FC44E6">
        <w:t>Write-Up</w:t>
      </w:r>
    </w:p>
    <w:p w14:paraId="158DF81F" w14:textId="77777777" w:rsidR="00FC44E6" w:rsidRPr="00FC44E6" w:rsidRDefault="00FC44E6" w:rsidP="00FC44E6">
      <w:pPr>
        <w:jc w:val="right"/>
      </w:pPr>
    </w:p>
    <w:p w14:paraId="3714B2F9" w14:textId="77777777" w:rsidR="00FC44E6" w:rsidRPr="002440C1" w:rsidRDefault="00FC44E6" w:rsidP="00FC44E6">
      <w:pPr>
        <w:rPr>
          <w:b/>
        </w:rPr>
      </w:pPr>
      <w:r w:rsidRPr="002440C1">
        <w:rPr>
          <w:b/>
        </w:rPr>
        <w:t>Part I</w:t>
      </w:r>
    </w:p>
    <w:p w14:paraId="712B127D" w14:textId="495A1241" w:rsidR="00F209CE" w:rsidRDefault="00BA5009"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 xml:space="preserve">The dataset that I chose included data about the precipitation in Seattle from 1948-2017. I will be implementing an interactive visualization using D3 and </w:t>
      </w:r>
      <w:proofErr w:type="spellStart"/>
      <w:r>
        <w:rPr>
          <w:rFonts w:eastAsia="Times New Roman" w:cs="Times New Roman"/>
          <w:color w:val="2D3B45"/>
          <w:sz w:val="22"/>
        </w:rPr>
        <w:t>Javascript</w:t>
      </w:r>
      <w:proofErr w:type="spellEnd"/>
      <w:r>
        <w:rPr>
          <w:rFonts w:eastAsia="Times New Roman" w:cs="Times New Roman"/>
          <w:color w:val="2D3B45"/>
          <w:sz w:val="22"/>
        </w:rPr>
        <w:t xml:space="preserve">. I will make a scatter plot that displays one data point per day in the dataset, graphed by date and compared to precipitation level. The </w:t>
      </w:r>
      <w:r w:rsidR="00A1391B">
        <w:rPr>
          <w:rFonts w:eastAsia="Times New Roman" w:cs="Times New Roman"/>
          <w:color w:val="2D3B45"/>
          <w:sz w:val="22"/>
        </w:rPr>
        <w:t xml:space="preserve">data domain and visualization application is appropriate because </w:t>
      </w:r>
      <w:r w:rsidR="002440C1">
        <w:rPr>
          <w:rFonts w:eastAsia="Times New Roman" w:cs="Times New Roman"/>
          <w:color w:val="2D3B45"/>
          <w:sz w:val="22"/>
        </w:rPr>
        <w:t>it expressively displays the dataset by showing the amount of precipitation each day, and not showing any extra data that is not coming directly from the dataset. The initial storyboard is displayed below.</w:t>
      </w:r>
    </w:p>
    <w:p w14:paraId="729899B2" w14:textId="24DC3F4C" w:rsidR="002440C1" w:rsidRDefault="002440C1" w:rsidP="00F209CE">
      <w:pPr>
        <w:shd w:val="clear" w:color="auto" w:fill="FFFFFF"/>
        <w:spacing w:before="100" w:beforeAutospacing="1" w:after="100" w:afterAutospacing="1"/>
        <w:rPr>
          <w:rFonts w:eastAsia="Times New Roman" w:cs="Times New Roman"/>
          <w:color w:val="2D3B45"/>
          <w:sz w:val="22"/>
        </w:rPr>
      </w:pPr>
      <w:r>
        <w:rPr>
          <w:rFonts w:eastAsia="Times New Roman" w:cs="Times New Roman"/>
          <w:noProof/>
          <w:color w:val="2D3B45"/>
          <w:sz w:val="22"/>
        </w:rPr>
        <w:drawing>
          <wp:inline distT="0" distB="0" distL="0" distR="0" wp14:anchorId="3074FC1C" wp14:editId="4810D8CD">
            <wp:extent cx="5943375" cy="34046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196.jpg"/>
                    <pic:cNvPicPr/>
                  </pic:nvPicPr>
                  <pic:blipFill rotWithShape="1">
                    <a:blip r:embed="rId5" cstate="print">
                      <a:extLst>
                        <a:ext uri="{28A0092B-C50C-407E-A947-70E740481C1C}">
                          <a14:useLocalDpi xmlns:a14="http://schemas.microsoft.com/office/drawing/2010/main" val="0"/>
                        </a:ext>
                      </a:extLst>
                    </a:blip>
                    <a:srcRect t="23322" b="33713"/>
                    <a:stretch/>
                  </pic:blipFill>
                  <pic:spPr bwMode="auto">
                    <a:xfrm>
                      <a:off x="0" y="0"/>
                      <a:ext cx="5943600" cy="3404810"/>
                    </a:xfrm>
                    <a:prstGeom prst="rect">
                      <a:avLst/>
                    </a:prstGeom>
                    <a:ln>
                      <a:noFill/>
                    </a:ln>
                    <a:extLst>
                      <a:ext uri="{53640926-AAD7-44D8-BBD7-CCE9431645EC}">
                        <a14:shadowObscured xmlns:a14="http://schemas.microsoft.com/office/drawing/2010/main"/>
                      </a:ext>
                    </a:extLst>
                  </pic:spPr>
                </pic:pic>
              </a:graphicData>
            </a:graphic>
          </wp:inline>
        </w:drawing>
      </w:r>
    </w:p>
    <w:p w14:paraId="4428AE6B" w14:textId="454AAB89" w:rsidR="00FC44E6" w:rsidRPr="002440C1" w:rsidRDefault="002440C1" w:rsidP="002440C1">
      <w:pPr>
        <w:shd w:val="clear" w:color="auto" w:fill="FFFFFF"/>
        <w:spacing w:before="100" w:beforeAutospacing="1" w:after="100" w:afterAutospacing="1"/>
        <w:rPr>
          <w:rFonts w:eastAsia="Times New Roman" w:cs="Times New Roman"/>
          <w:color w:val="2D3B45"/>
          <w:sz w:val="22"/>
        </w:rPr>
      </w:pPr>
      <w:r>
        <w:rPr>
          <w:rFonts w:eastAsia="Times New Roman" w:cs="Times New Roman"/>
          <w:color w:val="2D3B45"/>
          <w:sz w:val="22"/>
        </w:rPr>
        <w:t>The storyboard includes the graph that maps date and precipitation level. It also has two dropdown menus where the user can select a specific year or month that they’d like to view. Lastly, it displays a sliding range so the user can adjust the range of years that is being displayed.</w:t>
      </w:r>
    </w:p>
    <w:p w14:paraId="67B8175C" w14:textId="77777777" w:rsidR="00FC44E6" w:rsidRPr="002440C1" w:rsidRDefault="00FC44E6" w:rsidP="00FC44E6">
      <w:pPr>
        <w:rPr>
          <w:b/>
        </w:rPr>
      </w:pPr>
      <w:r w:rsidRPr="002440C1">
        <w:rPr>
          <w:b/>
        </w:rPr>
        <w:t>Description of final interactive visualization application</w:t>
      </w:r>
    </w:p>
    <w:p w14:paraId="1C65121F" w14:textId="74C4F5CA" w:rsidR="00FC44E6" w:rsidRDefault="00227BDB" w:rsidP="00FC44E6">
      <w:r>
        <w:t>The final interactive visualization application includes two drop down menus and one range slider that allows the user to specify t</w:t>
      </w:r>
      <w:r w:rsidR="00A30552">
        <w:t>he months and ye</w:t>
      </w:r>
      <w:r w:rsidR="00901B76">
        <w:t xml:space="preserve">ars that they would like to be displayed depicting the year and months of precipitation in Seattle. </w:t>
      </w:r>
    </w:p>
    <w:p w14:paraId="6FE1519E" w14:textId="77777777" w:rsidR="002440C1" w:rsidRDefault="002440C1" w:rsidP="00FC44E6"/>
    <w:p w14:paraId="6C74DFBD" w14:textId="77777777" w:rsidR="00FC44E6" w:rsidRPr="008059DE" w:rsidRDefault="00FC44E6" w:rsidP="00FC44E6">
      <w:pPr>
        <w:rPr>
          <w:b/>
        </w:rPr>
      </w:pPr>
      <w:r w:rsidRPr="008059DE">
        <w:rPr>
          <w:b/>
        </w:rPr>
        <w:t>Explanation of changes between storyboard and final implementation</w:t>
      </w:r>
    </w:p>
    <w:p w14:paraId="5AB84381" w14:textId="4EA95F27" w:rsidR="00FC44E6" w:rsidRDefault="008059DE" w:rsidP="00FC44E6">
      <w:r>
        <w:lastRenderedPageBreak/>
        <w:t xml:space="preserve">The </w:t>
      </w:r>
      <w:r w:rsidR="005E0D5B">
        <w:t>main difference between the storyboard and the final implementation is the design and placement of the dropdowns and range slider.</w:t>
      </w:r>
      <w:r w:rsidR="00EE58FB">
        <w:t xml:space="preserve"> I found that my original storyboard design was </w:t>
      </w:r>
      <w:r w:rsidR="00965B4C">
        <w:t>well within the scope and manageable to create.</w:t>
      </w:r>
    </w:p>
    <w:p w14:paraId="6BA3E89C" w14:textId="77777777" w:rsidR="008059DE" w:rsidRDefault="008059DE" w:rsidP="00FC44E6"/>
    <w:p w14:paraId="6A0290CA" w14:textId="77777777" w:rsidR="00FC44E6" w:rsidRPr="003C0A83" w:rsidRDefault="00FC44E6" w:rsidP="00FC44E6">
      <w:pPr>
        <w:rPr>
          <w:b/>
        </w:rPr>
      </w:pPr>
      <w:r w:rsidRPr="003C0A83">
        <w:rPr>
          <w:b/>
        </w:rPr>
        <w:t>Instructions to run software</w:t>
      </w:r>
    </w:p>
    <w:p w14:paraId="0BBB32D2" w14:textId="5089A4F1" w:rsidR="00BE69F1" w:rsidRDefault="00BE69F1" w:rsidP="00FC44E6">
      <w:r>
        <w:t xml:space="preserve">Clone repo: </w:t>
      </w:r>
      <w:proofErr w:type="spellStart"/>
      <w:r>
        <w:t>git</w:t>
      </w:r>
      <w:proofErr w:type="spellEnd"/>
      <w:r>
        <w:t xml:space="preserve"> clone </w:t>
      </w:r>
      <w:hyperlink r:id="rId6" w:history="1">
        <w:r w:rsidRPr="006B7DD3">
          <w:rPr>
            <w:rStyle w:val="Hyperlink"/>
          </w:rPr>
          <w:t>https://github.com/jlibman/info474-a3.git</w:t>
        </w:r>
      </w:hyperlink>
    </w:p>
    <w:p w14:paraId="5B9E65EB" w14:textId="4B8991FC" w:rsidR="00BE69F1" w:rsidRDefault="00BE69F1" w:rsidP="00FC44E6">
      <w:r>
        <w:t>CD into repo: cd info474-a3</w:t>
      </w:r>
    </w:p>
    <w:p w14:paraId="6B696D08" w14:textId="4688B960" w:rsidR="003C0A83" w:rsidRDefault="003C0A83" w:rsidP="00FC44E6">
      <w:r>
        <w:t>`http-server`</w:t>
      </w:r>
    </w:p>
    <w:p w14:paraId="7F7988EB" w14:textId="77777777" w:rsidR="00FC44E6" w:rsidRDefault="00FC44E6" w:rsidP="00FC44E6"/>
    <w:p w14:paraId="7486A304" w14:textId="77777777" w:rsidR="00FC44E6" w:rsidRPr="00965B4C" w:rsidRDefault="00FC44E6" w:rsidP="00FC44E6">
      <w:pPr>
        <w:rPr>
          <w:b/>
        </w:rPr>
      </w:pPr>
      <w:r w:rsidRPr="00965B4C">
        <w:rPr>
          <w:b/>
        </w:rPr>
        <w:t>Final commentary on develo</w:t>
      </w:r>
      <w:bookmarkStart w:id="0" w:name="_GoBack"/>
      <w:bookmarkEnd w:id="0"/>
      <w:r w:rsidRPr="00965B4C">
        <w:rPr>
          <w:b/>
        </w:rPr>
        <w:t>pment process (How much time did you spend developing your application? What aspects took the most time?)</w:t>
      </w:r>
    </w:p>
    <w:p w14:paraId="52B448CA" w14:textId="7128FF61" w:rsidR="00965B4C" w:rsidRPr="00FC44E6" w:rsidRDefault="00965B4C" w:rsidP="00FC44E6">
      <w:r>
        <w:t xml:space="preserve">The development process was fairly straightforward. I found that the most difficult part was dealing with the current dataset when the user selects </w:t>
      </w:r>
      <w:r w:rsidR="00E94418">
        <w:t>a month after they’ve already chosen a year or range of years.</w:t>
      </w:r>
    </w:p>
    <w:sectPr w:rsidR="00965B4C" w:rsidRPr="00FC44E6" w:rsidSect="00AE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147"/>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2639D"/>
    <w:multiLevelType w:val="multilevel"/>
    <w:tmpl w:val="78BE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E6"/>
    <w:rsid w:val="000E7256"/>
    <w:rsid w:val="001718D0"/>
    <w:rsid w:val="00227BDB"/>
    <w:rsid w:val="002440C1"/>
    <w:rsid w:val="00382E74"/>
    <w:rsid w:val="003C0A83"/>
    <w:rsid w:val="00416AB7"/>
    <w:rsid w:val="005E0D5B"/>
    <w:rsid w:val="006817AE"/>
    <w:rsid w:val="00751B31"/>
    <w:rsid w:val="008059DE"/>
    <w:rsid w:val="00815A22"/>
    <w:rsid w:val="00901B76"/>
    <w:rsid w:val="00965B4C"/>
    <w:rsid w:val="00A1391B"/>
    <w:rsid w:val="00A30552"/>
    <w:rsid w:val="00AE334A"/>
    <w:rsid w:val="00BA5009"/>
    <w:rsid w:val="00BE69F1"/>
    <w:rsid w:val="00DB090E"/>
    <w:rsid w:val="00E94418"/>
    <w:rsid w:val="00EE58FB"/>
    <w:rsid w:val="00F209CE"/>
    <w:rsid w:val="00FC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C59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4E6"/>
    <w:rPr>
      <w:b/>
      <w:bCs/>
    </w:rPr>
  </w:style>
  <w:style w:type="character" w:styleId="Hyperlink">
    <w:name w:val="Hyperlink"/>
    <w:basedOn w:val="DefaultParagraphFont"/>
    <w:uiPriority w:val="99"/>
    <w:unhideWhenUsed/>
    <w:rsid w:val="00BE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392762">
      <w:bodyDiv w:val="1"/>
      <w:marLeft w:val="0"/>
      <w:marRight w:val="0"/>
      <w:marTop w:val="0"/>
      <w:marBottom w:val="0"/>
      <w:divBdr>
        <w:top w:val="none" w:sz="0" w:space="0" w:color="auto"/>
        <w:left w:val="none" w:sz="0" w:space="0" w:color="auto"/>
        <w:bottom w:val="none" w:sz="0" w:space="0" w:color="auto"/>
        <w:right w:val="none" w:sz="0" w:space="0" w:color="auto"/>
      </w:divBdr>
    </w:div>
    <w:div w:id="2049841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github.com/jlibman/info474-a3.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307</Words>
  <Characters>1752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 Libman</dc:creator>
  <cp:keywords/>
  <dc:description/>
  <cp:lastModifiedBy>Jessica L. Libman</cp:lastModifiedBy>
  <cp:revision>8</cp:revision>
  <dcterms:created xsi:type="dcterms:W3CDTF">2018-02-19T22:28:00Z</dcterms:created>
  <dcterms:modified xsi:type="dcterms:W3CDTF">2018-02-20T05:58:00Z</dcterms:modified>
</cp:coreProperties>
</file>