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41" w:rsidRDefault="00612641" w:rsidP="00612641">
      <w:pPr>
        <w:jc w:val="center"/>
        <w:rPr>
          <w:b/>
          <w:u w:val="single"/>
        </w:rPr>
      </w:pPr>
      <w:r w:rsidRPr="0098486B">
        <w:rPr>
          <w:b/>
          <w:u w:val="single"/>
        </w:rPr>
        <w:t>Project update</w:t>
      </w:r>
    </w:p>
    <w:p w:rsidR="00612641" w:rsidRPr="00A35B9D" w:rsidRDefault="00612641" w:rsidP="00612641">
      <w:pPr>
        <w:rPr>
          <w:u w:val="single"/>
        </w:rPr>
      </w:pPr>
      <w:r w:rsidRPr="00A35B9D">
        <w:rPr>
          <w:b/>
          <w:u w:val="single"/>
        </w:rPr>
        <w:t>Timeline</w:t>
      </w:r>
      <w:r>
        <w:rPr>
          <w:b/>
          <w:u w:val="single"/>
        </w:rPr>
        <w:t xml:space="preserve"> as of Nov. 17</w:t>
      </w:r>
      <w:r w:rsidRPr="00612641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</w:t>
      </w:r>
    </w:p>
    <w:p w:rsidR="00612641" w:rsidRDefault="00612641" w:rsidP="00612641">
      <w:r>
        <w:t>Nov 10</w:t>
      </w:r>
      <w:r w:rsidRPr="00CE2294">
        <w:rPr>
          <w:vertAlign w:val="superscript"/>
        </w:rPr>
        <w:t>th</w:t>
      </w:r>
      <w:r>
        <w:t xml:space="preserve"> – completion of ridge regression code</w:t>
      </w:r>
      <w:r w:rsidRPr="001D346A">
        <w:t xml:space="preserve"> </w:t>
      </w:r>
      <w:r>
        <w:t>w/ least squares loss</w:t>
      </w:r>
    </w:p>
    <w:p w:rsidR="00612641" w:rsidRDefault="00612641" w:rsidP="00612641">
      <w:r>
        <w:t>Nov 17</w:t>
      </w:r>
      <w:r w:rsidRPr="00CE2294">
        <w:rPr>
          <w:vertAlign w:val="superscript"/>
        </w:rPr>
        <w:t>th</w:t>
      </w:r>
      <w:r>
        <w:t xml:space="preserve"> – completion of lasso code w/ least squares loss</w:t>
      </w:r>
    </w:p>
    <w:p w:rsidR="00612641" w:rsidRDefault="00612641" w:rsidP="00612641">
      <w:r>
        <w:t>Nov 22</w:t>
      </w:r>
      <w:r w:rsidRPr="001D346A">
        <w:rPr>
          <w:vertAlign w:val="superscript"/>
        </w:rPr>
        <w:t>nd</w:t>
      </w:r>
      <w:r>
        <w:t xml:space="preserve"> – completion of lasso and ridge regression code w/ hinge loss</w:t>
      </w:r>
    </w:p>
    <w:p w:rsidR="00612641" w:rsidRDefault="00612641" w:rsidP="00612641">
      <w:r>
        <w:t>Nov 27</w:t>
      </w:r>
      <w:r w:rsidRPr="00CE2294">
        <w:rPr>
          <w:vertAlign w:val="superscript"/>
        </w:rPr>
        <w:t>th</w:t>
      </w:r>
      <w:r>
        <w:t xml:space="preserve"> – completion of neural network code</w:t>
      </w:r>
    </w:p>
    <w:p w:rsidR="00612641" w:rsidRDefault="00612641" w:rsidP="00612641">
      <w:r>
        <w:t>Dec 1</w:t>
      </w:r>
      <w:r w:rsidRPr="00AF5E28">
        <w:rPr>
          <w:vertAlign w:val="superscript"/>
        </w:rPr>
        <w:t>st</w:t>
      </w:r>
      <w:r>
        <w:t xml:space="preserve"> – completion of rough first draft of final project report (assuming no progress of generative model)</w:t>
      </w:r>
    </w:p>
    <w:p w:rsidR="00612641" w:rsidRDefault="00612641" w:rsidP="00612641">
      <w:r>
        <w:t>Dec 8</w:t>
      </w:r>
      <w:r w:rsidRPr="00AF5E28">
        <w:rPr>
          <w:vertAlign w:val="superscript"/>
        </w:rPr>
        <w:t>th</w:t>
      </w:r>
      <w:r>
        <w:t xml:space="preserve"> – completion of generative neural network code </w:t>
      </w:r>
    </w:p>
    <w:p w:rsidR="00D00C9F" w:rsidRDefault="00612641" w:rsidP="00612641">
      <w:r>
        <w:t>Dec 10</w:t>
      </w:r>
      <w:r w:rsidRPr="00AF5E28">
        <w:rPr>
          <w:vertAlign w:val="superscript"/>
        </w:rPr>
        <w:t>th</w:t>
      </w:r>
      <w:r>
        <w:t xml:space="preserve"> – completion of final draft of final project report</w:t>
      </w:r>
    </w:p>
    <w:p w:rsidR="00612641" w:rsidRPr="00A35B9D" w:rsidRDefault="00612641" w:rsidP="00612641">
      <w:pPr>
        <w:rPr>
          <w:u w:val="single"/>
        </w:rPr>
      </w:pPr>
      <w:r>
        <w:rPr>
          <w:b/>
          <w:u w:val="single"/>
        </w:rPr>
        <w:t>Project Status</w:t>
      </w:r>
    </w:p>
    <w:p w:rsidR="00612641" w:rsidRDefault="00F27A6A">
      <w:r>
        <w:t xml:space="preserve">Originally, I set a very aggressive timeline in hopes of developing a generative neural network which would have been above and beyond the scope of this class. </w:t>
      </w:r>
      <w:r w:rsidR="00612641">
        <w:t>This timeline was met or exceeded up until Nov 22</w:t>
      </w:r>
      <w:r w:rsidR="00612641" w:rsidRPr="00612641">
        <w:rPr>
          <w:vertAlign w:val="superscript"/>
        </w:rPr>
        <w:t>nd</w:t>
      </w:r>
      <w:r w:rsidR="00612641">
        <w:t xml:space="preserve">. </w:t>
      </w:r>
      <w:r w:rsidR="00612641">
        <w:t>To save time and effort, I elected to postpone neural network code development until an example code was available through the assignments. Since this code was released as of November 30</w:t>
      </w:r>
      <w:r w:rsidR="00612641" w:rsidRPr="00612641">
        <w:rPr>
          <w:vertAlign w:val="superscript"/>
        </w:rPr>
        <w:t>th</w:t>
      </w:r>
      <w:r w:rsidR="00612641">
        <w:t xml:space="preserve">, I have only developed </w:t>
      </w:r>
      <w:r w:rsidR="00612641">
        <w:t xml:space="preserve">a rough code </w:t>
      </w:r>
      <w:r w:rsidR="005D5555">
        <w:t xml:space="preserve">for the MNIST dataset which </w:t>
      </w:r>
      <w:r w:rsidR="0043633E">
        <w:t xml:space="preserve">is functional for 2-class binary classification </w:t>
      </w:r>
      <w:r w:rsidR="00612641">
        <w:t>but require</w:t>
      </w:r>
      <w:r w:rsidR="005D5555">
        <w:t xml:space="preserve">s </w:t>
      </w:r>
      <w:r w:rsidR="0043633E">
        <w:t xml:space="preserve">looping, verification, and testing. I certainly </w:t>
      </w:r>
      <w:r w:rsidR="00612641">
        <w:t>do not have a rough draft complete</w:t>
      </w:r>
      <w:r w:rsidR="00BD684E">
        <w:t>d</w:t>
      </w:r>
      <w:r w:rsidR="00612641">
        <w:t xml:space="preserve">. </w:t>
      </w:r>
      <w:r>
        <w:t xml:space="preserve">Given the current status of my project and the pace of the class material, I will </w:t>
      </w:r>
      <w:r w:rsidR="00612641">
        <w:t xml:space="preserve">pursue </w:t>
      </w:r>
      <w:r>
        <w:t>a more</w:t>
      </w:r>
      <w:r w:rsidR="00612641">
        <w:t>-</w:t>
      </w:r>
      <w:r>
        <w:t>conventional submission: analysis of various techniques for binary classification</w:t>
      </w:r>
      <w:r w:rsidR="00612641">
        <w:t xml:space="preserve"> without the development of a generative neural network</w:t>
      </w:r>
      <w:r>
        <w:t xml:space="preserve">. </w:t>
      </w:r>
      <w:r w:rsidR="00BD684E">
        <w:t xml:space="preserve">This </w:t>
      </w:r>
      <w:r w:rsidR="0043633E">
        <w:t xml:space="preserve">adequately </w:t>
      </w:r>
      <w:r w:rsidR="00BD684E">
        <w:t xml:space="preserve">satisfies the project requirements </w:t>
      </w:r>
      <w:r w:rsidR="005D5555">
        <w:t xml:space="preserve">and I am very well-positioned to complete that goal. </w:t>
      </w:r>
    </w:p>
    <w:p w:rsidR="00612641" w:rsidRDefault="005D5555">
      <w:r>
        <w:t>Since the last update I have completed l1-regulatized and l2-regulatrized hinge loss codes for 0</w:t>
      </w:r>
      <w:r w:rsidRPr="005D5555">
        <w:rPr>
          <w:vertAlign w:val="superscript"/>
        </w:rPr>
        <w:t>th</w:t>
      </w:r>
      <w:r>
        <w:t>-degree, 1</w:t>
      </w:r>
      <w:r w:rsidRPr="005D5555">
        <w:rPr>
          <w:vertAlign w:val="superscript"/>
        </w:rPr>
        <w:t>st</w:t>
      </w:r>
      <w:r>
        <w:t>-degree, and 2</w:t>
      </w:r>
      <w:r w:rsidRPr="005D5555">
        <w:rPr>
          <w:vertAlign w:val="superscript"/>
        </w:rPr>
        <w:t>nd</w:t>
      </w:r>
      <w:r>
        <w:t xml:space="preserve">-degree fits. </w:t>
      </w:r>
      <w:r w:rsidR="0043633E">
        <w:t xml:space="preserve">As previously stated, </w:t>
      </w:r>
      <w:r>
        <w:t xml:space="preserve">I have also completed a very preliminary neural network code – it classifies for only </w:t>
      </w:r>
      <w:r w:rsidR="0043633E">
        <w:t>2 classes (</w:t>
      </w:r>
      <w:r w:rsidR="00C6722E">
        <w:t xml:space="preserve">“1” or “not 1”) </w:t>
      </w:r>
      <w:r>
        <w:t xml:space="preserve">and I’ve yet to reach the “testing” phase at all. </w:t>
      </w:r>
      <w:r w:rsidR="0043633E">
        <w:t xml:space="preserve">The hinge loss codes, on the other hand, are complete. </w:t>
      </w:r>
    </w:p>
    <w:p w:rsidR="00C53F7A" w:rsidRDefault="0043633E">
      <w:r>
        <w:t xml:space="preserve">I </w:t>
      </w:r>
      <w:r w:rsidR="00C6722E">
        <w:t xml:space="preserve">used two sets of data: the MNIST “training” dataset of 60000 images for training and the MNIST “testing” dataset of 10000 images for testing. </w:t>
      </w:r>
      <w:r>
        <w:t xml:space="preserve">The features used were each pixel in the image (784 pixels total). </w:t>
      </w:r>
      <w:r w:rsidR="00C6722E">
        <w:t xml:space="preserve">All reported error rates are the trained model’s error rate when predicting testing dataset classes (the testing dataset was independent from the training dataset). </w:t>
      </w:r>
      <w:r w:rsidR="00C53F7A">
        <w:t xml:space="preserve">Further work </w:t>
      </w:r>
      <w:r w:rsidR="00C6722E">
        <w:t xml:space="preserve">may </w:t>
      </w:r>
      <w:r w:rsidR="00C53F7A">
        <w:t xml:space="preserve">involve rerunning the codes </w:t>
      </w:r>
      <w:r w:rsidR="00C6722E">
        <w:t xml:space="preserve">for different training/validation/testing schemes. </w:t>
      </w:r>
    </w:p>
    <w:p w:rsidR="00C6722E" w:rsidRPr="00A35B9D" w:rsidRDefault="00C6722E" w:rsidP="00C6722E">
      <w:pPr>
        <w:rPr>
          <w:u w:val="single"/>
        </w:rPr>
      </w:pPr>
      <w:r>
        <w:rPr>
          <w:b/>
          <w:u w:val="single"/>
        </w:rPr>
        <w:t>Results</w:t>
      </w:r>
    </w:p>
    <w:p w:rsidR="00C6722E" w:rsidRDefault="00C6722E"/>
    <w:p w:rsidR="00C6722E" w:rsidRDefault="0082379C"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6D109" wp14:editId="555E1757">
                <wp:simplePos x="0" y="0"/>
                <wp:positionH relativeFrom="column">
                  <wp:posOffset>2929719</wp:posOffset>
                </wp:positionH>
                <wp:positionV relativeFrom="paragraph">
                  <wp:posOffset>57937</wp:posOffset>
                </wp:positionV>
                <wp:extent cx="354842" cy="279779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79C" w:rsidRDefault="0082379C" w:rsidP="0082379C">
                            <w:r>
                              <w:t>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D1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0.7pt;margin-top:4.55pt;width:27.9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" filled="f" stroked="f" strokeweight=".5pt">
                <v:textbox>
                  <w:txbxContent>
                    <w:p w:rsidR="0082379C" w:rsidRDefault="0082379C" w:rsidP="0082379C">
                      <w:r>
                        <w:t>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-303</wp:posOffset>
                </wp:positionH>
                <wp:positionV relativeFrom="paragraph">
                  <wp:posOffset>63595</wp:posOffset>
                </wp:positionV>
                <wp:extent cx="354842" cy="279779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79C" w:rsidRDefault="0082379C"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5pt;width:27.9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" filled="f" stroked="f" strokeweight=".5pt">
                <v:textbox>
                  <w:txbxContent>
                    <w:p w:rsidR="0082379C" w:rsidRDefault="0082379C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C6722E">
        <w:rPr>
          <w:noProof/>
        </w:rPr>
        <w:drawing>
          <wp:inline distT="0" distB="0" distL="0" distR="0">
            <wp:extent cx="2893325" cy="211240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19" cy="213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22E">
        <w:rPr>
          <w:noProof/>
        </w:rPr>
        <w:drawing>
          <wp:inline distT="0" distB="0" distL="0" distR="0">
            <wp:extent cx="2906695" cy="21221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08" cy="214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2E" w:rsidRDefault="0082379C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61CE8" wp14:editId="45BFCDF1">
                <wp:simplePos x="0" y="0"/>
                <wp:positionH relativeFrom="column">
                  <wp:posOffset>42545</wp:posOffset>
                </wp:positionH>
                <wp:positionV relativeFrom="paragraph">
                  <wp:posOffset>78873</wp:posOffset>
                </wp:positionV>
                <wp:extent cx="354842" cy="279779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79C" w:rsidRDefault="0082379C" w:rsidP="0082379C"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1CE8" id="Text Box 6" o:spid="_x0000_s1028" type="#_x0000_t202" style="position:absolute;margin-left:3.35pt;margin-top:6.2pt;width:27.9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" filled="f" stroked="f" strokeweight=".5pt">
                <v:textbox>
                  <w:txbxContent>
                    <w:p w:rsidR="0082379C" w:rsidRDefault="0082379C" w:rsidP="0082379C"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3277604</wp:posOffset>
                </wp:positionH>
                <wp:positionV relativeFrom="paragraph">
                  <wp:posOffset>514468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79C" w:rsidRDefault="0082379C">
                            <w:r w:rsidRPr="0082379C">
                              <w:t xml:space="preserve">Fig </w:t>
                            </w:r>
                            <w:r>
                              <w:t>1</w:t>
                            </w:r>
                            <w:r w:rsidRPr="0082379C">
                              <w:t xml:space="preserve">. </w:t>
                            </w:r>
                            <w:r>
                              <w:t>Testing e</w:t>
                            </w:r>
                            <w:r w:rsidRPr="0082379C">
                              <w:t xml:space="preserve">rror rate of </w:t>
                            </w:r>
                            <w:r>
                              <w:t xml:space="preserve">hinge-loss classifiers </w:t>
                            </w:r>
                            <w:r w:rsidRPr="0082379C">
                              <w:t xml:space="preserve">for </w:t>
                            </w:r>
                            <w:r>
                              <w:t xml:space="preserve">(a) </w:t>
                            </w:r>
                            <w:r w:rsidRPr="0082379C">
                              <w:t xml:space="preserve">0th-, </w:t>
                            </w:r>
                            <w:r>
                              <w:t xml:space="preserve">(b) </w:t>
                            </w:r>
                            <w:r w:rsidRPr="0082379C">
                              <w:t xml:space="preserve">1st-, and </w:t>
                            </w:r>
                            <w:r>
                              <w:t xml:space="preserve">(c) </w:t>
                            </w:r>
                            <w:r w:rsidRPr="0082379C">
                              <w:t xml:space="preserve">2nd- degree polynomial fitting </w:t>
                            </w:r>
                            <w:r>
                              <w:t xml:space="preserve">using various regularization schemes.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58.1pt;margin-top:40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" stroked="f">
                <v:textbox style="mso-fit-shape-to-text:t">
                  <w:txbxContent>
                    <w:p w:rsidR="0082379C" w:rsidRDefault="0082379C">
                      <w:r w:rsidRPr="0082379C">
                        <w:t xml:space="preserve">Fig </w:t>
                      </w:r>
                      <w:r>
                        <w:t>1</w:t>
                      </w:r>
                      <w:r w:rsidRPr="0082379C">
                        <w:t xml:space="preserve">. </w:t>
                      </w:r>
                      <w:r>
                        <w:t>Testing e</w:t>
                      </w:r>
                      <w:r w:rsidRPr="0082379C">
                        <w:t xml:space="preserve">rror rate of </w:t>
                      </w:r>
                      <w:r>
                        <w:t xml:space="preserve">hinge-loss classifiers </w:t>
                      </w:r>
                      <w:r w:rsidRPr="0082379C">
                        <w:t xml:space="preserve">for </w:t>
                      </w:r>
                      <w:r>
                        <w:t xml:space="preserve">(a) </w:t>
                      </w:r>
                      <w:r w:rsidRPr="0082379C">
                        <w:t xml:space="preserve">0th-, </w:t>
                      </w:r>
                      <w:r>
                        <w:t xml:space="preserve">(b) </w:t>
                      </w:r>
                      <w:r w:rsidRPr="0082379C">
                        <w:t xml:space="preserve">1st-, and </w:t>
                      </w:r>
                      <w:r>
                        <w:t xml:space="preserve">(c) </w:t>
                      </w:r>
                      <w:r w:rsidRPr="0082379C">
                        <w:t xml:space="preserve">2nd- degree polynomial fitting </w:t>
                      </w:r>
                      <w:r>
                        <w:t xml:space="preserve">using various regularization schemes. </w:t>
                      </w:r>
                    </w:p>
                  </w:txbxContent>
                </v:textbox>
              </v:shape>
            </w:pict>
          </mc:Fallback>
        </mc:AlternateContent>
      </w:r>
      <w:r w:rsidR="00C6722E">
        <w:rPr>
          <w:noProof/>
        </w:rPr>
        <w:drawing>
          <wp:inline distT="0" distB="0" distL="0" distR="0">
            <wp:extent cx="2893060" cy="2112215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90" cy="214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7A" w:rsidRPr="00A35B9D" w:rsidRDefault="00C53F7A" w:rsidP="00C53F7A">
      <w:pPr>
        <w:rPr>
          <w:u w:val="single"/>
        </w:rPr>
      </w:pPr>
      <w:r>
        <w:rPr>
          <w:b/>
          <w:u w:val="single"/>
        </w:rPr>
        <w:t>Observations</w:t>
      </w:r>
    </w:p>
    <w:p w:rsidR="008E6A2A" w:rsidRDefault="00C53F7A" w:rsidP="00C53F7A">
      <w:r>
        <w:t xml:space="preserve">The hinge loss work is effectively finished and there are a </w:t>
      </w:r>
      <w:r>
        <w:t xml:space="preserve">number of noteworthy observations. </w:t>
      </w:r>
      <w:r w:rsidR="008E6A2A">
        <w:t xml:space="preserve">First, its optimal error rate is the best that I’ve seen among </w:t>
      </w:r>
      <w:r w:rsidR="0043633E">
        <w:t xml:space="preserve">all </w:t>
      </w:r>
      <w:r w:rsidR="008E6A2A">
        <w:t xml:space="preserve">the classifiers that I’ve developed thus far. </w:t>
      </w:r>
    </w:p>
    <w:p w:rsidR="0043633E" w:rsidRDefault="008E6A2A" w:rsidP="00C53F7A">
      <w:r>
        <w:t xml:space="preserve">Second, there is nearly no change in accuracy as </w:t>
      </w:r>
      <w:r w:rsidR="00025C03">
        <w:t xml:space="preserve">polynomial </w:t>
      </w:r>
      <w:r>
        <w:t xml:space="preserve">fitting degree is increased from 0 up to 2, no matter if the hinge loss is l1-regularized or l2-regularized. </w:t>
      </w:r>
      <w:r w:rsidR="00025C03">
        <w:t>The difference from fitting degree is only apparent for large penalty fits. This consistency across fitting degree mirrors the degree consistency found in my l1</w:t>
      </w:r>
      <w:r w:rsidR="00025C03">
        <w:t>-regularized leas</w:t>
      </w:r>
      <w:r w:rsidR="00025C03">
        <w:t>t</w:t>
      </w:r>
      <w:r w:rsidR="00025C03">
        <w:t xml:space="preserve">-squares loss </w:t>
      </w:r>
      <w:r w:rsidR="00025C03">
        <w:t xml:space="preserve">classifiers. </w:t>
      </w:r>
      <w:r w:rsidR="0043633E">
        <w:t xml:space="preserve">So far, only the </w:t>
      </w:r>
      <w:r w:rsidR="0043633E">
        <w:t>l</w:t>
      </w:r>
      <w:r w:rsidR="0043633E">
        <w:t>2</w:t>
      </w:r>
      <w:r w:rsidR="0043633E">
        <w:t>-regularized least-squares loss classifier</w:t>
      </w:r>
      <w:r w:rsidR="0043633E">
        <w:t xml:space="preserve"> showed noticeable improvement in error rate when fitting to higher orders. </w:t>
      </w:r>
    </w:p>
    <w:p w:rsidR="00C53F7A" w:rsidRDefault="00025C03" w:rsidP="00C53F7A">
      <w:r>
        <w:t>T</w:t>
      </w:r>
      <w:r w:rsidR="008E6A2A">
        <w:t>he 0</w:t>
      </w:r>
      <w:r w:rsidR="008E6A2A" w:rsidRPr="008E6A2A">
        <w:rPr>
          <w:vertAlign w:val="superscript"/>
        </w:rPr>
        <w:t>th</w:t>
      </w:r>
      <w:r w:rsidR="008E6A2A">
        <w:t xml:space="preserve">-degree l2-regularized </w:t>
      </w:r>
      <w:r>
        <w:t xml:space="preserve">squared-hinge-loss </w:t>
      </w:r>
      <w:r w:rsidR="008E6A2A">
        <w:t xml:space="preserve">classifier appears to be my best classifier so far. It is more accurate than the classifiers implementing other loss functions and it is much faster than the higher-order hinge loss classifiers.  </w:t>
      </w:r>
    </w:p>
    <w:p w:rsidR="00C6722E" w:rsidRPr="00A35B9D" w:rsidRDefault="00025C03" w:rsidP="00C6722E">
      <w:pPr>
        <w:rPr>
          <w:u w:val="single"/>
        </w:rPr>
      </w:pPr>
      <w:r>
        <w:rPr>
          <w:b/>
          <w:u w:val="single"/>
        </w:rPr>
        <w:t xml:space="preserve">Updated </w:t>
      </w:r>
      <w:r w:rsidR="00C6722E" w:rsidRPr="00A35B9D">
        <w:rPr>
          <w:b/>
          <w:u w:val="single"/>
        </w:rPr>
        <w:t>Timeline</w:t>
      </w:r>
      <w:r w:rsidR="00C6722E">
        <w:rPr>
          <w:b/>
          <w:u w:val="single"/>
        </w:rPr>
        <w:t xml:space="preserve"> as of </w:t>
      </w:r>
      <w:r w:rsidR="00C6722E">
        <w:rPr>
          <w:b/>
          <w:u w:val="single"/>
        </w:rPr>
        <w:t>Dec</w:t>
      </w:r>
      <w:r w:rsidR="00C6722E">
        <w:rPr>
          <w:b/>
          <w:u w:val="single"/>
        </w:rPr>
        <w:t>. 1</w:t>
      </w:r>
      <w:r w:rsidR="00C6722E" w:rsidRPr="00C6722E">
        <w:rPr>
          <w:b/>
          <w:u w:val="single"/>
          <w:vertAlign w:val="superscript"/>
        </w:rPr>
        <w:t>st</w:t>
      </w:r>
      <w:r w:rsidR="00C6722E">
        <w:rPr>
          <w:b/>
          <w:u w:val="single"/>
        </w:rPr>
        <w:t xml:space="preserve"> </w:t>
      </w:r>
    </w:p>
    <w:p w:rsidR="00727C4F" w:rsidRDefault="00727C4F" w:rsidP="00C6722E">
      <w:r>
        <w:t xml:space="preserve">I will pursue the “backup” project proposal lined out in the proposal and first update submissions. The timeline has been revised to account for the neural network code status. Ideally, I would like to create a neural network of three </w:t>
      </w:r>
      <w:r>
        <w:t>layer</w:t>
      </w:r>
      <w:r>
        <w:t>s</w:t>
      </w:r>
      <w:r>
        <w:t xml:space="preserve"> </w:t>
      </w:r>
      <w:r>
        <w:t xml:space="preserve">(2 hidden layers of nodes, 3 sets of weights) or more to gain some experience in expanding a network out. </w:t>
      </w:r>
      <w:bookmarkStart w:id="0" w:name="_GoBack"/>
      <w:bookmarkEnd w:id="0"/>
    </w:p>
    <w:p w:rsidR="00C6722E" w:rsidRDefault="00C6722E" w:rsidP="00C6722E">
      <w:r>
        <w:t>Nov 10</w:t>
      </w:r>
      <w:r w:rsidRPr="00CE2294">
        <w:rPr>
          <w:vertAlign w:val="superscript"/>
        </w:rPr>
        <w:t>th</w:t>
      </w:r>
      <w:r>
        <w:t xml:space="preserve"> – completion of ridge regression code</w:t>
      </w:r>
      <w:r w:rsidRPr="001D346A">
        <w:t xml:space="preserve"> </w:t>
      </w:r>
      <w:r>
        <w:t>w/ least squares loss</w:t>
      </w:r>
    </w:p>
    <w:p w:rsidR="00C6722E" w:rsidRDefault="00C6722E" w:rsidP="00C6722E">
      <w:r>
        <w:lastRenderedPageBreak/>
        <w:t>Nov 17</w:t>
      </w:r>
      <w:r w:rsidRPr="00CE2294">
        <w:rPr>
          <w:vertAlign w:val="superscript"/>
        </w:rPr>
        <w:t>th</w:t>
      </w:r>
      <w:r>
        <w:t xml:space="preserve"> – completion of lasso code w/ least squares loss</w:t>
      </w:r>
    </w:p>
    <w:p w:rsidR="00C6722E" w:rsidRDefault="00C6722E" w:rsidP="00C6722E">
      <w:r>
        <w:t>Nov 22</w:t>
      </w:r>
      <w:r w:rsidRPr="001D346A">
        <w:rPr>
          <w:vertAlign w:val="superscript"/>
        </w:rPr>
        <w:t>nd</w:t>
      </w:r>
      <w:r>
        <w:t xml:space="preserve"> – completion of lasso and ridge regression code w/ hinge loss</w:t>
      </w:r>
    </w:p>
    <w:p w:rsidR="00C6722E" w:rsidRDefault="00C6722E" w:rsidP="00C6722E">
      <w:r>
        <w:t>Dec 1</w:t>
      </w:r>
      <w:r w:rsidRPr="00AF5E28">
        <w:rPr>
          <w:vertAlign w:val="superscript"/>
        </w:rPr>
        <w:t>st</w:t>
      </w:r>
      <w:r>
        <w:t xml:space="preserve"> – </w:t>
      </w:r>
      <w:r>
        <w:t xml:space="preserve">complete rough code of neural network </w:t>
      </w:r>
      <w:r w:rsidR="00727C4F">
        <w:t xml:space="preserve">binary classifier </w:t>
      </w:r>
      <w:r>
        <w:t>(</w:t>
      </w:r>
      <w:proofErr w:type="spellStart"/>
      <w:r>
        <w:t>unlooped</w:t>
      </w:r>
      <w:proofErr w:type="spellEnd"/>
      <w:r>
        <w:t>)</w:t>
      </w:r>
    </w:p>
    <w:p w:rsidR="00C6722E" w:rsidRDefault="00C6722E" w:rsidP="00C6722E">
      <w:r>
        <w:t xml:space="preserve">Dec </w:t>
      </w:r>
      <w:r>
        <w:t>3</w:t>
      </w:r>
      <w:proofErr w:type="gramStart"/>
      <w:r w:rsidRPr="00C6722E">
        <w:rPr>
          <w:vertAlign w:val="superscript"/>
        </w:rPr>
        <w:t>rd</w:t>
      </w:r>
      <w:r>
        <w:t xml:space="preserve">  </w:t>
      </w:r>
      <w:r>
        <w:t>–</w:t>
      </w:r>
      <w:proofErr w:type="gramEnd"/>
      <w:r>
        <w:t xml:space="preserve"> complete </w:t>
      </w:r>
      <w:r>
        <w:t>2-layer neural network code</w:t>
      </w:r>
    </w:p>
    <w:p w:rsidR="00C6722E" w:rsidRDefault="00C6722E" w:rsidP="00C6722E">
      <w:r>
        <w:t xml:space="preserve">Dec </w:t>
      </w:r>
      <w:r>
        <w:t>5</w:t>
      </w:r>
      <w:r w:rsidRPr="00C6722E">
        <w:rPr>
          <w:vertAlign w:val="superscript"/>
        </w:rPr>
        <w:t>th</w:t>
      </w:r>
      <w:r>
        <w:t xml:space="preserve"> </w:t>
      </w:r>
      <w:r>
        <w:t xml:space="preserve">  – complete </w:t>
      </w:r>
      <w:r>
        <w:t>3</w:t>
      </w:r>
      <w:r>
        <w:t>-layer neural network code</w:t>
      </w:r>
    </w:p>
    <w:p w:rsidR="00C6722E" w:rsidRDefault="00C6722E" w:rsidP="00C6722E">
      <w:r>
        <w:t>Dec 10</w:t>
      </w:r>
      <w:r w:rsidRPr="00AF5E28">
        <w:rPr>
          <w:vertAlign w:val="superscript"/>
        </w:rPr>
        <w:t>th</w:t>
      </w:r>
      <w:r>
        <w:t xml:space="preserve"> – completion of final draft of final project report </w:t>
      </w:r>
    </w:p>
    <w:sectPr w:rsidR="00C6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6A"/>
    <w:rsid w:val="00025C03"/>
    <w:rsid w:val="00090096"/>
    <w:rsid w:val="0043633E"/>
    <w:rsid w:val="005D5555"/>
    <w:rsid w:val="00612641"/>
    <w:rsid w:val="006B3F00"/>
    <w:rsid w:val="00727C4F"/>
    <w:rsid w:val="0082379C"/>
    <w:rsid w:val="008E6A2A"/>
    <w:rsid w:val="00BD684E"/>
    <w:rsid w:val="00C53F7A"/>
    <w:rsid w:val="00C6722E"/>
    <w:rsid w:val="00D227BB"/>
    <w:rsid w:val="00F2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CA0F"/>
  <w15:chartTrackingRefBased/>
  <w15:docId w15:val="{FF3BCA32-8585-4F14-902D-13174A26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jlking2</dc:creator>
  <cp:keywords/>
  <dc:description/>
  <cp:lastModifiedBy>jlking2</cp:lastModifiedBy>
  <cp:revision>1</cp:revision>
  <dcterms:created xsi:type="dcterms:W3CDTF">2020-12-02T03:41:00Z</dcterms:created>
  <dcterms:modified xsi:type="dcterms:W3CDTF">2020-12-02T05:48:00Z</dcterms:modified>
</cp:coreProperties>
</file>