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329" w:rsidRPr="009D5329" w:rsidRDefault="009D5329" w:rsidP="009D53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bookmarkStart w:id="0" w:name="_GoBack"/>
      <w:r w:rsidRPr="009D5329">
        <w:rPr>
          <w:rFonts w:ascii="Helvetica" w:eastAsia="Times New Roman" w:hAnsi="Helvetica" w:cs="Helvetica"/>
          <w:color w:val="29303B"/>
          <w:sz w:val="54"/>
          <w:szCs w:val="54"/>
        </w:rPr>
        <w:t>PART 2: Creating the Data Model</w:t>
      </w:r>
      <w:bookmarkEnd w:id="0"/>
    </w:p>
    <w:p w:rsidR="009D5329" w:rsidRPr="009D5329" w:rsidRDefault="009D5329" w:rsidP="009D5329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r w:rsidRPr="009D5329">
        <w:rPr>
          <w:rFonts w:ascii="inherit" w:eastAsia="Times New Roman" w:hAnsi="inherit" w:cs="Helvetica"/>
          <w:i/>
          <w:iCs/>
          <w:color w:val="29303B"/>
          <w:sz w:val="36"/>
          <w:szCs w:val="36"/>
        </w:rPr>
        <w:t xml:space="preserve">Using the </w:t>
      </w:r>
      <w:proofErr w:type="gramStart"/>
      <w:r w:rsidRPr="009D5329">
        <w:rPr>
          <w:rFonts w:ascii="inherit" w:eastAsia="Times New Roman" w:hAnsi="inherit" w:cs="Helvetica"/>
          <w:i/>
          <w:iCs/>
          <w:color w:val="29303B"/>
          <w:sz w:val="36"/>
          <w:szCs w:val="36"/>
        </w:rPr>
        <w:t>report</w:t>
      </w:r>
      <w:proofErr w:type="gramEnd"/>
      <w:r w:rsidRPr="009D5329">
        <w:rPr>
          <w:rFonts w:ascii="inherit" w:eastAsia="Times New Roman" w:hAnsi="inherit" w:cs="Helvetica"/>
          <w:i/>
          <w:iCs/>
          <w:color w:val="29303B"/>
          <w:sz w:val="36"/>
          <w:szCs w:val="36"/>
        </w:rPr>
        <w:t xml:space="preserve"> you created in Part 1, complete the following steps:</w:t>
      </w: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D532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1)</w:t>
      </w:r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 In the </w:t>
      </w:r>
      <w:r w:rsidRPr="009D532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RELATIONSHIPS</w:t>
      </w:r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 view, arrange your tables with the lookup tables above the data tables</w:t>
      </w:r>
    </w:p>
    <w:p w:rsidR="009D5329" w:rsidRPr="009D5329" w:rsidRDefault="009D5329" w:rsidP="009D53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Connect </w:t>
      </w:r>
      <w:proofErr w:type="spellStart"/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Transaction_Data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to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Customers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,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Products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, and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Stores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using valid primary/foreign keys </w:t>
      </w:r>
    </w:p>
    <w:p w:rsidR="009D5329" w:rsidRPr="009D5329" w:rsidRDefault="009D5329" w:rsidP="009D53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Connect </w:t>
      </w:r>
      <w:proofErr w:type="spellStart"/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Transaction_Data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to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Calendar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using both date fields, with an inactive 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stock_date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 relationship</w:t>
      </w:r>
    </w:p>
    <w:p w:rsidR="009D5329" w:rsidRPr="009D5329" w:rsidRDefault="009D5329" w:rsidP="009D53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Connect </w:t>
      </w:r>
      <w:proofErr w:type="spellStart"/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Return_Data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to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Products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,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Calendar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, and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Stores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using valid primary/foreign keys</w:t>
      </w:r>
    </w:p>
    <w:p w:rsidR="009D5329" w:rsidRPr="009D5329" w:rsidRDefault="009D5329" w:rsidP="009D53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Connect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Stores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to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Regions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as a "snowflake" schema</w:t>
      </w: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D532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2)</w:t>
      </w:r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 Confirm the following:</w:t>
      </w:r>
    </w:p>
    <w:p w:rsidR="009D5329" w:rsidRPr="009D5329" w:rsidRDefault="009D5329" w:rsidP="009D53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All relationships follow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one-to-many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cardinality, with primary keys (1) on the lookup side and foreign keys (*) on the data side</w:t>
      </w:r>
    </w:p>
    <w:p w:rsidR="009D5329" w:rsidRPr="009D5329" w:rsidRDefault="009D5329" w:rsidP="009D53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Filters are all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one-way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(no two-way filters)</w:t>
      </w:r>
    </w:p>
    <w:p w:rsidR="009D5329" w:rsidRPr="009D5329" w:rsidRDefault="009D5329" w:rsidP="009D53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Filter context flows "downstream" from lookup tables to data tables</w:t>
      </w:r>
    </w:p>
    <w:p w:rsidR="009D5329" w:rsidRPr="009D5329" w:rsidRDefault="009D5329" w:rsidP="009D53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Data tables are not connected via shared lookup tables (</w:t>
      </w:r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not directly to each other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D532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3)</w:t>
      </w:r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 Hide all </w:t>
      </w:r>
      <w:r w:rsidRPr="009D532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foreign keys</w:t>
      </w:r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 in both data tables from Report View, as well as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region_id</w:t>
      </w:r>
      <w:proofErr w:type="spellEnd"/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" from the </w:t>
      </w:r>
      <w:r w:rsidRPr="009D532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Stores</w:t>
      </w:r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 table</w:t>
      </w: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D532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4)</w:t>
      </w:r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 In the </w:t>
      </w:r>
      <w:r w:rsidRPr="009D532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DATA</w:t>
      </w:r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 view, complete the following:</w:t>
      </w:r>
    </w:p>
    <w:p w:rsidR="009D5329" w:rsidRPr="009D5329" w:rsidRDefault="009D5329" w:rsidP="009D53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Update </w:t>
      </w:r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all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date fields (across all tables) to the "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M/d/</w:t>
      </w:r>
      <w:proofErr w:type="spellStart"/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yyyy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 format using the formatting tools in the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Modeling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tab</w:t>
      </w:r>
    </w:p>
    <w:p w:rsidR="009D5329" w:rsidRPr="009D5329" w:rsidRDefault="009D5329" w:rsidP="009D53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Update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product_retail_price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",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product_cost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", and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discount_price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 to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Currency ($ English)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format</w:t>
      </w:r>
    </w:p>
    <w:p w:rsidR="009D5329" w:rsidRPr="009D5329" w:rsidRDefault="009D5329" w:rsidP="009D53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In the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Customers 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table, categorize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customer_city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 as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City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,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customer_postal_code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 as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Postal Code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, and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customer_country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 as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Country/Region</w:t>
      </w:r>
    </w:p>
    <w:p w:rsidR="009D5329" w:rsidRPr="009D5329" w:rsidRDefault="009D5329" w:rsidP="009D53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In the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Stores 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table, categorize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store_city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 as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City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,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store_state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 as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State or Province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,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store_country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 as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Country/Region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, and "</w:t>
      </w:r>
      <w:proofErr w:type="spellStart"/>
      <w:r w:rsidRPr="009D5329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full_address</w:t>
      </w:r>
      <w:proofErr w:type="spellEnd"/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" as </w:t>
      </w:r>
      <w:r w:rsidRPr="009D532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Address</w:t>
      </w:r>
      <w:r w:rsidRPr="009D5329">
        <w:rPr>
          <w:rFonts w:ascii="Helvetica" w:eastAsia="Times New Roman" w:hAnsi="Helvetica" w:cs="Helvetica"/>
          <w:color w:val="29303B"/>
          <w:sz w:val="23"/>
          <w:szCs w:val="23"/>
        </w:rPr>
        <w:t> </w:t>
      </w: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D5329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5)</w:t>
      </w:r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 Save your .</w:t>
      </w:r>
      <w:proofErr w:type="spellStart"/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>pbix</w:t>
      </w:r>
      <w:proofErr w:type="spellEnd"/>
      <w:r w:rsidRPr="009D5329">
        <w:rPr>
          <w:rFonts w:ascii="Helvetica" w:eastAsia="Times New Roman" w:hAnsi="Helvetica" w:cs="Helvetica"/>
          <w:color w:val="29303B"/>
          <w:sz w:val="27"/>
          <w:szCs w:val="27"/>
        </w:rPr>
        <w:t xml:space="preserve"> file</w:t>
      </w: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9D5329" w:rsidRPr="009D5329" w:rsidRDefault="009D5329" w:rsidP="009D532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D5329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</w:rPr>
        <w:t>Solution screenshot (for reference):</w:t>
      </w:r>
    </w:p>
    <w:p w:rsidR="009D5329" w:rsidRPr="009D5329" w:rsidRDefault="009D5329" w:rsidP="009D53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5329"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5612130" cy="2891790"/>
            <wp:effectExtent l="0" t="0" r="7620" b="3810"/>
            <wp:docPr id="1" name="Picture 1" descr="https://udemy-images.s3.amazonaws.com/redactor/raw/2018-04-25_21-44-26-4d05310f56879022bbd11e4741c4a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8-04-25_21-44-26-4d05310f56879022bbd11e4741c4ad0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FE5" w:rsidRDefault="00663FE5"/>
    <w:sectPr w:rsidR="00663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329" w:rsidRDefault="009D5329" w:rsidP="009D5329">
      <w:pPr>
        <w:spacing w:after="0" w:line="240" w:lineRule="auto"/>
      </w:pPr>
      <w:r>
        <w:separator/>
      </w:r>
    </w:p>
  </w:endnote>
  <w:endnote w:type="continuationSeparator" w:id="0">
    <w:p w:rsidR="009D5329" w:rsidRDefault="009D5329" w:rsidP="009D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329" w:rsidRDefault="009D5329" w:rsidP="009D5329">
      <w:pPr>
        <w:spacing w:after="0" w:line="240" w:lineRule="auto"/>
      </w:pPr>
      <w:r>
        <w:separator/>
      </w:r>
    </w:p>
  </w:footnote>
  <w:footnote w:type="continuationSeparator" w:id="0">
    <w:p w:rsidR="009D5329" w:rsidRDefault="009D5329" w:rsidP="009D5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730A3"/>
    <w:multiLevelType w:val="multilevel"/>
    <w:tmpl w:val="3A5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EA4B0C"/>
    <w:multiLevelType w:val="multilevel"/>
    <w:tmpl w:val="8E4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053E0"/>
    <w:multiLevelType w:val="multilevel"/>
    <w:tmpl w:val="1564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29"/>
    <w:rsid w:val="003E1530"/>
    <w:rsid w:val="00663FE5"/>
    <w:rsid w:val="006C4492"/>
    <w:rsid w:val="009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6AFA23-CC71-4C9A-AF1C-9714E8E8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53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53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53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Carrión</dc:creator>
  <cp:keywords/>
  <dc:description/>
  <cp:lastModifiedBy>Salvador Carrión</cp:lastModifiedBy>
  <cp:revision>1</cp:revision>
  <dcterms:created xsi:type="dcterms:W3CDTF">2019-01-30T02:43:00Z</dcterms:created>
  <dcterms:modified xsi:type="dcterms:W3CDTF">2019-01-30T02:45:00Z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salvador.carrion@avanade.com</vt:lpwstr>
  </property>
  <property fmtid="{D5CDD505-2E9C-101B-9397-08002B2CF9AE}" pid="5" name="MSIP_Label_236020b0-6d69-48c1-9bb5-c586c1062b70_SetDate">
    <vt:lpwstr>2019-01-30T02:45:09.1726928Z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salvador.carrion@avanade.com</vt:lpwstr>
  </property>
  <property fmtid="{D5CDD505-2E9C-101B-9397-08002B2CF9AE}" pid="12" name="MSIP_Label_5fae8262-b78e-4366-8929-a5d6aac95320_SetDate">
    <vt:lpwstr>2019-01-30T02:45:09.1726928Z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