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9470" w14:textId="7055AB4F" w:rsidR="00431803" w:rsidRPr="00431803" w:rsidRDefault="000438DB">
      <w:pPr>
        <w:rPr>
          <w:b/>
          <w:bCs/>
          <w:color w:val="808080" w:themeColor="background1" w:themeShade="80"/>
          <w:sz w:val="28"/>
          <w:szCs w:val="28"/>
          <w:u w:val="single"/>
        </w:rPr>
      </w:pPr>
      <w:r>
        <w:rPr>
          <w:b/>
          <w:bCs/>
          <w:color w:val="808080" w:themeColor="background1" w:themeShade="80"/>
          <w:sz w:val="28"/>
          <w:szCs w:val="28"/>
          <w:u w:val="single"/>
        </w:rPr>
        <w:t>HEADER</w:t>
      </w:r>
    </w:p>
    <w:p w14:paraId="79EC000D" w14:textId="36ACC836" w:rsidR="00767822" w:rsidRDefault="00431803">
      <w:r>
        <w:t>Jessica Stern</w:t>
      </w:r>
    </w:p>
    <w:p w14:paraId="5F139DB2" w14:textId="18BDAE4E" w:rsidR="00431803" w:rsidRDefault="00431803">
      <w:r>
        <w:t>Ann Arbor, MI</w:t>
      </w:r>
      <w:r w:rsidR="000438DB">
        <w:t xml:space="preserve"> | </w:t>
      </w:r>
      <w:r>
        <w:t>248-505-4362</w:t>
      </w:r>
      <w:r w:rsidR="000438DB">
        <w:t xml:space="preserve"> | </w:t>
      </w:r>
      <w:r>
        <w:t>jlstern3@gmail.com</w:t>
      </w:r>
      <w:r w:rsidR="000438DB">
        <w:t xml:space="preserve"> | </w:t>
      </w:r>
      <w:r w:rsidR="000438DB" w:rsidRPr="000438DB">
        <w:t>https://github.com/jlstern3</w:t>
      </w:r>
      <w:r w:rsidR="000438DB">
        <w:t xml:space="preserve"> | </w:t>
      </w:r>
      <w:r w:rsidR="000438DB" w:rsidRPr="000438DB">
        <w:t>https://www.linkedin.com/in/jessica-stern-794350212/</w:t>
      </w:r>
    </w:p>
    <w:p w14:paraId="36F493EE" w14:textId="51CF18CD" w:rsidR="00431803" w:rsidRDefault="00431803"/>
    <w:p w14:paraId="4F88B4E7" w14:textId="4A90EE30" w:rsidR="00431803" w:rsidRDefault="00431803"/>
    <w:p w14:paraId="5D6F0705" w14:textId="4451CE18" w:rsidR="00431803" w:rsidRDefault="000438DB">
      <w:pPr>
        <w:rPr>
          <w:b/>
          <w:bCs/>
          <w:color w:val="808080" w:themeColor="background1" w:themeShade="80"/>
          <w:sz w:val="28"/>
          <w:szCs w:val="28"/>
          <w:u w:val="single"/>
        </w:rPr>
      </w:pPr>
      <w:r>
        <w:rPr>
          <w:b/>
          <w:bCs/>
          <w:color w:val="808080" w:themeColor="background1" w:themeShade="80"/>
          <w:sz w:val="28"/>
          <w:szCs w:val="28"/>
          <w:u w:val="single"/>
        </w:rPr>
        <w:t>TECHNICAL PROJECTS</w:t>
      </w:r>
    </w:p>
    <w:p w14:paraId="115C43D7" w14:textId="342265B3" w:rsidR="008641D6" w:rsidRPr="008641D6" w:rsidRDefault="008641D6">
      <w:pPr>
        <w:rPr>
          <w:color w:val="2F5496" w:themeColor="accent1" w:themeShade="BF"/>
          <w:u w:val="single"/>
        </w:rPr>
      </w:pPr>
      <w:r>
        <w:t xml:space="preserve">Challenge Accepted | </w:t>
      </w:r>
      <w:r w:rsidR="00406E57" w:rsidRPr="00406E57">
        <w:rPr>
          <w:color w:val="2F5496" w:themeColor="accent1" w:themeShade="BF"/>
          <w:u w:val="single"/>
        </w:rPr>
        <w:t>https://github.com/jlstern3/challengeaccepted</w:t>
      </w:r>
    </w:p>
    <w:p w14:paraId="69C92530" w14:textId="5F015DB8" w:rsidR="008641D6" w:rsidRDefault="008641D6">
      <w:pPr>
        <w:rPr>
          <w:i/>
          <w:iCs/>
        </w:rPr>
      </w:pPr>
      <w:r w:rsidRPr="00406E57">
        <w:rPr>
          <w:i/>
          <w:iCs/>
        </w:rPr>
        <w:t>Python based app for athletes and couch-potatoes alike to engage in monthly fitness challenges</w:t>
      </w:r>
    </w:p>
    <w:p w14:paraId="527531F0" w14:textId="7960D00B" w:rsidR="00272377" w:rsidRDefault="00272377">
      <w:r>
        <w:t>•Implemented search capabilities using AJAX to search database based on key click and return active links to matching database info (need better wording)</w:t>
      </w:r>
    </w:p>
    <w:p w14:paraId="121A3527" w14:textId="13B11487" w:rsidR="00272377" w:rsidRDefault="00272377">
      <w:r>
        <w:t xml:space="preserve">•Utilized multiple third-party libraries </w:t>
      </w:r>
    </w:p>
    <w:p w14:paraId="17994670" w14:textId="620BCA68" w:rsidR="008641D6" w:rsidRDefault="008641D6">
      <w:pPr>
        <w:rPr>
          <w:b/>
          <w:bCs/>
          <w:color w:val="808080" w:themeColor="background1" w:themeShade="80"/>
          <w:sz w:val="28"/>
          <w:szCs w:val="28"/>
          <w:u w:val="single"/>
        </w:rPr>
      </w:pPr>
    </w:p>
    <w:p w14:paraId="2DA62552" w14:textId="2A8EDBAE" w:rsidR="00406E57" w:rsidRPr="008641D6" w:rsidRDefault="00406E57" w:rsidP="00406E57">
      <w:pPr>
        <w:rPr>
          <w:color w:val="2F5496" w:themeColor="accent1" w:themeShade="BF"/>
          <w:u w:val="single"/>
        </w:rPr>
      </w:pPr>
      <w:r>
        <w:t xml:space="preserve">Connected Outdoors | </w:t>
      </w:r>
      <w:r w:rsidRPr="00406E57">
        <w:rPr>
          <w:color w:val="2F5496" w:themeColor="accent1" w:themeShade="BF"/>
          <w:u w:val="single"/>
        </w:rPr>
        <w:t>https://github.com/mickelsendamon/Connected_Outdoors</w:t>
      </w:r>
    </w:p>
    <w:p w14:paraId="239F3D3D" w14:textId="5BEAAE4D" w:rsidR="00406E57" w:rsidRDefault="00406E57">
      <w:pPr>
        <w:rPr>
          <w:i/>
          <w:iCs/>
        </w:rPr>
      </w:pPr>
      <w:r>
        <w:rPr>
          <w:i/>
          <w:iCs/>
        </w:rPr>
        <w:t>User-friendly app that en</w:t>
      </w:r>
      <w:r w:rsidR="00D34F81">
        <w:rPr>
          <w:i/>
          <w:iCs/>
        </w:rPr>
        <w:t>ha</w:t>
      </w:r>
      <w:r>
        <w:rPr>
          <w:i/>
          <w:iCs/>
        </w:rPr>
        <w:t>nces social connections by providing a platform for individuals to plan and coordinate outdoor adventures</w:t>
      </w:r>
    </w:p>
    <w:p w14:paraId="491A5641" w14:textId="77777777" w:rsidR="00272377" w:rsidRPr="00272377" w:rsidRDefault="00272377" w:rsidP="00272377">
      <w:r>
        <w:t xml:space="preserve">•Incorporated RESTful routing and CRUD functionality to dynamically allow users to manage their activities, which other users can search for and subscribe to </w:t>
      </w:r>
    </w:p>
    <w:p w14:paraId="50DB5CED" w14:textId="126BCD70" w:rsidR="00406E57" w:rsidRDefault="00406E57">
      <w:pPr>
        <w:rPr>
          <w:i/>
          <w:iCs/>
        </w:rPr>
      </w:pPr>
    </w:p>
    <w:p w14:paraId="4CB502A6" w14:textId="77777777" w:rsidR="00272377" w:rsidRPr="00406E57" w:rsidRDefault="00272377">
      <w:pPr>
        <w:rPr>
          <w:i/>
          <w:iCs/>
        </w:rPr>
      </w:pPr>
    </w:p>
    <w:p w14:paraId="79A5C68C" w14:textId="59DDC3EC" w:rsidR="00406E57" w:rsidRPr="008641D6" w:rsidRDefault="00406E57" w:rsidP="00406E57">
      <w:pPr>
        <w:rPr>
          <w:color w:val="2F5496" w:themeColor="accent1" w:themeShade="BF"/>
          <w:u w:val="single"/>
        </w:rPr>
      </w:pPr>
      <w:r>
        <w:t xml:space="preserve">Raise the Root Farm | </w:t>
      </w:r>
      <w:r w:rsidRPr="00406E57">
        <w:rPr>
          <w:color w:val="2F5496" w:themeColor="accent1" w:themeShade="BF"/>
          <w:u w:val="single"/>
        </w:rPr>
        <w:t>https://www.raisetherootonline.com/</w:t>
      </w:r>
    </w:p>
    <w:p w14:paraId="0B1D2F21" w14:textId="77777777" w:rsidR="00406E57" w:rsidRDefault="00406E57">
      <w:pPr>
        <w:rPr>
          <w:b/>
          <w:bCs/>
          <w:color w:val="808080" w:themeColor="background1" w:themeShade="80"/>
          <w:sz w:val="28"/>
          <w:szCs w:val="28"/>
          <w:u w:val="single"/>
        </w:rPr>
      </w:pPr>
    </w:p>
    <w:p w14:paraId="7895A713" w14:textId="77777777" w:rsidR="003C1750" w:rsidRDefault="003C1750"/>
    <w:p w14:paraId="2A8E5F25" w14:textId="2516D928" w:rsidR="00431803" w:rsidRDefault="000438DB">
      <w:pPr>
        <w:rPr>
          <w:b/>
          <w:bCs/>
          <w:color w:val="808080" w:themeColor="background1" w:themeShade="80"/>
          <w:sz w:val="28"/>
          <w:szCs w:val="28"/>
          <w:u w:val="single"/>
        </w:rPr>
      </w:pPr>
      <w:r>
        <w:rPr>
          <w:b/>
          <w:bCs/>
          <w:color w:val="808080" w:themeColor="background1" w:themeShade="80"/>
          <w:sz w:val="28"/>
          <w:szCs w:val="28"/>
          <w:u w:val="single"/>
        </w:rPr>
        <w:t xml:space="preserve">TECHNICAL SKILLS </w:t>
      </w:r>
      <w:r w:rsidRPr="000438DB">
        <w:rPr>
          <w:color w:val="808080" w:themeColor="background1" w:themeShade="80"/>
          <w:sz w:val="22"/>
          <w:szCs w:val="22"/>
        </w:rPr>
        <w:t>(break down into Languages | Frameworks &amp; Libraries | Databases | Tools)</w:t>
      </w:r>
    </w:p>
    <w:p w14:paraId="7D832E8E" w14:textId="265D4262" w:rsidR="00431803" w:rsidRPr="007014B6" w:rsidRDefault="00431803">
      <w:r w:rsidRPr="007014B6">
        <w:t xml:space="preserve">JavaScript | JSX | </w:t>
      </w:r>
      <w:r w:rsidR="00FA4BB9" w:rsidRPr="007014B6">
        <w:t xml:space="preserve">ES6 | </w:t>
      </w:r>
      <w:r w:rsidRPr="007014B6">
        <w:t>HTML</w:t>
      </w:r>
      <w:r w:rsidR="000438DB" w:rsidRPr="007014B6">
        <w:t>5</w:t>
      </w:r>
      <w:r w:rsidRPr="007014B6">
        <w:t xml:space="preserve"> | CSS | jQuery | </w:t>
      </w:r>
      <w:proofErr w:type="spellStart"/>
      <w:r w:rsidRPr="007014B6">
        <w:t>jQueryUI</w:t>
      </w:r>
      <w:proofErr w:type="spellEnd"/>
      <w:r w:rsidRPr="007014B6">
        <w:t xml:space="preserve"> | </w:t>
      </w:r>
      <w:r w:rsidR="00FA4BB9" w:rsidRPr="007014B6">
        <w:t xml:space="preserve">AJAX | </w:t>
      </w:r>
      <w:r w:rsidRPr="007014B6">
        <w:t xml:space="preserve">Python | Django | MongoDB | Express | React | </w:t>
      </w:r>
      <w:r w:rsidRPr="007014B6">
        <w:rPr>
          <w:b/>
          <w:bCs/>
        </w:rPr>
        <w:t>Node.js</w:t>
      </w:r>
      <w:r w:rsidRPr="007014B6">
        <w:t xml:space="preserve"> | </w:t>
      </w:r>
      <w:r w:rsidR="00FA4BB9" w:rsidRPr="007014B6">
        <w:t xml:space="preserve">Mongoose | </w:t>
      </w:r>
      <w:proofErr w:type="spellStart"/>
      <w:r w:rsidR="00FA4BB9" w:rsidRPr="007014B6">
        <w:t>Axios</w:t>
      </w:r>
      <w:proofErr w:type="spellEnd"/>
      <w:r w:rsidR="00FA4BB9" w:rsidRPr="007014B6">
        <w:t xml:space="preserve"> | Fetch | Reach Router | </w:t>
      </w:r>
      <w:proofErr w:type="spellStart"/>
      <w:r w:rsidR="00FA4BB9" w:rsidRPr="007014B6">
        <w:t>Node</w:t>
      </w:r>
      <w:r w:rsidR="007014B6" w:rsidRPr="007014B6">
        <w:t>mon</w:t>
      </w:r>
      <w:proofErr w:type="spellEnd"/>
      <w:r w:rsidR="00FA4BB9" w:rsidRPr="007014B6">
        <w:t xml:space="preserve"> | Postman | </w:t>
      </w:r>
      <w:proofErr w:type="spellStart"/>
      <w:r w:rsidR="00FA4BB9" w:rsidRPr="007014B6">
        <w:t>mySQL</w:t>
      </w:r>
      <w:proofErr w:type="spellEnd"/>
      <w:r w:rsidR="00FA4BB9" w:rsidRPr="007014B6">
        <w:t xml:space="preserve"> | </w:t>
      </w:r>
      <w:proofErr w:type="spellStart"/>
      <w:r w:rsidR="00FA4BB9" w:rsidRPr="007014B6">
        <w:t>dbsqlite</w:t>
      </w:r>
      <w:proofErr w:type="spellEnd"/>
      <w:r w:rsidR="00FA4BB9" w:rsidRPr="007014B6">
        <w:t xml:space="preserve"> | Balsamiq | Pillow | Bootstrap | </w:t>
      </w:r>
      <w:proofErr w:type="spellStart"/>
      <w:r w:rsidR="00FA4BB9" w:rsidRPr="007014B6">
        <w:t>Reactstrap</w:t>
      </w:r>
      <w:proofErr w:type="spellEnd"/>
      <w:r w:rsidR="00FA4BB9" w:rsidRPr="007014B6">
        <w:t xml:space="preserve"> | Material-UI</w:t>
      </w:r>
      <w:r w:rsidR="000438DB" w:rsidRPr="007014B6">
        <w:t xml:space="preserve"> | RESTful API | </w:t>
      </w:r>
      <w:r w:rsidR="007014B6" w:rsidRPr="007014B6">
        <w:t xml:space="preserve">API | </w:t>
      </w:r>
      <w:proofErr w:type="spellStart"/>
      <w:r w:rsidR="007014B6" w:rsidRPr="007014B6">
        <w:t>VSCode</w:t>
      </w:r>
      <w:proofErr w:type="spellEnd"/>
      <w:r w:rsidR="007014B6" w:rsidRPr="007014B6">
        <w:t xml:space="preserve"> | IDLE | Git | GitHub | </w:t>
      </w:r>
      <w:proofErr w:type="spellStart"/>
      <w:r w:rsidR="007014B6" w:rsidRPr="007014B6">
        <w:t>Mattermost</w:t>
      </w:r>
      <w:proofErr w:type="spellEnd"/>
      <w:r w:rsidR="007014B6" w:rsidRPr="007014B6">
        <w:t xml:space="preserve"> | Discord | Teams | Zoom</w:t>
      </w:r>
      <w:r w:rsidR="003619B1">
        <w:t xml:space="preserve"> | Scratch</w:t>
      </w:r>
    </w:p>
    <w:p w14:paraId="6572D7A3" w14:textId="77777777" w:rsidR="000438DB" w:rsidRDefault="000438DB" w:rsidP="00FA4BB9">
      <w:pPr>
        <w:rPr>
          <w:color w:val="808080" w:themeColor="background1" w:themeShade="80"/>
          <w:sz w:val="22"/>
          <w:szCs w:val="22"/>
        </w:rPr>
      </w:pPr>
    </w:p>
    <w:p w14:paraId="3670F545" w14:textId="22028BF1" w:rsidR="000438DB" w:rsidRDefault="007014B6" w:rsidP="00FA4BB9">
      <w:r w:rsidRPr="007014B6">
        <w:rPr>
          <w:b/>
          <w:bCs/>
          <w:color w:val="808080" w:themeColor="background1" w:themeShade="80"/>
          <w:sz w:val="22"/>
          <w:szCs w:val="22"/>
        </w:rPr>
        <w:t>*</w:t>
      </w:r>
      <w:r w:rsidR="000438DB" w:rsidRPr="007014B6">
        <w:rPr>
          <w:b/>
          <w:bCs/>
          <w:color w:val="808080" w:themeColor="background1" w:themeShade="80"/>
          <w:sz w:val="22"/>
          <w:szCs w:val="22"/>
        </w:rPr>
        <w:t>Languages:</w:t>
      </w:r>
      <w:r w:rsidR="000438DB">
        <w:rPr>
          <w:color w:val="808080" w:themeColor="background1" w:themeShade="80"/>
          <w:sz w:val="22"/>
          <w:szCs w:val="22"/>
        </w:rPr>
        <w:t xml:space="preserve"> </w:t>
      </w:r>
      <w:r w:rsidR="000438DB">
        <w:t xml:space="preserve">JavaScript | JSX | ES6 | HTML5 | CSS | </w:t>
      </w:r>
      <w:r w:rsidR="000438DB" w:rsidRPr="000438DB">
        <w:t>Python</w:t>
      </w:r>
      <w:r w:rsidR="00D45187">
        <w:t xml:space="preserve"> | Scratch</w:t>
      </w:r>
    </w:p>
    <w:p w14:paraId="49AEA1D0" w14:textId="77777777" w:rsidR="007014B6" w:rsidRDefault="007014B6" w:rsidP="00FA4BB9"/>
    <w:p w14:paraId="6C6A88EE" w14:textId="5296FA23" w:rsidR="000438DB" w:rsidRDefault="007014B6" w:rsidP="00FA4BB9">
      <w:r w:rsidRPr="007014B6">
        <w:rPr>
          <w:b/>
          <w:bCs/>
          <w:color w:val="808080" w:themeColor="background1" w:themeShade="80"/>
          <w:sz w:val="22"/>
          <w:szCs w:val="22"/>
        </w:rPr>
        <w:t>*</w:t>
      </w:r>
      <w:r w:rsidR="000438DB" w:rsidRPr="007014B6">
        <w:rPr>
          <w:b/>
          <w:bCs/>
          <w:color w:val="808080" w:themeColor="background1" w:themeShade="80"/>
          <w:sz w:val="22"/>
          <w:szCs w:val="22"/>
        </w:rPr>
        <w:t>Frameworks/Libraries:</w:t>
      </w:r>
      <w:r w:rsidR="000438DB">
        <w:rPr>
          <w:color w:val="808080" w:themeColor="background1" w:themeShade="80"/>
          <w:sz w:val="22"/>
          <w:szCs w:val="22"/>
        </w:rPr>
        <w:t xml:space="preserve"> </w:t>
      </w:r>
      <w:r w:rsidR="000438DB" w:rsidRPr="000438DB">
        <w:t xml:space="preserve">jQuery | </w:t>
      </w:r>
      <w:proofErr w:type="spellStart"/>
      <w:r w:rsidR="000438DB" w:rsidRPr="000438DB">
        <w:t>jQueryUI</w:t>
      </w:r>
      <w:proofErr w:type="spellEnd"/>
      <w:r w:rsidR="000438DB" w:rsidRPr="000438DB">
        <w:t xml:space="preserve"> |</w:t>
      </w:r>
      <w:r w:rsidR="000438DB" w:rsidRPr="000438DB">
        <w:rPr>
          <w:b/>
          <w:bCs/>
        </w:rPr>
        <w:t xml:space="preserve"> </w:t>
      </w:r>
      <w:r w:rsidRPr="007014B6">
        <w:t xml:space="preserve">AJAX </w:t>
      </w:r>
      <w:r>
        <w:t xml:space="preserve">| </w:t>
      </w:r>
      <w:proofErr w:type="spellStart"/>
      <w:r w:rsidR="000438DB" w:rsidRPr="000438DB">
        <w:t>Axios</w:t>
      </w:r>
      <w:proofErr w:type="spellEnd"/>
      <w:r w:rsidR="000438DB" w:rsidRPr="000438DB">
        <w:t xml:space="preserve"> | </w:t>
      </w:r>
      <w:r w:rsidRPr="007014B6">
        <w:t>Reach Router</w:t>
      </w:r>
      <w:r w:rsidRPr="000438DB">
        <w:t xml:space="preserve"> </w:t>
      </w:r>
      <w:r>
        <w:t xml:space="preserve">| </w:t>
      </w:r>
      <w:r w:rsidR="000438DB" w:rsidRPr="000438DB">
        <w:t>Fetch</w:t>
      </w:r>
      <w:r w:rsidR="000438DB">
        <w:t xml:space="preserve"> |</w:t>
      </w:r>
      <w:r w:rsidR="000438DB" w:rsidRPr="000438DB">
        <w:t xml:space="preserve"> Express | React</w:t>
      </w:r>
      <w:r w:rsidR="000438DB">
        <w:t xml:space="preserve"> | </w:t>
      </w:r>
      <w:r w:rsidR="000438DB" w:rsidRPr="000438DB">
        <w:t>Django</w:t>
      </w:r>
      <w:r>
        <w:t xml:space="preserve"> | </w:t>
      </w:r>
      <w:r w:rsidRPr="007014B6">
        <w:t>Mongoose</w:t>
      </w:r>
      <w:r>
        <w:t xml:space="preserve"> </w:t>
      </w:r>
      <w:r w:rsidRPr="007014B6">
        <w:t xml:space="preserve">| Bootstrap | </w:t>
      </w:r>
      <w:proofErr w:type="spellStart"/>
      <w:r w:rsidRPr="007014B6">
        <w:t>Reactstrap</w:t>
      </w:r>
      <w:proofErr w:type="spellEnd"/>
      <w:r w:rsidRPr="007014B6">
        <w:t xml:space="preserve"> | Material-UI</w:t>
      </w:r>
      <w:r>
        <w:t xml:space="preserve"> | </w:t>
      </w:r>
      <w:r w:rsidRPr="007014B6">
        <w:t xml:space="preserve">Postman </w:t>
      </w:r>
      <w:r>
        <w:t xml:space="preserve">| </w:t>
      </w:r>
      <w:r w:rsidRPr="007014B6">
        <w:t>Balsamiq | Pillow</w:t>
      </w:r>
      <w:r>
        <w:t xml:space="preserve"> | </w:t>
      </w:r>
      <w:proofErr w:type="spellStart"/>
      <w:r w:rsidRPr="007014B6">
        <w:t>Nodemon</w:t>
      </w:r>
      <w:proofErr w:type="spellEnd"/>
      <w:r>
        <w:t xml:space="preserve"> | </w:t>
      </w:r>
      <w:r w:rsidRPr="007014B6">
        <w:t>RESTful API | API</w:t>
      </w:r>
    </w:p>
    <w:p w14:paraId="66C9327F" w14:textId="77777777" w:rsidR="007014B6" w:rsidRDefault="007014B6" w:rsidP="00FA4BB9"/>
    <w:p w14:paraId="16D788CB" w14:textId="4FA31C89" w:rsidR="000438DB" w:rsidRDefault="007014B6" w:rsidP="00FA4BB9">
      <w:r w:rsidRPr="007014B6">
        <w:rPr>
          <w:b/>
          <w:bCs/>
          <w:color w:val="808080" w:themeColor="background1" w:themeShade="80"/>
          <w:sz w:val="22"/>
          <w:szCs w:val="22"/>
        </w:rPr>
        <w:t>*</w:t>
      </w:r>
      <w:r w:rsidR="000438DB" w:rsidRPr="007014B6">
        <w:rPr>
          <w:b/>
          <w:bCs/>
          <w:color w:val="808080" w:themeColor="background1" w:themeShade="80"/>
          <w:sz w:val="22"/>
          <w:szCs w:val="22"/>
        </w:rPr>
        <w:t>Databases:</w:t>
      </w:r>
      <w:r w:rsidR="000438DB">
        <w:rPr>
          <w:color w:val="808080" w:themeColor="background1" w:themeShade="80"/>
          <w:sz w:val="22"/>
          <w:szCs w:val="22"/>
        </w:rPr>
        <w:t xml:space="preserve"> </w:t>
      </w:r>
      <w:r w:rsidRPr="007014B6">
        <w:t>MongoDB</w:t>
      </w:r>
      <w:r>
        <w:t xml:space="preserve"> | </w:t>
      </w:r>
      <w:proofErr w:type="spellStart"/>
      <w:r w:rsidRPr="007014B6">
        <w:t>mySQL</w:t>
      </w:r>
      <w:proofErr w:type="spellEnd"/>
      <w:r w:rsidRPr="007014B6">
        <w:t xml:space="preserve"> | </w:t>
      </w:r>
      <w:proofErr w:type="spellStart"/>
      <w:r w:rsidRPr="007014B6">
        <w:t>dbsqlite</w:t>
      </w:r>
      <w:proofErr w:type="spellEnd"/>
    </w:p>
    <w:p w14:paraId="3F8A8AE9" w14:textId="77777777" w:rsidR="007014B6" w:rsidRDefault="007014B6" w:rsidP="00FA4BB9"/>
    <w:p w14:paraId="2047F3A4" w14:textId="6E46312E" w:rsidR="00FA4BB9" w:rsidRDefault="007014B6" w:rsidP="00FA4BB9">
      <w:r w:rsidRPr="007014B6">
        <w:rPr>
          <w:b/>
          <w:bCs/>
          <w:color w:val="808080" w:themeColor="background1" w:themeShade="80"/>
          <w:sz w:val="22"/>
          <w:szCs w:val="22"/>
        </w:rPr>
        <w:t>*Project Management Technologies:</w:t>
      </w:r>
      <w:r>
        <w:rPr>
          <w:color w:val="808080" w:themeColor="background1" w:themeShade="80"/>
          <w:sz w:val="22"/>
          <w:szCs w:val="22"/>
        </w:rPr>
        <w:t xml:space="preserve"> </w:t>
      </w:r>
      <w:proofErr w:type="spellStart"/>
      <w:r w:rsidR="006F330A">
        <w:t>VSCode</w:t>
      </w:r>
      <w:proofErr w:type="spellEnd"/>
      <w:r w:rsidR="006F330A">
        <w:t xml:space="preserve"> | IDLE | </w:t>
      </w:r>
      <w:r w:rsidR="00FA4BB9">
        <w:t xml:space="preserve">Git | GitHub | </w:t>
      </w:r>
      <w:proofErr w:type="spellStart"/>
      <w:r w:rsidR="00FA4BB9">
        <w:t>Mattermost</w:t>
      </w:r>
      <w:proofErr w:type="spellEnd"/>
      <w:r w:rsidR="00FA4BB9">
        <w:t xml:space="preserve"> | Discord | Teams | Zoom </w:t>
      </w:r>
    </w:p>
    <w:p w14:paraId="15D9AA80" w14:textId="2EA2832C" w:rsidR="00E028D3" w:rsidRDefault="00E028D3" w:rsidP="00FA4BB9"/>
    <w:p w14:paraId="2B8EFFAF" w14:textId="77777777" w:rsidR="009C3C2C" w:rsidRDefault="009C3C2C" w:rsidP="00FA4BB9"/>
    <w:p w14:paraId="3C494A16" w14:textId="4476634E" w:rsidR="00E028D3" w:rsidRDefault="00F3502B" w:rsidP="00E028D3">
      <w:pPr>
        <w:rPr>
          <w:b/>
          <w:bCs/>
          <w:color w:val="808080" w:themeColor="background1" w:themeShade="80"/>
          <w:sz w:val="28"/>
          <w:szCs w:val="28"/>
          <w:u w:val="single"/>
        </w:rPr>
      </w:pPr>
      <w:r>
        <w:rPr>
          <w:b/>
          <w:bCs/>
          <w:color w:val="808080" w:themeColor="background1" w:themeShade="80"/>
          <w:sz w:val="28"/>
          <w:szCs w:val="28"/>
          <w:u w:val="single"/>
        </w:rPr>
        <w:t xml:space="preserve">ALL PRIOR </w:t>
      </w:r>
      <w:r w:rsidR="00E028D3">
        <w:rPr>
          <w:b/>
          <w:bCs/>
          <w:color w:val="808080" w:themeColor="background1" w:themeShade="80"/>
          <w:sz w:val="28"/>
          <w:szCs w:val="28"/>
          <w:u w:val="single"/>
        </w:rPr>
        <w:t>WORK EXPERIENCE</w:t>
      </w:r>
    </w:p>
    <w:p w14:paraId="634BA6BE" w14:textId="30C7E970" w:rsidR="00537000" w:rsidRDefault="00B91137" w:rsidP="00E028D3">
      <w:r>
        <w:rPr>
          <w:b/>
          <w:bCs/>
        </w:rPr>
        <w:lastRenderedPageBreak/>
        <w:t>Software Development Consultant</w:t>
      </w:r>
      <w:r w:rsidR="00537000">
        <w:t xml:space="preserve">| </w:t>
      </w:r>
      <w:r w:rsidR="00537000" w:rsidRPr="00836548">
        <w:rPr>
          <w:i/>
          <w:iCs/>
        </w:rPr>
        <w:t>Ann Arbor T-Shirt Company</w:t>
      </w:r>
      <w:r w:rsidR="00537000">
        <w:t xml:space="preserve"> | Ann Arbor, MI | June 2021 - Present</w:t>
      </w:r>
    </w:p>
    <w:p w14:paraId="62AC0582" w14:textId="0AFD3337" w:rsidR="00E028D3" w:rsidRPr="00B91137" w:rsidRDefault="00E028D3" w:rsidP="00E028D3">
      <w:pPr>
        <w:rPr>
          <w:sz w:val="22"/>
          <w:szCs w:val="22"/>
        </w:rPr>
      </w:pPr>
      <w:r w:rsidRPr="00B91137">
        <w:rPr>
          <w:sz w:val="22"/>
          <w:szCs w:val="22"/>
        </w:rPr>
        <w:t>Collaborat</w:t>
      </w:r>
      <w:r w:rsidR="009C3C2C">
        <w:rPr>
          <w:sz w:val="22"/>
          <w:szCs w:val="22"/>
        </w:rPr>
        <w:t>e</w:t>
      </w:r>
      <w:r w:rsidRPr="00B91137">
        <w:rPr>
          <w:sz w:val="22"/>
          <w:szCs w:val="22"/>
        </w:rPr>
        <w:t xml:space="preserve"> with Owner &amp; Software Develop</w:t>
      </w:r>
      <w:r w:rsidR="00B91137" w:rsidRPr="00B91137">
        <w:rPr>
          <w:sz w:val="22"/>
          <w:szCs w:val="22"/>
        </w:rPr>
        <w:t>ment</w:t>
      </w:r>
      <w:r w:rsidRPr="00B91137">
        <w:rPr>
          <w:sz w:val="22"/>
          <w:szCs w:val="22"/>
        </w:rPr>
        <w:t xml:space="preserve"> Manager at the Ann Arbor T-Shirt Company on increasing dev's communication and collaboration, creating SOPs, interviewing/hiring processes</w:t>
      </w:r>
      <w:r w:rsidR="00B91137" w:rsidRPr="00B91137">
        <w:rPr>
          <w:sz w:val="22"/>
          <w:szCs w:val="22"/>
        </w:rPr>
        <w:t xml:space="preserve">, etc. </w:t>
      </w:r>
    </w:p>
    <w:p w14:paraId="46E4381B" w14:textId="238C9796" w:rsidR="00E028D3" w:rsidRDefault="00735889" w:rsidP="00FA4BB9">
      <w:r>
        <w:tab/>
        <w:t>-</w:t>
      </w:r>
      <w:r w:rsidRPr="00735889">
        <w:rPr>
          <w:i/>
          <w:iCs/>
        </w:rPr>
        <w:t>PROBLEM</w:t>
      </w:r>
      <w:r>
        <w:t xml:space="preserve">: not a rigorous enough interviewing process -- candidates seem great and get </w:t>
      </w:r>
      <w:r>
        <w:tab/>
        <w:t>hired then turn out to be purely pattern copiers</w:t>
      </w:r>
    </w:p>
    <w:p w14:paraId="538A4021" w14:textId="1674ED4F" w:rsidR="00735889" w:rsidRDefault="00735889" w:rsidP="00FA4BB9">
      <w:r>
        <w:tab/>
        <w:t>-</w:t>
      </w:r>
      <w:r w:rsidRPr="00735889">
        <w:rPr>
          <w:i/>
          <w:iCs/>
        </w:rPr>
        <w:t>ACTION</w:t>
      </w:r>
      <w:r>
        <w:t xml:space="preserve">: integrated more open-ended interviewing questions to truly test the versatility </w:t>
      </w:r>
      <w:r>
        <w:tab/>
        <w:t>and adaptability of candidate knowledge</w:t>
      </w:r>
    </w:p>
    <w:p w14:paraId="3C3B2052" w14:textId="4C666E72" w:rsidR="00735889" w:rsidRDefault="00735889" w:rsidP="00FA4BB9">
      <w:r>
        <w:tab/>
        <w:t>-</w:t>
      </w:r>
      <w:r w:rsidRPr="00735889">
        <w:rPr>
          <w:i/>
          <w:iCs/>
        </w:rPr>
        <w:t>IMPACT</w:t>
      </w:r>
      <w:r>
        <w:t>: hire qualified candidates</w:t>
      </w:r>
    </w:p>
    <w:p w14:paraId="10A7E8EE" w14:textId="4BD33C77" w:rsidR="00735889" w:rsidRDefault="00735889" w:rsidP="00FA4BB9"/>
    <w:p w14:paraId="01C38710" w14:textId="6F8C987C" w:rsidR="00735889" w:rsidRDefault="00735889" w:rsidP="00FA4BB9">
      <w:r>
        <w:t xml:space="preserve">•Optimized interviewing process by integrating algorithmic testing, debugging techniques, refactoring code, </w:t>
      </w:r>
    </w:p>
    <w:p w14:paraId="62740229" w14:textId="1EC0B888" w:rsidR="00735889" w:rsidRDefault="00735889" w:rsidP="00FA4BB9">
      <w:r>
        <w:tab/>
        <w:t>-</w:t>
      </w:r>
      <w:r w:rsidRPr="00735889">
        <w:rPr>
          <w:i/>
          <w:iCs/>
        </w:rPr>
        <w:t>PROBLEM</w:t>
      </w:r>
      <w:r>
        <w:t xml:space="preserve">: standardizing procedures to avoid repetition and need for manager to field </w:t>
      </w:r>
      <w:r>
        <w:tab/>
        <w:t>all questions</w:t>
      </w:r>
    </w:p>
    <w:p w14:paraId="45DA17F3" w14:textId="039529AF" w:rsidR="00735889" w:rsidRDefault="00735889" w:rsidP="00FA4BB9">
      <w:r>
        <w:tab/>
        <w:t>-</w:t>
      </w:r>
      <w:r w:rsidRPr="00735889">
        <w:rPr>
          <w:i/>
          <w:iCs/>
        </w:rPr>
        <w:t>ACTION</w:t>
      </w:r>
      <w:r>
        <w:t>: SOPs for debugging and other common questions</w:t>
      </w:r>
    </w:p>
    <w:p w14:paraId="4A6F03DC" w14:textId="2618A00D" w:rsidR="00735889" w:rsidRDefault="00735889" w:rsidP="00FA4BB9">
      <w:r>
        <w:tab/>
        <w:t>-</w:t>
      </w:r>
      <w:r w:rsidRPr="00735889">
        <w:rPr>
          <w:i/>
          <w:iCs/>
        </w:rPr>
        <w:t>IMPACT</w:t>
      </w:r>
      <w:r>
        <w:t xml:space="preserve">: manager able to provide more energy to nurturing/improving other aspects of </w:t>
      </w:r>
      <w:r>
        <w:tab/>
        <w:t>the business</w:t>
      </w:r>
    </w:p>
    <w:p w14:paraId="49E1CE8D" w14:textId="77777777" w:rsidR="00735889" w:rsidRDefault="00735889" w:rsidP="00FA4BB9"/>
    <w:p w14:paraId="13D77D0A" w14:textId="73429D35" w:rsidR="00537000" w:rsidRDefault="00537000" w:rsidP="00537000">
      <w:r>
        <w:rPr>
          <w:b/>
          <w:bCs/>
        </w:rPr>
        <w:t>Recruitment Manager</w:t>
      </w:r>
      <w:r>
        <w:t xml:space="preserve"> | </w:t>
      </w:r>
      <w:r w:rsidRPr="00836548">
        <w:rPr>
          <w:i/>
          <w:iCs/>
        </w:rPr>
        <w:t>Sheridan, Inc.</w:t>
      </w:r>
      <w:r>
        <w:t xml:space="preserve"> | Chelsea, MI | February 2021 - Present</w:t>
      </w:r>
    </w:p>
    <w:p w14:paraId="680EB450" w14:textId="782F6C01" w:rsidR="00B91137" w:rsidRDefault="00024FE7" w:rsidP="00537000">
      <w:pPr>
        <w:rPr>
          <w:sz w:val="22"/>
          <w:szCs w:val="22"/>
        </w:rPr>
      </w:pPr>
      <w:r>
        <w:rPr>
          <w:sz w:val="22"/>
          <w:szCs w:val="22"/>
        </w:rPr>
        <w:t>•</w:t>
      </w:r>
      <w:r w:rsidR="00B91137" w:rsidRPr="00B91137">
        <w:rPr>
          <w:sz w:val="22"/>
          <w:szCs w:val="22"/>
        </w:rPr>
        <w:t>Spearheaded digital marketing campaign &amp; increased digital presence: geofencing, geotargeting, beacons</w:t>
      </w:r>
    </w:p>
    <w:p w14:paraId="419D85D0" w14:textId="0AAE1EC0" w:rsidR="00024FE7" w:rsidRDefault="00024FE7" w:rsidP="00537000">
      <w:pPr>
        <w:rPr>
          <w:sz w:val="22"/>
          <w:szCs w:val="22"/>
        </w:rPr>
      </w:pPr>
      <w:r>
        <w:rPr>
          <w:sz w:val="22"/>
          <w:szCs w:val="22"/>
        </w:rPr>
        <w:t xml:space="preserve">•Collaborated with digital media company to optimize recruiting campaign by integrating responsive and static ads utilized in geofencing, geotargeting, and beaconing to increase job applicants </w:t>
      </w:r>
    </w:p>
    <w:p w14:paraId="1D683C46" w14:textId="48278927" w:rsidR="00625E27" w:rsidRDefault="00625E27" w:rsidP="00537000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Pr="00A07EBE">
        <w:rPr>
          <w:i/>
          <w:iCs/>
          <w:sz w:val="22"/>
          <w:szCs w:val="22"/>
        </w:rPr>
        <w:t>PROBLEM</w:t>
      </w:r>
      <w:r>
        <w:rPr>
          <w:sz w:val="22"/>
          <w:szCs w:val="22"/>
        </w:rPr>
        <w:t xml:space="preserve">: Getting the word out that Sheridan is hiring </w:t>
      </w:r>
    </w:p>
    <w:p w14:paraId="4882B98A" w14:textId="6FD2BDEB" w:rsidR="00625E27" w:rsidRDefault="00625E27" w:rsidP="00537000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Pr="00A07EBE">
        <w:rPr>
          <w:i/>
          <w:iCs/>
          <w:sz w:val="22"/>
          <w:szCs w:val="22"/>
        </w:rPr>
        <w:t>ACTION</w:t>
      </w:r>
      <w:r>
        <w:rPr>
          <w:sz w:val="22"/>
          <w:szCs w:val="22"/>
        </w:rPr>
        <w:t>: Digital marketing campaigns</w:t>
      </w:r>
    </w:p>
    <w:p w14:paraId="3EA3B596" w14:textId="17C10835" w:rsidR="00625E27" w:rsidRDefault="00625E27" w:rsidP="00537000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Pr="00A07EBE">
        <w:rPr>
          <w:i/>
          <w:iCs/>
          <w:sz w:val="22"/>
          <w:szCs w:val="22"/>
        </w:rPr>
        <w:t>IMPACT</w:t>
      </w:r>
      <w:r>
        <w:rPr>
          <w:sz w:val="22"/>
          <w:szCs w:val="22"/>
        </w:rPr>
        <w:t>: Increased visibility and scope of audiences, more applicants</w:t>
      </w:r>
    </w:p>
    <w:p w14:paraId="63649FE9" w14:textId="77777777" w:rsidR="00D36DFF" w:rsidRDefault="00D36DFF" w:rsidP="00537000">
      <w:pPr>
        <w:rPr>
          <w:sz w:val="22"/>
          <w:szCs w:val="22"/>
        </w:rPr>
      </w:pPr>
    </w:p>
    <w:p w14:paraId="6A8EB884" w14:textId="1F050023" w:rsidR="00735889" w:rsidRDefault="00625E27" w:rsidP="00537000">
      <w:pPr>
        <w:rPr>
          <w:sz w:val="22"/>
          <w:szCs w:val="22"/>
        </w:rPr>
      </w:pPr>
      <w:r>
        <w:rPr>
          <w:sz w:val="22"/>
          <w:szCs w:val="22"/>
        </w:rPr>
        <w:t>•</w:t>
      </w:r>
      <w:r w:rsidR="00A07EBE">
        <w:rPr>
          <w:sz w:val="22"/>
          <w:szCs w:val="22"/>
        </w:rPr>
        <w:t xml:space="preserve">Collaborate with department managers via Microsoft Teams </w:t>
      </w:r>
      <w:r w:rsidR="00735889">
        <w:rPr>
          <w:sz w:val="22"/>
          <w:szCs w:val="22"/>
        </w:rPr>
        <w:t>and Outlook for streamlined communication and avoiding scheduling conflicts</w:t>
      </w:r>
    </w:p>
    <w:p w14:paraId="1DE2F87D" w14:textId="77777777" w:rsidR="00735889" w:rsidRDefault="00735889" w:rsidP="00537000">
      <w:pPr>
        <w:rPr>
          <w:sz w:val="22"/>
          <w:szCs w:val="22"/>
        </w:rPr>
      </w:pPr>
    </w:p>
    <w:p w14:paraId="45802BB7" w14:textId="2763941D" w:rsidR="00625E27" w:rsidRDefault="00735889" w:rsidP="00537000">
      <w:pPr>
        <w:rPr>
          <w:sz w:val="22"/>
          <w:szCs w:val="22"/>
        </w:rPr>
      </w:pPr>
      <w:r>
        <w:rPr>
          <w:sz w:val="22"/>
          <w:szCs w:val="22"/>
        </w:rPr>
        <w:t>•</w:t>
      </w:r>
      <w:r w:rsidR="00625E27">
        <w:rPr>
          <w:sz w:val="22"/>
          <w:szCs w:val="22"/>
        </w:rPr>
        <w:t xml:space="preserve">Optimized hiring process by one week implementing on-site job offers to reduce poaching of potential candidates by competitors </w:t>
      </w:r>
    </w:p>
    <w:p w14:paraId="24347ECA" w14:textId="77777777" w:rsidR="00625E27" w:rsidRDefault="00625E27" w:rsidP="00537000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Pr="00A07EBE">
        <w:rPr>
          <w:i/>
          <w:iCs/>
          <w:sz w:val="22"/>
          <w:szCs w:val="22"/>
        </w:rPr>
        <w:t>PROBLEM</w:t>
      </w:r>
      <w:r>
        <w:rPr>
          <w:sz w:val="22"/>
          <w:szCs w:val="22"/>
        </w:rPr>
        <w:t>: losing candidates by getting back to them too late</w:t>
      </w:r>
    </w:p>
    <w:p w14:paraId="4D438544" w14:textId="77777777" w:rsidR="00625E27" w:rsidRDefault="00625E27" w:rsidP="00537000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Pr="00A07EBE">
        <w:rPr>
          <w:i/>
          <w:iCs/>
          <w:sz w:val="22"/>
          <w:szCs w:val="22"/>
        </w:rPr>
        <w:t>ACTION</w:t>
      </w:r>
      <w:r>
        <w:rPr>
          <w:sz w:val="22"/>
          <w:szCs w:val="22"/>
        </w:rPr>
        <w:t>: on-site job offers</w:t>
      </w:r>
    </w:p>
    <w:p w14:paraId="379854B4" w14:textId="525F0FD7" w:rsidR="00625E27" w:rsidRDefault="00625E27" w:rsidP="00537000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Pr="00A07EBE">
        <w:rPr>
          <w:i/>
          <w:iCs/>
          <w:sz w:val="22"/>
          <w:szCs w:val="22"/>
        </w:rPr>
        <w:t>IMPACT</w:t>
      </w:r>
      <w:r>
        <w:rPr>
          <w:sz w:val="22"/>
          <w:szCs w:val="22"/>
        </w:rPr>
        <w:t>: increased new hires</w:t>
      </w:r>
    </w:p>
    <w:p w14:paraId="23EF92CF" w14:textId="77777777" w:rsidR="00A07EBE" w:rsidRDefault="00A07EBE" w:rsidP="00537000">
      <w:pPr>
        <w:rPr>
          <w:sz w:val="22"/>
          <w:szCs w:val="22"/>
        </w:rPr>
      </w:pPr>
    </w:p>
    <w:p w14:paraId="22CBA031" w14:textId="11EA179B" w:rsidR="00625E27" w:rsidRDefault="00625E27" w:rsidP="00537000">
      <w:pPr>
        <w:rPr>
          <w:sz w:val="22"/>
          <w:szCs w:val="22"/>
        </w:rPr>
      </w:pPr>
      <w:r>
        <w:rPr>
          <w:sz w:val="22"/>
          <w:szCs w:val="22"/>
        </w:rPr>
        <w:t>•</w:t>
      </w:r>
      <w:r w:rsidR="00A07EBE">
        <w:rPr>
          <w:sz w:val="22"/>
          <w:szCs w:val="22"/>
        </w:rPr>
        <w:t>Created standardized recruiting workflow process monitoring all digital platforms to ensure applications are responded to promptly, resulting in the award of "Rapid Response Company" on Indeed</w:t>
      </w:r>
    </w:p>
    <w:p w14:paraId="2006AD6A" w14:textId="5C9861E2" w:rsidR="00625E27" w:rsidRDefault="00625E27" w:rsidP="00537000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Pr="00A07EBE">
        <w:rPr>
          <w:i/>
          <w:iCs/>
          <w:sz w:val="22"/>
          <w:szCs w:val="22"/>
        </w:rPr>
        <w:t>PROBLEM</w:t>
      </w:r>
      <w:r>
        <w:rPr>
          <w:sz w:val="22"/>
          <w:szCs w:val="22"/>
        </w:rPr>
        <w:t xml:space="preserve">: applicants not getting attention, applications falling through cracks, no organization </w:t>
      </w:r>
      <w:r w:rsidR="00A07EBE">
        <w:rPr>
          <w:sz w:val="22"/>
          <w:szCs w:val="22"/>
        </w:rPr>
        <w:tab/>
      </w:r>
      <w:r>
        <w:rPr>
          <w:sz w:val="22"/>
          <w:szCs w:val="22"/>
        </w:rPr>
        <w:t>to recruiting efforts</w:t>
      </w:r>
    </w:p>
    <w:p w14:paraId="77015181" w14:textId="5CF00D5E" w:rsidR="00625E27" w:rsidRDefault="00625E27" w:rsidP="00537000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Pr="00A07EBE">
        <w:rPr>
          <w:i/>
          <w:iCs/>
          <w:sz w:val="22"/>
          <w:szCs w:val="22"/>
        </w:rPr>
        <w:t>ACTION</w:t>
      </w:r>
      <w:r>
        <w:rPr>
          <w:sz w:val="22"/>
          <w:szCs w:val="22"/>
        </w:rPr>
        <w:t xml:space="preserve">: prioritize to get back to candidates within 2 days of application date, spreadsheets to </w:t>
      </w:r>
      <w:r w:rsidR="00A07EBE">
        <w:rPr>
          <w:sz w:val="22"/>
          <w:szCs w:val="22"/>
        </w:rPr>
        <w:tab/>
      </w:r>
      <w:r>
        <w:rPr>
          <w:sz w:val="22"/>
          <w:szCs w:val="22"/>
        </w:rPr>
        <w:t>keep track of applicant info and status</w:t>
      </w:r>
    </w:p>
    <w:p w14:paraId="3D56C85A" w14:textId="003DA911" w:rsidR="00625E27" w:rsidRDefault="00625E27" w:rsidP="00537000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Pr="00A07EBE">
        <w:rPr>
          <w:i/>
          <w:iCs/>
          <w:sz w:val="22"/>
          <w:szCs w:val="22"/>
        </w:rPr>
        <w:t>IMPACT</w:t>
      </w:r>
      <w:r>
        <w:rPr>
          <w:sz w:val="22"/>
          <w:szCs w:val="22"/>
        </w:rPr>
        <w:t xml:space="preserve">: no applicants fall through cracks, can look back on notes to see if candidates were </w:t>
      </w:r>
      <w:r w:rsidR="00A07EBE">
        <w:rPr>
          <w:sz w:val="22"/>
          <w:szCs w:val="22"/>
        </w:rPr>
        <w:tab/>
      </w:r>
      <w:r>
        <w:rPr>
          <w:sz w:val="22"/>
          <w:szCs w:val="22"/>
        </w:rPr>
        <w:t>previously rejected and why</w:t>
      </w:r>
    </w:p>
    <w:p w14:paraId="57C1CED4" w14:textId="77777777" w:rsidR="00D36DFF" w:rsidRDefault="00D36DFF" w:rsidP="00537000">
      <w:pPr>
        <w:rPr>
          <w:sz w:val="22"/>
          <w:szCs w:val="22"/>
        </w:rPr>
      </w:pPr>
    </w:p>
    <w:p w14:paraId="35A1E8B9" w14:textId="4F16E3E1" w:rsidR="006C7CB6" w:rsidRDefault="006C7CB6" w:rsidP="00537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>•Monitor candidate response to job postings and refactoring verbiage and knockout questions on all digital platforms to optimize quality candidate flow</w:t>
      </w:r>
    </w:p>
    <w:p w14:paraId="2229B26C" w14:textId="56CA40B7" w:rsidR="006C7CB6" w:rsidRDefault="006C7CB6" w:rsidP="00537000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Pr="006C7CB6">
        <w:rPr>
          <w:i/>
          <w:iCs/>
          <w:sz w:val="22"/>
          <w:szCs w:val="22"/>
        </w:rPr>
        <w:t>PROBLEM</w:t>
      </w:r>
      <w:r>
        <w:rPr>
          <w:sz w:val="22"/>
          <w:szCs w:val="22"/>
        </w:rPr>
        <w:t>: minimal applicants, unqualified applicants</w:t>
      </w:r>
    </w:p>
    <w:p w14:paraId="3E6A1580" w14:textId="0770616C" w:rsidR="006C7CB6" w:rsidRDefault="006C7CB6" w:rsidP="00537000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Pr="006C7CB6">
        <w:rPr>
          <w:i/>
          <w:iCs/>
          <w:sz w:val="22"/>
          <w:szCs w:val="22"/>
        </w:rPr>
        <w:t>ACTION</w:t>
      </w:r>
      <w:r>
        <w:rPr>
          <w:sz w:val="22"/>
          <w:szCs w:val="22"/>
        </w:rPr>
        <w:t>: refactoring job postings and knockout questions</w:t>
      </w:r>
    </w:p>
    <w:p w14:paraId="7D5631FD" w14:textId="361497F8" w:rsidR="006C7CB6" w:rsidRPr="00B91137" w:rsidRDefault="006C7CB6" w:rsidP="00537000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Pr="006C7CB6">
        <w:rPr>
          <w:i/>
          <w:iCs/>
          <w:sz w:val="22"/>
          <w:szCs w:val="22"/>
        </w:rPr>
        <w:t>IMPACT</w:t>
      </w:r>
      <w:r>
        <w:rPr>
          <w:sz w:val="22"/>
          <w:szCs w:val="22"/>
        </w:rPr>
        <w:t>: more quality candidates, more traffic</w:t>
      </w:r>
    </w:p>
    <w:p w14:paraId="3CC3C922" w14:textId="3E07FCF6" w:rsidR="00B91137" w:rsidRDefault="00B91137" w:rsidP="00537000"/>
    <w:p w14:paraId="53803A83" w14:textId="77777777" w:rsidR="00B91137" w:rsidRDefault="00B91137" w:rsidP="00537000"/>
    <w:p w14:paraId="06E3FBE1" w14:textId="77777777" w:rsidR="00537000" w:rsidRPr="00537000" w:rsidRDefault="00537000" w:rsidP="00537000">
      <w:r w:rsidRPr="00537000">
        <w:rPr>
          <w:b/>
          <w:bCs/>
        </w:rPr>
        <w:t>Founder &amp; Farmer</w:t>
      </w:r>
      <w:r>
        <w:rPr>
          <w:b/>
          <w:bCs/>
        </w:rPr>
        <w:t xml:space="preserve"> </w:t>
      </w:r>
      <w:r>
        <w:t xml:space="preserve">| </w:t>
      </w:r>
      <w:r w:rsidRPr="00836548">
        <w:rPr>
          <w:i/>
          <w:iCs/>
        </w:rPr>
        <w:t>Raise the Root LLC</w:t>
      </w:r>
      <w:r>
        <w:t xml:space="preserve"> | Ann Arbor, MI | August 2019 - Present</w:t>
      </w:r>
    </w:p>
    <w:p w14:paraId="7624159D" w14:textId="77777777" w:rsidR="00A41BC2" w:rsidRDefault="00A41BC2" w:rsidP="00A41BC2">
      <w:r>
        <w:t xml:space="preserve">•Created engaging branding campaign based on navigability and streamlined communication to optimize customer journey and navigability, streamlining communication and access to local, healthy food  </w:t>
      </w:r>
    </w:p>
    <w:p w14:paraId="01D7861D" w14:textId="615E1E58" w:rsidR="00D36DFF" w:rsidRDefault="00A41BC2" w:rsidP="00FA4BB9">
      <w:r>
        <w:tab/>
      </w:r>
      <w:r w:rsidR="00D36DFF">
        <w:t>-</w:t>
      </w:r>
      <w:r w:rsidR="00D36DFF" w:rsidRPr="00A41BC2">
        <w:rPr>
          <w:i/>
          <w:iCs/>
        </w:rPr>
        <w:t>PROBLEM</w:t>
      </w:r>
      <w:r w:rsidR="00D36DFF">
        <w:t>: lack of food transparency and knowledge about where food comes from</w:t>
      </w:r>
    </w:p>
    <w:p w14:paraId="2F638FFF" w14:textId="72BF0EFA" w:rsidR="00D36DFF" w:rsidRDefault="00A41BC2" w:rsidP="00FA4BB9">
      <w:r>
        <w:tab/>
      </w:r>
      <w:r w:rsidR="00D36DFF">
        <w:t>-</w:t>
      </w:r>
      <w:r w:rsidR="00D36DFF" w:rsidRPr="00A41BC2">
        <w:rPr>
          <w:i/>
          <w:iCs/>
        </w:rPr>
        <w:t>ACTION</w:t>
      </w:r>
      <w:r w:rsidR="00D36DFF">
        <w:t>: easy to navigate website describing farming practices, farmer, farm, products</w:t>
      </w:r>
    </w:p>
    <w:p w14:paraId="381E0E2F" w14:textId="0DA7BC12" w:rsidR="00D36DFF" w:rsidRDefault="00A41BC2" w:rsidP="00FA4BB9">
      <w:r>
        <w:tab/>
      </w:r>
      <w:r w:rsidR="00D36DFF">
        <w:t>-</w:t>
      </w:r>
      <w:r w:rsidR="00D36DFF" w:rsidRPr="00A41BC2">
        <w:rPr>
          <w:i/>
          <w:iCs/>
        </w:rPr>
        <w:t>IMPACT</w:t>
      </w:r>
      <w:r w:rsidR="00D36DFF">
        <w:t xml:space="preserve">: food transparency, comfort knowing where food is coming from and the </w:t>
      </w:r>
      <w:r>
        <w:tab/>
      </w:r>
      <w:r w:rsidR="00D36DFF">
        <w:t xml:space="preserve">impact how the food is grown has on the land </w:t>
      </w:r>
    </w:p>
    <w:p w14:paraId="48E3DE0C" w14:textId="2932223F" w:rsidR="00D36DFF" w:rsidRDefault="00D36DFF" w:rsidP="00FA4BB9"/>
    <w:p w14:paraId="03588FC0" w14:textId="58385C72" w:rsidR="00B67B9E" w:rsidRDefault="00A41BC2" w:rsidP="00FA4BB9">
      <w:r>
        <w:t>•</w:t>
      </w:r>
      <w:r w:rsidR="00B67B9E">
        <w:t>Built (designed?) and deployed responsive website</w:t>
      </w:r>
      <w:r>
        <w:t xml:space="preserve"> which increased audience outreach and sales by clearly communicating mission, vision, and available products of farm </w:t>
      </w:r>
    </w:p>
    <w:p w14:paraId="6D0454B1" w14:textId="76E6B6BB" w:rsidR="00B67B9E" w:rsidRDefault="00A41BC2" w:rsidP="00FA4BB9">
      <w:r>
        <w:tab/>
      </w:r>
      <w:r w:rsidR="00B67B9E">
        <w:t>-</w:t>
      </w:r>
      <w:r w:rsidR="00B67B9E" w:rsidRPr="00A41BC2">
        <w:rPr>
          <w:i/>
          <w:iCs/>
        </w:rPr>
        <w:t>PROBLEM</w:t>
      </w:r>
      <w:r w:rsidR="00B67B9E">
        <w:t>: marketing/spreading the word</w:t>
      </w:r>
    </w:p>
    <w:p w14:paraId="05469257" w14:textId="0BFD2CFB" w:rsidR="00B67B9E" w:rsidRDefault="00A41BC2" w:rsidP="00FA4BB9">
      <w:r>
        <w:tab/>
      </w:r>
      <w:r w:rsidR="00B67B9E">
        <w:t>-</w:t>
      </w:r>
      <w:r w:rsidR="00B67B9E" w:rsidRPr="00A41BC2">
        <w:rPr>
          <w:i/>
          <w:iCs/>
        </w:rPr>
        <w:t>ACTION</w:t>
      </w:r>
      <w:r w:rsidR="00B67B9E">
        <w:t xml:space="preserve">: website, social media presence </w:t>
      </w:r>
    </w:p>
    <w:p w14:paraId="353BF630" w14:textId="1CD87253" w:rsidR="00B67B9E" w:rsidRDefault="00A41BC2" w:rsidP="00FA4BB9">
      <w:r>
        <w:tab/>
      </w:r>
      <w:r w:rsidR="00B67B9E">
        <w:t>-</w:t>
      </w:r>
      <w:r w:rsidR="00B67B9E" w:rsidRPr="00A41BC2">
        <w:rPr>
          <w:i/>
          <w:iCs/>
        </w:rPr>
        <w:t>IMPACT</w:t>
      </w:r>
      <w:r w:rsidR="00B67B9E">
        <w:t xml:space="preserve">: digital location to learn about farm and see what's available -- streamlines </w:t>
      </w:r>
      <w:r>
        <w:tab/>
      </w:r>
      <w:r w:rsidR="00B67B9E">
        <w:t xml:space="preserve">communication to me </w:t>
      </w:r>
    </w:p>
    <w:p w14:paraId="35EDDA46" w14:textId="053F5B08" w:rsidR="00D36DFF" w:rsidRDefault="00D36DFF" w:rsidP="00FA4BB9"/>
    <w:p w14:paraId="77132180" w14:textId="77777777" w:rsidR="00E028D3" w:rsidRDefault="00E028D3" w:rsidP="00FA4BB9"/>
    <w:p w14:paraId="2BC78119" w14:textId="77777777" w:rsidR="00E028D3" w:rsidRPr="00431803" w:rsidRDefault="00E028D3" w:rsidP="00E028D3">
      <w:pPr>
        <w:rPr>
          <w:b/>
          <w:bCs/>
          <w:color w:val="808080" w:themeColor="background1" w:themeShade="80"/>
          <w:sz w:val="28"/>
          <w:szCs w:val="28"/>
          <w:u w:val="single"/>
        </w:rPr>
      </w:pPr>
      <w:r w:rsidRPr="00431803">
        <w:rPr>
          <w:b/>
          <w:bCs/>
          <w:color w:val="808080" w:themeColor="background1" w:themeShade="80"/>
          <w:sz w:val="28"/>
          <w:szCs w:val="28"/>
          <w:u w:val="single"/>
        </w:rPr>
        <w:t>EDUCATION</w:t>
      </w:r>
      <w:r>
        <w:rPr>
          <w:b/>
          <w:bCs/>
          <w:color w:val="808080" w:themeColor="background1" w:themeShade="80"/>
          <w:sz w:val="28"/>
          <w:szCs w:val="28"/>
          <w:u w:val="single"/>
        </w:rPr>
        <w:t>/CERTIFICATIONS</w:t>
      </w:r>
    </w:p>
    <w:p w14:paraId="1FB06B35" w14:textId="77777777" w:rsidR="00E028D3" w:rsidRDefault="00E028D3" w:rsidP="00E028D3">
      <w:pPr>
        <w:rPr>
          <w:b/>
          <w:bCs/>
        </w:rPr>
      </w:pPr>
      <w:r>
        <w:rPr>
          <w:b/>
          <w:bCs/>
        </w:rPr>
        <w:t xml:space="preserve">Coding Dojo </w:t>
      </w:r>
    </w:p>
    <w:p w14:paraId="4E0DA2E6" w14:textId="76C71A45" w:rsidR="00E028D3" w:rsidRDefault="00E028D3" w:rsidP="00E028D3">
      <w:pPr>
        <w:rPr>
          <w:i/>
          <w:iCs/>
        </w:rPr>
      </w:pPr>
      <w:proofErr w:type="spellStart"/>
      <w:r>
        <w:rPr>
          <w:i/>
          <w:iCs/>
        </w:rPr>
        <w:t>Fullstack</w:t>
      </w:r>
      <w:proofErr w:type="spellEnd"/>
      <w:r>
        <w:rPr>
          <w:i/>
          <w:iCs/>
        </w:rPr>
        <w:t xml:space="preserve"> Software Development</w:t>
      </w:r>
      <w:r w:rsidR="003462C6">
        <w:rPr>
          <w:i/>
          <w:iCs/>
        </w:rPr>
        <w:t xml:space="preserve"> Program</w:t>
      </w:r>
    </w:p>
    <w:p w14:paraId="7C2F38CD" w14:textId="77777777" w:rsidR="00E028D3" w:rsidRDefault="00E028D3" w:rsidP="00E028D3">
      <w:r>
        <w:t>Graduated 2021</w:t>
      </w:r>
    </w:p>
    <w:p w14:paraId="3AA31C37" w14:textId="74B40F0B" w:rsidR="00E028D3" w:rsidRPr="00431803" w:rsidRDefault="00E633B5" w:rsidP="00E028D3">
      <w:r w:rsidRPr="00E633B5">
        <w:rPr>
          <w:rFonts w:ascii="Times New Roman" w:eastAsia="Times New Roman" w:hAnsi="Times New Roman" w:cs="Times New Roman"/>
        </w:rPr>
        <w:fldChar w:fldCharType="begin"/>
      </w:r>
      <w:r w:rsidRPr="00E633B5">
        <w:rPr>
          <w:rFonts w:ascii="Times New Roman" w:eastAsia="Times New Roman" w:hAnsi="Times New Roman" w:cs="Times New Roman"/>
        </w:rPr>
        <w:instrText xml:space="preserve"> INCLUDEPICTURE "https://cdn.shortpixel.ai/spai/w_210+q_lossy+ret_img+to_webp/https:/computersciencehero.com/wp-content/uploads/2019/10/600_460655049.png" \* MERGEFORMATINET </w:instrText>
      </w:r>
      <w:r w:rsidRPr="00E633B5">
        <w:rPr>
          <w:rFonts w:ascii="Times New Roman" w:eastAsia="Times New Roman" w:hAnsi="Times New Roman" w:cs="Times New Roman"/>
        </w:rPr>
        <w:fldChar w:fldCharType="separate"/>
      </w:r>
      <w:r w:rsidRPr="00E633B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B20D10" wp14:editId="19B1ED6B">
            <wp:extent cx="794582" cy="794582"/>
            <wp:effectExtent l="0" t="0" r="5715" b="5715"/>
            <wp:docPr id="1" name="Picture 1" descr="Coding Dojo Reviews and Complete Guide - ComputerScience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ing Dojo Reviews and Complete Guide - ComputerScienceHe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3" cy="80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3B5">
        <w:rPr>
          <w:rFonts w:ascii="Times New Roman" w:eastAsia="Times New Roman" w:hAnsi="Times New Roman" w:cs="Times New Roman"/>
        </w:rPr>
        <w:fldChar w:fldCharType="end"/>
      </w:r>
    </w:p>
    <w:p w14:paraId="1E7E3AAE" w14:textId="77777777" w:rsidR="00E028D3" w:rsidRDefault="00E028D3" w:rsidP="00E028D3">
      <w:pPr>
        <w:rPr>
          <w:b/>
          <w:bCs/>
        </w:rPr>
      </w:pPr>
      <w:proofErr w:type="spellStart"/>
      <w:r>
        <w:rPr>
          <w:b/>
          <w:bCs/>
        </w:rPr>
        <w:t>Alderleaf</w:t>
      </w:r>
      <w:proofErr w:type="spellEnd"/>
      <w:r>
        <w:rPr>
          <w:b/>
          <w:bCs/>
        </w:rPr>
        <w:t xml:space="preserve"> Wilderness College</w:t>
      </w:r>
    </w:p>
    <w:p w14:paraId="6B9DF0BC" w14:textId="77777777" w:rsidR="00E028D3" w:rsidRDefault="00E028D3" w:rsidP="00E028D3">
      <w:pPr>
        <w:rPr>
          <w:i/>
          <w:iCs/>
        </w:rPr>
      </w:pPr>
      <w:r>
        <w:rPr>
          <w:i/>
          <w:iCs/>
        </w:rPr>
        <w:t>Wilderness Certification Program (Monroe, WA)</w:t>
      </w:r>
    </w:p>
    <w:p w14:paraId="25296019" w14:textId="77777777" w:rsidR="00E028D3" w:rsidRDefault="00E028D3" w:rsidP="00E028D3">
      <w:r>
        <w:t>Graduated with Honors 2016</w:t>
      </w:r>
    </w:p>
    <w:p w14:paraId="3F58660A" w14:textId="77777777" w:rsidR="00E028D3" w:rsidRDefault="00E028D3" w:rsidP="00E028D3">
      <w:r>
        <w:t>Certifications Earned: Permaculture Design, Wilderness Skills Education &amp; Ecology, CyberTracker Track &amp; Sign Level 3, Wilderness First Aid</w:t>
      </w:r>
    </w:p>
    <w:p w14:paraId="06A25391" w14:textId="77777777" w:rsidR="00E633B5" w:rsidRDefault="00E633B5" w:rsidP="00E028D3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ABB0201" wp14:editId="110C4C00">
            <wp:simplePos x="914400" y="1847719"/>
            <wp:positionH relativeFrom="column">
              <wp:align>left</wp:align>
            </wp:positionH>
            <wp:positionV relativeFrom="paragraph">
              <wp:align>top</wp:align>
            </wp:positionV>
            <wp:extent cx="914400" cy="914400"/>
            <wp:effectExtent l="0" t="0" r="0" b="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F67FF" w14:textId="60297342" w:rsidR="00E028D3" w:rsidRPr="00431803" w:rsidRDefault="00E633B5" w:rsidP="00E633B5">
      <w:pPr>
        <w:tabs>
          <w:tab w:val="left" w:pos="2423"/>
        </w:tabs>
        <w:rPr>
          <w:u w:val="single"/>
        </w:rPr>
      </w:pPr>
      <w:r>
        <w:rPr>
          <w:u w:val="single"/>
        </w:rPr>
        <w:br w:type="textWrapping" w:clear="all"/>
      </w:r>
    </w:p>
    <w:p w14:paraId="2A557DBA" w14:textId="77777777" w:rsidR="00E028D3" w:rsidRDefault="00E028D3" w:rsidP="00E028D3">
      <w:r>
        <w:rPr>
          <w:b/>
          <w:bCs/>
        </w:rPr>
        <w:t>University of Michigan</w:t>
      </w:r>
    </w:p>
    <w:p w14:paraId="2CC5051D" w14:textId="77777777" w:rsidR="00E028D3" w:rsidRDefault="00E028D3" w:rsidP="00E028D3">
      <w:pPr>
        <w:rPr>
          <w:i/>
          <w:iCs/>
        </w:rPr>
      </w:pPr>
      <w:r>
        <w:rPr>
          <w:i/>
          <w:iCs/>
        </w:rPr>
        <w:lastRenderedPageBreak/>
        <w:t>Bachelor of Arts in Anthropology (Ann Arbor, MI)</w:t>
      </w:r>
    </w:p>
    <w:p w14:paraId="1D61FA63" w14:textId="69FD8E0D" w:rsidR="00E028D3" w:rsidRDefault="00E028D3" w:rsidP="00E028D3">
      <w:r>
        <w:t>Graduated with Honors 2014</w:t>
      </w:r>
      <w:r w:rsidR="004A5F56">
        <w:t xml:space="preserve"> (3.6/4.0 overall GPA)</w:t>
      </w:r>
    </w:p>
    <w:p w14:paraId="52CF5B11" w14:textId="11435776" w:rsidR="00E028D3" w:rsidRDefault="00E028D3" w:rsidP="00E028D3">
      <w:r>
        <w:t>Achievements: Minor in Program in the Environment</w:t>
      </w:r>
      <w:r w:rsidR="004A5F56">
        <w:t xml:space="preserve"> (3.8/4.0 GPA)</w:t>
      </w:r>
      <w:r>
        <w:t>, James B. Angell Scholar</w:t>
      </w:r>
    </w:p>
    <w:p w14:paraId="3B38F978" w14:textId="3EDF766C" w:rsidR="00E633B5" w:rsidRPr="00E633B5" w:rsidRDefault="00E633B5" w:rsidP="00E633B5">
      <w:pPr>
        <w:rPr>
          <w:rFonts w:ascii="Times New Roman" w:eastAsia="Times New Roman" w:hAnsi="Times New Roman" w:cs="Times New Roman"/>
        </w:rPr>
      </w:pPr>
    </w:p>
    <w:p w14:paraId="60760C6C" w14:textId="7A40964E" w:rsidR="00E028D3" w:rsidRPr="00FA4BB9" w:rsidRDefault="00E633B5" w:rsidP="00FA4BB9">
      <w:r>
        <w:rPr>
          <w:noProof/>
        </w:rPr>
        <w:drawing>
          <wp:inline distT="0" distB="0" distL="0" distR="0" wp14:anchorId="1AD3350F" wp14:editId="23742D06">
            <wp:extent cx="807625" cy="662152"/>
            <wp:effectExtent l="0" t="0" r="5715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32" r="154" b="22906"/>
                    <a:stretch/>
                  </pic:blipFill>
                  <pic:spPr bwMode="auto">
                    <a:xfrm>
                      <a:off x="0" y="0"/>
                      <a:ext cx="825216" cy="67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8D3" w:rsidRPr="00FA4BB9" w:rsidSect="00B1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03"/>
    <w:rsid w:val="00024FE7"/>
    <w:rsid w:val="000438DB"/>
    <w:rsid w:val="001C1755"/>
    <w:rsid w:val="001F074D"/>
    <w:rsid w:val="00272377"/>
    <w:rsid w:val="002F354F"/>
    <w:rsid w:val="003462C6"/>
    <w:rsid w:val="003619B1"/>
    <w:rsid w:val="003A6A19"/>
    <w:rsid w:val="003C1750"/>
    <w:rsid w:val="00406E57"/>
    <w:rsid w:val="00431803"/>
    <w:rsid w:val="004A5F56"/>
    <w:rsid w:val="00537000"/>
    <w:rsid w:val="00590F9D"/>
    <w:rsid w:val="00625E27"/>
    <w:rsid w:val="006C7CB6"/>
    <w:rsid w:val="006E5F62"/>
    <w:rsid w:val="006F330A"/>
    <w:rsid w:val="007014B6"/>
    <w:rsid w:val="00735889"/>
    <w:rsid w:val="007D459D"/>
    <w:rsid w:val="00830A05"/>
    <w:rsid w:val="00836548"/>
    <w:rsid w:val="008641D6"/>
    <w:rsid w:val="009C1863"/>
    <w:rsid w:val="009C3C2C"/>
    <w:rsid w:val="00A07EBE"/>
    <w:rsid w:val="00A41BC2"/>
    <w:rsid w:val="00AF40C3"/>
    <w:rsid w:val="00B13F33"/>
    <w:rsid w:val="00B67B9E"/>
    <w:rsid w:val="00B91137"/>
    <w:rsid w:val="00C921E9"/>
    <w:rsid w:val="00CD330D"/>
    <w:rsid w:val="00D34F81"/>
    <w:rsid w:val="00D36DFF"/>
    <w:rsid w:val="00D45187"/>
    <w:rsid w:val="00DF1EA9"/>
    <w:rsid w:val="00E028D3"/>
    <w:rsid w:val="00E633B5"/>
    <w:rsid w:val="00EC181A"/>
    <w:rsid w:val="00F3502B"/>
    <w:rsid w:val="00F8663B"/>
    <w:rsid w:val="00F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F331"/>
  <w14:defaultImageDpi w14:val="32767"/>
  <w15:chartTrackingRefBased/>
  <w15:docId w15:val="{6089A115-3B15-C64C-ABDD-8DBEF3CA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Stern</dc:creator>
  <cp:keywords/>
  <dc:description/>
  <cp:lastModifiedBy>Jessica Stern</cp:lastModifiedBy>
  <cp:revision>28</cp:revision>
  <dcterms:created xsi:type="dcterms:W3CDTF">2021-07-07T15:40:00Z</dcterms:created>
  <dcterms:modified xsi:type="dcterms:W3CDTF">2021-08-04T23:17:00Z</dcterms:modified>
</cp:coreProperties>
</file>