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127" w:type="dxa"/>
        <w:tblLayout w:type="fixed"/>
        <w:tblLook w:val="04A0"/>
      </w:tblPr>
      <w:tblGrid>
        <w:gridCol w:w="2152"/>
        <w:gridCol w:w="3201"/>
        <w:gridCol w:w="1690"/>
        <w:gridCol w:w="2084"/>
      </w:tblGrid>
      <w:tr w:rsidR="00582E0E" w:rsidRPr="00582E0E" w:rsidTr="00582E0E">
        <w:trPr>
          <w:trHeight w:val="1047"/>
        </w:trPr>
        <w:tc>
          <w:tcPr>
            <w:tcW w:w="9127" w:type="dxa"/>
            <w:gridSpan w:val="4"/>
            <w:vAlign w:val="center"/>
          </w:tcPr>
          <w:p w:rsidR="00582E0E" w:rsidRPr="00582E0E" w:rsidRDefault="00582E0E" w:rsidP="00E66426">
            <w:pPr>
              <w:jc w:val="center"/>
              <w:rPr>
                <w:sz w:val="32"/>
                <w:szCs w:val="28"/>
              </w:rPr>
            </w:pPr>
            <w:r w:rsidRPr="00582E0E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-41910</wp:posOffset>
                  </wp:positionV>
                  <wp:extent cx="603885" cy="586105"/>
                  <wp:effectExtent l="19050" t="0" r="5715" b="0"/>
                  <wp:wrapNone/>
                  <wp:docPr id="2" name="Picture 1" descr="S:\3rd ITC\2nd ITC\MPI_logos\MPI logo09_C349 CPE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3rd ITC\2nd ITC\MPI_logos\MPI logo09_C349 CPE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586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Toc281924691"/>
            <w:bookmarkStart w:id="1" w:name="_Toc299801639"/>
            <w:bookmarkStart w:id="2" w:name="_Toc299801845"/>
            <w:bookmarkStart w:id="3" w:name="_Toc299802336"/>
            <w:bookmarkStart w:id="4" w:name="_Toc301971880"/>
            <w:bookmarkStart w:id="5" w:name="_Toc303004861"/>
            <w:r w:rsidR="009F6B2B">
              <w:rPr>
                <w:sz w:val="32"/>
                <w:szCs w:val="24"/>
              </w:rPr>
              <w:t>COMP491/492 FYP</w:t>
            </w:r>
            <w:r w:rsidRPr="00582E0E">
              <w:rPr>
                <w:sz w:val="32"/>
                <w:szCs w:val="24"/>
              </w:rPr>
              <w:t xml:space="preserve"> Progress Check Form</w:t>
            </w:r>
          </w:p>
          <w:p w:rsidR="00582E0E" w:rsidRPr="00582E0E" w:rsidRDefault="00582E0E" w:rsidP="00582E0E">
            <w:pPr>
              <w:jc w:val="center"/>
              <w:rPr>
                <w:szCs w:val="28"/>
              </w:rPr>
            </w:pPr>
            <w:r w:rsidRPr="00582E0E">
              <w:rPr>
                <w:sz w:val="24"/>
                <w:szCs w:val="28"/>
              </w:rPr>
              <w:t>1st semester 201</w:t>
            </w:r>
            <w:r w:rsidR="00414E62">
              <w:rPr>
                <w:sz w:val="24"/>
                <w:szCs w:val="28"/>
              </w:rPr>
              <w:t>4</w:t>
            </w:r>
            <w:r w:rsidRPr="00582E0E">
              <w:rPr>
                <w:sz w:val="24"/>
                <w:szCs w:val="28"/>
              </w:rPr>
              <w:t>/201</w:t>
            </w:r>
            <w:r w:rsidR="00414E62">
              <w:rPr>
                <w:sz w:val="24"/>
                <w:szCs w:val="28"/>
              </w:rPr>
              <w:t>5</w:t>
            </w:r>
          </w:p>
          <w:p w:rsidR="00582E0E" w:rsidRPr="00582E0E" w:rsidRDefault="00582E0E" w:rsidP="00582E0E">
            <w:pPr>
              <w:jc w:val="center"/>
              <w:rPr>
                <w:b/>
                <w:sz w:val="24"/>
                <w:szCs w:val="24"/>
              </w:rPr>
            </w:pPr>
            <w:r w:rsidRPr="00582E0E">
              <w:rPr>
                <w:i/>
                <w:szCs w:val="24"/>
              </w:rPr>
              <w:t>B</w:t>
            </w:r>
            <w:r w:rsidR="00E66426">
              <w:rPr>
                <w:i/>
                <w:szCs w:val="24"/>
              </w:rPr>
              <w:t>.</w:t>
            </w:r>
            <w:r w:rsidRPr="00582E0E">
              <w:rPr>
                <w:i/>
                <w:szCs w:val="24"/>
              </w:rPr>
              <w:t>Sc. in Computing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="00582E0E" w:rsidRPr="00582E0E" w:rsidTr="00582E0E">
        <w:trPr>
          <w:trHeight w:val="624"/>
        </w:trPr>
        <w:tc>
          <w:tcPr>
            <w:tcW w:w="2152" w:type="dxa"/>
            <w:vAlign w:val="center"/>
          </w:tcPr>
          <w:p w:rsidR="00582E0E" w:rsidRPr="00582E0E" w:rsidRDefault="00582E0E" w:rsidP="00582E0E">
            <w:pPr>
              <w:rPr>
                <w:b/>
                <w:sz w:val="24"/>
                <w:szCs w:val="24"/>
              </w:rPr>
            </w:pPr>
            <w:bookmarkStart w:id="6" w:name="_Toc281924692"/>
            <w:bookmarkStart w:id="7" w:name="_Toc299801640"/>
            <w:bookmarkStart w:id="8" w:name="_Toc299801846"/>
            <w:bookmarkStart w:id="9" w:name="_Toc299802337"/>
            <w:bookmarkStart w:id="10" w:name="_Toc301971881"/>
            <w:bookmarkStart w:id="11" w:name="_Toc303004862"/>
            <w:r w:rsidRPr="00582E0E">
              <w:rPr>
                <w:sz w:val="24"/>
                <w:szCs w:val="24"/>
              </w:rPr>
              <w:t>Student Name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3201" w:type="dxa"/>
            <w:vAlign w:val="center"/>
          </w:tcPr>
          <w:p w:rsidR="00582E0E" w:rsidRPr="00582E0E" w:rsidRDefault="00582E0E" w:rsidP="00582E0E">
            <w:pPr>
              <w:rPr>
                <w:b/>
                <w:sz w:val="24"/>
                <w:szCs w:val="24"/>
              </w:rPr>
            </w:pPr>
          </w:p>
        </w:tc>
        <w:tc>
          <w:tcPr>
            <w:tcW w:w="1690" w:type="dxa"/>
            <w:vAlign w:val="center"/>
          </w:tcPr>
          <w:p w:rsidR="00582E0E" w:rsidRPr="00582E0E" w:rsidRDefault="00582E0E" w:rsidP="00582E0E">
            <w:pPr>
              <w:rPr>
                <w:b/>
                <w:sz w:val="24"/>
                <w:szCs w:val="24"/>
              </w:rPr>
            </w:pPr>
            <w:bookmarkStart w:id="12" w:name="_Toc281924693"/>
            <w:bookmarkStart w:id="13" w:name="_Toc299801641"/>
            <w:bookmarkStart w:id="14" w:name="_Toc299801847"/>
            <w:bookmarkStart w:id="15" w:name="_Toc299802338"/>
            <w:bookmarkStart w:id="16" w:name="_Toc301971882"/>
            <w:bookmarkStart w:id="17" w:name="_Toc303004863"/>
            <w:r w:rsidRPr="00582E0E">
              <w:rPr>
                <w:sz w:val="24"/>
                <w:szCs w:val="24"/>
              </w:rPr>
              <w:t>Student ID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  <w:tc>
          <w:tcPr>
            <w:tcW w:w="2084" w:type="dxa"/>
            <w:vAlign w:val="center"/>
          </w:tcPr>
          <w:p w:rsidR="00582E0E" w:rsidRPr="00582E0E" w:rsidRDefault="00582E0E" w:rsidP="00582E0E">
            <w:pPr>
              <w:rPr>
                <w:b/>
                <w:sz w:val="24"/>
                <w:szCs w:val="24"/>
              </w:rPr>
            </w:pPr>
          </w:p>
        </w:tc>
      </w:tr>
      <w:tr w:rsidR="00582E0E" w:rsidRPr="00582E0E" w:rsidTr="00582E0E">
        <w:trPr>
          <w:trHeight w:val="895"/>
        </w:trPr>
        <w:tc>
          <w:tcPr>
            <w:tcW w:w="2152" w:type="dxa"/>
            <w:vAlign w:val="center"/>
          </w:tcPr>
          <w:p w:rsidR="00582E0E" w:rsidRPr="00582E0E" w:rsidRDefault="00582E0E" w:rsidP="00582E0E">
            <w:pPr>
              <w:rPr>
                <w:b/>
                <w:sz w:val="24"/>
                <w:szCs w:val="24"/>
              </w:rPr>
            </w:pPr>
            <w:bookmarkStart w:id="18" w:name="_Toc281924694"/>
            <w:bookmarkStart w:id="19" w:name="_Toc299801642"/>
            <w:bookmarkStart w:id="20" w:name="_Toc299801848"/>
            <w:bookmarkStart w:id="21" w:name="_Toc299802339"/>
            <w:bookmarkStart w:id="22" w:name="_Toc301971883"/>
            <w:bookmarkStart w:id="23" w:name="_Toc303004864"/>
            <w:r w:rsidRPr="00582E0E">
              <w:rPr>
                <w:sz w:val="24"/>
                <w:szCs w:val="24"/>
              </w:rPr>
              <w:t>Supervisor Name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3201" w:type="dxa"/>
            <w:vAlign w:val="center"/>
          </w:tcPr>
          <w:p w:rsidR="00582E0E" w:rsidRPr="00582E0E" w:rsidRDefault="00582E0E" w:rsidP="00582E0E">
            <w:pPr>
              <w:rPr>
                <w:b/>
                <w:sz w:val="24"/>
                <w:szCs w:val="24"/>
              </w:rPr>
            </w:pPr>
          </w:p>
        </w:tc>
        <w:tc>
          <w:tcPr>
            <w:tcW w:w="1690" w:type="dxa"/>
            <w:vAlign w:val="center"/>
          </w:tcPr>
          <w:p w:rsidR="00582E0E" w:rsidRPr="00582E0E" w:rsidRDefault="00582E0E" w:rsidP="00582E0E">
            <w:pPr>
              <w:rPr>
                <w:b/>
                <w:sz w:val="24"/>
                <w:szCs w:val="24"/>
              </w:rPr>
            </w:pPr>
            <w:bookmarkStart w:id="24" w:name="_Toc281924695"/>
            <w:bookmarkStart w:id="25" w:name="_Toc299801643"/>
            <w:bookmarkStart w:id="26" w:name="_Toc299801849"/>
            <w:bookmarkStart w:id="27" w:name="_Toc299802340"/>
            <w:bookmarkStart w:id="28" w:name="_Toc301971884"/>
            <w:bookmarkStart w:id="29" w:name="_Toc303004865"/>
            <w:r w:rsidRPr="00582E0E">
              <w:rPr>
                <w:sz w:val="24"/>
                <w:szCs w:val="24"/>
              </w:rPr>
              <w:t>Specialization</w:t>
            </w:r>
            <w:bookmarkEnd w:id="24"/>
            <w:bookmarkEnd w:id="25"/>
            <w:bookmarkEnd w:id="26"/>
            <w:bookmarkEnd w:id="27"/>
            <w:bookmarkEnd w:id="28"/>
            <w:bookmarkEnd w:id="29"/>
          </w:p>
        </w:tc>
        <w:tc>
          <w:tcPr>
            <w:tcW w:w="2084" w:type="dxa"/>
            <w:vAlign w:val="center"/>
          </w:tcPr>
          <w:p w:rsidR="00582E0E" w:rsidRPr="00582E0E" w:rsidRDefault="00582E0E" w:rsidP="00582E0E">
            <w:pPr>
              <w:rPr>
                <w:b/>
                <w:sz w:val="24"/>
                <w:szCs w:val="24"/>
              </w:rPr>
            </w:pPr>
          </w:p>
        </w:tc>
      </w:tr>
      <w:tr w:rsidR="00582E0E" w:rsidRPr="00582E0E" w:rsidTr="00582E0E">
        <w:trPr>
          <w:trHeight w:val="614"/>
        </w:trPr>
        <w:tc>
          <w:tcPr>
            <w:tcW w:w="2152" w:type="dxa"/>
            <w:vAlign w:val="center"/>
          </w:tcPr>
          <w:p w:rsidR="00582E0E" w:rsidRPr="00582E0E" w:rsidRDefault="00582E0E" w:rsidP="0027075C">
            <w:pPr>
              <w:rPr>
                <w:b/>
                <w:sz w:val="24"/>
                <w:szCs w:val="24"/>
              </w:rPr>
            </w:pPr>
            <w:bookmarkStart w:id="30" w:name="_Toc281924696"/>
            <w:bookmarkStart w:id="31" w:name="_Toc299801644"/>
            <w:bookmarkStart w:id="32" w:name="_Toc299801850"/>
            <w:bookmarkStart w:id="33" w:name="_Toc299802341"/>
            <w:bookmarkStart w:id="34" w:name="_Toc301971885"/>
            <w:bookmarkStart w:id="35" w:name="_Toc303004866"/>
            <w:r w:rsidRPr="00582E0E">
              <w:rPr>
                <w:sz w:val="24"/>
                <w:szCs w:val="24"/>
              </w:rPr>
              <w:t xml:space="preserve">Project </w:t>
            </w:r>
            <w:bookmarkEnd w:id="30"/>
            <w:bookmarkEnd w:id="31"/>
            <w:bookmarkEnd w:id="32"/>
            <w:bookmarkEnd w:id="33"/>
            <w:bookmarkEnd w:id="34"/>
            <w:bookmarkEnd w:id="35"/>
            <w:r w:rsidR="0027075C">
              <w:rPr>
                <w:sz w:val="24"/>
                <w:szCs w:val="24"/>
              </w:rPr>
              <w:t>Title</w:t>
            </w:r>
          </w:p>
        </w:tc>
        <w:tc>
          <w:tcPr>
            <w:tcW w:w="6975" w:type="dxa"/>
            <w:gridSpan w:val="3"/>
            <w:vAlign w:val="center"/>
          </w:tcPr>
          <w:p w:rsidR="00582E0E" w:rsidRPr="00582E0E" w:rsidRDefault="009E03EA" w:rsidP="00582E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</w:t>
            </w:r>
            <w:r w:rsidR="0027075C">
              <w:rPr>
                <w:b/>
                <w:sz w:val="24"/>
                <w:szCs w:val="24"/>
              </w:rPr>
              <w:t xml:space="preserve"> - </w:t>
            </w:r>
            <w:proofErr w:type="spellStart"/>
            <w:r w:rsidR="0027075C">
              <w:rPr>
                <w:b/>
                <w:sz w:val="24"/>
                <w:szCs w:val="24"/>
              </w:rPr>
              <w:t>xxxxxxxx</w:t>
            </w:r>
            <w:proofErr w:type="spellEnd"/>
          </w:p>
        </w:tc>
      </w:tr>
      <w:tr w:rsidR="00582E0E" w:rsidRPr="00582E0E" w:rsidTr="00582E0E">
        <w:trPr>
          <w:trHeight w:val="3399"/>
        </w:trPr>
        <w:tc>
          <w:tcPr>
            <w:tcW w:w="9127" w:type="dxa"/>
            <w:gridSpan w:val="4"/>
          </w:tcPr>
          <w:p w:rsidR="00582E0E" w:rsidRPr="00582E0E" w:rsidRDefault="00582E0E" w:rsidP="00582E0E">
            <w:pPr>
              <w:rPr>
                <w:b/>
                <w:sz w:val="24"/>
                <w:szCs w:val="24"/>
              </w:rPr>
            </w:pPr>
            <w:bookmarkStart w:id="36" w:name="_Toc281924697"/>
            <w:bookmarkStart w:id="37" w:name="_Toc299801645"/>
            <w:bookmarkStart w:id="38" w:name="_Toc299801851"/>
            <w:bookmarkStart w:id="39" w:name="_Toc299802342"/>
            <w:bookmarkStart w:id="40" w:name="_Toc301971886"/>
            <w:bookmarkStart w:id="41" w:name="_Toc303004867"/>
            <w:r w:rsidRPr="00582E0E">
              <w:rPr>
                <w:sz w:val="24"/>
                <w:szCs w:val="24"/>
              </w:rPr>
              <w:t>Progress:</w:t>
            </w:r>
            <w:bookmarkEnd w:id="36"/>
            <w:bookmarkEnd w:id="37"/>
            <w:bookmarkEnd w:id="38"/>
            <w:bookmarkEnd w:id="39"/>
            <w:bookmarkEnd w:id="40"/>
            <w:bookmarkEnd w:id="41"/>
          </w:p>
          <w:p w:rsidR="00582E0E" w:rsidRPr="00582E0E" w:rsidRDefault="00582E0E" w:rsidP="00582E0E">
            <w:pPr>
              <w:rPr>
                <w:b/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Default="00582E0E" w:rsidP="00582E0E">
            <w:pPr>
              <w:rPr>
                <w:sz w:val="24"/>
                <w:szCs w:val="24"/>
              </w:rPr>
            </w:pPr>
          </w:p>
          <w:p w:rsid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b/>
                <w:sz w:val="24"/>
                <w:szCs w:val="24"/>
              </w:rPr>
            </w:pPr>
          </w:p>
        </w:tc>
      </w:tr>
      <w:tr w:rsidR="00582E0E" w:rsidRPr="00582E0E" w:rsidTr="00582E0E">
        <w:trPr>
          <w:trHeight w:val="3014"/>
        </w:trPr>
        <w:tc>
          <w:tcPr>
            <w:tcW w:w="9127" w:type="dxa"/>
            <w:gridSpan w:val="4"/>
          </w:tcPr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  <w:r w:rsidRPr="00582E0E">
              <w:rPr>
                <w:sz w:val="24"/>
                <w:szCs w:val="24"/>
              </w:rPr>
              <w:t>Progress against work-plan: supervisor's comment:</w:t>
            </w: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b/>
                <w:sz w:val="24"/>
                <w:szCs w:val="24"/>
              </w:rPr>
            </w:pPr>
          </w:p>
        </w:tc>
      </w:tr>
    </w:tbl>
    <w:p w:rsidR="00143DCA" w:rsidRDefault="00143DCA"/>
    <w:sectPr w:rsidR="00143DCA" w:rsidSect="00143DC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03C" w:rsidRDefault="003B103C" w:rsidP="003B103C">
      <w:pPr>
        <w:spacing w:after="0" w:line="240" w:lineRule="auto"/>
      </w:pPr>
      <w:r>
        <w:separator/>
      </w:r>
    </w:p>
  </w:endnote>
  <w:endnote w:type="continuationSeparator" w:id="0">
    <w:p w:rsidR="003B103C" w:rsidRDefault="003B103C" w:rsidP="003B1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03C" w:rsidRPr="00182DEA" w:rsidRDefault="003B103C">
    <w:pPr>
      <w:pStyle w:val="Footer"/>
      <w:rPr>
        <w:sz w:val="20"/>
        <w:szCs w:val="20"/>
      </w:rPr>
    </w:pPr>
    <w:r w:rsidRPr="00182DEA">
      <w:rPr>
        <w:sz w:val="20"/>
        <w:szCs w:val="20"/>
      </w:rPr>
      <w:t xml:space="preserve">COMP491/492 FYP Progress Check Form                                                            </w:t>
    </w:r>
  </w:p>
  <w:p w:rsidR="003B103C" w:rsidRDefault="003B10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03C" w:rsidRDefault="003B103C" w:rsidP="003B103C">
      <w:pPr>
        <w:spacing w:after="0" w:line="240" w:lineRule="auto"/>
      </w:pPr>
      <w:r>
        <w:separator/>
      </w:r>
    </w:p>
  </w:footnote>
  <w:footnote w:type="continuationSeparator" w:id="0">
    <w:p w:rsidR="003B103C" w:rsidRDefault="003B103C" w:rsidP="003B1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2E0E"/>
    <w:rsid w:val="00143DCA"/>
    <w:rsid w:val="00182DEA"/>
    <w:rsid w:val="00222585"/>
    <w:rsid w:val="0027075C"/>
    <w:rsid w:val="002906E0"/>
    <w:rsid w:val="002B3661"/>
    <w:rsid w:val="002E4C3D"/>
    <w:rsid w:val="00397C50"/>
    <w:rsid w:val="003B103C"/>
    <w:rsid w:val="00414E62"/>
    <w:rsid w:val="004F45CA"/>
    <w:rsid w:val="00582E0E"/>
    <w:rsid w:val="005B1D4B"/>
    <w:rsid w:val="00745503"/>
    <w:rsid w:val="007C2E04"/>
    <w:rsid w:val="00801740"/>
    <w:rsid w:val="00825506"/>
    <w:rsid w:val="00932796"/>
    <w:rsid w:val="009B379C"/>
    <w:rsid w:val="009B7426"/>
    <w:rsid w:val="009E03EA"/>
    <w:rsid w:val="009F6B2B"/>
    <w:rsid w:val="00A64598"/>
    <w:rsid w:val="00CE1EF4"/>
    <w:rsid w:val="00D302DB"/>
    <w:rsid w:val="00D36F97"/>
    <w:rsid w:val="00E33C6F"/>
    <w:rsid w:val="00E66426"/>
    <w:rsid w:val="00F07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82E0E"/>
    <w:pPr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2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E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B10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103C"/>
  </w:style>
  <w:style w:type="paragraph" w:styleId="Footer">
    <w:name w:val="footer"/>
    <w:basedOn w:val="Normal"/>
    <w:link w:val="FooterChar"/>
    <w:uiPriority w:val="99"/>
    <w:unhideWhenUsed/>
    <w:rsid w:val="003B10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0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ctlam</dc:creator>
  <cp:lastModifiedBy>ctlam</cp:lastModifiedBy>
  <cp:revision>9</cp:revision>
  <dcterms:created xsi:type="dcterms:W3CDTF">2013-10-04T01:43:00Z</dcterms:created>
  <dcterms:modified xsi:type="dcterms:W3CDTF">2014-09-12T03:20:00Z</dcterms:modified>
</cp:coreProperties>
</file>