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A39B4" w14:textId="1EDAE761" w:rsidR="005819FE" w:rsidRPr="005819FE" w:rsidRDefault="005819FE" w:rsidP="005819FE">
      <w:r>
        <w:t xml:space="preserve">Champagne -Jacques Higelin  </w:t>
      </w:r>
      <w:r w:rsidRPr="005819FE">
        <w:t>Paroles</w:t>
      </w:r>
    </w:p>
    <w:p w14:paraId="49E490D9" w14:textId="7336593A" w:rsidR="005819FE" w:rsidRPr="005819FE" w:rsidRDefault="00B94797" w:rsidP="005819FE">
      <w:r>
        <w:t>« </w:t>
      </w:r>
      <w:r w:rsidR="005819FE" w:rsidRPr="005819FE">
        <w:t>La nuit promet d'être belle</w:t>
      </w:r>
      <w:r w:rsidR="005819FE" w:rsidRPr="005819FE">
        <w:br/>
        <w:t>Car voici qu'au fond du ciel</w:t>
      </w:r>
      <w:r w:rsidR="005819FE" w:rsidRPr="005819FE">
        <w:br/>
        <w:t>Apparaît la lune rousse</w:t>
      </w:r>
      <w:r w:rsidR="005819FE" w:rsidRPr="005819FE">
        <w:br/>
        <w:t>Saisi d'une sainte frousse</w:t>
      </w:r>
      <w:r w:rsidR="005819FE" w:rsidRPr="005819FE">
        <w:br/>
        <w:t>Tout le commun des mortels</w:t>
      </w:r>
      <w:r w:rsidR="005819FE" w:rsidRPr="005819FE">
        <w:br/>
        <w:t>Croit voir le diable à ses trousses</w:t>
      </w:r>
      <w:r w:rsidR="005819FE" w:rsidRPr="005819FE">
        <w:br/>
        <w:t>Valets volages et vulgaires</w:t>
      </w:r>
      <w:r w:rsidR="005819FE" w:rsidRPr="005819FE">
        <w:br/>
        <w:t>Ouvrez mon sarcophage</w:t>
      </w:r>
      <w:r w:rsidR="005819FE" w:rsidRPr="005819FE">
        <w:br/>
        <w:t>Et vous, pages pervers</w:t>
      </w:r>
      <w:r w:rsidR="005819FE" w:rsidRPr="005819FE">
        <w:br/>
        <w:t>Courrez au cimetière</w:t>
      </w:r>
      <w:r w:rsidR="005819FE" w:rsidRPr="005819FE">
        <w:br/>
        <w:t>Prévenez de ma part</w:t>
      </w:r>
      <w:r w:rsidR="005819FE" w:rsidRPr="005819FE">
        <w:br/>
        <w:t>Mes amis nécrophages</w:t>
      </w:r>
      <w:r w:rsidR="005819FE" w:rsidRPr="005819FE">
        <w:br/>
        <w:t>Que ce soir, nous sommes attendus dans les marécages</w:t>
      </w:r>
      <w:r w:rsidR="005819FE" w:rsidRPr="005819FE">
        <w:br/>
        <w:t>Voici mon message</w:t>
      </w:r>
      <w:r w:rsidR="005819FE" w:rsidRPr="005819FE">
        <w:br/>
      </w:r>
      <w:proofErr w:type="spellStart"/>
      <w:r w:rsidR="005819FE" w:rsidRPr="005819FE">
        <w:t>Cauchemards</w:t>
      </w:r>
      <w:proofErr w:type="spellEnd"/>
      <w:r w:rsidR="005819FE" w:rsidRPr="005819FE">
        <w:t>, fantômes et squelettes</w:t>
      </w:r>
      <w:r w:rsidR="005819FE" w:rsidRPr="005819FE">
        <w:br/>
        <w:t>Laissez flotter vos idées noires</w:t>
      </w:r>
      <w:r w:rsidR="005819FE" w:rsidRPr="005819FE">
        <w:br/>
        <w:t>Près de la marre aux oubliettes</w:t>
      </w:r>
      <w:r w:rsidR="005819FE" w:rsidRPr="005819FE">
        <w:br/>
        <w:t>Tenue de suaire obligatoire</w:t>
      </w:r>
    </w:p>
    <w:p w14:paraId="6095A23B" w14:textId="77777777" w:rsidR="005819FE" w:rsidRPr="005819FE" w:rsidRDefault="005819FE" w:rsidP="005819FE">
      <w:r w:rsidRPr="005819FE">
        <w:t>Lutins, lucioles, feux-follets</w:t>
      </w:r>
      <w:r w:rsidRPr="005819FE">
        <w:br/>
        <w:t>Elfes, faunes et farfadets</w:t>
      </w:r>
      <w:r w:rsidRPr="005819FE">
        <w:br/>
        <w:t>S'effraient de mes grands carnassiers</w:t>
      </w:r>
      <w:r w:rsidRPr="005819FE">
        <w:br/>
        <w:t>Une muse un peu dodue</w:t>
      </w:r>
      <w:r w:rsidRPr="005819FE">
        <w:br/>
        <w:t>Me dit d'un air entendu</w:t>
      </w:r>
      <w:r w:rsidRPr="005819FE">
        <w:br/>
        <w:t>"Vous auriez pu vous raser"</w:t>
      </w:r>
      <w:r w:rsidRPr="005819FE">
        <w:br/>
        <w:t>Comme je lui fais remarquer</w:t>
      </w:r>
      <w:r w:rsidRPr="005819FE">
        <w:br/>
        <w:t>Deux-trois pendus attablés</w:t>
      </w:r>
      <w:r w:rsidRPr="005819FE">
        <w:br/>
        <w:t>Qui sont venus sans cravate</w:t>
      </w:r>
      <w:r w:rsidRPr="005819FE">
        <w:br/>
        <w:t>J'vous fais remarquer</w:t>
      </w:r>
      <w:r w:rsidRPr="005819FE">
        <w:br/>
        <w:t xml:space="preserve">Elle me lance un </w:t>
      </w:r>
      <w:proofErr w:type="spellStart"/>
      <w:r w:rsidRPr="005819FE">
        <w:t>oeil</w:t>
      </w:r>
      <w:proofErr w:type="spellEnd"/>
      <w:r w:rsidRPr="005819FE">
        <w:t xml:space="preserve"> hagard</w:t>
      </w:r>
      <w:r w:rsidRPr="005819FE">
        <w:br/>
        <w:t>Et vomit sans crier gare</w:t>
      </w:r>
      <w:r w:rsidRPr="005819FE">
        <w:br/>
        <w:t>Quelques vipères écarlates</w:t>
      </w:r>
      <w:r w:rsidRPr="005819FE">
        <w:br/>
        <w:t>Vampires éblouis par de lubriques vestales</w:t>
      </w:r>
      <w:r w:rsidRPr="005819FE">
        <w:br/>
        <w:t>Égéries insatiables chevauchant des Walkyries</w:t>
      </w:r>
      <w:r w:rsidRPr="005819FE">
        <w:br/>
        <w:t>Infernal appétit de frénésie bacchanale</w:t>
      </w:r>
      <w:r w:rsidRPr="005819FE">
        <w:br/>
        <w:t>Qui charment nos âmes envahies par la mélancolie</w:t>
      </w:r>
    </w:p>
    <w:p w14:paraId="677DA39F" w14:textId="77777777" w:rsidR="005819FE" w:rsidRPr="005819FE" w:rsidRDefault="005819FE" w:rsidP="005819FE">
      <w:r w:rsidRPr="005819FE">
        <w:t>Envois</w:t>
      </w:r>
      <w:r w:rsidRPr="005819FE">
        <w:br/>
        <w:t>Satyres joufflus, boucs émissaires</w:t>
      </w:r>
      <w:r w:rsidRPr="005819FE">
        <w:br/>
        <w:t>Gargouilles émues, fières gorgones</w:t>
      </w:r>
      <w:r w:rsidRPr="005819FE">
        <w:br/>
        <w:t>Laissez ma couronne aux sorcières</w:t>
      </w:r>
      <w:r w:rsidRPr="005819FE">
        <w:br/>
        <w:t>Et mes chimères à la licorne</w:t>
      </w:r>
    </w:p>
    <w:p w14:paraId="59FB0412" w14:textId="77777777" w:rsidR="005819FE" w:rsidRPr="005819FE" w:rsidRDefault="005819FE" w:rsidP="005819FE">
      <w:r w:rsidRPr="005819FE">
        <w:t>Soudain les arbres frissonnent</w:t>
      </w:r>
      <w:r w:rsidRPr="005819FE">
        <w:br/>
        <w:t>Car Lucifer en personne</w:t>
      </w:r>
      <w:r w:rsidRPr="005819FE">
        <w:br/>
        <w:t>Fait une courte apparition</w:t>
      </w:r>
      <w:r w:rsidRPr="005819FE">
        <w:br/>
        <w:t>L'air tellement accablé</w:t>
      </w:r>
      <w:r w:rsidRPr="005819FE">
        <w:br/>
        <w:t>Qu'on lui donnerait volontiers</w:t>
      </w:r>
      <w:r w:rsidRPr="005819FE">
        <w:br/>
        <w:t>Le Bon Dieu sans confession</w:t>
      </w:r>
      <w:r w:rsidRPr="005819FE">
        <w:br/>
        <w:t>S'il ne laissait, malicieux</w:t>
      </w:r>
      <w:r w:rsidRPr="005819FE">
        <w:br/>
        <w:t>Courir le bout de sa queue</w:t>
      </w:r>
      <w:r w:rsidRPr="005819FE">
        <w:br/>
        <w:t>Devant ses yeux maléfiques</w:t>
      </w:r>
      <w:r w:rsidRPr="005819FE">
        <w:br/>
        <w:t>Et ne se dressait d'un bond</w:t>
      </w:r>
      <w:r w:rsidRPr="005819FE">
        <w:br/>
        <w:t>Dans un concert de jurons</w:t>
      </w:r>
      <w:r w:rsidRPr="005819FE">
        <w:br/>
        <w:t>Disant d'un ton pathétique</w:t>
      </w:r>
      <w:r w:rsidRPr="005819FE">
        <w:br/>
        <w:t>Que les damnés obscènes</w:t>
      </w:r>
      <w:r w:rsidRPr="005819FE">
        <w:br/>
        <w:t>Cyniques et corrompus</w:t>
      </w:r>
      <w:r w:rsidRPr="005819FE">
        <w:br/>
        <w:t>Fassent griefs de leur peines</w:t>
      </w:r>
      <w:r w:rsidRPr="005819FE">
        <w:br/>
        <w:t>À ceux qu'ils ont élus</w:t>
      </w:r>
      <w:r w:rsidRPr="005819FE">
        <w:br/>
        <w:t>Car devant tant de problèmes</w:t>
      </w:r>
      <w:r w:rsidRPr="005819FE">
        <w:br/>
        <w:t>Et de malentendus</w:t>
      </w:r>
      <w:r w:rsidRPr="005819FE">
        <w:br/>
        <w:t>Les dieux et les diables</w:t>
      </w:r>
      <w:r w:rsidRPr="005819FE">
        <w:br/>
        <w:t>En sont venus à douter d'eux-mêmes</w:t>
      </w:r>
      <w:r w:rsidRPr="005819FE">
        <w:br/>
        <w:t>Quel dédain suprême</w:t>
      </w:r>
    </w:p>
    <w:p w14:paraId="272BB8CE" w14:textId="2CF6A6C6" w:rsidR="00B94797" w:rsidRDefault="005819FE" w:rsidP="005819FE">
      <w:r w:rsidRPr="005819FE">
        <w:t>Mais, déjà, le ciel blanchit</w:t>
      </w:r>
      <w:r w:rsidRPr="005819FE">
        <w:br/>
        <w:t>Esprits, je vous remercie</w:t>
      </w:r>
      <w:r w:rsidRPr="005819FE">
        <w:br/>
        <w:t>De m'avoir si bien reçu</w:t>
      </w:r>
      <w:r w:rsidRPr="005819FE">
        <w:br/>
        <w:t>Cocher, lugubre et bossu</w:t>
      </w:r>
      <w:r w:rsidRPr="005819FE">
        <w:br/>
        <w:t>Déposez-moi au manoir</w:t>
      </w:r>
      <w:r w:rsidRPr="005819FE">
        <w:br/>
        <w:t>Et lâchez ce crucifix</w:t>
      </w:r>
      <w:r w:rsidRPr="005819FE">
        <w:br/>
        <w:t>Décrochez-moi ces gousses d'ail</w:t>
      </w:r>
      <w:r w:rsidRPr="005819FE">
        <w:br/>
        <w:t>Qui déshonorent mon portail</w:t>
      </w:r>
      <w:r w:rsidRPr="005819FE">
        <w:br/>
        <w:t>Et me chercher sans retard</w:t>
      </w:r>
      <w:r w:rsidRPr="005819FE">
        <w:br/>
        <w:t>L'ami qui soigne et guérit</w:t>
      </w:r>
      <w:r w:rsidRPr="005819FE">
        <w:br/>
        <w:t>La folie qui m'accompagne</w:t>
      </w:r>
      <w:r w:rsidRPr="005819FE">
        <w:br/>
        <w:t>Et jamais ne m'a trahi</w:t>
      </w:r>
      <w:r w:rsidRPr="005819FE">
        <w:br/>
        <w:t>Champagne</w:t>
      </w:r>
      <w:r w:rsidR="00B94797">
        <w:t xml:space="preserve"> « </w:t>
      </w:r>
    </w:p>
    <w:p w14:paraId="330375DE" w14:textId="01E772CC" w:rsidR="005819FE" w:rsidRPr="005819FE" w:rsidRDefault="005819FE" w:rsidP="005819FE">
      <w:r w:rsidRPr="005819FE">
        <w:t>Source : </w:t>
      </w:r>
      <w:proofErr w:type="spellStart"/>
      <w:r w:rsidRPr="005819FE">
        <w:fldChar w:fldCharType="begin"/>
      </w:r>
      <w:r w:rsidRPr="005819FE">
        <w:instrText>HYPERLINK "https://www.musixmatch.com/pro/" \t "_blank"</w:instrText>
      </w:r>
      <w:r w:rsidRPr="005819FE">
        <w:fldChar w:fldCharType="separate"/>
      </w:r>
      <w:r w:rsidRPr="005819FE">
        <w:rPr>
          <w:rStyle w:val="Lienhypertexte"/>
        </w:rPr>
        <w:t>Musixmatch</w:t>
      </w:r>
      <w:proofErr w:type="spellEnd"/>
      <w:r w:rsidRPr="005819FE">
        <w:fldChar w:fldCharType="end"/>
      </w:r>
    </w:p>
    <w:p w14:paraId="26CD97C6" w14:textId="77777777" w:rsidR="005819FE" w:rsidRPr="005819FE" w:rsidRDefault="005819FE" w:rsidP="005819FE">
      <w:r w:rsidRPr="005819FE">
        <w:t xml:space="preserve">Paroliers : Franck Marcel </w:t>
      </w:r>
      <w:proofErr w:type="spellStart"/>
      <w:r w:rsidRPr="005819FE">
        <w:t>Francois</w:t>
      </w:r>
      <w:proofErr w:type="spellEnd"/>
      <w:r w:rsidRPr="005819FE">
        <w:t xml:space="preserve"> </w:t>
      </w:r>
      <w:proofErr w:type="spellStart"/>
      <w:r w:rsidRPr="005819FE">
        <w:t>Mantegari</w:t>
      </w:r>
      <w:proofErr w:type="spellEnd"/>
      <w:r w:rsidRPr="005819FE">
        <w:t xml:space="preserve"> / Jean </w:t>
      </w:r>
      <w:proofErr w:type="spellStart"/>
      <w:r w:rsidRPr="005819FE">
        <w:t>Francoise</w:t>
      </w:r>
      <w:proofErr w:type="spellEnd"/>
      <w:r w:rsidRPr="005819FE">
        <w:t xml:space="preserve"> Thomas Gromaire / </w:t>
      </w:r>
      <w:proofErr w:type="spellStart"/>
      <w:r w:rsidRPr="005819FE">
        <w:t>Stephane</w:t>
      </w:r>
      <w:proofErr w:type="spellEnd"/>
      <w:r w:rsidRPr="005819FE">
        <w:t xml:space="preserve"> Marc Le </w:t>
      </w:r>
      <w:proofErr w:type="spellStart"/>
      <w:r w:rsidRPr="005819FE">
        <w:t>Navelan</w:t>
      </w:r>
      <w:proofErr w:type="spellEnd"/>
    </w:p>
    <w:p w14:paraId="38443D67" w14:textId="77777777" w:rsidR="005819FE" w:rsidRPr="005819FE" w:rsidRDefault="005819FE" w:rsidP="005819FE">
      <w:r w:rsidRPr="005819FE">
        <w:t xml:space="preserve">Paroles de Champagne © </w:t>
      </w:r>
      <w:proofErr w:type="spellStart"/>
      <w:r w:rsidRPr="005819FE">
        <w:t>Pop Corn</w:t>
      </w:r>
      <w:proofErr w:type="spellEnd"/>
    </w:p>
    <w:p w14:paraId="1BB0709D" w14:textId="77777777" w:rsidR="00AD7E53" w:rsidRDefault="00AD7E53"/>
    <w:sectPr w:rsidR="00AD7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FE"/>
    <w:rsid w:val="001954F8"/>
    <w:rsid w:val="00344387"/>
    <w:rsid w:val="005819FE"/>
    <w:rsid w:val="005C2CD6"/>
    <w:rsid w:val="006032DD"/>
    <w:rsid w:val="008D4C95"/>
    <w:rsid w:val="009A5E5D"/>
    <w:rsid w:val="00AD7E53"/>
    <w:rsid w:val="00B94797"/>
    <w:rsid w:val="00BA03D1"/>
    <w:rsid w:val="00E1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D4C8"/>
  <w15:chartTrackingRefBased/>
  <w15:docId w15:val="{5E2725A4-7D17-4D2A-B3D9-240E18B9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19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19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19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19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19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19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19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19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19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19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19F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819F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1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2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08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152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9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1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530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7227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09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81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0735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0876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8379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716636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9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925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401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69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9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70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8202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5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39918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94128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319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06458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368</Words>
  <Characters>1945</Characters>
  <Application>Microsoft Office Word</Application>
  <DocSecurity>0</DocSecurity>
  <Lines>84</Lines>
  <Paragraphs>11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AMAR</dc:creator>
  <cp:keywords/>
  <dc:description/>
  <cp:lastModifiedBy>Jean-Michel AMAR</cp:lastModifiedBy>
  <cp:revision>3</cp:revision>
  <dcterms:created xsi:type="dcterms:W3CDTF">2025-02-16T16:55:00Z</dcterms:created>
  <dcterms:modified xsi:type="dcterms:W3CDTF">2025-02-16T17:01:00Z</dcterms:modified>
</cp:coreProperties>
</file>