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F8" w:rsidRDefault="00EF1DF8" w:rsidP="00F435AB">
      <w:pPr>
        <w:rPr>
          <w:sz w:val="24"/>
          <w:szCs w:val="24"/>
        </w:rPr>
      </w:pPr>
      <w:r>
        <w:rPr>
          <w:sz w:val="24"/>
          <w:szCs w:val="24"/>
        </w:rPr>
        <w:t>John Madsen</w:t>
      </w:r>
    </w:p>
    <w:p w:rsidR="00CF1390" w:rsidRDefault="00CF1390" w:rsidP="00F435AB">
      <w:pPr>
        <w:rPr>
          <w:sz w:val="24"/>
          <w:szCs w:val="24"/>
        </w:rPr>
      </w:pPr>
      <w:r>
        <w:rPr>
          <w:sz w:val="24"/>
          <w:szCs w:val="24"/>
        </w:rPr>
        <w:t>Design Patterns Assignment 1</w:t>
      </w:r>
    </w:p>
    <w:p w:rsidR="00F435AB" w:rsidRDefault="00F435AB" w:rsidP="00F435AB">
      <w:pPr>
        <w:rPr>
          <w:sz w:val="24"/>
          <w:szCs w:val="24"/>
        </w:rPr>
      </w:pPr>
      <w:r>
        <w:rPr>
          <w:sz w:val="24"/>
          <w:szCs w:val="24"/>
        </w:rPr>
        <w:t>UML Class Diagram explanation:</w:t>
      </w:r>
    </w:p>
    <w:p w:rsidR="00F435AB" w:rsidRPr="00F435AB" w:rsidRDefault="00F435AB" w:rsidP="00F435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W</w:t>
      </w:r>
      <w:r w:rsidR="00D860E2" w:rsidRPr="00F435AB">
        <w:rPr>
          <w:sz w:val="24"/>
          <w:szCs w:val="24"/>
        </w:rPr>
        <w:t>orker interface and clas</w:t>
      </w:r>
      <w:r>
        <w:rPr>
          <w:sz w:val="24"/>
          <w:szCs w:val="24"/>
        </w:rPr>
        <w:t>ses that realize this interface:</w:t>
      </w:r>
    </w:p>
    <w:p w:rsidR="00F435AB" w:rsidRDefault="00F435AB" w:rsidP="00F435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an</w:t>
      </w:r>
      <w:r w:rsidR="00D860E2" w:rsidRPr="00F435AB">
        <w:rPr>
          <w:sz w:val="24"/>
          <w:szCs w:val="24"/>
        </w:rPr>
        <w:t xml:space="preserve"> Intern class and an Employee class that both realize the worker interface. </w:t>
      </w:r>
    </w:p>
    <w:p w:rsidR="00F435AB" w:rsidRDefault="00F435AB" w:rsidP="00F435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D860E2" w:rsidRPr="00F435AB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is used</w:t>
      </w:r>
      <w:r w:rsidR="00D860E2" w:rsidRPr="00F435AB">
        <w:rPr>
          <w:sz w:val="24"/>
          <w:szCs w:val="24"/>
        </w:rPr>
        <w:t xml:space="preserve"> for worker because a worke</w:t>
      </w:r>
      <w:r w:rsidR="00105566" w:rsidRPr="00F435AB">
        <w:rPr>
          <w:sz w:val="24"/>
          <w:szCs w:val="24"/>
        </w:rPr>
        <w:t xml:space="preserve">r does not contain any implantation on its own because any time a worker is created within the company it is either an Employee or an Intern.  </w:t>
      </w:r>
    </w:p>
    <w:p w:rsidR="00D860E2" w:rsidRDefault="00105566" w:rsidP="00F43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5AB">
        <w:rPr>
          <w:sz w:val="24"/>
          <w:szCs w:val="24"/>
        </w:rPr>
        <w:t>The manager class extends the Employee class because a Manager is also an Employee of the company and must inherit any methods and attributes the Employee class contains (such as address).</w:t>
      </w:r>
    </w:p>
    <w:p w:rsidR="00F435AB" w:rsidRDefault="00F435AB" w:rsidP="00F435AB">
      <w:pPr>
        <w:ind w:left="360"/>
        <w:rPr>
          <w:sz w:val="24"/>
          <w:szCs w:val="24"/>
        </w:rPr>
      </w:pPr>
      <w:r>
        <w:rPr>
          <w:sz w:val="24"/>
          <w:szCs w:val="24"/>
        </w:rPr>
        <w:t>Address class:</w:t>
      </w:r>
    </w:p>
    <w:p w:rsidR="000D1FA9" w:rsidRDefault="00F435AB" w:rsidP="00F435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Address class is a</w:t>
      </w:r>
      <w:r w:rsidR="0086250F">
        <w:rPr>
          <w:sz w:val="24"/>
          <w:szCs w:val="24"/>
        </w:rPr>
        <w:t xml:space="preserve"> directed</w:t>
      </w:r>
      <w:r>
        <w:rPr>
          <w:sz w:val="24"/>
          <w:szCs w:val="24"/>
        </w:rPr>
        <w:t xml:space="preserve"> composition of the Employee class.</w:t>
      </w:r>
      <w:r w:rsidR="0086250F">
        <w:rPr>
          <w:sz w:val="24"/>
          <w:szCs w:val="24"/>
        </w:rPr>
        <w:t xml:space="preserve">  </w:t>
      </w:r>
    </w:p>
    <w:p w:rsidR="000D1FA9" w:rsidRDefault="0086250F" w:rsidP="00F435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is a composition because the Address class does not mean anything outside of the context of the Employee </w:t>
      </w:r>
      <w:r w:rsidR="000D1FA9">
        <w:rPr>
          <w:sz w:val="24"/>
          <w:szCs w:val="24"/>
        </w:rPr>
        <w:t xml:space="preserve">class.  </w:t>
      </w:r>
    </w:p>
    <w:p w:rsidR="00F435AB" w:rsidRDefault="000D1FA9" w:rsidP="00F435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a directed relationship because only the employee is aware of the relationship, by holding a list of addresses that the employee has.  The Address class does cannot tell which employee has a given address.</w:t>
      </w:r>
    </w:p>
    <w:p w:rsidR="000D1FA9" w:rsidRDefault="000D1FA9" w:rsidP="00F435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relationship from Address to Employee is a</w:t>
      </w:r>
      <w:r w:rsidR="00F103C3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to many relationship because an employee can have 0 or more addresses</w:t>
      </w:r>
      <w:r w:rsidR="00665F79">
        <w:rPr>
          <w:sz w:val="24"/>
          <w:szCs w:val="24"/>
        </w:rPr>
        <w:t>.</w:t>
      </w:r>
    </w:p>
    <w:p w:rsidR="00665F79" w:rsidRDefault="00665F79" w:rsidP="00F435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relationship from Employee to Address is 1 because I assumed that multiple workers will not share an address.</w:t>
      </w:r>
    </w:p>
    <w:p w:rsidR="00F103C3" w:rsidRDefault="00F103C3" w:rsidP="00F103C3">
      <w:pPr>
        <w:ind w:left="360"/>
        <w:rPr>
          <w:sz w:val="24"/>
          <w:szCs w:val="24"/>
        </w:rPr>
      </w:pPr>
      <w:r>
        <w:rPr>
          <w:sz w:val="24"/>
          <w:szCs w:val="24"/>
        </w:rPr>
        <w:t>Department class:</w:t>
      </w:r>
    </w:p>
    <w:p w:rsidR="00F103C3" w:rsidRDefault="00F103C3" w:rsidP="00F103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Department class has three attributes:</w:t>
      </w:r>
    </w:p>
    <w:p w:rsidR="00F103C3" w:rsidRDefault="00F103C3" w:rsidP="008E7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Head: holds the head of the department</w:t>
      </w:r>
      <w:r w:rsidR="008E7742">
        <w:rPr>
          <w:sz w:val="24"/>
          <w:szCs w:val="24"/>
        </w:rPr>
        <w:t>.</w:t>
      </w:r>
    </w:p>
    <w:p w:rsidR="008E7742" w:rsidRDefault="008E7742" w:rsidP="008E7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Employees: holds a list of employees who belong to the department.</w:t>
      </w:r>
    </w:p>
    <w:p w:rsidR="008E7742" w:rsidRDefault="008E7742" w:rsidP="008E7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Interns: holds a list of interns who belong to the department.</w:t>
      </w:r>
    </w:p>
    <w:p w:rsidR="008E7742" w:rsidRDefault="008E7742" w:rsidP="008E77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Relationships:</w:t>
      </w:r>
    </w:p>
    <w:p w:rsidR="003F75E5" w:rsidRDefault="008E7742" w:rsidP="003F75E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is a directed aggregation relationship from Department to intern</w:t>
      </w:r>
      <w:r w:rsidR="003F75E5">
        <w:rPr>
          <w:sz w:val="24"/>
          <w:szCs w:val="24"/>
        </w:rPr>
        <w:t xml:space="preserve">, Department to Employee, and Department to Manager. </w:t>
      </w:r>
    </w:p>
    <w:p w:rsidR="003F75E5" w:rsidRDefault="003F75E5" w:rsidP="003F75E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These are aggregation relationships because these three workers make up part of the department, but the workers also make sense in a context outside of the department.</w:t>
      </w:r>
    </w:p>
    <w:p w:rsidR="003F75E5" w:rsidRDefault="003F75E5" w:rsidP="003F75E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They are also directed relationships because the Department holds lists of all the workers within the department, but the workers do not hold an attribute of which </w:t>
      </w:r>
      <w:r w:rsidR="00FA2695">
        <w:rPr>
          <w:sz w:val="24"/>
          <w:szCs w:val="24"/>
        </w:rPr>
        <w:t>department they are working for.</w:t>
      </w:r>
    </w:p>
    <w:p w:rsidR="00FA2695" w:rsidRPr="00FA2695" w:rsidRDefault="003F75E5" w:rsidP="00FA269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Department to intern relationship is 0 to many because a department can have 0 or more Interns working within the department.</w:t>
      </w:r>
    </w:p>
    <w:p w:rsidR="003F75E5" w:rsidRDefault="003F75E5" w:rsidP="003F75E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Department </w:t>
      </w:r>
      <w:r w:rsidR="00FA2695">
        <w:rPr>
          <w:sz w:val="24"/>
          <w:szCs w:val="24"/>
        </w:rPr>
        <w:t>to Employee relationship is 1 to many because a department should have at least 1 worker but can also have many more than that.</w:t>
      </w:r>
    </w:p>
    <w:p w:rsidR="00FA2695" w:rsidRDefault="00FA2695" w:rsidP="003F75E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Department to Manager relationship is 1 to 1 because there can only be one manager at the head of a department.</w:t>
      </w:r>
    </w:p>
    <w:p w:rsidR="006747A4" w:rsidRDefault="006747A4" w:rsidP="003F75E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relationship the other way is all 1 to 1 because an employee/intern/manager can not belong to more than one apartment (assumed).</w:t>
      </w:r>
    </w:p>
    <w:p w:rsidR="00FA2695" w:rsidRDefault="00FA2695" w:rsidP="003F75E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needed a direct link to Manager b</w:t>
      </w:r>
      <w:r w:rsidR="006747A4">
        <w:rPr>
          <w:sz w:val="24"/>
          <w:szCs w:val="24"/>
        </w:rPr>
        <w:t>ecause I didn’t want to handle the Manager to Department relationship through my Employee to Department relationship.  This is to ensure a regular employee is not made head of a department (which would be possible without the extra relationship).</w:t>
      </w:r>
    </w:p>
    <w:p w:rsidR="006747A4" w:rsidRDefault="006747A4" w:rsidP="006747A4">
      <w:pPr>
        <w:rPr>
          <w:sz w:val="24"/>
          <w:szCs w:val="24"/>
        </w:rPr>
      </w:pPr>
      <w:r>
        <w:rPr>
          <w:sz w:val="24"/>
          <w:szCs w:val="24"/>
        </w:rPr>
        <w:t xml:space="preserve">       HumanResources Class:</w:t>
      </w:r>
    </w:p>
    <w:p w:rsidR="00B01739" w:rsidRDefault="00B01739" w:rsidP="006747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Attributes and Methods:</w:t>
      </w:r>
    </w:p>
    <w:p w:rsidR="00B01739" w:rsidRDefault="00B01739" w:rsidP="00B017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HR class has one</w:t>
      </w:r>
      <w:r w:rsidRPr="00B01739">
        <w:rPr>
          <w:sz w:val="24"/>
          <w:szCs w:val="24"/>
        </w:rPr>
        <w:t xml:space="preserve"> attribute to the HumanResources class which is employeeList which </w:t>
      </w:r>
      <w:r>
        <w:rPr>
          <w:sz w:val="24"/>
          <w:szCs w:val="24"/>
        </w:rPr>
        <w:t xml:space="preserve">maintains a </w:t>
      </w:r>
      <w:r w:rsidRPr="00B01739">
        <w:rPr>
          <w:sz w:val="24"/>
          <w:szCs w:val="24"/>
        </w:rPr>
        <w:t>list</w:t>
      </w:r>
      <w:r>
        <w:rPr>
          <w:sz w:val="24"/>
          <w:szCs w:val="24"/>
        </w:rPr>
        <w:t xml:space="preserve"> of</w:t>
      </w:r>
      <w:r w:rsidRPr="00B01739">
        <w:rPr>
          <w:sz w:val="24"/>
          <w:szCs w:val="24"/>
        </w:rPr>
        <w:t xml:space="preserve"> all employees.</w:t>
      </w:r>
    </w:p>
    <w:p w:rsidR="00B01739" w:rsidRDefault="00EF1DF8" w:rsidP="00B017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CreateEmployee and AssignEmployee methods create a dependence relationship on the Employee class.</w:t>
      </w:r>
    </w:p>
    <w:p w:rsidR="00EF1DF8" w:rsidRDefault="00EF1DF8" w:rsidP="00B017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CreateManager and AssignManager methods create a dependence relationship on the Manager class.</w:t>
      </w:r>
    </w:p>
    <w:p w:rsidR="00EF1DF8" w:rsidRDefault="00EF1DF8" w:rsidP="00B017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AssignEmployee and AssignManager created a dependence relationship on the department class.</w:t>
      </w:r>
    </w:p>
    <w:p w:rsidR="00EF1DF8" w:rsidRPr="006747A4" w:rsidRDefault="00EF1DF8" w:rsidP="00B017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Once again I drew a dependence relationship to Employee and Manager instead of just Employee to ensure the CreateManager and AssignManager methods actually took in a Manager for a parameter instead of just any Employee.</w:t>
      </w:r>
    </w:p>
    <w:p w:rsidR="00F435AB" w:rsidRPr="00D860E2" w:rsidRDefault="00F435AB">
      <w:pPr>
        <w:rPr>
          <w:sz w:val="24"/>
          <w:szCs w:val="24"/>
        </w:rPr>
      </w:pPr>
    </w:p>
    <w:sectPr w:rsidR="00F435AB" w:rsidRPr="00D860E2" w:rsidSect="00C5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5186"/>
    <w:multiLevelType w:val="hybridMultilevel"/>
    <w:tmpl w:val="6CCE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82F6A"/>
    <w:multiLevelType w:val="hybridMultilevel"/>
    <w:tmpl w:val="406C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51D02"/>
    <w:multiLevelType w:val="hybridMultilevel"/>
    <w:tmpl w:val="24EC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638A1"/>
    <w:multiLevelType w:val="hybridMultilevel"/>
    <w:tmpl w:val="55A85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220783"/>
    <w:multiLevelType w:val="hybridMultilevel"/>
    <w:tmpl w:val="A12E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860E2"/>
    <w:rsid w:val="000D1FA9"/>
    <w:rsid w:val="00105566"/>
    <w:rsid w:val="003F75E5"/>
    <w:rsid w:val="00665F79"/>
    <w:rsid w:val="006747A4"/>
    <w:rsid w:val="0086250F"/>
    <w:rsid w:val="008E7742"/>
    <w:rsid w:val="00B01739"/>
    <w:rsid w:val="00C51926"/>
    <w:rsid w:val="00CF1390"/>
    <w:rsid w:val="00D860E2"/>
    <w:rsid w:val="00EF1DF8"/>
    <w:rsid w:val="00F103C3"/>
    <w:rsid w:val="00F435AB"/>
    <w:rsid w:val="00FA2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2015-09-25T17:43:00Z</dcterms:created>
  <dcterms:modified xsi:type="dcterms:W3CDTF">2015-09-25T20:07:00Z</dcterms:modified>
</cp:coreProperties>
</file>