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B9BDF" w14:textId="77777777" w:rsidR="006C199F" w:rsidRDefault="006C199F" w:rsidP="006C19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PMC444 NDD</w:t>
      </w:r>
    </w:p>
    <w:p w14:paraId="2D97A084" w14:textId="06F21904" w:rsidR="006C199F" w:rsidRDefault="006C199F" w:rsidP="006C19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Lab0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2CF5AE03" w14:textId="77777777" w:rsidR="006C199F" w:rsidRDefault="006C199F" w:rsidP="006C199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Knowledge Assessment</w:t>
      </w:r>
    </w:p>
    <w:p w14:paraId="3E9831D8" w14:textId="406959C2" w:rsidR="007A4989" w:rsidRDefault="00E73790" w:rsidP="00427F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Matching:</w:t>
      </w:r>
    </w:p>
    <w:p w14:paraId="4094C14D" w14:textId="1B74CD73" w:rsidR="00427FEA" w:rsidRDefault="00427FEA" w:rsidP="00427F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Critical path </w:t>
      </w:r>
      <w:r w:rsidR="00177720">
        <w:rPr>
          <w:rFonts w:ascii="Times New Roman" w:hAnsi="Times New Roman" w:cs="Times New Roman"/>
          <w:sz w:val="24"/>
          <w:szCs w:val="24"/>
        </w:rPr>
        <w:t>= E</w:t>
      </w:r>
    </w:p>
    <w:p w14:paraId="3650A2BC" w14:textId="5A067879" w:rsidR="00427FEA" w:rsidRDefault="00427FEA" w:rsidP="00427F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Free sla</w:t>
      </w:r>
      <w:r w:rsidR="00406FEC">
        <w:rPr>
          <w:rFonts w:ascii="Times New Roman" w:hAnsi="Times New Roman" w:cs="Times New Roman"/>
          <w:sz w:val="24"/>
          <w:szCs w:val="24"/>
        </w:rPr>
        <w:t xml:space="preserve">ck </w:t>
      </w:r>
      <w:r w:rsidR="00177720">
        <w:rPr>
          <w:rFonts w:ascii="Times New Roman" w:hAnsi="Times New Roman" w:cs="Times New Roman"/>
          <w:sz w:val="24"/>
          <w:szCs w:val="24"/>
        </w:rPr>
        <w:t>= A</w:t>
      </w:r>
    </w:p>
    <w:p w14:paraId="7E646E83" w14:textId="4AD575C1" w:rsidR="00406FEC" w:rsidRDefault="00406FEC" w:rsidP="00427F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Split</w:t>
      </w:r>
      <w:r w:rsidR="00177720">
        <w:rPr>
          <w:rFonts w:ascii="Times New Roman" w:hAnsi="Times New Roman" w:cs="Times New Roman"/>
          <w:sz w:val="24"/>
          <w:szCs w:val="24"/>
        </w:rPr>
        <w:t xml:space="preserve"> = G</w:t>
      </w:r>
    </w:p>
    <w:p w14:paraId="7405A2E2" w14:textId="2F8C13B7" w:rsidR="00406FEC" w:rsidRDefault="00406FEC" w:rsidP="00427F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Under-allocated</w:t>
      </w:r>
      <w:r w:rsidR="00177720">
        <w:rPr>
          <w:rFonts w:ascii="Times New Roman" w:hAnsi="Times New Roman" w:cs="Times New Roman"/>
          <w:sz w:val="24"/>
          <w:szCs w:val="24"/>
        </w:rPr>
        <w:t xml:space="preserve"> </w:t>
      </w:r>
      <w:r w:rsidR="00754D52">
        <w:rPr>
          <w:rFonts w:ascii="Times New Roman" w:hAnsi="Times New Roman" w:cs="Times New Roman"/>
          <w:sz w:val="24"/>
          <w:szCs w:val="24"/>
        </w:rPr>
        <w:t>= H</w:t>
      </w:r>
    </w:p>
    <w:p w14:paraId="158EE0DA" w14:textId="6E27220D" w:rsidR="00406FEC" w:rsidRDefault="00406FEC" w:rsidP="00427F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Recurring task</w:t>
      </w:r>
      <w:r w:rsidR="00754D52">
        <w:rPr>
          <w:rFonts w:ascii="Times New Roman" w:hAnsi="Times New Roman" w:cs="Times New Roman"/>
          <w:sz w:val="24"/>
          <w:szCs w:val="24"/>
        </w:rPr>
        <w:t xml:space="preserve"> = I</w:t>
      </w:r>
    </w:p>
    <w:p w14:paraId="47809430" w14:textId="15A78D74" w:rsidR="00406FEC" w:rsidRDefault="00406FEC" w:rsidP="00427F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Fixed units</w:t>
      </w:r>
      <w:r w:rsidR="00754D52">
        <w:rPr>
          <w:rFonts w:ascii="Times New Roman" w:hAnsi="Times New Roman" w:cs="Times New Roman"/>
          <w:sz w:val="24"/>
          <w:szCs w:val="24"/>
        </w:rPr>
        <w:t xml:space="preserve"> = J </w:t>
      </w:r>
    </w:p>
    <w:p w14:paraId="5FFCCA9F" w14:textId="59EB5D33" w:rsidR="00406FEC" w:rsidRDefault="00406FEC" w:rsidP="00427F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Constraint</w:t>
      </w:r>
      <w:r w:rsidR="00754D52">
        <w:rPr>
          <w:rFonts w:ascii="Times New Roman" w:hAnsi="Times New Roman" w:cs="Times New Roman"/>
          <w:sz w:val="24"/>
          <w:szCs w:val="24"/>
        </w:rPr>
        <w:t xml:space="preserve"> = B</w:t>
      </w:r>
    </w:p>
    <w:p w14:paraId="0D9E67AF" w14:textId="7B4FEB0A" w:rsidR="00406FEC" w:rsidRDefault="00406FEC" w:rsidP="00427F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Fully allocated</w:t>
      </w:r>
      <w:r w:rsidR="00177720">
        <w:rPr>
          <w:rFonts w:ascii="Times New Roman" w:hAnsi="Times New Roman" w:cs="Times New Roman"/>
          <w:sz w:val="24"/>
          <w:szCs w:val="24"/>
        </w:rPr>
        <w:t xml:space="preserve"> = C</w:t>
      </w:r>
    </w:p>
    <w:p w14:paraId="47BA1AC1" w14:textId="357A2C41" w:rsidR="00406FEC" w:rsidRDefault="001F1CAD" w:rsidP="00427F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Inflexible constraint</w:t>
      </w:r>
      <w:r w:rsidR="00177720">
        <w:rPr>
          <w:rFonts w:ascii="Times New Roman" w:hAnsi="Times New Roman" w:cs="Times New Roman"/>
          <w:sz w:val="24"/>
          <w:szCs w:val="24"/>
        </w:rPr>
        <w:t xml:space="preserve"> = F</w:t>
      </w:r>
    </w:p>
    <w:p w14:paraId="3332EBD1" w14:textId="4BFDC123" w:rsidR="001F1CAD" w:rsidRDefault="001F1CAD" w:rsidP="00427F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slack =</w:t>
      </w:r>
      <w:r w:rsidR="00177720">
        <w:rPr>
          <w:rFonts w:ascii="Times New Roman" w:hAnsi="Times New Roman" w:cs="Times New Roman"/>
          <w:sz w:val="24"/>
          <w:szCs w:val="24"/>
        </w:rPr>
        <w:t xml:space="preserve"> D</w:t>
      </w:r>
    </w:p>
    <w:p w14:paraId="218E13CB" w14:textId="2279624A" w:rsidR="00754D52" w:rsidRDefault="00754D52" w:rsidP="00754D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True/False</w:t>
      </w:r>
    </w:p>
    <w:p w14:paraId="4C25B842" w14:textId="3918490F" w:rsidR="00754D52" w:rsidRDefault="00855050" w:rsidP="008550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</w:p>
    <w:p w14:paraId="64AB00CA" w14:textId="0F4A2478" w:rsidR="00855050" w:rsidRDefault="00855050" w:rsidP="008550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</w:p>
    <w:p w14:paraId="1FDC19FA" w14:textId="4F286969" w:rsidR="00855050" w:rsidRDefault="00855050" w:rsidP="008550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</w:p>
    <w:p w14:paraId="719D0439" w14:textId="013B34FF" w:rsidR="00855050" w:rsidRDefault="00855050" w:rsidP="008550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</w:p>
    <w:p w14:paraId="01DBDADA" w14:textId="6A67A0A1" w:rsidR="00855050" w:rsidRDefault="00855050" w:rsidP="008550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</w:p>
    <w:p w14:paraId="63DE51A2" w14:textId="62EEA272" w:rsidR="00855050" w:rsidRDefault="00855050" w:rsidP="008550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</w:p>
    <w:p w14:paraId="1FFD0D90" w14:textId="49FE105F" w:rsidR="00855050" w:rsidRDefault="00855050" w:rsidP="008550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</w:p>
    <w:p w14:paraId="16C456BC" w14:textId="054039BA" w:rsidR="00855050" w:rsidRDefault="00855050" w:rsidP="008550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</w:p>
    <w:p w14:paraId="0C79648E" w14:textId="28135C1A" w:rsidR="00855050" w:rsidRPr="00855050" w:rsidRDefault="00855050" w:rsidP="008550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</w:p>
    <w:p w14:paraId="12DC4251" w14:textId="77777777" w:rsidR="00754D52" w:rsidRPr="00754D52" w:rsidRDefault="00754D52" w:rsidP="00754D52">
      <w:pPr>
        <w:rPr>
          <w:rFonts w:ascii="Times New Roman" w:hAnsi="Times New Roman" w:cs="Times New Roman"/>
          <w:sz w:val="24"/>
          <w:szCs w:val="24"/>
        </w:rPr>
      </w:pPr>
    </w:p>
    <w:sectPr w:rsidR="00754D52" w:rsidRPr="00754D52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2FA98C" w14:textId="77777777" w:rsidR="006C199F" w:rsidRDefault="006C199F" w:rsidP="006C199F">
      <w:pPr>
        <w:spacing w:after="0" w:line="240" w:lineRule="auto"/>
      </w:pPr>
      <w:r>
        <w:separator/>
      </w:r>
    </w:p>
  </w:endnote>
  <w:endnote w:type="continuationSeparator" w:id="0">
    <w:p w14:paraId="3BEC08F9" w14:textId="77777777" w:rsidR="006C199F" w:rsidRDefault="006C199F" w:rsidP="006C19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EE7EC6" w14:textId="77777777" w:rsidR="006C199F" w:rsidRDefault="006C199F" w:rsidP="006C199F">
      <w:pPr>
        <w:spacing w:after="0" w:line="240" w:lineRule="auto"/>
      </w:pPr>
      <w:r>
        <w:separator/>
      </w:r>
    </w:p>
  </w:footnote>
  <w:footnote w:type="continuationSeparator" w:id="0">
    <w:p w14:paraId="2C8F1EFE" w14:textId="77777777" w:rsidR="006C199F" w:rsidRDefault="006C199F" w:rsidP="006C19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7B19F2" w14:textId="4DB67736" w:rsidR="006C199F" w:rsidRPr="006C199F" w:rsidRDefault="006C199F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138820238</w:t>
    </w:r>
    <w:r>
      <w:rPr>
        <w:rFonts w:ascii="Times New Roman" w:hAnsi="Times New Roman" w:cs="Times New Roman"/>
        <w:sz w:val="24"/>
        <w:szCs w:val="24"/>
      </w:rPr>
      <w:tab/>
      <w:t>Julia Marchenko</w:t>
    </w:r>
    <w:r>
      <w:rPr>
        <w:rFonts w:ascii="Times New Roman" w:hAnsi="Times New Roman" w:cs="Times New Roman"/>
        <w:sz w:val="24"/>
        <w:szCs w:val="24"/>
      </w:rPr>
      <w:tab/>
      <w:t>February 8</w:t>
    </w:r>
    <w:r w:rsidRPr="006C199F">
      <w:rPr>
        <w:rFonts w:ascii="Times New Roman" w:hAnsi="Times New Roman" w:cs="Times New Roman"/>
        <w:sz w:val="24"/>
        <w:szCs w:val="24"/>
        <w:vertAlign w:val="superscript"/>
      </w:rPr>
      <w:t>th</w:t>
    </w:r>
    <w:r>
      <w:rPr>
        <w:rFonts w:ascii="Times New Roman" w:hAnsi="Times New Roman" w:cs="Times New Roman"/>
        <w:sz w:val="24"/>
        <w:szCs w:val="24"/>
      </w:rPr>
      <w:t>, 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12E5A"/>
    <w:multiLevelType w:val="hybridMultilevel"/>
    <w:tmpl w:val="425E633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74E04"/>
    <w:multiLevelType w:val="hybridMultilevel"/>
    <w:tmpl w:val="5922D0B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CB7B58"/>
    <w:multiLevelType w:val="hybridMultilevel"/>
    <w:tmpl w:val="FB9E9AD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0C49A6"/>
    <w:multiLevelType w:val="hybridMultilevel"/>
    <w:tmpl w:val="9F4A86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17369A"/>
    <w:multiLevelType w:val="hybridMultilevel"/>
    <w:tmpl w:val="E60CED8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4702273">
    <w:abstractNumId w:val="1"/>
  </w:num>
  <w:num w:numId="2" w16cid:durableId="1207332587">
    <w:abstractNumId w:val="2"/>
  </w:num>
  <w:num w:numId="3" w16cid:durableId="375666604">
    <w:abstractNumId w:val="4"/>
  </w:num>
  <w:num w:numId="4" w16cid:durableId="2000648251">
    <w:abstractNumId w:val="3"/>
  </w:num>
  <w:num w:numId="5" w16cid:durableId="903490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99F"/>
    <w:rsid w:val="00177720"/>
    <w:rsid w:val="001F1CAD"/>
    <w:rsid w:val="00406FEC"/>
    <w:rsid w:val="00427FEA"/>
    <w:rsid w:val="006C199F"/>
    <w:rsid w:val="00754D52"/>
    <w:rsid w:val="007A4989"/>
    <w:rsid w:val="007B7021"/>
    <w:rsid w:val="00855050"/>
    <w:rsid w:val="00B2512E"/>
    <w:rsid w:val="00E71E0C"/>
    <w:rsid w:val="00E73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197F6C"/>
  <w15:chartTrackingRefBased/>
  <w15:docId w15:val="{E9CAC082-C593-4619-9269-BB925AAF3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199F"/>
  </w:style>
  <w:style w:type="paragraph" w:styleId="Heading1">
    <w:name w:val="heading 1"/>
    <w:basedOn w:val="Normal"/>
    <w:next w:val="Normal"/>
    <w:link w:val="Heading1Char"/>
    <w:uiPriority w:val="9"/>
    <w:qFormat/>
    <w:rsid w:val="006C19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19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19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19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19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19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19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19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19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9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19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19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19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19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19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19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19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19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19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9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19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19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19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19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19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19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19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19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199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C19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99F"/>
  </w:style>
  <w:style w:type="paragraph" w:styleId="Footer">
    <w:name w:val="footer"/>
    <w:basedOn w:val="Normal"/>
    <w:link w:val="FooterChar"/>
    <w:uiPriority w:val="99"/>
    <w:unhideWhenUsed/>
    <w:rsid w:val="006C19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9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Marchenko</dc:creator>
  <cp:keywords/>
  <dc:description/>
  <cp:lastModifiedBy>Julia Marchenko</cp:lastModifiedBy>
  <cp:revision>2</cp:revision>
  <dcterms:created xsi:type="dcterms:W3CDTF">2025-02-09T02:09:00Z</dcterms:created>
  <dcterms:modified xsi:type="dcterms:W3CDTF">2025-02-09T02:09:00Z</dcterms:modified>
</cp:coreProperties>
</file>