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X_id_solicitud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X_nro_solicitud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X_anio_solicitud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X_estado_solicitud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X_obs_solicitud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X_fecha_solicitud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@a </w:t>
      </w:r>
      <w:proofErr w:type="spellStart"/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CURSO_RECHAZADO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nro_solicitud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anio_solicitud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estado_solicitud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obs_solicitud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fecha_solicitud</w:t>
      </w:r>
      <w:proofErr w:type="spellEnd"/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TBL_SOLICRC_OPERACION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fecha_lectura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obs_solicitud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fecha_lectura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bookmarkStart w:id="0" w:name="_GoBack"/>
      <w:bookmarkEnd w:id="0"/>
      <w:r w:rsidRPr="00F07E4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7E4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CURSO_RECHAZADO                      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CURSO_RECHAZADO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X_anio_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X_estado_solicitud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X_obs_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X_fecha_solicitud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                            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@a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X_id_solicitud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X_nro_solicitud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X_anio_solicitud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X_estado_solicitud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X_obs_solicitud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X_fecha_solicitud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@a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CURSO_RECHAZADO </w:t>
      </w:r>
      <w:r w:rsidRPr="00F07E4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X_id_</w:t>
      </w:r>
      <w:proofErr w:type="gram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X_nro_</w:t>
      </w:r>
      <w:proofErr w:type="gram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X_anio_</w:t>
      </w:r>
      <w:proofErr w:type="gram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X_estado_solicitud</w:t>
      </w:r>
      <w:proofErr w:type="spellEnd"/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X_obs_</w:t>
      </w:r>
      <w:proofErr w:type="gram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7E4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@</w:t>
      </w:r>
      <w:proofErr w:type="spellStart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>X_fecha_solicitud</w:t>
      </w:r>
      <w:proofErr w:type="spellEnd"/>
      <w:r w:rsidRPr="00F07E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07E42" w:rsidRP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CURSO_RECHAZADO                         </w:t>
      </w:r>
    </w:p>
    <w:p w:rsidR="00F07E42" w:rsidRDefault="00F07E42" w:rsidP="00F07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CURSO_RECHAZADO </w:t>
      </w:r>
    </w:p>
    <w:p w:rsidR="00043A8B" w:rsidRPr="00F07E42" w:rsidRDefault="00F07E42" w:rsidP="00F07E42"/>
    <w:sectPr w:rsidR="00043A8B" w:rsidRPr="00F07E42" w:rsidSect="002B0C1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A9"/>
    <w:rsid w:val="001E5EBE"/>
    <w:rsid w:val="00226F59"/>
    <w:rsid w:val="00853FA9"/>
    <w:rsid w:val="00F0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53F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53F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HPPro4300</dc:creator>
  <cp:lastModifiedBy>HPPro4300</cp:lastModifiedBy>
  <cp:revision>2</cp:revision>
  <dcterms:created xsi:type="dcterms:W3CDTF">2019-03-15T16:11:00Z</dcterms:created>
  <dcterms:modified xsi:type="dcterms:W3CDTF">2019-03-15T16:52:00Z</dcterms:modified>
</cp:coreProperties>
</file>