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5D1" w:rsidRDefault="000E5E3F" w:rsidP="000E5E3F">
      <w:pPr>
        <w:jc w:val="center"/>
        <w:rPr>
          <w:noProof/>
        </w:rPr>
      </w:pPr>
      <w:r>
        <w:rPr>
          <w:noProof/>
        </w:rPr>
        <w:t>Roughly 1/8 of the Game tree for the given example:</w:t>
      </w:r>
    </w:p>
    <w:p w:rsidR="00BF7A01" w:rsidRDefault="008175D1">
      <w:r>
        <w:rPr>
          <w:noProof/>
        </w:rPr>
        <w:drawing>
          <wp:inline distT="0" distB="0" distL="0" distR="0" wp14:anchorId="63CE9BC2" wp14:editId="0AD8A904">
            <wp:extent cx="8293580" cy="4449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183" t="27283" r="10987" b="15862"/>
                    <a:stretch/>
                  </pic:blipFill>
                  <pic:spPr bwMode="auto">
                    <a:xfrm>
                      <a:off x="0" y="0"/>
                      <a:ext cx="8327822" cy="446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7A01" w:rsidSect="008175D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5D1"/>
    <w:rsid w:val="000E5E3F"/>
    <w:rsid w:val="008175D1"/>
    <w:rsid w:val="008C37A9"/>
    <w:rsid w:val="00BF7A01"/>
    <w:rsid w:val="00C3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9FECA6-E061-4D07-B518-CE737C9DA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McKinney</dc:creator>
  <cp:keywords/>
  <dc:description/>
  <cp:lastModifiedBy>Joshua McKinney</cp:lastModifiedBy>
  <cp:revision>3</cp:revision>
  <dcterms:created xsi:type="dcterms:W3CDTF">2017-01-30T23:12:00Z</dcterms:created>
  <dcterms:modified xsi:type="dcterms:W3CDTF">2017-01-31T15:34:00Z</dcterms:modified>
</cp:coreProperties>
</file>