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BB94" w14:textId="77777777" w:rsidR="00862883" w:rsidRPr="00862883" w:rsidRDefault="006F06F3" w:rsidP="00862883">
      <w:pPr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highlight w:val="red"/>
          <w:lang w:eastAsia="es-MX"/>
          <w14:ligatures w14:val="none"/>
        </w:rPr>
        <w:t>Algoritmo para echar a andar un carr</w:t>
      </w:r>
      <w:r w:rsidR="00862883" w:rsidRPr="00862883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highlight w:val="red"/>
          <w:lang w:eastAsia="es-MX"/>
          <w14:ligatures w14:val="none"/>
        </w:rPr>
        <w:t>o automatico</w:t>
      </w:r>
    </w:p>
    <w:p w14:paraId="2F0979E0" w14:textId="443BAFB3" w:rsidR="00862883" w:rsidRDefault="00862883" w:rsidP="00862883">
      <w:pPr>
        <w:pStyle w:val="Prrafodelista"/>
        <w:numPr>
          <w:ilvl w:val="0"/>
          <w:numId w:val="3"/>
        </w:numPr>
        <w:tabs>
          <w:tab w:val="left" w:pos="4592"/>
        </w:tabs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Tener las llaves del carro en la mano</w:t>
      </w:r>
    </w:p>
    <w:p w14:paraId="007EC961" w14:textId="0360E658" w:rsidR="00862883" w:rsidRDefault="00862883" w:rsidP="00862883">
      <w:pPr>
        <w:pStyle w:val="Prrafodelista"/>
        <w:numPr>
          <w:ilvl w:val="0"/>
          <w:numId w:val="3"/>
        </w:numPr>
        <w:tabs>
          <w:tab w:val="left" w:pos="4592"/>
        </w:tabs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Abrir la puerta del carro del lado del piloto</w:t>
      </w:r>
    </w:p>
    <w:p w14:paraId="153C9E0C" w14:textId="5008831D" w:rsidR="00862883" w:rsidRDefault="00862883" w:rsidP="00862883">
      <w:pPr>
        <w:pStyle w:val="Prrafodelista"/>
        <w:numPr>
          <w:ilvl w:val="0"/>
          <w:numId w:val="3"/>
        </w:numPr>
        <w:tabs>
          <w:tab w:val="left" w:pos="4592"/>
        </w:tabs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Entrar al carro</w:t>
      </w:r>
    </w:p>
    <w:p w14:paraId="597441D3" w14:textId="1CBC71FE" w:rsidR="00862883" w:rsidRPr="00862883" w:rsidRDefault="00862883" w:rsidP="00862883">
      <w:pPr>
        <w:pStyle w:val="Prrafodelista"/>
        <w:numPr>
          <w:ilvl w:val="0"/>
          <w:numId w:val="3"/>
        </w:numPr>
        <w:tabs>
          <w:tab w:val="left" w:pos="4592"/>
        </w:tabs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Cerrar la puerta del carro</w:t>
      </w:r>
    </w:p>
    <w:p w14:paraId="43E5C1FD" w14:textId="740CEDBE" w:rsidR="00862883" w:rsidRPr="00862883" w:rsidRDefault="00862883" w:rsidP="00862883">
      <w:pPr>
        <w:pStyle w:val="Prrafodelista"/>
        <w:numPr>
          <w:ilvl w:val="0"/>
          <w:numId w:val="3"/>
        </w:numPr>
        <w:tabs>
          <w:tab w:val="left" w:pos="4592"/>
        </w:tabs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Asegurarse de que el freno de mano esté activado.</w:t>
      </w:r>
    </w:p>
    <w:p w14:paraId="604FD49C" w14:textId="0975A2E7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Revisar que la palanca de cambios esté en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nuetro</w:t>
      </w: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(N).</w:t>
      </w:r>
    </w:p>
    <w:p w14:paraId="719C4C5F" w14:textId="194D9AAC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Insertar la llave en el switch de encendido.</w:t>
      </w:r>
    </w:p>
    <w:p w14:paraId="142AC157" w14:textId="7D5EBBB9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Presionar completamente el pedal del clutch (embrague).</w:t>
      </w:r>
    </w:p>
    <w:p w14:paraId="4747DE94" w14:textId="22A30EB3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Girar la llave a la posición de encendido y esperar unos segundos.</w:t>
      </w:r>
    </w:p>
    <w:p w14:paraId="506C19CD" w14:textId="64B2B213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Girar la llave completamente hasta que el motor encienda.</w:t>
      </w:r>
    </w:p>
    <w:p w14:paraId="5E26B22D" w14:textId="11F6198C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Soltar la llave una vez que el motor esté en marcha.</w:t>
      </w:r>
    </w:p>
    <w:p w14:paraId="0D8E46FC" w14:textId="61B0CFC6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Mantener presionado el clutch y pisar suavemente el freno.</w:t>
      </w:r>
    </w:p>
    <w:p w14:paraId="2645F4D6" w14:textId="2184F364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Colocar la palanca de cambios en primera marcha.</w:t>
      </w:r>
    </w:p>
    <w:p w14:paraId="64CE6D90" w14:textId="06292BB9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Soltar lentamente el freno de mano.</w:t>
      </w:r>
    </w:p>
    <w:p w14:paraId="5E4E1383" w14:textId="33CD04C7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Comenzar a soltar lentamente el clutch mientras se presiona suavemente el acelerador.</w:t>
      </w:r>
    </w:p>
    <w:p w14:paraId="744F7F80" w14:textId="532BEE72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Cuando el auto empieza a moverse, soltar completamente el clutch.</w:t>
      </w:r>
    </w:p>
    <w:p w14:paraId="28DB3575" w14:textId="7A3A4D53" w:rsidR="00862883" w:rsidRPr="00862883" w:rsidRDefault="00862883" w:rsidP="0086288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Acelerar progresivamente y conducir de manera segura.</w:t>
      </w:r>
    </w:p>
    <w:p w14:paraId="27FF73AA" w14:textId="77777777" w:rsidR="006F06F3" w:rsidRDefault="006F06F3"/>
    <w:p w14:paraId="3C99E810" w14:textId="00DC8C4F" w:rsidR="00C33AA6" w:rsidRPr="00862883" w:rsidRDefault="006F06F3">
      <w:pPr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highlight w:val="red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highlight w:val="red"/>
          <w:lang w:eastAsia="es-MX"/>
          <w14:ligatures w14:val="none"/>
        </w:rPr>
        <w:t>Algoritmo para coser un hoyo en un pantalón</w:t>
      </w:r>
    </w:p>
    <w:p w14:paraId="398995FF" w14:textId="02D3542D" w:rsidR="006F06F3" w:rsidRPr="0086288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6288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Colocar el pantalón sobre una superficie plana.</w:t>
      </w:r>
    </w:p>
    <w:p w14:paraId="6E4C2602" w14:textId="52F20464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Elegir un hilo del mismo color que la tela.</w:t>
      </w:r>
    </w:p>
    <w:p w14:paraId="7A5B1AC7" w14:textId="03F3FE04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Enhebrar la aguja con el hilo y hacer un nudo en un extremo.</w:t>
      </w:r>
    </w:p>
    <w:p w14:paraId="141F2E78" w14:textId="36135ED6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el hoyo es grande, colocar un parche por dentro para reforzarlo.</w:t>
      </w:r>
    </w:p>
    <w:p w14:paraId="0B4673E9" w14:textId="318E5E59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Insertar la aguja por la parte interior de la tela.</w:t>
      </w:r>
    </w:p>
    <w:p w14:paraId="28D95B9B" w14:textId="04F6653E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Pasar la aguja de un lado del hoyo al otro, haciendo puntadas pequeñas.</w:t>
      </w:r>
    </w:p>
    <w:p w14:paraId="359C185C" w14:textId="7C6F06C4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Continuar cosiendo en zigzag o en puntada recta hasta cubrir todo el hoyo.</w:t>
      </w:r>
    </w:p>
    <w:p w14:paraId="405F4D1A" w14:textId="4C1E1E5A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Hacer un nudo final en la parte interior para asegurar el hilo.</w:t>
      </w:r>
    </w:p>
    <w:p w14:paraId="231DA375" w14:textId="5933D1FF" w:rsidR="006F06F3" w:rsidRPr="006F06F3" w:rsidRDefault="006F06F3" w:rsidP="0086288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Cortar el exceso de hilo con las tijeras.</w:t>
      </w:r>
    </w:p>
    <w:p w14:paraId="3E1E0802" w14:textId="590039AF" w:rsidR="006F06F3" w:rsidRDefault="006F06F3" w:rsidP="00862883">
      <w:pPr>
        <w:pStyle w:val="Prrafodelista"/>
        <w:numPr>
          <w:ilvl w:val="0"/>
          <w:numId w:val="10"/>
        </w:numPr>
      </w:pPr>
      <w:r w:rsidRPr="006F06F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Planchar la zona reparada para fijar mejor la costura.</w:t>
      </w:r>
    </w:p>
    <w:sectPr w:rsidR="006F0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12C65"/>
    <w:multiLevelType w:val="multilevel"/>
    <w:tmpl w:val="978C49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33DDB"/>
    <w:multiLevelType w:val="multilevel"/>
    <w:tmpl w:val="978C4922"/>
    <w:styleLink w:val="Listaac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25915"/>
    <w:multiLevelType w:val="hybridMultilevel"/>
    <w:tmpl w:val="C8BA131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16BDA"/>
    <w:multiLevelType w:val="hybridMultilevel"/>
    <w:tmpl w:val="9D0C6F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8714C4"/>
    <w:multiLevelType w:val="hybridMultilevel"/>
    <w:tmpl w:val="DAEC47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030D50"/>
    <w:multiLevelType w:val="multilevel"/>
    <w:tmpl w:val="E4D0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6FD5"/>
    <w:multiLevelType w:val="hybridMultilevel"/>
    <w:tmpl w:val="1A86CD1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2933"/>
    <w:multiLevelType w:val="multilevel"/>
    <w:tmpl w:val="8D5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15C2C"/>
    <w:multiLevelType w:val="multilevel"/>
    <w:tmpl w:val="61B4C56E"/>
    <w:styleLink w:val="Listaac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8E0630"/>
    <w:multiLevelType w:val="hybridMultilevel"/>
    <w:tmpl w:val="1B60AB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9041566">
    <w:abstractNumId w:val="9"/>
  </w:num>
  <w:num w:numId="2" w16cid:durableId="2029677293">
    <w:abstractNumId w:val="2"/>
  </w:num>
  <w:num w:numId="3" w16cid:durableId="2043168757">
    <w:abstractNumId w:val="4"/>
  </w:num>
  <w:num w:numId="4" w16cid:durableId="1321807404">
    <w:abstractNumId w:val="6"/>
  </w:num>
  <w:num w:numId="5" w16cid:durableId="233973710">
    <w:abstractNumId w:val="7"/>
  </w:num>
  <w:num w:numId="6" w16cid:durableId="906955041">
    <w:abstractNumId w:val="5"/>
  </w:num>
  <w:num w:numId="7" w16cid:durableId="1834955826">
    <w:abstractNumId w:val="0"/>
  </w:num>
  <w:num w:numId="8" w16cid:durableId="921721384">
    <w:abstractNumId w:val="1"/>
  </w:num>
  <w:num w:numId="9" w16cid:durableId="1353264897">
    <w:abstractNumId w:val="8"/>
  </w:num>
  <w:num w:numId="10" w16cid:durableId="117626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61"/>
    <w:rsid w:val="005A4C61"/>
    <w:rsid w:val="006F06F3"/>
    <w:rsid w:val="00862883"/>
    <w:rsid w:val="009A3F0F"/>
    <w:rsid w:val="00A929D3"/>
    <w:rsid w:val="00C33AA6"/>
    <w:rsid w:val="00D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30FF46"/>
  <w15:chartTrackingRefBased/>
  <w15:docId w15:val="{BA5FC7C7-5DF3-4345-B5EB-3A339720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C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C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C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C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C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C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C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C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C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C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C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C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C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C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C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C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C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C6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F06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8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numbering" w:customStyle="1" w:styleId="Listaactual1">
    <w:name w:val="Lista actual1"/>
    <w:uiPriority w:val="99"/>
    <w:rsid w:val="00862883"/>
    <w:pPr>
      <w:numPr>
        <w:numId w:val="8"/>
      </w:numPr>
    </w:pPr>
  </w:style>
  <w:style w:type="numbering" w:customStyle="1" w:styleId="Listaactual2">
    <w:name w:val="Lista actual2"/>
    <w:uiPriority w:val="99"/>
    <w:rsid w:val="0086288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Stanley Meoño Velasquez</dc:creator>
  <cp:keywords/>
  <dc:description/>
  <cp:lastModifiedBy>Johnatan Stanley Meoño Velasquez</cp:lastModifiedBy>
  <cp:revision>3</cp:revision>
  <dcterms:created xsi:type="dcterms:W3CDTF">2025-02-04T02:38:00Z</dcterms:created>
  <dcterms:modified xsi:type="dcterms:W3CDTF">2025-02-04T02:49:00Z</dcterms:modified>
</cp:coreProperties>
</file>