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D694" w14:textId="3AA6CB0C" w:rsidR="00814B68" w:rsidRDefault="00221890" w:rsidP="00221890">
      <w:pPr>
        <w:jc w:val="center"/>
      </w:pPr>
      <w:r>
        <w:t>Challenge 2 _ Millegan</w:t>
      </w:r>
    </w:p>
    <w:p w14:paraId="3F94C195" w14:textId="1A5FC862" w:rsidR="00221890" w:rsidRDefault="00221890" w:rsidP="00221890">
      <w:r>
        <w:t>2018</w:t>
      </w:r>
    </w:p>
    <w:p w14:paraId="2AE3D52B" w14:textId="732AC058" w:rsidR="00221890" w:rsidRDefault="00221890" w:rsidP="00221890">
      <w:r w:rsidRPr="00221890">
        <w:drawing>
          <wp:inline distT="0" distB="0" distL="0" distR="0" wp14:anchorId="4A21F604" wp14:editId="1179059B">
            <wp:extent cx="5943600" cy="2426970"/>
            <wp:effectExtent l="0" t="0" r="0" b="0"/>
            <wp:docPr id="108660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03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0B80" w14:textId="1F297BD7" w:rsidR="00221890" w:rsidRDefault="00221890" w:rsidP="00221890">
      <w:r>
        <w:t>2019</w:t>
      </w:r>
    </w:p>
    <w:p w14:paraId="048B7737" w14:textId="2321BE80" w:rsidR="00221890" w:rsidRDefault="00221890" w:rsidP="00221890">
      <w:r w:rsidRPr="00221890">
        <w:drawing>
          <wp:inline distT="0" distB="0" distL="0" distR="0" wp14:anchorId="6095F5D6" wp14:editId="018DAAE2">
            <wp:extent cx="5943600" cy="2468880"/>
            <wp:effectExtent l="0" t="0" r="0" b="7620"/>
            <wp:docPr id="131410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05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B689" w14:textId="319B905A" w:rsidR="00221890" w:rsidRDefault="00221890" w:rsidP="00221890">
      <w:r>
        <w:t>2020  See next page</w:t>
      </w:r>
    </w:p>
    <w:p w14:paraId="48B61054" w14:textId="38BF9E54" w:rsidR="00221890" w:rsidRDefault="00221890" w:rsidP="00221890">
      <w:r w:rsidRPr="00221890">
        <w:lastRenderedPageBreak/>
        <w:drawing>
          <wp:inline distT="0" distB="0" distL="0" distR="0" wp14:anchorId="2A29D994" wp14:editId="7F9F18DB">
            <wp:extent cx="5943600" cy="2440305"/>
            <wp:effectExtent l="0" t="0" r="0" b="0"/>
            <wp:docPr id="668590089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90089" name="Picture 1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90"/>
    <w:rsid w:val="00221890"/>
    <w:rsid w:val="0081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280D"/>
  <w15:chartTrackingRefBased/>
  <w15:docId w15:val="{8E7FF544-889A-457F-B1C6-84217600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Ann Millegan</dc:creator>
  <cp:keywords/>
  <dc:description/>
  <cp:lastModifiedBy>Jo Ann Millegan</cp:lastModifiedBy>
  <cp:revision>1</cp:revision>
  <dcterms:created xsi:type="dcterms:W3CDTF">2023-04-13T15:02:00Z</dcterms:created>
  <dcterms:modified xsi:type="dcterms:W3CDTF">2023-04-13T15:05:00Z</dcterms:modified>
</cp:coreProperties>
</file>