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Jesse Moore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210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Airgead Banking Assignment (Pseudocode)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We’ll want a class made to handle the calculations for investments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+Class: InvestmentCalculator - includes private variables initialInvestment, monthlyDeposit, annualInterest, numberOfYears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+constructor to initialize private variables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+Method to calculateInvestment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+printing of the tables header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+main will prompt for user input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+variables declared include initialInvestment, monthlyDeposit, annualInterest, numberOfYears all updated by the user as prompted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+Output to user will include: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"Initial Investment Amount: $", initialInvestment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"Monthly Deposit: $", monthlyDeposit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"Annual Interest: %", annualInterest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"Number of Years: ", numberOfYears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"Press any key to continue..."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+Once the user is ready to continue, the calculation will be made and displayed, calling calculateInvestment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