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E4113" w14:textId="1D9CBF55" w:rsidR="00445F3B" w:rsidRDefault="007F2E73">
      <w:pPr>
        <w:rPr>
          <w:b/>
          <w:bCs/>
        </w:rPr>
      </w:pPr>
      <w:r w:rsidRPr="00D6368A">
        <w:rPr>
          <w:b/>
          <w:bCs/>
        </w:rPr>
        <w:t>Parts list:</w:t>
      </w:r>
    </w:p>
    <w:p w14:paraId="54744827" w14:textId="4F12C297" w:rsidR="008772A1" w:rsidRPr="008772A1" w:rsidRDefault="008772A1">
      <w:r w:rsidRPr="008772A1">
        <w:t xml:space="preserve">2x </w:t>
      </w:r>
      <w:r>
        <w:t>– M5 x 14mm hex cap screw, McMaster-Carr #</w:t>
      </w:r>
      <w:r w:rsidRPr="008772A1">
        <w:t>92095A211</w:t>
      </w:r>
    </w:p>
    <w:p w14:paraId="3862A9D0" w14:textId="2CA55978" w:rsidR="007F2E73" w:rsidRDefault="007F2E73">
      <w:r>
        <w:t>8x – M5 x 12mm countersunk screw, McMaster-Carr #</w:t>
      </w:r>
      <w:r w:rsidRPr="007F2E73">
        <w:t>92125</w:t>
      </w:r>
      <w:r>
        <w:t>A</w:t>
      </w:r>
      <w:r w:rsidRPr="007F2E73">
        <w:t>210</w:t>
      </w:r>
    </w:p>
    <w:p w14:paraId="5D4F9C60" w14:textId="794BA416" w:rsidR="007F2E73" w:rsidRDefault="007F2E73" w:rsidP="008772A1">
      <w:r>
        <w:t>4x – M6 x 12mm hex cap screw, McMaster-Carr #</w:t>
      </w:r>
      <w:r w:rsidRPr="007F2E73">
        <w:t>91290A318</w:t>
      </w:r>
    </w:p>
    <w:p w14:paraId="594A1B47" w14:textId="58A77E4E" w:rsidR="007F2E73" w:rsidRDefault="007F2E73">
      <w:r>
        <w:t>20x – M5 x 10mm button head screw, McMaster-Carr #</w:t>
      </w:r>
      <w:r w:rsidRPr="007F2E73">
        <w:t>92095A208</w:t>
      </w:r>
    </w:p>
    <w:p w14:paraId="0C8003A7" w14:textId="78398EEA" w:rsidR="007F2E73" w:rsidRDefault="007F2E73">
      <w:r>
        <w:t>4x – M5 x 12mm button head screw, McMaster-Carr #</w:t>
      </w:r>
      <w:r w:rsidRPr="007F2E73">
        <w:t>92095A210</w:t>
      </w:r>
    </w:p>
    <w:p w14:paraId="202AE8CA" w14:textId="2A82117C" w:rsidR="00D6368A" w:rsidRDefault="007F2E73">
      <w:r>
        <w:t>16x – M5 t-nut for 2020 extrusions</w:t>
      </w:r>
      <w:r w:rsidR="00AB5268">
        <w:t xml:space="preserve">, </w:t>
      </w:r>
      <w:hyperlink r:id="rId4" w:history="1">
        <w:r w:rsidR="00D6368A" w:rsidRPr="00056741">
          <w:rPr>
            <w:rStyle w:val="Hyperlink"/>
          </w:rPr>
          <w:t>https://openbuildspartstore.com/drop-in-tee-nuts-pack/</w:t>
        </w:r>
      </w:hyperlink>
    </w:p>
    <w:p w14:paraId="59808E9F" w14:textId="77777777" w:rsidR="008772A1" w:rsidRDefault="008772A1" w:rsidP="008772A1">
      <w:r>
        <w:t xml:space="preserve">4x – 2020 Corner connector, </w:t>
      </w:r>
      <w:hyperlink r:id="rId5" w:history="1">
        <w:r w:rsidRPr="00056741">
          <w:rPr>
            <w:rStyle w:val="Hyperlink"/>
          </w:rPr>
          <w:t>https://openbuildspartstore.com/black-angle-corner-connector/</w:t>
        </w:r>
      </w:hyperlink>
    </w:p>
    <w:p w14:paraId="4FF71233" w14:textId="0F22DAB0" w:rsidR="000C34C7" w:rsidRDefault="000C34C7" w:rsidP="008772A1">
      <w:r>
        <w:t xml:space="preserve">Loctite 454 or other gel superglue (this is not super critical) </w:t>
      </w:r>
    </w:p>
    <w:p w14:paraId="4CBF8453" w14:textId="77777777" w:rsidR="008772A1" w:rsidRDefault="008772A1"/>
    <w:p w14:paraId="0147DC28" w14:textId="77777777" w:rsidR="00D6368A" w:rsidRPr="00D6368A" w:rsidRDefault="00D6368A">
      <w:pPr>
        <w:rPr>
          <w:b/>
          <w:bCs/>
        </w:rPr>
      </w:pPr>
      <w:r w:rsidRPr="00D6368A">
        <w:rPr>
          <w:b/>
          <w:bCs/>
        </w:rPr>
        <w:t>Build components:</w:t>
      </w:r>
    </w:p>
    <w:p w14:paraId="5C3472B2" w14:textId="6B0FE90D" w:rsidR="00D6368A" w:rsidRDefault="00D6368A">
      <w:r>
        <w:t xml:space="preserve">2x - Z axis side </w:t>
      </w:r>
      <w:proofErr w:type="gramStart"/>
      <w:r>
        <w:t>plates :</w:t>
      </w:r>
      <w:proofErr w:type="gramEnd"/>
    </w:p>
    <w:p w14:paraId="717C86C8" w14:textId="2D0C7941" w:rsidR="007F2E73" w:rsidRDefault="00D6368A">
      <w:r>
        <w:rPr>
          <w:noProof/>
        </w:rPr>
        <w:drawing>
          <wp:inline distT="0" distB="0" distL="0" distR="0" wp14:anchorId="52947107" wp14:editId="56ACC450">
            <wp:extent cx="1569288" cy="1946304"/>
            <wp:effectExtent l="1905" t="0" r="0" b="0"/>
            <wp:docPr id="1215702087" name="Picture 1" descr="A picture containing metal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02087" name="Picture 1" descr="A picture containing metal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7372" cy="19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E73">
        <w:t xml:space="preserve"> </w:t>
      </w:r>
    </w:p>
    <w:p w14:paraId="70EEC375" w14:textId="75878540" w:rsidR="00D6368A" w:rsidRDefault="00D6368A">
      <w:r>
        <w:t>Z bottom plates:</w:t>
      </w:r>
    </w:p>
    <w:p w14:paraId="309DE5FA" w14:textId="5AAB713F" w:rsidR="00D6368A" w:rsidRDefault="00D6368A">
      <w:r>
        <w:rPr>
          <w:noProof/>
        </w:rPr>
        <w:drawing>
          <wp:inline distT="0" distB="0" distL="0" distR="0" wp14:anchorId="665C8A20" wp14:editId="19BFFA73">
            <wp:extent cx="1103865" cy="1463040"/>
            <wp:effectExtent l="0" t="0" r="1270" b="3810"/>
            <wp:docPr id="1871804097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4097" name="Picture 1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1923" cy="14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91">
        <w:t>(a)</w:t>
      </w:r>
      <w:r>
        <w:t xml:space="preserve">      </w:t>
      </w:r>
      <w:r>
        <w:rPr>
          <w:noProof/>
        </w:rPr>
        <w:drawing>
          <wp:inline distT="0" distB="0" distL="0" distR="0" wp14:anchorId="0EA74A2D" wp14:editId="2828CD96">
            <wp:extent cx="1103630" cy="1481948"/>
            <wp:effectExtent l="0" t="0" r="1270" b="4445"/>
            <wp:docPr id="920825462" name="Picture 1" descr="A picture containing text, metalware, hi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25462" name="Picture 1" descr="A picture containing text, metalware, hin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7283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91">
        <w:t>(b)</w:t>
      </w:r>
    </w:p>
    <w:p w14:paraId="4F943FF0" w14:textId="0510FA7A" w:rsidR="00D6368A" w:rsidRDefault="00D6368A">
      <w:r>
        <w:t>BKL-4 adapter plate:</w:t>
      </w:r>
    </w:p>
    <w:p w14:paraId="32A3B02B" w14:textId="3C64673B" w:rsidR="00D6368A" w:rsidRDefault="00D6368A">
      <w:r>
        <w:rPr>
          <w:noProof/>
        </w:rPr>
        <w:lastRenderedPageBreak/>
        <w:drawing>
          <wp:inline distT="0" distB="0" distL="0" distR="0" wp14:anchorId="72D91633" wp14:editId="32A128C6">
            <wp:extent cx="1673984" cy="1126541"/>
            <wp:effectExtent l="0" t="0" r="2540" b="0"/>
            <wp:docPr id="1295145387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45387" name="Picture 1" descr="A picture containing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884" cy="11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03BE" w14:textId="3990FE57" w:rsidR="008F1B23" w:rsidRDefault="008F1B23">
      <w:r>
        <w:t xml:space="preserve">250mm C-Beam linear actuator: </w:t>
      </w:r>
    </w:p>
    <w:p w14:paraId="599EA1D2" w14:textId="1580E1A0" w:rsidR="00AE2D2C" w:rsidRDefault="008F1B23">
      <w:r>
        <w:rPr>
          <w:noProof/>
        </w:rPr>
        <w:drawing>
          <wp:inline distT="0" distB="0" distL="0" distR="0" wp14:anchorId="0C5C7445" wp14:editId="2DACDAA3">
            <wp:extent cx="4608576" cy="1639590"/>
            <wp:effectExtent l="0" t="0" r="1905" b="0"/>
            <wp:docPr id="100452777" name="Picture 1" descr="A picture containing sof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777" name="Picture 1" descr="A picture containing sof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981" cy="16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25C" w14:textId="5C4CA50C" w:rsidR="008F1B23" w:rsidRDefault="00F642E0">
      <w:r>
        <w:t xml:space="preserve">2x - </w:t>
      </w:r>
      <w:r w:rsidR="008F1B23">
        <w:t>500 mm C-Beam XL linear actuator:</w:t>
      </w:r>
    </w:p>
    <w:p w14:paraId="0AFC72F2" w14:textId="4FBC4E9E" w:rsidR="008F1B23" w:rsidRDefault="008F1B23">
      <w:r>
        <w:rPr>
          <w:noProof/>
        </w:rPr>
        <w:drawing>
          <wp:inline distT="0" distB="0" distL="0" distR="0" wp14:anchorId="0620DBAB" wp14:editId="4D1ACDC0">
            <wp:extent cx="5943600" cy="1776095"/>
            <wp:effectExtent l="0" t="0" r="0" b="0"/>
            <wp:docPr id="596416776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16776" name="Picture 1" descr="A close-up of a circuit board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E8B5" w14:textId="6CBBE4FD" w:rsidR="00F642E0" w:rsidRDefault="00F642E0">
      <w:r>
        <w:t>Assembly instructions:</w:t>
      </w:r>
    </w:p>
    <w:p w14:paraId="3EB5E9D1" w14:textId="0949483C" w:rsidR="00F642E0" w:rsidRDefault="00F642E0">
      <w:r>
        <w:t>Assemble linear actuators based on manufacturer instructions.</w:t>
      </w:r>
    </w:p>
    <w:p w14:paraId="1E72DD62" w14:textId="5BA98507" w:rsidR="002E6691" w:rsidRDefault="002E6691">
      <w:r>
        <w:t xml:space="preserve">Take one of the Z plates and insert 6 M5x10mm screws along with t-nuts. Put t-nuts on loosely so that the screw/t-nut assembly can rotate freely and move back and forth. Put a drop of thread locker on the screw before installing the t-nut. Screw/t-nut assembly should also be able to rotate if inserted into an extrusion; when tightening the screw down the t-nut will eventually catch and clamp down into the extrusion. </w:t>
      </w:r>
    </w:p>
    <w:p w14:paraId="7E0AA6E3" w14:textId="0E11155F" w:rsidR="002E6691" w:rsidRDefault="002E6691">
      <w:r>
        <w:lastRenderedPageBreak/>
        <w:t xml:space="preserve"> </w:t>
      </w:r>
      <w:r>
        <w:rPr>
          <w:noProof/>
        </w:rPr>
        <w:drawing>
          <wp:inline distT="0" distB="0" distL="0" distR="0" wp14:anchorId="379027B0" wp14:editId="6D83B9C1">
            <wp:extent cx="1501881" cy="2384755"/>
            <wp:effectExtent l="0" t="0" r="3175" b="0"/>
            <wp:docPr id="167067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806" cy="2390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BBC395" w14:textId="654B0AE3" w:rsidR="002E6691" w:rsidRDefault="002E6691">
      <w:r>
        <w:t>Place side plate with screws onto the linear actuator as pictured. Do not fully tighten the screws down yet.</w:t>
      </w:r>
    </w:p>
    <w:p w14:paraId="1637D339" w14:textId="20DB5792" w:rsidR="002E6691" w:rsidRDefault="002E6691">
      <w:r>
        <w:rPr>
          <w:noProof/>
        </w:rPr>
        <w:drawing>
          <wp:inline distT="0" distB="0" distL="0" distR="0" wp14:anchorId="19BB4EB0" wp14:editId="4E6DF7AD">
            <wp:extent cx="2171700" cy="5686425"/>
            <wp:effectExtent l="0" t="4763" r="0" b="0"/>
            <wp:docPr id="2190252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25299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717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38F4" w14:textId="1975759B" w:rsidR="002E6691" w:rsidRDefault="002E6691">
      <w:r>
        <w:t xml:space="preserve">Make </w:t>
      </w:r>
      <w:proofErr w:type="gramStart"/>
      <w:r>
        <w:t>sure there</w:t>
      </w:r>
      <w:proofErr w:type="gramEnd"/>
      <w:r>
        <w:t xml:space="preserve"> the base of the actuator is not fully flush with this tab cutout.</w:t>
      </w:r>
    </w:p>
    <w:p w14:paraId="507B40F3" w14:textId="00BCAF1A" w:rsidR="002E6691" w:rsidRDefault="002E6691">
      <w:r>
        <w:rPr>
          <w:noProof/>
        </w:rPr>
        <w:lastRenderedPageBreak/>
        <w:drawing>
          <wp:inline distT="0" distB="0" distL="0" distR="0" wp14:anchorId="61962327" wp14:editId="2BACF978">
            <wp:extent cx="5943600" cy="3265805"/>
            <wp:effectExtent l="0" t="0" r="0" b="0"/>
            <wp:docPr id="13025027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0278" name="Picture 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4500" w14:textId="7AC4208F" w:rsidR="002E6691" w:rsidRDefault="002E6691">
      <w:r>
        <w:t>Insert Z bottom plate b into the tab as shown:</w:t>
      </w:r>
    </w:p>
    <w:p w14:paraId="1F4CDC09" w14:textId="7113577E" w:rsidR="002E6691" w:rsidRDefault="002E6691">
      <w:r>
        <w:rPr>
          <w:noProof/>
        </w:rPr>
        <w:drawing>
          <wp:inline distT="0" distB="0" distL="0" distR="0" wp14:anchorId="0E107FD4" wp14:editId="497F3506">
            <wp:extent cx="5943600" cy="2318385"/>
            <wp:effectExtent l="0" t="0" r="0" b="5715"/>
            <wp:docPr id="53071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0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2570" w14:textId="73308867" w:rsidR="002E6691" w:rsidRDefault="002E6691">
      <w:r>
        <w:t>Apply thread locker to and insert the two M5x14mm screws through the Z bottom plate b as shown. Fully tighten these screws down to pull the linear actuator towards the plate.</w:t>
      </w:r>
    </w:p>
    <w:p w14:paraId="7144F72E" w14:textId="421EEF5F" w:rsidR="002E6691" w:rsidRDefault="002E6691">
      <w:r>
        <w:rPr>
          <w:noProof/>
        </w:rPr>
        <w:lastRenderedPageBreak/>
        <w:drawing>
          <wp:inline distT="0" distB="0" distL="0" distR="0" wp14:anchorId="78C53D1D" wp14:editId="231B6879">
            <wp:extent cx="5959370" cy="2549855"/>
            <wp:effectExtent l="0" t="0" r="3810" b="3175"/>
            <wp:docPr id="679347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8" cy="2561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CC58C" w14:textId="0DEE9A55" w:rsidR="002E6691" w:rsidRDefault="002E6691">
      <w:r>
        <w:t>Tighten the six screws on the side of the installed Z-axis plate.</w:t>
      </w:r>
    </w:p>
    <w:p w14:paraId="3A59D3B4" w14:textId="72A98C2B" w:rsidR="002E6691" w:rsidRDefault="00F6700A">
      <w:r>
        <w:rPr>
          <w:noProof/>
        </w:rPr>
        <w:drawing>
          <wp:inline distT="0" distB="0" distL="0" distR="0" wp14:anchorId="6D735504" wp14:editId="398D1A6C">
            <wp:extent cx="5943600" cy="4391025"/>
            <wp:effectExtent l="0" t="0" r="0" b="9525"/>
            <wp:docPr id="167950548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5486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F50D" w14:textId="7DEF1950" w:rsidR="00F6700A" w:rsidRDefault="00F6700A">
      <w:r>
        <w:t xml:space="preserve">Assemble the remaining Z side plate as previously described, but with the orientation of the screw/nut assembly </w:t>
      </w:r>
      <w:proofErr w:type="gramStart"/>
      <w:r>
        <w:t>rotated, and</w:t>
      </w:r>
      <w:proofErr w:type="gramEnd"/>
      <w:r>
        <w:t xml:space="preserve"> install it on the other side of the actuator.</w:t>
      </w:r>
    </w:p>
    <w:p w14:paraId="5394E888" w14:textId="73B8EF7E" w:rsidR="00F6700A" w:rsidRDefault="00F6700A">
      <w:r>
        <w:rPr>
          <w:noProof/>
        </w:rPr>
        <w:lastRenderedPageBreak/>
        <w:drawing>
          <wp:inline distT="0" distB="0" distL="0" distR="0" wp14:anchorId="18C8AF5C" wp14:editId="17D85201">
            <wp:extent cx="4016045" cy="2600132"/>
            <wp:effectExtent l="0" t="0" r="3810" b="0"/>
            <wp:docPr id="37014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7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622" cy="26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5164" w14:textId="77777777" w:rsidR="000C34C7" w:rsidRDefault="00F6700A">
      <w:r>
        <w:t xml:space="preserve">It may be desired to fill in any gaps between the Z bottom and side plate tabs with an adhesive. Apply a bead of gap filling cyanoacrylate adhesive </w:t>
      </w:r>
      <w:r w:rsidR="000C34C7">
        <w:t xml:space="preserve">(super glue) </w:t>
      </w:r>
      <w:r>
        <w:t xml:space="preserve">around the outside of the tab and allow glue to flow into the gaps before moving on. </w:t>
      </w:r>
      <w:proofErr w:type="gramStart"/>
      <w:r>
        <w:t>Region</w:t>
      </w:r>
      <w:proofErr w:type="gramEnd"/>
      <w:r>
        <w:t xml:space="preserve"> to apply glue is highlighted in green.</w:t>
      </w:r>
      <w:r w:rsidR="000C34C7">
        <w:t xml:space="preserve"> If </w:t>
      </w:r>
      <w:proofErr w:type="gramStart"/>
      <w:r w:rsidR="000C34C7">
        <w:t>gap</w:t>
      </w:r>
      <w:proofErr w:type="gramEnd"/>
      <w:r w:rsidR="000C34C7">
        <w:t xml:space="preserve"> filling superglue is unavailable and only thin superglue is available, fill gap with baking soda and then soak with thin superglue.</w:t>
      </w:r>
    </w:p>
    <w:p w14:paraId="37A8F847" w14:textId="0A41703C" w:rsidR="00F6700A" w:rsidRDefault="00F6700A">
      <w:r>
        <w:rPr>
          <w:noProof/>
        </w:rPr>
        <w:drawing>
          <wp:inline distT="0" distB="0" distL="0" distR="0" wp14:anchorId="63282D55" wp14:editId="5B61CF55">
            <wp:extent cx="3932357" cy="3408883"/>
            <wp:effectExtent l="0" t="0" r="0" b="1270"/>
            <wp:docPr id="80868156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156" name="Picture 1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639" cy="34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831" w14:textId="051DD101" w:rsidR="00B5036A" w:rsidRDefault="00B5036A">
      <w:r>
        <w:t xml:space="preserve">Install Z bottom plate a as pictured below. It may be glued on with CA glue or epoxy. This is optional but recommended </w:t>
      </w:r>
      <w:proofErr w:type="gramStart"/>
      <w:r>
        <w:t>in order to</w:t>
      </w:r>
      <w:proofErr w:type="gramEnd"/>
      <w:r>
        <w:t xml:space="preserve"> keep the Z-axis mount together if future disassembly is needed. </w:t>
      </w:r>
    </w:p>
    <w:p w14:paraId="11BC2844" w14:textId="7A5321BF" w:rsidR="00B5036A" w:rsidRDefault="00B5036A">
      <w:r>
        <w:rPr>
          <w:noProof/>
        </w:rPr>
        <w:lastRenderedPageBreak/>
        <w:drawing>
          <wp:inline distT="0" distB="0" distL="0" distR="0" wp14:anchorId="08713C03" wp14:editId="52E974EA">
            <wp:extent cx="4776940" cy="2341471"/>
            <wp:effectExtent l="0" t="0" r="5080" b="1905"/>
            <wp:docPr id="64761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27" cy="2349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50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73"/>
    <w:rsid w:val="000C34C7"/>
    <w:rsid w:val="002E6691"/>
    <w:rsid w:val="00445F3B"/>
    <w:rsid w:val="00655C2D"/>
    <w:rsid w:val="007F2E73"/>
    <w:rsid w:val="008772A1"/>
    <w:rsid w:val="008C4579"/>
    <w:rsid w:val="008F1B23"/>
    <w:rsid w:val="00AB5268"/>
    <w:rsid w:val="00AE2D2C"/>
    <w:rsid w:val="00B5036A"/>
    <w:rsid w:val="00D6368A"/>
    <w:rsid w:val="00F642E0"/>
    <w:rsid w:val="00F6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5DA7"/>
  <w15:chartTrackingRefBased/>
  <w15:docId w15:val="{C09ACF14-86D7-4D08-9408-1C8F904A3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E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E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E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E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E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E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E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E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E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E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E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E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E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E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E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E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E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E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E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E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E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E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E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E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E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E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E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E7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2E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E7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3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penbuildspartstore.com/black-angle-corner-connecto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openbuildspartstore.com/drop-in-tee-nuts-pack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Weng, James</dc:creator>
  <cp:keywords/>
  <dc:description/>
  <cp:lastModifiedBy>Weng, James</cp:lastModifiedBy>
  <cp:revision>9</cp:revision>
  <dcterms:created xsi:type="dcterms:W3CDTF">2024-05-01T15:04:00Z</dcterms:created>
  <dcterms:modified xsi:type="dcterms:W3CDTF">2024-05-01T15:56:00Z</dcterms:modified>
</cp:coreProperties>
</file>