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1. En esta tarea tenemos que trabajar con muchas clases. Tened en cuenta que:</w:t>
      </w:r>
    </w:p>
    <w:p w:rsidR="00111420" w:rsidRPr="00111420" w:rsidRDefault="00111420" w:rsidP="0011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La clase Cliente es independiente y la clase Cuenta utiliza la clase Cliente.</w:t>
      </w:r>
    </w:p>
    <w:p w:rsidR="00111420" w:rsidRPr="00111420" w:rsidRDefault="00111420" w:rsidP="0011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subclases de Cuenta  y por tanto, también utilizan la clase Cliente.</w:t>
      </w:r>
    </w:p>
    <w:p w:rsidR="00111420" w:rsidRPr="00111420" w:rsidRDefault="00111420" w:rsidP="0011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Banco utiliza tanto la clase Cliente como todas las variantes de la clase Cuenta.</w:t>
      </w:r>
    </w:p>
    <w:p w:rsid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Os dejo el diagrama UML del proyecto donde se muestra la relación entre ellas. Las fechas rojas indican qué clase utiliza cuál y las negras representan la herencia.</w:t>
      </w:r>
    </w:p>
    <w:p w:rsidR="00DA5C16" w:rsidRDefault="00DA5C16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-121285</wp:posOffset>
            </wp:positionH>
            <wp:positionV relativeFrom="paragraph">
              <wp:posOffset>88265</wp:posOffset>
            </wp:positionV>
            <wp:extent cx="5394325" cy="2082800"/>
            <wp:effectExtent l="19050" t="0" r="0" b="0"/>
            <wp:wrapTopAndBottom/>
            <wp:docPr id="4" name="Imagen 4" descr="C:\Users\iremt\AppData\Local\Microsoft\Windows\INetCache\Content.Word\ima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remt\AppData\Local\Microsoft\Windows\INetCache\Content.Word\image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La clase Cuenta debe ser abstracta y por tanto en el programa no se podrá instanciar. Sin embargo, para testearla debemos crear un objeto y usar sus métodos. Por ello, crearemos la clase, la probaremos con el fichero CuentaTest.java y una vez que hayamos comprobado que funciona bien, la convertiremos a abstracta. En ese momento, ya solo la podremos usar a través de las subclases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si tratamos de ejecutar el fichero CuentaTest.java dará error. </w:t>
      </w:r>
      <w:hyperlink r:id="rId6" w:history="1">
        <w:r w:rsidR="002468EC" w:rsidRPr="002468EC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es-ES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Imagen de Nora San Saturnino Murua" href="https://ikastaroak.ulhi.net/user/view.php?id=1465&amp;course=1059" style="width:26.2pt;height:26.2pt" o:button="t"/>
          </w:pict>
        </w:r>
      </w:hyperlink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Unas observaciones sobre las clases: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1. Los atributos de las clases deben ser 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privados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para acceder a ellos desde fuera de la clase se utilizan los métodos </w:t>
      </w:r>
      <w:proofErr w:type="spellStart"/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get</w:t>
      </w:r>
      <w:proofErr w:type="spellEnd"/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set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Sin embargo, recordad que en caso de las superclases también podemos usar la palabra reservada </w:t>
      </w:r>
      <w:proofErr w:type="spellStart"/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protected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las subclases puedan acceder a los atributos heredados.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Los 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constructores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las clases deben 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inicializar todos los atributos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esa clase. En el caso de las subclases, deberán inicializar tanto los atributos heredados de la clase padre como los atributos propios de la clase.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ejemplo, si tenemos la clase Empleado:</w:t>
      </w:r>
    </w:p>
    <w:p w:rsidR="00111420" w:rsidRPr="00111420" w:rsidRDefault="00111420" w:rsidP="0011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proofErr w:type="gram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// Atributos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nombre;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// Constructor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void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Empleado(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      nombre =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}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gram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creamos la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suclase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EmpleadoAsalariado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tendremos que inicializar el atributo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SalarioAnual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también el atributo nombre que hereda de Empleado:</w:t>
      </w:r>
    </w:p>
    <w:p w:rsidR="00111420" w:rsidRPr="00111420" w:rsidRDefault="00111420" w:rsidP="0011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proofErr w:type="gram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EmpleadoAsalariado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// Atributos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SalarioAnual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// Constructor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EmpleadoAsalariado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salario)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    nombre =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;                  // Atributo heredado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 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SalarioAnual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salario;             // Atributo propio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}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3. Cuando vemos que en el constructor de la subclase hay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código idéntico al código del constructor de la superclase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podemos sustituir ese código por una llamada al constructor de la superclase mediante la palabra reservada </w:t>
      </w:r>
      <w:proofErr w:type="spellStart"/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Siguiendo con el ejemplo anterior, podríamos hacer:</w:t>
      </w:r>
    </w:p>
    <w:p w:rsidR="00111420" w:rsidRPr="00111420" w:rsidRDefault="00111420" w:rsidP="0011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proofErr w:type="gram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EmpleadoAsalariado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extends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Empleado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// Atributos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SalarioAnual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// Constructor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public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EmpleadoAsalariado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double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salario) {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 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super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unNombre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);                       // Se utiliza el constructor de la clase Empleado para inicializar los atributos heredados.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     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SalarioAnual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salario;                // Se añade el código necesario para inicializar los atributos propios y cumplir otros requisitos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   }</w:t>
      </w:r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4. Cuando reescribamos el código del 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método </w:t>
      </w:r>
      <w:proofErr w:type="spellStart"/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compareTo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interfaz Comparable, recordad que podéis utilizar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compareTo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Strings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que los saldo se deben ordenar de mayor a menor.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5. En el </w:t>
      </w:r>
      <w:r w:rsidRPr="001114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 retirada</w:t>
      </w: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las clases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tened en cuenta que primero debéis calcular el nuevo saldo descontando también la comisión que se indica. Si éste cumple la condición que se da (mayor que 0 en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mayor que 10 en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), entonces se actualizará el valor del saldo y se devolverá true. En caso contrario se devolverá false.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cualquier duda ya sabéis dónde estoy.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Ondo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segi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111420" w:rsidRPr="00111420" w:rsidRDefault="00111420" w:rsidP="0011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 </w:t>
      </w:r>
    </w:p>
    <w:p w:rsidR="00111420" w:rsidRPr="00111420" w:rsidRDefault="002468EC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468EC">
        <w:rPr>
          <w:noProof/>
        </w:rPr>
        <w:lastRenderedPageBreak/>
        <w:pict>
          <v:shape id="_x0000_s1027" type="#_x0000_t75" style="position:absolute;margin-left:.05pt;margin-top:58.8pt;width:424.25pt;height:238.9pt;z-index:251660288">
            <v:imagedata r:id="rId7" o:title="imagen"/>
            <w10:wrap type="topAndBottom"/>
          </v:shape>
        </w:pict>
      </w:r>
      <w:r w:rsidR="00111420"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trabajar con los datos de programas de este tipo, a </w:t>
      </w:r>
      <w:proofErr w:type="gramStart"/>
      <w:r w:rsidR="00111420"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mi</w:t>
      </w:r>
      <w:proofErr w:type="gramEnd"/>
      <w:r w:rsidR="00111420"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viene bien representar la estructura que componen sus datos. En este caso:</w:t>
      </w:r>
    </w:p>
    <w:p w:rsidR="00CF4925" w:rsidRPr="00111420" w:rsidRDefault="00CF4925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11420" w:rsidRPr="00111420" w:rsidRDefault="00111420" w:rsidP="0011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programa crea un objeto de la clase Banco y trabaja sobre él.</w:t>
      </w:r>
    </w:p>
    <w:p w:rsidR="00111420" w:rsidRPr="00111420" w:rsidRDefault="00111420" w:rsidP="0011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Uno de los atributos de este objeto, el atributo cuentas, es un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objetos de la clase Cuenta que se va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rellenar con objetos de la clase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. Es decir, cada elemento de la lista es a su vez otro objeto.</w:t>
      </w:r>
    </w:p>
    <w:p w:rsidR="00111420" w:rsidRPr="00111420" w:rsidRDefault="00111420" w:rsidP="0011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último, tanto los objetos de la clase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un atributo titular que es un objeto de la clase Cliente.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Eso supone que si queremos acceder al DNI de un elemento de la lista tenemos que ir poco a poco:</w:t>
      </w:r>
    </w:p>
    <w:p w:rsidR="00111420" w:rsidRPr="00111420" w:rsidRDefault="00111420" w:rsidP="0011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Primero tenemos que acceder a una cuenta: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unaCuenta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cuentas[0]</w:t>
      </w:r>
    </w:p>
    <w:p w:rsidR="00111420" w:rsidRPr="00111420" w:rsidRDefault="00111420" w:rsidP="0011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accedemos al objeto Cliente de esa cuenta: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unCliente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unaCuenta.titular</w:t>
      </w:r>
      <w:proofErr w:type="spellEnd"/>
    </w:p>
    <w:p w:rsidR="00111420" w:rsidRPr="00111420" w:rsidRDefault="00111420" w:rsidP="0011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Finalmente, accedemos al DNI de ese Cliente: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unDni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unCliente.dni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Recordad que dependiendo de si el atributo es accesible o no podremos acceder a él directamente:</w:t>
      </w:r>
    </w:p>
    <w:p w:rsidR="00111420" w:rsidRPr="00111420" w:rsidRDefault="00111420" w:rsidP="0011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unDni</w:t>
      </w:r>
      <w:proofErr w:type="spellEnd"/>
      <w:proofErr w:type="gram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unCliente.dni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o</w:t>
      </w:r>
      <w:proofErr w:type="gram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necesitaremos utilizar los métodos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get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111420" w:rsidRPr="00111420" w:rsidRDefault="00111420" w:rsidP="00111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unDni</w:t>
      </w:r>
      <w:proofErr w:type="spellEnd"/>
      <w:proofErr w:type="gram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unCliente.getDni</w:t>
      </w:r>
      <w:proofErr w:type="spellEnd"/>
      <w:r w:rsidRPr="00111420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A la hora de crear la estructura a partir de los datos del fichero, sin embargo, el proceso será a la inversa:</w:t>
      </w:r>
    </w:p>
    <w:p w:rsidR="00111420" w:rsidRPr="00111420" w:rsidRDefault="00111420" w:rsidP="0011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Primero habrá que crear el objeto Cliente a partir del nombre y el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dni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11420" w:rsidRPr="00111420" w:rsidRDefault="00111420" w:rsidP="0011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objeto Cliente y el saldo ya podremos crear la cuenta pero tendremos que mirar la letra que nos dan para saber si tenemos que crear una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(A) o una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(C).</w:t>
      </w:r>
    </w:p>
    <w:p w:rsidR="00111420" w:rsidRPr="00111420" w:rsidRDefault="00111420" w:rsidP="0011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último, el objeto que hemos creado lo añadiremos al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11420" w:rsidRPr="00111420" w:rsidRDefault="00111420" w:rsidP="0011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Recordar que estamos aplicando el polimorfismo. El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arrayList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 objetos de la clase Cuenta pero no introducimos objetos Cuenta, si no sus subclases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CuentaAhorro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CuentaCorriente</w:t>
      </w:r>
      <w:proofErr w:type="spellEnd"/>
      <w:r w:rsidRPr="001114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156C" w:rsidRPr="00093E2D" w:rsidRDefault="0007156C">
      <w:pPr>
        <w:rPr>
          <w:u w:val="single"/>
        </w:rPr>
      </w:pPr>
    </w:p>
    <w:sectPr w:rsidR="0007156C" w:rsidRPr="00093E2D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1676C"/>
    <w:multiLevelType w:val="multilevel"/>
    <w:tmpl w:val="EA3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B40EB5"/>
    <w:multiLevelType w:val="multilevel"/>
    <w:tmpl w:val="784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A81185"/>
    <w:multiLevelType w:val="multilevel"/>
    <w:tmpl w:val="B0F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30720D"/>
    <w:multiLevelType w:val="multilevel"/>
    <w:tmpl w:val="640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proofState w:spelling="clean" w:grammar="clean"/>
  <w:defaultTabStop w:val="708"/>
  <w:hyphenationZone w:val="425"/>
  <w:characterSpacingControl w:val="doNotCompress"/>
  <w:compat/>
  <w:rsids>
    <w:rsidRoot w:val="00111420"/>
    <w:rsid w:val="000137B1"/>
    <w:rsid w:val="0007156C"/>
    <w:rsid w:val="00093E2D"/>
    <w:rsid w:val="00111420"/>
    <w:rsid w:val="002468EC"/>
    <w:rsid w:val="00353ABB"/>
    <w:rsid w:val="00380C37"/>
    <w:rsid w:val="00422A78"/>
    <w:rsid w:val="00585620"/>
    <w:rsid w:val="005C5987"/>
    <w:rsid w:val="006F102F"/>
    <w:rsid w:val="007A50A9"/>
    <w:rsid w:val="00B151F5"/>
    <w:rsid w:val="00CF4925"/>
    <w:rsid w:val="00DA5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11142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1142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11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11420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5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9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4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7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7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6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8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9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41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8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0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1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8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8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41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1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74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6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kastaroak.ulhi.net/user/view.php?id=1465&amp;course=105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826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4</cp:revision>
  <dcterms:created xsi:type="dcterms:W3CDTF">2019-03-17T12:30:00Z</dcterms:created>
  <dcterms:modified xsi:type="dcterms:W3CDTF">2019-03-19T17:44:00Z</dcterms:modified>
</cp:coreProperties>
</file>