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61B3" w14:textId="437D1912" w:rsidR="009E78D0" w:rsidRDefault="009E78D0" w:rsidP="00E33096">
      <w:pPr>
        <w:rPr>
          <w:b/>
          <w:bCs/>
        </w:rPr>
      </w:pPr>
      <w:r>
        <w:rPr>
          <w:b/>
          <w:bCs/>
        </w:rPr>
        <w:t xml:space="preserve">Supplementary </w:t>
      </w:r>
      <w:r w:rsidR="00214480">
        <w:rPr>
          <w:b/>
          <w:bCs/>
        </w:rPr>
        <w:t>information</w:t>
      </w:r>
    </w:p>
    <w:p w14:paraId="15A4F542" w14:textId="7FFCD326" w:rsidR="007432CD" w:rsidRDefault="00420789" w:rsidP="00E33096">
      <w:pPr>
        <w:rPr>
          <w:b/>
          <w:bCs/>
        </w:rPr>
      </w:pPr>
      <w:r>
        <w:rPr>
          <w:b/>
          <w:bCs/>
        </w:rPr>
        <w:t xml:space="preserve">Genomic potential for </w:t>
      </w:r>
      <w:proofErr w:type="spellStart"/>
      <w:r>
        <w:rPr>
          <w:b/>
          <w:bCs/>
        </w:rPr>
        <w:t>photoferrotrophy</w:t>
      </w:r>
      <w:proofErr w:type="spellEnd"/>
      <w:r>
        <w:rPr>
          <w:b/>
          <w:bCs/>
        </w:rPr>
        <w:t xml:space="preserve"> in a seasonally anoxic Boreal Shield lake</w:t>
      </w:r>
    </w:p>
    <w:p w14:paraId="07005337" w14:textId="77777777" w:rsidR="00E33096" w:rsidRDefault="00E33096" w:rsidP="00E33096"/>
    <w:p w14:paraId="74619C6C" w14:textId="40CFC24A" w:rsidR="007432CD" w:rsidRDefault="00420789" w:rsidP="00E33096">
      <w:r>
        <w:t>Tsuji JM</w:t>
      </w:r>
      <w:r>
        <w:rPr>
          <w:vertAlign w:val="superscript"/>
        </w:rPr>
        <w:t>1</w:t>
      </w:r>
      <w:r>
        <w:t>, Tran N</w:t>
      </w:r>
      <w:r>
        <w:rPr>
          <w:vertAlign w:val="superscript"/>
        </w:rPr>
        <w:t>1</w:t>
      </w:r>
      <w:r>
        <w:t>, Sc</w:t>
      </w:r>
      <w:bookmarkStart w:id="0" w:name="_GoBack"/>
      <w:bookmarkEnd w:id="0"/>
      <w:r>
        <w:t>hiff SL</w:t>
      </w:r>
      <w:r>
        <w:rPr>
          <w:vertAlign w:val="superscript"/>
        </w:rPr>
        <w:t>1</w:t>
      </w:r>
      <w:r>
        <w:t xml:space="preserve">, </w:t>
      </w:r>
      <w:proofErr w:type="spellStart"/>
      <w:r>
        <w:t>Venkiteswaran</w:t>
      </w:r>
      <w:proofErr w:type="spellEnd"/>
      <w:r>
        <w:t xml:space="preserve"> JJ</w:t>
      </w:r>
      <w:r>
        <w:rPr>
          <w:vertAlign w:val="superscript"/>
        </w:rPr>
        <w:t>1,2</w:t>
      </w:r>
      <w:r>
        <w:t xml:space="preserve">, </w:t>
      </w:r>
      <w:proofErr w:type="spellStart"/>
      <w:r>
        <w:t>Elgood</w:t>
      </w:r>
      <w:proofErr w:type="spellEnd"/>
      <w:r>
        <w:t xml:space="preserve"> RJ</w:t>
      </w:r>
      <w:r>
        <w:rPr>
          <w:vertAlign w:val="superscript"/>
        </w:rPr>
        <w:t>1</w:t>
      </w:r>
      <w:r>
        <w:t xml:space="preserve">, </w:t>
      </w:r>
      <w:proofErr w:type="spellStart"/>
      <w:r>
        <w:t>Molot</w:t>
      </w:r>
      <w:proofErr w:type="spellEnd"/>
      <w:r>
        <w:t xml:space="preserve"> LA</w:t>
      </w:r>
      <w:r>
        <w:rPr>
          <w:vertAlign w:val="superscript"/>
        </w:rPr>
        <w:t>3</w:t>
      </w:r>
      <w:r>
        <w:t>, Paterson MJ</w:t>
      </w:r>
      <w:r>
        <w:rPr>
          <w:vertAlign w:val="superscript"/>
        </w:rPr>
        <w:t>1</w:t>
      </w:r>
      <w:r>
        <w:t>, Neufeld JD</w:t>
      </w:r>
      <w:r>
        <w:rPr>
          <w:vertAlign w:val="superscript"/>
        </w:rPr>
        <w:t>1</w:t>
      </w:r>
      <w:r>
        <w:t>*</w:t>
      </w:r>
    </w:p>
    <w:p w14:paraId="5FBAC4F5" w14:textId="77777777" w:rsidR="007432CD" w:rsidRDefault="007432CD"/>
    <w:p w14:paraId="1B22D03C" w14:textId="7D5D6746" w:rsidR="007432CD" w:rsidRDefault="00420789">
      <w:r>
        <w:rPr>
          <w:vertAlign w:val="superscript"/>
        </w:rPr>
        <w:t>1</w:t>
      </w:r>
      <w:r>
        <w:t>University of Waterloo, 200 University Avenue West, Waterloo, Ontario, Canada</w:t>
      </w:r>
      <w:r w:rsidR="00E33096">
        <w:t>,</w:t>
      </w:r>
      <w:r>
        <w:t xml:space="preserve"> N2L 3G1</w:t>
      </w:r>
    </w:p>
    <w:p w14:paraId="219B507C" w14:textId="034FD2D5" w:rsidR="007432CD" w:rsidRDefault="00420789">
      <w:r>
        <w:rPr>
          <w:vertAlign w:val="superscript"/>
        </w:rPr>
        <w:t>2</w:t>
      </w:r>
      <w:r>
        <w:t xml:space="preserve">Wilfrid Laurier University, 75 University Avenue West, Waterloo Ontario, </w:t>
      </w:r>
      <w:r w:rsidR="00E33096">
        <w:t xml:space="preserve">Canada, </w:t>
      </w:r>
      <w:r>
        <w:t>N2L 3C5</w:t>
      </w:r>
    </w:p>
    <w:p w14:paraId="5E6B71D9" w14:textId="2857E629" w:rsidR="007432CD" w:rsidRDefault="00420789">
      <w:r>
        <w:rPr>
          <w:vertAlign w:val="superscript"/>
        </w:rPr>
        <w:t>3</w:t>
      </w:r>
      <w:r>
        <w:t xml:space="preserve">York University, 4700 </w:t>
      </w:r>
      <w:proofErr w:type="spellStart"/>
      <w:r>
        <w:t>Keele</w:t>
      </w:r>
      <w:proofErr w:type="spellEnd"/>
      <w:r>
        <w:t xml:space="preserve"> Street, Toronto, Ontario, </w:t>
      </w:r>
      <w:r w:rsidR="00E33096">
        <w:t xml:space="preserve">Canada, </w:t>
      </w:r>
      <w:r>
        <w:t>M3J 1P3</w:t>
      </w:r>
    </w:p>
    <w:p w14:paraId="5AFB72A3" w14:textId="4F256FE3" w:rsidR="007432CD" w:rsidRDefault="00420789">
      <w:r>
        <w:rPr>
          <w:vertAlign w:val="superscript"/>
        </w:rPr>
        <w:t>4</w:t>
      </w:r>
      <w:r>
        <w:t xml:space="preserve">IISD-Experimental Lakes Area, 111 Lombard Avenue Suite 325, Winnipeg, Manitoba, </w:t>
      </w:r>
      <w:r w:rsidR="00E33096">
        <w:t xml:space="preserve">Canada, </w:t>
      </w:r>
      <w:r>
        <w:t>R3B 0T4</w:t>
      </w:r>
    </w:p>
    <w:p w14:paraId="7B69CB20" w14:textId="77777777" w:rsidR="007432CD" w:rsidRDefault="00420789">
      <w:r>
        <w:t xml:space="preserve">*Corresponding author: </w:t>
      </w:r>
      <w:hyperlink r:id="rId7">
        <w:r>
          <w:rPr>
            <w:rStyle w:val="InternetLink"/>
          </w:rPr>
          <w:t>jneufeld@uwaterloo.ca</w:t>
        </w:r>
      </w:hyperlink>
      <w:r>
        <w:t xml:space="preserve"> </w:t>
      </w:r>
    </w:p>
    <w:p w14:paraId="24A28AC1" w14:textId="77777777" w:rsidR="007432CD" w:rsidRDefault="007432CD"/>
    <w:p w14:paraId="0AB1D8F8" w14:textId="14A91FF1" w:rsidR="007432CD" w:rsidRDefault="00420789">
      <w:r>
        <w:t>Running title: Photoferrotrophy in a Boreal Shield lake</w:t>
      </w:r>
    </w:p>
    <w:p w14:paraId="7BA86CF3" w14:textId="74C5CAC5" w:rsidR="00112F03" w:rsidRDefault="00112F03"/>
    <w:p w14:paraId="765A9C9B" w14:textId="06030117" w:rsidR="007432CD" w:rsidRDefault="00420789">
      <w:r>
        <w:br w:type="page"/>
      </w:r>
    </w:p>
    <w:p w14:paraId="0D36D030" w14:textId="5F0D7C7C" w:rsidR="007432CD" w:rsidRDefault="009E78D0">
      <w:pPr>
        <w:pStyle w:val="Heading1"/>
        <w:numPr>
          <w:ilvl w:val="0"/>
          <w:numId w:val="4"/>
        </w:numPr>
      </w:pPr>
      <w:r>
        <w:lastRenderedPageBreak/>
        <w:t>Supplementary methods</w:t>
      </w:r>
    </w:p>
    <w:p w14:paraId="5E8B8AAA" w14:textId="01396527" w:rsidR="007432CD" w:rsidRDefault="009E78D0">
      <w:pPr>
        <w:pStyle w:val="Heading2"/>
        <w:numPr>
          <w:ilvl w:val="0"/>
          <w:numId w:val="3"/>
        </w:numPr>
      </w:pPr>
      <w:r>
        <w:t>Co-assembly and binning</w:t>
      </w:r>
    </w:p>
    <w:p w14:paraId="624A5A9D" w14:textId="1A12A983" w:rsidR="009E78D0" w:rsidRDefault="00420789" w:rsidP="009E78D0">
      <w:pPr>
        <w:pStyle w:val="BodyText"/>
      </w:pPr>
      <w:r>
        <w:t>Co-assembly and binning</w:t>
      </w:r>
      <w:r w:rsidR="00C734EC">
        <w:t xml:space="preserve"> of lake metagenomes</w:t>
      </w:r>
      <w:r>
        <w:t xml:space="preserve"> us</w:t>
      </w:r>
      <w:r w:rsidR="004C25AF">
        <w:t>ed</w:t>
      </w:r>
      <w:r>
        <w:t xml:space="preserve"> a simple wrapper around the ATLAS pipeline, </w:t>
      </w:r>
      <w:r>
        <w:rPr>
          <w:i/>
          <w:iCs/>
        </w:rPr>
        <w:t>co-assembly.sh</w:t>
      </w:r>
      <w:r>
        <w:t xml:space="preserve">, which is available in the atlas-extensions GitHub repository at </w:t>
      </w:r>
      <w:hyperlink r:id="rId8">
        <w:r>
          <w:rPr>
            <w:rStyle w:val="InternetLink"/>
          </w:rPr>
          <w:t>https://github.com/jmtsuji/atlas-extensions</w:t>
        </w:r>
      </w:hyperlink>
      <w:r>
        <w:t>. Briefly, the wrapper combines QC</w:t>
      </w:r>
      <w:r w:rsidR="004C25AF">
        <w:t xml:space="preserve"> processed</w:t>
      </w:r>
      <w:r>
        <w:t xml:space="preserve"> reads from the original ATLAS run for samples of interest, re-runs ATLAS on the combined reads, maps QC</w:t>
      </w:r>
      <w:r w:rsidR="004C25AF">
        <w:t xml:space="preserve"> processed</w:t>
      </w:r>
      <w:r>
        <w:t xml:space="preserve"> reads from the original samples onto the co-assembly, and then uses the read mapping information to guide genome binning. Version 1.0.22-coassembly-r3 of </w:t>
      </w:r>
      <w:r>
        <w:rPr>
          <w:u w:val="single"/>
        </w:rPr>
        <w:t>co-assembly.sh</w:t>
      </w:r>
      <w:r>
        <w:t xml:space="preserve"> was used, relying on identical settings to the original ATLAS run</w:t>
      </w:r>
      <w:r w:rsidR="009E78D0">
        <w:t xml:space="preserve"> (see config file in Supplementary File 1)</w:t>
      </w:r>
      <w:r>
        <w:t>, except that</w:t>
      </w:r>
      <w:r w:rsidR="00C80E93">
        <w:t xml:space="preserve"> MEGAHIT was used for sequence assembly in place of </w:t>
      </w:r>
      <w:proofErr w:type="spellStart"/>
      <w:r w:rsidR="00C80E93">
        <w:t>metaSPAdes</w:t>
      </w:r>
      <w:proofErr w:type="spellEnd"/>
      <w:r w:rsidR="00C80E93">
        <w:t xml:space="preserve"> </w:t>
      </w:r>
      <w:bookmarkStart w:id="1" w:name="ZOTERO_BREF_hpV8drOJAcPN"/>
      <w:r w:rsidR="00A543FD" w:rsidRPr="00A543FD">
        <w:rPr>
          <w:rFonts w:cs="Times New Roman"/>
        </w:rPr>
        <w:t>[1, 2]</w:t>
      </w:r>
      <w:bookmarkEnd w:id="1"/>
      <w:r w:rsidR="00C80E93">
        <w:t>, and that</w:t>
      </w:r>
      <w:r>
        <w:t xml:space="preserve"> MetaBAT2 version 2.12.1 was used for genome binnin</w:t>
      </w:r>
      <w:bookmarkStart w:id="2" w:name="__UnoMark__14168_2221246215"/>
      <w:bookmarkStart w:id="3" w:name="__UnoMark__21267_3734309924"/>
      <w:bookmarkStart w:id="4" w:name="__UnoMark__40116_3734309924"/>
      <w:bookmarkStart w:id="5" w:name="__UnoMark__56121_3734309924"/>
      <w:bookmarkStart w:id="6" w:name="__UnoMark__25656_3734309924"/>
      <w:bookmarkStart w:id="7" w:name="__UnoMark__33985_3734309924"/>
      <w:bookmarkStart w:id="8" w:name="__UnoMark__41040_2985954225"/>
      <w:bookmarkStart w:id="9" w:name="__UnoMark__58992_3734309924"/>
      <w:bookmarkStart w:id="10" w:name="__UnoMark__41539_3734309924"/>
      <w:bookmarkStart w:id="11" w:name="__UnoMark__29583_2985954225"/>
      <w:bookmarkStart w:id="12" w:name="__UnoMark__64920_2985954225"/>
      <w:bookmarkStart w:id="13" w:name="__UnoMark__48845_2985954225"/>
      <w:bookmarkStart w:id="14" w:name="__UnoMark__23909_2985954225"/>
      <w:bookmarkStart w:id="15" w:name="__UnoMark__36481_3734309924"/>
      <w:bookmarkStart w:id="16" w:name="__UnoMark__44698_3734309924"/>
      <w:bookmarkStart w:id="17" w:name="__UnoMark__48244_3734309924"/>
      <w:bookmarkStart w:id="18" w:name="__UnoMark__36749_3734309924"/>
      <w:bookmarkStart w:id="19" w:name="__UnoMark__54163_3734309924"/>
      <w:bookmarkStart w:id="20" w:name="__UnoMark__38184_3734309924"/>
      <w:bookmarkStart w:id="21" w:name="__UnoMark__64670_2985954225"/>
      <w:bookmarkStart w:id="22" w:name="__UnoMark__43827_2985954225"/>
      <w:bookmarkStart w:id="23" w:name="__UnoMark__44971_3734309924"/>
      <w:bookmarkStart w:id="24" w:name="__UnoMark__29635_3734309924"/>
      <w:bookmarkStart w:id="25" w:name="__UnoMark__18499_2985954225"/>
      <w:bookmarkStart w:id="26" w:name="__UnoMark__12877_2985954225"/>
      <w:bookmarkStart w:id="27" w:name="__UnoMark__56392_2985954225"/>
      <w:bookmarkStart w:id="28" w:name="__UnoMark__15604_2985954225"/>
      <w:bookmarkStart w:id="29" w:name="ZOTERO_BREF_IO8Xl8JKkY8O"/>
      <w:bookmarkStart w:id="30" w:name="__UnoMark__37504_2985954225"/>
      <w:bookmarkStart w:id="31" w:name="__UnoMark__17733_3734309924"/>
      <w:bookmarkStart w:id="32" w:name="__UnoMark__50467_2985954225"/>
      <w:bookmarkStart w:id="33" w:name="__UnoMark__17052_3734309924"/>
      <w:bookmarkStart w:id="34" w:name="__UnoMark__46878_2985954225"/>
      <w:bookmarkStart w:id="35" w:name="__UnoMark__30952_3734309924"/>
      <w:bookmarkStart w:id="36" w:name="__UnoMark__21003_3734309924"/>
      <w:bookmarkStart w:id="37" w:name="__UnoMark__36098_2985954225"/>
      <w:bookmarkStart w:id="38" w:name="__UnoMark__26163_3734309924"/>
      <w:bookmarkStart w:id="39" w:name="__UnoMark__19932_2985954225"/>
      <w:bookmarkStart w:id="40" w:name="__UnoMark__54676_2985954225"/>
      <w:bookmarkStart w:id="41" w:name="__UnoMark__32680_3734309924"/>
      <w:bookmarkStart w:id="42" w:name="__UnoMark__53924_3734309924"/>
      <w:bookmarkStart w:id="43" w:name="__UnoMark__45182_2985954225"/>
      <w:bookmarkStart w:id="44" w:name="__UnoMark__24401_3734309924"/>
      <w:bookmarkStart w:id="45" w:name="__UnoMark__35007_2985954225"/>
      <w:bookmarkStart w:id="46" w:name="__UnoMark__57552_3734309924"/>
      <w:bookmarkStart w:id="47" w:name="__UnoMark__19476_3734309924"/>
      <w:bookmarkStart w:id="48" w:name="__UnoMark__32164_2985954225"/>
      <w:bookmarkStart w:id="49" w:name="__UnoMark__61497_2985954225"/>
      <w:bookmarkStart w:id="50" w:name="__UnoMark__17018_2985954225"/>
      <w:bookmarkStart w:id="51" w:name="__UnoMark__54434_3734309924"/>
      <w:bookmarkStart w:id="52" w:name="__UnoMark__18205_3734309924"/>
      <w:bookmarkStart w:id="53" w:name="__UnoMark__45730_2985954225"/>
      <w:bookmarkStart w:id="54" w:name="__UnoMark__29330_2985954225"/>
      <w:bookmarkStart w:id="55" w:name="__UnoMark__59265_3734309924"/>
      <w:bookmarkStart w:id="56" w:name="__UnoMark__28025_3734309924"/>
      <w:bookmarkStart w:id="57" w:name="__UnoMark__39568_2985954225"/>
      <w:bookmarkStart w:id="58" w:name="__UnoMark__54923_2985954225"/>
      <w:bookmarkStart w:id="59" w:name="__UnoMark__30944_2985954225"/>
      <w:bookmarkStart w:id="60" w:name="__UnoMark__22109_2985954225"/>
      <w:bookmarkStart w:id="61" w:name="__UnoMark__14295_2985954225"/>
      <w:bookmarkStart w:id="62" w:name="__UnoMark__27876_2985954225"/>
      <w:bookmarkStart w:id="63" w:name="__UnoMark__34915_3734309924"/>
      <w:bookmarkStart w:id="64" w:name="__UnoMark__37760_2985954225"/>
      <w:bookmarkStart w:id="65" w:name="__UnoMark__27765_3734309924"/>
      <w:bookmarkStart w:id="66" w:name="__UnoMark__66434_2985954225"/>
      <w:bookmarkStart w:id="67" w:name="__UnoMark__22834_3734309924"/>
      <w:bookmarkStart w:id="68" w:name="__UnoMark__59132_2985954225"/>
      <w:bookmarkStart w:id="69" w:name="__UnoMark__34656_3734309924"/>
      <w:bookmarkStart w:id="70" w:name="__UnoMark__25041_2985954225"/>
      <w:bookmarkStart w:id="71" w:name="__UnoMark__21155_3368388130"/>
      <w:bookmarkStart w:id="72" w:name="__UnoMark__33849_2985954225"/>
      <w:bookmarkStart w:id="73" w:name="__UnoMark__25294_2985954225"/>
      <w:bookmarkStart w:id="74" w:name="__UnoMark__63154_2985954225"/>
      <w:bookmarkStart w:id="75" w:name="__UnoMark__51875_2985954225"/>
      <w:bookmarkStart w:id="76" w:name="__UnoMark__17480_3734309924"/>
      <w:bookmarkStart w:id="77" w:name="__UnoMark__21851_2985954225"/>
      <w:bookmarkStart w:id="78" w:name="__UnoMark__57605_2985954225"/>
      <w:bookmarkStart w:id="79" w:name="__UnoMark__61741_2985954225"/>
      <w:bookmarkStart w:id="80" w:name="__UnoMark__42506_2985954225"/>
      <w:bookmarkStart w:id="81" w:name="__UnoMark__46542_3734309924"/>
      <w:bookmarkStart w:id="82" w:name="__UnoMark__53246_2985954225"/>
      <w:bookmarkStart w:id="83" w:name="__UnoMark__41835_373430992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g [29].</w:t>
      </w:r>
    </w:p>
    <w:p w14:paraId="1450E507" w14:textId="57831829" w:rsidR="00A16DA7" w:rsidRDefault="00A16DA7" w:rsidP="00A16DA7">
      <w:pPr>
        <w:pStyle w:val="Heading2"/>
        <w:numPr>
          <w:ilvl w:val="0"/>
          <w:numId w:val="3"/>
        </w:numPr>
      </w:pPr>
      <w:r>
        <w:t>Phylogeny reconstruction from cyc2 and concatenated ribosomal protein alignments</w:t>
      </w:r>
    </w:p>
    <w:p w14:paraId="0C9D2485" w14:textId="36FF61BA" w:rsidR="00A16DA7" w:rsidRDefault="00A16DA7" w:rsidP="00A16DA7">
      <w:pPr>
        <w:pStyle w:val="BodyText"/>
      </w:pPr>
      <w:r>
        <w:t xml:space="preserve">Prior to building the </w:t>
      </w:r>
      <w:r w:rsidR="00CA0C86">
        <w:rPr>
          <w:i/>
        </w:rPr>
        <w:t xml:space="preserve">cyc2 </w:t>
      </w:r>
      <w:r>
        <w:t xml:space="preserve">phylogeny, due to the poor sequence homology across much of the C-terminal end of the </w:t>
      </w:r>
      <w:r>
        <w:rPr>
          <w:i/>
          <w:iCs/>
        </w:rPr>
        <w:t>cyc2</w:t>
      </w:r>
      <w:r>
        <w:t xml:space="preserve"> gene, phylogenetically uninformative residues in the alignment were masked using </w:t>
      </w:r>
      <w:proofErr w:type="spellStart"/>
      <w:r>
        <w:t>Gblocks</w:t>
      </w:r>
      <w:proofErr w:type="spellEnd"/>
      <w:r>
        <w:t xml:space="preserve">, version 0.91b, with the flags “-t=p -b3=40 -b4=4 -b5=h”, reducing the alignment size from 610 to 181 residues </w:t>
      </w:r>
      <w:bookmarkStart w:id="84" w:name="ZOTERO_BREF_1JrodD0yhOya"/>
      <w:r w:rsidR="00A543FD" w:rsidRPr="00A543FD">
        <w:rPr>
          <w:rFonts w:cs="Times New Roman"/>
        </w:rPr>
        <w:t>[4]</w:t>
      </w:r>
      <w:bookmarkEnd w:id="84"/>
      <w:r>
        <w:t xml:space="preserve">. The phylogeny was then prepared from the masked sequence alignment via IQ-TREE, version 1.6.7 </w:t>
      </w:r>
      <w:bookmarkStart w:id="85" w:name="ZOTERO_BREF_3KC2IRUKQXJe"/>
      <w:r w:rsidR="00A543FD" w:rsidRPr="00A543FD">
        <w:rPr>
          <w:rFonts w:cs="Times New Roman"/>
        </w:rPr>
        <w:t>[5]</w:t>
      </w:r>
      <w:bookmarkEnd w:id="85"/>
      <w:r w:rsidR="00CA0C86">
        <w:t xml:space="preserve"> as described in the main manuscript text.</w:t>
      </w:r>
    </w:p>
    <w:p w14:paraId="46815583" w14:textId="50D2C9E8" w:rsidR="00CA0C86" w:rsidRDefault="00CA0C86" w:rsidP="00CA0C86">
      <w:pPr>
        <w:pStyle w:val="BodyText"/>
      </w:pPr>
      <w:r>
        <w:t xml:space="preserve">To build the </w:t>
      </w:r>
      <w:proofErr w:type="spellStart"/>
      <w:r>
        <w:rPr>
          <w:i/>
        </w:rPr>
        <w:t>Chlorobia</w:t>
      </w:r>
      <w:proofErr w:type="spellEnd"/>
      <w:r>
        <w:rPr>
          <w:i/>
        </w:rPr>
        <w:t xml:space="preserve"> </w:t>
      </w:r>
      <w:r>
        <w:t xml:space="preserve">concatenated ribosomal protein phylogeny, genomes were annotated using </w:t>
      </w:r>
      <w:proofErr w:type="spellStart"/>
      <w:r>
        <w:t>prokka</w:t>
      </w:r>
      <w:proofErr w:type="spellEnd"/>
      <w:r>
        <w:t>, version 1.12 to 1.13 [4</w:t>
      </w:r>
      <w:bookmarkStart w:id="86" w:name="__UnoMark__14187_2221246215"/>
      <w:bookmarkStart w:id="87" w:name="__UnoMark__15620_2985954225"/>
      <w:bookmarkStart w:id="88" w:name="__UnoMark__37776_2985954225"/>
      <w:bookmarkStart w:id="89" w:name="__UnoMark__46559_3734309924"/>
      <w:bookmarkStart w:id="90" w:name="__UnoMark__21867_2985954225"/>
      <w:bookmarkStart w:id="91" w:name="__UnoMark__57570_3734309924"/>
      <w:bookmarkStart w:id="92" w:name="__UnoMark__28042_3734309924"/>
      <w:bookmarkStart w:id="93" w:name="__UnoMark__30960_2985954225"/>
      <w:bookmarkStart w:id="94" w:name="__UnoMark__25310_2985954225"/>
      <w:bookmarkStart w:id="95" w:name="__UnoMark__46895_2985954225"/>
      <w:bookmarkStart w:id="96" w:name="__UnoMark__22125_2985954225"/>
      <w:bookmarkStart w:id="97" w:name="__UnoMark__53263_2985954225"/>
      <w:bookmarkStart w:id="98" w:name="__UnoMark__18222_3734309924"/>
      <w:bookmarkStart w:id="99" w:name="__UnoMark__21284_3734309924"/>
      <w:bookmarkStart w:id="100" w:name="__UnoMark__17069_3734309924"/>
      <w:bookmarkStart w:id="101" w:name="__UnoMark__32697_3734309924"/>
      <w:bookmarkStart w:id="102" w:name="__UnoMark__25673_3734309924"/>
      <w:bookmarkStart w:id="103" w:name="__UnoMark__26180_3734309924"/>
      <w:bookmarkStart w:id="104" w:name="__UnoMark__54452_3734309924"/>
      <w:bookmarkStart w:id="105" w:name="__UnoMark__51892_2985954225"/>
      <w:bookmarkStart w:id="106" w:name="__UnoMark__19948_2985954225"/>
      <w:bookmarkStart w:id="107" w:name="__UnoMark__63171_2985954225"/>
      <w:bookmarkStart w:id="108" w:name="__UnoMark__36498_3734309924"/>
      <w:bookmarkStart w:id="109" w:name="__UnoMark__25057_2985954225"/>
      <w:bookmarkStart w:id="110" w:name="__UnoMark__34002_3734309924"/>
      <w:bookmarkStart w:id="111" w:name="__UnoMark__43844_2985954225"/>
      <w:bookmarkStart w:id="112" w:name="__UnoMark__42523_2985954225"/>
      <w:bookmarkStart w:id="113" w:name="__UnoMark__35023_2985954225"/>
      <w:bookmarkStart w:id="114" w:name="__UnoMark__21020_3734309924"/>
      <w:bookmarkStart w:id="115" w:name="__UnoMark__45199_2985954225"/>
      <w:bookmarkStart w:id="116" w:name="__UnoMark__17750_3734309924"/>
      <w:bookmarkStart w:id="117" w:name="__UnoMark__18515_2985954225"/>
      <w:bookmarkStart w:id="118" w:name="__UnoMark__19493_3734309924"/>
      <w:bookmarkStart w:id="119" w:name="__UnoMark__24418_3734309924"/>
      <w:bookmarkStart w:id="120" w:name="__UnoMark__29652_3734309924"/>
      <w:bookmarkStart w:id="121" w:name="__UnoMark__61758_2985954225"/>
      <w:bookmarkStart w:id="122" w:name="__UnoMark__17497_3734309924"/>
      <w:bookmarkStart w:id="123" w:name="__UnoMark__22851_3734309924"/>
      <w:bookmarkStart w:id="124" w:name="__UnoMark__33865_2985954225"/>
      <w:bookmarkStart w:id="125" w:name="__UnoMark__41056_2985954225"/>
      <w:bookmarkStart w:id="126" w:name="__UnoMark__44715_3734309924"/>
      <w:bookmarkStart w:id="127" w:name="__UnoMark__59284_3734309924"/>
      <w:bookmarkStart w:id="128" w:name="__UnoMark__27782_3734309924"/>
      <w:bookmarkStart w:id="129" w:name="__UnoMark__29346_2985954225"/>
      <w:bookmarkStart w:id="130" w:name="__UnoMark__41852_3734309924"/>
      <w:bookmarkStart w:id="131" w:name="__UnoMark__64937_2985954225"/>
      <w:bookmarkStart w:id="132" w:name="__UnoMark__39580_2985954225"/>
      <w:bookmarkStart w:id="133" w:name="__UnoMark__59149_2985954225"/>
      <w:bookmarkStart w:id="134" w:name="__UnoMark__32180_2985954225"/>
      <w:bookmarkStart w:id="135" w:name="__UnoMark__17034_2985954225"/>
      <w:bookmarkStart w:id="136" w:name="__UnoMark__36766_3734309924"/>
      <w:bookmarkStart w:id="137" w:name="__UnoMark__27892_2985954225"/>
      <w:bookmarkStart w:id="138" w:name="__UnoMark__21174_3368388130"/>
      <w:bookmarkStart w:id="139" w:name="__UnoMark__30969_3734309924"/>
      <w:bookmarkStart w:id="140" w:name="__UnoMark__54940_2985954225"/>
      <w:bookmarkStart w:id="141" w:name="__UnoMark__48261_3734309924"/>
      <w:bookmarkStart w:id="142" w:name="__UnoMark__53936_3734309924"/>
      <w:bookmarkStart w:id="143" w:name="__UnoMark__45747_2985954225"/>
      <w:bookmarkStart w:id="144" w:name="__UnoMark__29599_2985954225"/>
      <w:bookmarkStart w:id="145" w:name="__UnoMark__50484_2985954225"/>
      <w:bookmarkStart w:id="146" w:name="__UnoMark__23925_2985954225"/>
      <w:bookmarkStart w:id="147" w:name="__UnoMark__41556_3734309924"/>
      <w:bookmarkStart w:id="148" w:name="__UnoMark__14311_2985954225"/>
      <w:bookmarkStart w:id="149" w:name="__UnoMark__12893_2985954225"/>
      <w:bookmarkStart w:id="150" w:name="__UnoMark__66451_2985954225"/>
      <w:bookmarkStart w:id="151" w:name="__UnoMark__64687_2985954225"/>
      <w:bookmarkStart w:id="152" w:name="__UnoMark__36114_2985954225"/>
      <w:bookmarkStart w:id="153" w:name="__UnoMark__59004_3734309924"/>
      <w:bookmarkStart w:id="154" w:name="__UnoMark__44988_3734309924"/>
      <w:bookmarkStart w:id="155" w:name="__UnoMark__61514_2985954225"/>
      <w:bookmarkStart w:id="156" w:name="__UnoMark__34673_3734309924"/>
      <w:bookmarkStart w:id="157" w:name="ZOTERO_BREF_FBWE63QIDrS5"/>
      <w:bookmarkStart w:id="158" w:name="__UnoMark__54175_3734309924"/>
      <w:bookmarkStart w:id="159" w:name="__UnoMark__34932_3734309924"/>
      <w:bookmarkStart w:id="160" w:name="__UnoMark__54693_2985954225"/>
      <w:bookmarkStart w:id="161" w:name="__UnoMark__38201_3734309924"/>
      <w:bookmarkStart w:id="162" w:name="__UnoMark__56139_3734309924"/>
      <w:bookmarkStart w:id="163" w:name="__UnoMark__56409_2985954225"/>
      <w:bookmarkStart w:id="164" w:name="__UnoMark__48862_2985954225"/>
      <w:bookmarkStart w:id="165" w:name="__UnoMark__40133_3734309924"/>
      <w:bookmarkStart w:id="166" w:name="__UnoMark__57622_2985954225"/>
      <w:bookmarkStart w:id="167" w:name="__UnoMark__37520_298595422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t xml:space="preserve">4], to identify the rp1 set of 16 ribosomal protein genes. Nine of these genes (i.e., </w:t>
      </w:r>
      <w:r>
        <w:rPr>
          <w:i/>
          <w:iCs/>
        </w:rPr>
        <w:t>rpL5</w:t>
      </w:r>
      <w:r>
        <w:t xml:space="preserve">, </w:t>
      </w:r>
      <w:r>
        <w:rPr>
          <w:i/>
          <w:iCs/>
        </w:rPr>
        <w:t>6</w:t>
      </w:r>
      <w:r>
        <w:t xml:space="preserve">, </w:t>
      </w:r>
      <w:r>
        <w:rPr>
          <w:i/>
          <w:iCs/>
        </w:rPr>
        <w:t>14</w:t>
      </w:r>
      <w:r>
        <w:t xml:space="preserve">, </w:t>
      </w:r>
      <w:r>
        <w:rPr>
          <w:i/>
          <w:iCs/>
        </w:rPr>
        <w:t>15</w:t>
      </w:r>
      <w:r>
        <w:t xml:space="preserve">, </w:t>
      </w:r>
      <w:r>
        <w:rPr>
          <w:i/>
          <w:iCs/>
        </w:rPr>
        <w:t>16</w:t>
      </w:r>
      <w:r>
        <w:t xml:space="preserve">, </w:t>
      </w:r>
      <w:r>
        <w:rPr>
          <w:i/>
          <w:iCs/>
        </w:rPr>
        <w:t>18</w:t>
      </w:r>
      <w:r>
        <w:t xml:space="preserve">, </w:t>
      </w:r>
      <w:r>
        <w:rPr>
          <w:i/>
          <w:iCs/>
        </w:rPr>
        <w:t>24</w:t>
      </w:r>
      <w:r>
        <w:t xml:space="preserve">, </w:t>
      </w:r>
      <w:r>
        <w:rPr>
          <w:i/>
          <w:iCs/>
        </w:rPr>
        <w:t>rpS3</w:t>
      </w:r>
      <w:r>
        <w:t xml:space="preserve">, </w:t>
      </w:r>
      <w:r>
        <w:rPr>
          <w:i/>
          <w:iCs/>
        </w:rPr>
        <w:t>17</w:t>
      </w:r>
      <w:r>
        <w:t xml:space="preserve">) were shared among all genomes. The predicted protein sequences of the nine genes were concatenated for each genome, aligned </w:t>
      </w:r>
      <w:r>
        <w:lastRenderedPageBreak/>
        <w:t xml:space="preserve">using </w:t>
      </w:r>
      <w:proofErr w:type="spellStart"/>
      <w:r>
        <w:t>Clustal</w:t>
      </w:r>
      <w:proofErr w:type="spellEnd"/>
      <w:r>
        <w:t xml:space="preserve"> Omega version 1.2.3 [3</w:t>
      </w:r>
      <w:bookmarkStart w:id="168" w:name="__UnoMark__14188_2221246215"/>
      <w:bookmarkStart w:id="169" w:name="ZOTERO_BREF_ieFX8vf6Aa1l"/>
      <w:bookmarkStart w:id="170" w:name="__UnoMark__61515_2985954225"/>
      <w:bookmarkStart w:id="171" w:name="__UnoMark__42524_2985954225"/>
      <w:bookmarkStart w:id="172" w:name="__UnoMark__54694_2985954225"/>
      <w:bookmarkStart w:id="173" w:name="__UnoMark__56140_3734309924"/>
      <w:bookmarkStart w:id="174" w:name="__UnoMark__53937_3734309924"/>
      <w:bookmarkStart w:id="175" w:name="__UnoMark__57571_3734309924"/>
      <w:bookmarkStart w:id="176" w:name="__UnoMark__25674_3734309924"/>
      <w:bookmarkStart w:id="177" w:name="__UnoMark__34933_3734309924"/>
      <w:bookmarkStart w:id="178" w:name="__UnoMark__19494_3734309924"/>
      <w:bookmarkStart w:id="179" w:name="__UnoMark__41557_3734309924"/>
      <w:bookmarkStart w:id="180" w:name="__UnoMark__35024_2985954225"/>
      <w:bookmarkStart w:id="181" w:name="__UnoMark__17751_3734309924"/>
      <w:bookmarkStart w:id="182" w:name="__UnoMark__45748_2985954225"/>
      <w:bookmarkStart w:id="183" w:name="__UnoMark__37777_2985954225"/>
      <w:bookmarkStart w:id="184" w:name="__UnoMark__41853_3734309924"/>
      <w:bookmarkStart w:id="185" w:name="__UnoMark__46896_2985954225"/>
      <w:bookmarkStart w:id="186" w:name="__UnoMark__21021_3734309924"/>
      <w:bookmarkStart w:id="187" w:name="__UnoMark__29600_2985954225"/>
      <w:bookmarkStart w:id="188" w:name="__UnoMark__45200_2985954225"/>
      <w:bookmarkStart w:id="189" w:name="__UnoMark__59150_2985954225"/>
      <w:bookmarkStart w:id="190" w:name="__UnoMark__66452_2985954225"/>
      <w:bookmarkStart w:id="191" w:name="__UnoMark__41057_2985954225"/>
      <w:bookmarkStart w:id="192" w:name="__UnoMark__30970_3734309924"/>
      <w:bookmarkStart w:id="193" w:name="__UnoMark__46560_3734309924"/>
      <w:bookmarkStart w:id="194" w:name="__UnoMark__25311_2985954225"/>
      <w:bookmarkStart w:id="195" w:name="__UnoMark__44716_3734309924"/>
      <w:bookmarkStart w:id="196" w:name="__UnoMark__21175_3368388130"/>
      <w:bookmarkStart w:id="197" w:name="__UnoMark__63172_2985954225"/>
      <w:bookmarkStart w:id="198" w:name="__UnoMark__12894_2985954225"/>
      <w:bookmarkStart w:id="199" w:name="__UnoMark__64688_2985954225"/>
      <w:bookmarkStart w:id="200" w:name="__UnoMark__32698_3734309924"/>
      <w:bookmarkStart w:id="201" w:name="__UnoMark__50485_2985954225"/>
      <w:bookmarkStart w:id="202" w:name="__UnoMark__28043_3734309924"/>
      <w:bookmarkStart w:id="203" w:name="__UnoMark__21868_2985954225"/>
      <w:bookmarkStart w:id="204" w:name="__UnoMark__36767_3734309924"/>
      <w:bookmarkStart w:id="205" w:name="__UnoMark__48262_3734309924"/>
      <w:bookmarkStart w:id="206" w:name="__UnoMark__22126_2985954225"/>
      <w:bookmarkStart w:id="207" w:name="__UnoMark__59005_3734309924"/>
      <w:bookmarkStart w:id="208" w:name="__UnoMark__44989_3734309924"/>
      <w:bookmarkStart w:id="209" w:name="__UnoMark__26181_3734309924"/>
      <w:bookmarkStart w:id="210" w:name="__UnoMark__24419_3734309924"/>
      <w:bookmarkStart w:id="211" w:name="__UnoMark__17498_3734309924"/>
      <w:bookmarkStart w:id="212" w:name="__UnoMark__15621_2985954225"/>
      <w:bookmarkStart w:id="213" w:name="__UnoMark__29347_2985954225"/>
      <w:bookmarkStart w:id="214" w:name="__UnoMark__32181_2985954225"/>
      <w:bookmarkStart w:id="215" w:name="__UnoMark__64938_2985954225"/>
      <w:bookmarkStart w:id="216" w:name="__UnoMark__51893_2985954225"/>
      <w:bookmarkStart w:id="217" w:name="__UnoMark__37521_2985954225"/>
      <w:bookmarkStart w:id="218" w:name="__UnoMark__57623_2985954225"/>
      <w:bookmarkStart w:id="219" w:name="__UnoMark__61759_2985954225"/>
      <w:bookmarkStart w:id="220" w:name="__UnoMark__36115_2985954225"/>
      <w:bookmarkStart w:id="221" w:name="__UnoMark__54176_3734309924"/>
      <w:bookmarkStart w:id="222" w:name="__UnoMark__38202_3734309924"/>
      <w:bookmarkStart w:id="223" w:name="__UnoMark__48863_2985954225"/>
      <w:bookmarkStart w:id="224" w:name="__UnoMark__23926_2985954225"/>
      <w:bookmarkStart w:id="225" w:name="__UnoMark__34674_3734309924"/>
      <w:bookmarkStart w:id="226" w:name="__UnoMark__54941_2985954225"/>
      <w:bookmarkStart w:id="227" w:name="__UnoMark__29653_3734309924"/>
      <w:bookmarkStart w:id="228" w:name="__UnoMark__59285_3734309924"/>
      <w:bookmarkStart w:id="229" w:name="__UnoMark__43845_2985954225"/>
      <w:bookmarkStart w:id="230" w:name="__UnoMark__56410_2985954225"/>
      <w:bookmarkStart w:id="231" w:name="__UnoMark__40134_3734309924"/>
      <w:bookmarkStart w:id="232" w:name="__UnoMark__18223_3734309924"/>
      <w:bookmarkStart w:id="233" w:name="__UnoMark__14312_2985954225"/>
      <w:bookmarkStart w:id="234" w:name="__UnoMark__36499_3734309924"/>
      <w:bookmarkStart w:id="235" w:name="__UnoMark__34003_3734309924"/>
      <w:bookmarkStart w:id="236" w:name="__UnoMark__54453_3734309924"/>
      <w:bookmarkStart w:id="237" w:name="__UnoMark__39581_2985954225"/>
      <w:bookmarkStart w:id="238" w:name="__UnoMark__21285_3734309924"/>
      <w:bookmarkStart w:id="239" w:name="__UnoMark__17035_2985954225"/>
      <w:bookmarkStart w:id="240" w:name="__UnoMark__27783_3734309924"/>
      <w:bookmarkStart w:id="241" w:name="__UnoMark__53264_2985954225"/>
      <w:bookmarkStart w:id="242" w:name="__UnoMark__33866_2985954225"/>
      <w:bookmarkStart w:id="243" w:name="__UnoMark__27893_2985954225"/>
      <w:bookmarkStart w:id="244" w:name="__UnoMark__19949_2985954225"/>
      <w:bookmarkStart w:id="245" w:name="__UnoMark__18516_2985954225"/>
      <w:bookmarkStart w:id="246" w:name="__UnoMark__30961_2985954225"/>
      <w:bookmarkStart w:id="247" w:name="__UnoMark__17070_3734309924"/>
      <w:bookmarkStart w:id="248" w:name="__UnoMark__22852_3734309924"/>
      <w:bookmarkStart w:id="249" w:name="__UnoMark__25058_298595422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t>0], and used to construct a maximum-likelihood phylogeny using IQ-TREE version 1.5.5 as described in the main manuscript text [3</w:t>
      </w:r>
      <w:bookmarkStart w:id="250" w:name="__UnoMark__14189_2221246215"/>
      <w:bookmarkStart w:id="251" w:name="__UnoMark__46561_3734309924"/>
      <w:bookmarkStart w:id="252" w:name="__UnoMark__34934_3734309924"/>
      <w:bookmarkStart w:id="253" w:name="__UnoMark__19950_2985954225"/>
      <w:bookmarkStart w:id="254" w:name="__UnoMark__57624_2985954225"/>
      <w:bookmarkStart w:id="255" w:name="__UnoMark__38203_3734309924"/>
      <w:bookmarkStart w:id="256" w:name="__UnoMark__18517_2985954225"/>
      <w:bookmarkStart w:id="257" w:name="__UnoMark__46897_2985954225"/>
      <w:bookmarkStart w:id="258" w:name="__UnoMark__54695_2985954225"/>
      <w:bookmarkStart w:id="259" w:name="__UnoMark__24420_3734309924"/>
      <w:bookmarkStart w:id="260" w:name="__UnoMark__41558_3734309924"/>
      <w:bookmarkStart w:id="261" w:name="__UnoMark__29348_2985954225"/>
      <w:bookmarkStart w:id="262" w:name="__UnoMark__37778_2985954225"/>
      <w:bookmarkStart w:id="263" w:name="__UnoMark__28044_3734309924"/>
      <w:bookmarkStart w:id="264" w:name="__UnoMark__42525_2985954225"/>
      <w:bookmarkStart w:id="265" w:name="__UnoMark__22853_3734309924"/>
      <w:bookmarkStart w:id="266" w:name="__UnoMark__50486_2985954225"/>
      <w:bookmarkStart w:id="267" w:name="__UnoMark__34004_3734309924"/>
      <w:bookmarkStart w:id="268" w:name="__UnoMark__39582_2985954225"/>
      <w:bookmarkStart w:id="269" w:name="__UnoMark__56141_3734309924"/>
      <w:bookmarkStart w:id="270" w:name="__UnoMark__41058_2985954225"/>
      <w:bookmarkStart w:id="271" w:name="__UnoMark__27894_2985954225"/>
      <w:bookmarkStart w:id="272" w:name="__UnoMark__45201_2985954225"/>
      <w:bookmarkStart w:id="273" w:name="__UnoMark__30971_3734309924"/>
      <w:bookmarkStart w:id="274" w:name="__UnoMark__41854_3734309924"/>
      <w:bookmarkStart w:id="275" w:name="__UnoMark__59151_2985954225"/>
      <w:bookmarkStart w:id="276" w:name="__UnoMark__30962_2985954225"/>
      <w:bookmarkStart w:id="277" w:name="__UnoMark__17071_3734309924"/>
      <w:bookmarkStart w:id="278" w:name="__UnoMark__44717_3734309924"/>
      <w:bookmarkStart w:id="279" w:name="__UnoMark__22127_2985954225"/>
      <w:bookmarkStart w:id="280" w:name="__UnoMark__53938_3734309924"/>
      <w:bookmarkStart w:id="281" w:name="__UnoMark__48263_3734309924"/>
      <w:bookmarkStart w:id="282" w:name="__UnoMark__59286_3734309924"/>
      <w:bookmarkStart w:id="283" w:name="__UnoMark__34675_3734309924"/>
      <w:bookmarkStart w:id="284" w:name="__UnoMark__43846_2985954225"/>
      <w:bookmarkStart w:id="285" w:name="__UnoMark__61760_2985954225"/>
      <w:bookmarkStart w:id="286" w:name="__UnoMark__37522_2985954225"/>
      <w:bookmarkStart w:id="287" w:name="__UnoMark__21176_3368388130"/>
      <w:bookmarkStart w:id="288" w:name="__UnoMark__17036_2985954225"/>
      <w:bookmarkStart w:id="289" w:name="__UnoMark__64689_2985954225"/>
      <w:bookmarkStart w:id="290" w:name="__UnoMark__36500_3734309924"/>
      <w:bookmarkStart w:id="291" w:name="__UnoMark__33867_2985954225"/>
      <w:bookmarkStart w:id="292" w:name="__UnoMark__63173_2985954225"/>
      <w:bookmarkStart w:id="293" w:name="__UnoMark__36768_3734309924"/>
      <w:bookmarkStart w:id="294" w:name="__UnoMark__25675_3734309924"/>
      <w:bookmarkStart w:id="295" w:name="__UnoMark__25059_2985954225"/>
      <w:bookmarkStart w:id="296" w:name="__UnoMark__32699_3734309924"/>
      <w:bookmarkStart w:id="297" w:name="__UnoMark__26182_3734309924"/>
      <w:bookmarkStart w:id="298" w:name="__UnoMark__64939_2985954225"/>
      <w:bookmarkStart w:id="299" w:name="ZOTERO_BREF_cyaLx88nMmiM"/>
      <w:bookmarkStart w:id="300" w:name="__UnoMark__21869_2985954225"/>
      <w:bookmarkStart w:id="301" w:name="__UnoMark__12895_2985954225"/>
      <w:bookmarkStart w:id="302" w:name="__UnoMark__21286_3734309924"/>
      <w:bookmarkStart w:id="303" w:name="__UnoMark__54177_3734309924"/>
      <w:bookmarkStart w:id="304" w:name="__UnoMark__66453_2985954225"/>
      <w:bookmarkStart w:id="305" w:name="__UnoMark__53265_2985954225"/>
      <w:bookmarkStart w:id="306" w:name="__UnoMark__18224_3734309924"/>
      <w:bookmarkStart w:id="307" w:name="__UnoMark__59006_3734309924"/>
      <w:bookmarkStart w:id="308" w:name="__UnoMark__29601_2985954225"/>
      <w:bookmarkStart w:id="309" w:name="__UnoMark__36116_2985954225"/>
      <w:bookmarkStart w:id="310" w:name="__UnoMark__27784_3734309924"/>
      <w:bookmarkStart w:id="311" w:name="__UnoMark__48864_2985954225"/>
      <w:bookmarkStart w:id="312" w:name="__UnoMark__54454_3734309924"/>
      <w:bookmarkStart w:id="313" w:name="__UnoMark__35025_2985954225"/>
      <w:bookmarkStart w:id="314" w:name="__UnoMark__23927_2985954225"/>
      <w:bookmarkStart w:id="315" w:name="__UnoMark__17752_3734309924"/>
      <w:bookmarkStart w:id="316" w:name="__UnoMark__44990_3734309924"/>
      <w:bookmarkStart w:id="317" w:name="__UnoMark__54942_2985954225"/>
      <w:bookmarkStart w:id="318" w:name="__UnoMark__61516_2985954225"/>
      <w:bookmarkStart w:id="319" w:name="__UnoMark__14313_2985954225"/>
      <w:bookmarkStart w:id="320" w:name="__UnoMark__40135_3734309924"/>
      <w:bookmarkStart w:id="321" w:name="__UnoMark__51894_2985954225"/>
      <w:bookmarkStart w:id="322" w:name="__UnoMark__29654_3734309924"/>
      <w:bookmarkStart w:id="323" w:name="__UnoMark__17499_3734309924"/>
      <w:bookmarkStart w:id="324" w:name="__UnoMark__19495_3734309924"/>
      <w:bookmarkStart w:id="325" w:name="__UnoMark__45749_2985954225"/>
      <w:bookmarkStart w:id="326" w:name="__UnoMark__32182_2985954225"/>
      <w:bookmarkStart w:id="327" w:name="__UnoMark__15622_2985954225"/>
      <w:bookmarkStart w:id="328" w:name="__UnoMark__56411_2985954225"/>
      <w:bookmarkStart w:id="329" w:name="__UnoMark__21022_3734309924"/>
      <w:bookmarkStart w:id="330" w:name="__UnoMark__25312_2985954225"/>
      <w:bookmarkStart w:id="331" w:name="__UnoMark__57572_3734309924"/>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2].</w:t>
      </w:r>
    </w:p>
    <w:p w14:paraId="6A57558D" w14:textId="7931564E" w:rsidR="00A16DA7" w:rsidRDefault="00A16DA7" w:rsidP="00A16DA7">
      <w:pPr>
        <w:pStyle w:val="Heading2"/>
        <w:numPr>
          <w:ilvl w:val="0"/>
          <w:numId w:val="3"/>
        </w:numPr>
      </w:pPr>
      <w:r>
        <w:t>Comparison of ribosomal protein and cyc2 phylogen</w:t>
      </w:r>
      <w:r w:rsidR="00CA0C86">
        <w:t>ies</w:t>
      </w:r>
    </w:p>
    <w:p w14:paraId="338C4C3B" w14:textId="0C18F5DF" w:rsidR="00A16DA7" w:rsidRDefault="00A16DA7" w:rsidP="00A16DA7">
      <w:pPr>
        <w:pStyle w:val="BodyText"/>
      </w:pPr>
      <w:r>
        <w:t xml:space="preserve">To compare the ribosomal protein phylogeny and </w:t>
      </w:r>
      <w:r>
        <w:rPr>
          <w:i/>
        </w:rPr>
        <w:t>cyc2</w:t>
      </w:r>
      <w:r>
        <w:t xml:space="preserve"> phylogeny for </w:t>
      </w:r>
      <w:proofErr w:type="spellStart"/>
      <w:r>
        <w:rPr>
          <w:i/>
        </w:rPr>
        <w:t>Chlorobia</w:t>
      </w:r>
      <w:proofErr w:type="spellEnd"/>
      <w:r>
        <w:t xml:space="preserve"> genomes containing </w:t>
      </w:r>
      <w:r>
        <w:rPr>
          <w:i/>
        </w:rPr>
        <w:t>cyc2</w:t>
      </w:r>
      <w:r>
        <w:t xml:space="preserve">, the amino acid sequence alignments used to construct the full </w:t>
      </w:r>
      <w:r w:rsidR="00F334C2">
        <w:t>phylogenies</w:t>
      </w:r>
      <w:r>
        <w:t xml:space="preserve"> were </w:t>
      </w:r>
      <w:proofErr w:type="spellStart"/>
      <w:r>
        <w:t>subsetted</w:t>
      </w:r>
      <w:proofErr w:type="spellEnd"/>
      <w:r>
        <w:t xml:space="preserve"> to six relevant taxa. Common gaps were then deleted, and maximum likelihood sequence phylogenies were constructed using IQ-TREE as described in the Materials and Methods for the full phylogenies. </w:t>
      </w:r>
      <w:r w:rsidR="00F334C2">
        <w:t>To facilitate</w:t>
      </w:r>
      <w:r>
        <w:t xml:space="preserve"> compar</w:t>
      </w:r>
      <w:r w:rsidR="00F334C2">
        <w:t>ing</w:t>
      </w:r>
      <w:r>
        <w:t xml:space="preserve"> the phylogenies in a “</w:t>
      </w:r>
      <w:proofErr w:type="spellStart"/>
      <w:r>
        <w:t>tanglegram</w:t>
      </w:r>
      <w:proofErr w:type="spellEnd"/>
      <w:r>
        <w:t xml:space="preserve">” plot, the phylogenies were both rooted to </w:t>
      </w:r>
      <w:r>
        <w:rPr>
          <w:i/>
        </w:rPr>
        <w:t xml:space="preserve">Chl. </w:t>
      </w:r>
      <w:proofErr w:type="spellStart"/>
      <w:r>
        <w:rPr>
          <w:i/>
        </w:rPr>
        <w:t>luteolum</w:t>
      </w:r>
      <w:proofErr w:type="spellEnd"/>
      <w:r>
        <w:t xml:space="preserve">, which appeared to be the most basal representative among </w:t>
      </w:r>
      <w:proofErr w:type="spellStart"/>
      <w:r>
        <w:rPr>
          <w:i/>
        </w:rPr>
        <w:t>Chlorobia</w:t>
      </w:r>
      <w:proofErr w:type="spellEnd"/>
      <w:r>
        <w:t xml:space="preserve"> containing </w:t>
      </w:r>
      <w:r>
        <w:rPr>
          <w:i/>
        </w:rPr>
        <w:t>cyc2</w:t>
      </w:r>
      <w:r>
        <w:t xml:space="preserve"> based on the full ribosomal protein phylogeny (Fig. 2). Such rooting does not affect the branch points in the tree topologies and so does not affect the qualitative conclusions from the </w:t>
      </w:r>
      <w:proofErr w:type="spellStart"/>
      <w:r>
        <w:t>tanglegram</w:t>
      </w:r>
      <w:proofErr w:type="spellEnd"/>
      <w:r>
        <w:t xml:space="preserve"> made in this work. The </w:t>
      </w:r>
      <w:proofErr w:type="spellStart"/>
      <w:r>
        <w:t>tanglegram</w:t>
      </w:r>
      <w:proofErr w:type="spellEnd"/>
      <w:r>
        <w:t xml:space="preserve"> plot was visualized using </w:t>
      </w:r>
      <w:proofErr w:type="spellStart"/>
      <w:r>
        <w:t>Dendroscope</w:t>
      </w:r>
      <w:proofErr w:type="spellEnd"/>
      <w:r>
        <w:t xml:space="preserve"> version 3.5.10. </w:t>
      </w:r>
    </w:p>
    <w:p w14:paraId="70DE199A" w14:textId="77777777" w:rsidR="00A16DA7" w:rsidRDefault="00A16DA7" w:rsidP="00A16DA7">
      <w:pPr>
        <w:pStyle w:val="Heading2"/>
        <w:numPr>
          <w:ilvl w:val="0"/>
          <w:numId w:val="3"/>
        </w:numPr>
      </w:pPr>
      <w:r>
        <w:t>Metagenome taxonomic and functional profiling</w:t>
      </w:r>
    </w:p>
    <w:p w14:paraId="0DF63074" w14:textId="3523E8AD" w:rsidR="00A16DA7" w:rsidRDefault="00A16DA7" w:rsidP="00A16DA7">
      <w:pPr>
        <w:pStyle w:val="BodyText"/>
        <w:numPr>
          <w:ilvl w:val="0"/>
          <w:numId w:val="3"/>
        </w:numPr>
        <w:ind w:firstLine="567"/>
      </w:pPr>
      <w:r>
        <w:t xml:space="preserve">Environmental relative abundances of microbial populations were estimated by read mapping to dereplicated genome bins. The QC processed metagenome reads from each sample were iteratively mapped to all dereplicated genome bins (&gt;75% completeness, &lt;25% contamination) using </w:t>
      </w:r>
      <w:proofErr w:type="spellStart"/>
      <w:r>
        <w:t>bbmap</w:t>
      </w:r>
      <w:proofErr w:type="spellEnd"/>
      <w:r>
        <w:t xml:space="preserve"> version 38.22 [49] to determine the proportion of read recruitment to each genome bin. To minimize read mapping from closely related strains, </w:t>
      </w:r>
      <w:proofErr w:type="spellStart"/>
      <w:r>
        <w:t>bbmap</w:t>
      </w:r>
      <w:proofErr w:type="spellEnd"/>
      <w:r>
        <w:t xml:space="preserve"> was run with the </w:t>
      </w:r>
      <w:r w:rsidRPr="0014702E">
        <w:rPr>
          <w:iCs/>
        </w:rPr>
        <w:t>“</w:t>
      </w:r>
      <w:proofErr w:type="spellStart"/>
      <w:r>
        <w:rPr>
          <w:i/>
          <w:iCs/>
        </w:rPr>
        <w:t>perfectmode</w:t>
      </w:r>
      <w:proofErr w:type="spellEnd"/>
      <w:r>
        <w:rPr>
          <w:iCs/>
        </w:rPr>
        <w:t>”</w:t>
      </w:r>
      <w:r>
        <w:t xml:space="preserve"> flag so that only identical reads would map; all other settings were identical to those in the ATLAS config file in Supplementary File 1. Read recruitment was expressed in terms of the number of mapped </w:t>
      </w:r>
      <w:proofErr w:type="gramStart"/>
      <w:r>
        <w:t>metagenome</w:t>
      </w:r>
      <w:proofErr w:type="gramEnd"/>
      <w:r>
        <w:t xml:space="preserve"> reads to a genome bin divided by the total number of </w:t>
      </w:r>
      <w:r>
        <w:lastRenderedPageBreak/>
        <w:t xml:space="preserve">metagenome reads that mapped to assembled contigs. Overall, bin relative abundances are likely underestimated based on </w:t>
      </w:r>
      <w:proofErr w:type="spellStart"/>
      <w:r>
        <w:t>bbmap</w:t>
      </w:r>
      <w:proofErr w:type="spellEnd"/>
      <w:r>
        <w:t xml:space="preserve"> settings, which prevent SNPs from being detected, but are likely overestimated based on the calculation of read recruitment to assembled reads rather than total reads.</w:t>
      </w:r>
    </w:p>
    <w:p w14:paraId="4CC04D6A" w14:textId="26579693" w:rsidR="00A16DA7" w:rsidRDefault="00A16DA7" w:rsidP="00A16DA7">
      <w:pPr>
        <w:pStyle w:val="BodyText"/>
        <w:numPr>
          <w:ilvl w:val="0"/>
          <w:numId w:val="3"/>
        </w:numPr>
        <w:ind w:firstLine="567"/>
      </w:pPr>
      <w:r>
        <w:t xml:space="preserve">As a cross-comparison to the above genome bin-based method, pre-assembled metagenome reads were directly assessed for gene relative abundances. Open reading frames were predicted for QC processed metagenome reads using </w:t>
      </w:r>
      <w:proofErr w:type="spellStart"/>
      <w:r>
        <w:t>FragGeneScanPlusPlus</w:t>
      </w:r>
      <w:proofErr w:type="spellEnd"/>
      <w:r>
        <w:t xml:space="preserve"> commit 299cc18 [53]. Predicted open reading frames from the pre-assembled reads were then used with </w:t>
      </w:r>
      <w:proofErr w:type="spellStart"/>
      <w:r>
        <w:t>MetAnnotate</w:t>
      </w:r>
      <w:proofErr w:type="spellEnd"/>
      <w:r>
        <w:t xml:space="preserve"> development release version 0.9.2 [52] to scan for genes of interest using the HMM queries mentioned above and to classify the hits taxonomically. </w:t>
      </w:r>
      <w:proofErr w:type="spellStart"/>
      <w:r>
        <w:t>MetAnnotate</w:t>
      </w:r>
      <w:proofErr w:type="spellEnd"/>
      <w:r>
        <w:t xml:space="preserve"> performed taxonomic classification using the USEARCH method against the </w:t>
      </w:r>
      <w:proofErr w:type="spellStart"/>
      <w:r>
        <w:t>RefSeq</w:t>
      </w:r>
      <w:proofErr w:type="spellEnd"/>
      <w:r>
        <w:t xml:space="preserve"> database (release 80; March 2017). The default e-value </w:t>
      </w:r>
      <w:proofErr w:type="spellStart"/>
      <w:r>
        <w:t>cutoff</w:t>
      </w:r>
      <w:proofErr w:type="spellEnd"/>
      <w:r>
        <w:t xml:space="preserve"> of 10</w:t>
      </w:r>
      <w:r w:rsidRPr="0014702E">
        <w:rPr>
          <w:vertAlign w:val="superscript"/>
        </w:rPr>
        <w:t>-3</w:t>
      </w:r>
      <w:r>
        <w:t xml:space="preserve"> was used for assigning taxonomy to hits. Relative abundances of phylotypes were calculated and visualized based on </w:t>
      </w:r>
      <w:proofErr w:type="spellStart"/>
      <w:r>
        <w:t>MetAnnotate</w:t>
      </w:r>
      <w:proofErr w:type="spellEnd"/>
      <w:r>
        <w:t xml:space="preserve"> results using </w:t>
      </w:r>
      <w:proofErr w:type="spellStart"/>
      <w:r>
        <w:rPr>
          <w:i/>
          <w:iCs/>
        </w:rPr>
        <w:t>metannotate_barplots.R</w:t>
      </w:r>
      <w:proofErr w:type="spellEnd"/>
      <w:r>
        <w:t xml:space="preserve"> version 1.1.0, available at </w:t>
      </w:r>
      <w:hyperlink r:id="rId9">
        <w:r>
          <w:rPr>
            <w:rStyle w:val="InternetLink"/>
          </w:rPr>
          <w:t>https://github.com/jmtsuji/metannotate-analysis</w:t>
        </w:r>
      </w:hyperlink>
      <w:r>
        <w:t xml:space="preserve">, with a HMM e-value </w:t>
      </w:r>
      <w:proofErr w:type="spellStart"/>
      <w:r>
        <w:t>cutoff</w:t>
      </w:r>
      <w:proofErr w:type="spellEnd"/>
      <w:r>
        <w:t xml:space="preserve"> of 10</w:t>
      </w:r>
      <w:r>
        <w:rPr>
          <w:vertAlign w:val="superscript"/>
        </w:rPr>
        <w:t>-10</w:t>
      </w:r>
      <w:r>
        <w:t xml:space="preserve"> to accommodate the shorter lengths of HMM hits.</w:t>
      </w:r>
    </w:p>
    <w:p w14:paraId="116D09F8" w14:textId="77777777" w:rsidR="007432CD" w:rsidRDefault="007432CD">
      <w:pPr>
        <w:pStyle w:val="BodyText"/>
        <w:ind w:firstLine="0"/>
      </w:pPr>
    </w:p>
    <w:p w14:paraId="27DE7775" w14:textId="77777777" w:rsidR="00A9438D" w:rsidRDefault="00A9438D">
      <w:pPr>
        <w:spacing w:line="240" w:lineRule="auto"/>
        <w:rPr>
          <w:b/>
          <w:bCs/>
          <w:szCs w:val="36"/>
        </w:rPr>
      </w:pPr>
      <w:r>
        <w:br w:type="page"/>
      </w:r>
    </w:p>
    <w:p w14:paraId="1F2428B7" w14:textId="4BD0E498" w:rsidR="007432CD" w:rsidRDefault="00420789">
      <w:pPr>
        <w:pStyle w:val="Heading1"/>
        <w:numPr>
          <w:ilvl w:val="0"/>
          <w:numId w:val="4"/>
        </w:numPr>
      </w:pPr>
      <w:r>
        <w:lastRenderedPageBreak/>
        <w:t>References</w:t>
      </w:r>
    </w:p>
    <w:p w14:paraId="76109B03" w14:textId="77777777" w:rsidR="00A543FD" w:rsidRPr="00A543FD" w:rsidRDefault="00A543FD" w:rsidP="00A543FD">
      <w:pPr>
        <w:pStyle w:val="Bibliography"/>
        <w:ind w:left="426" w:hanging="426"/>
        <w:rPr>
          <w:rFonts w:cs="Times New Roman"/>
        </w:rPr>
      </w:pPr>
      <w:bookmarkStart w:id="332" w:name="__UnoMark__21391_3368388130"/>
      <w:bookmarkStart w:id="333" w:name="ZOTERO_BREF_LOlDjwHq0RX3"/>
      <w:bookmarkEnd w:id="332"/>
      <w:r w:rsidRPr="00A543FD">
        <w:rPr>
          <w:rFonts w:cs="Times New Roman"/>
        </w:rPr>
        <w:t xml:space="preserve">1. </w:t>
      </w:r>
      <w:r w:rsidRPr="00A543FD">
        <w:rPr>
          <w:rFonts w:cs="Times New Roman"/>
        </w:rPr>
        <w:tab/>
        <w:t xml:space="preserve">Li D, Liu C-M, Luo R, </w:t>
      </w:r>
      <w:proofErr w:type="spellStart"/>
      <w:r w:rsidRPr="00A543FD">
        <w:rPr>
          <w:rFonts w:cs="Times New Roman"/>
        </w:rPr>
        <w:t>Sadakane</w:t>
      </w:r>
      <w:proofErr w:type="spellEnd"/>
      <w:r w:rsidRPr="00A543FD">
        <w:rPr>
          <w:rFonts w:cs="Times New Roman"/>
        </w:rPr>
        <w:t xml:space="preserve"> K, Lam T-W. MEGAHIT: an ultra-fast single-node solution for large and complex metagenomics assembly via succinct de </w:t>
      </w:r>
      <w:proofErr w:type="spellStart"/>
      <w:r w:rsidRPr="00A543FD">
        <w:rPr>
          <w:rFonts w:cs="Times New Roman"/>
        </w:rPr>
        <w:t>Bruijn</w:t>
      </w:r>
      <w:proofErr w:type="spellEnd"/>
      <w:r w:rsidRPr="00A543FD">
        <w:rPr>
          <w:rFonts w:cs="Times New Roman"/>
        </w:rPr>
        <w:t xml:space="preserve"> graph. </w:t>
      </w:r>
      <w:r w:rsidRPr="00A543FD">
        <w:rPr>
          <w:rFonts w:cs="Times New Roman"/>
          <w:i/>
          <w:iCs/>
        </w:rPr>
        <w:t>Bioinformatics</w:t>
      </w:r>
      <w:r w:rsidRPr="00A543FD">
        <w:rPr>
          <w:rFonts w:cs="Times New Roman"/>
        </w:rPr>
        <w:t xml:space="preserve"> 2015; </w:t>
      </w:r>
      <w:r w:rsidRPr="00A543FD">
        <w:rPr>
          <w:rFonts w:cs="Times New Roman"/>
          <w:b/>
          <w:bCs/>
        </w:rPr>
        <w:t>31</w:t>
      </w:r>
      <w:r w:rsidRPr="00A543FD">
        <w:rPr>
          <w:rFonts w:cs="Times New Roman"/>
        </w:rPr>
        <w:t xml:space="preserve">: 1674–1676. </w:t>
      </w:r>
    </w:p>
    <w:p w14:paraId="7617BB65" w14:textId="77777777" w:rsidR="00A543FD" w:rsidRPr="00A543FD" w:rsidRDefault="00A543FD" w:rsidP="00A543FD">
      <w:pPr>
        <w:pStyle w:val="Bibliography"/>
        <w:ind w:left="426" w:hanging="426"/>
        <w:rPr>
          <w:rFonts w:cs="Times New Roman"/>
        </w:rPr>
      </w:pPr>
      <w:r w:rsidRPr="00A543FD">
        <w:rPr>
          <w:rFonts w:cs="Times New Roman"/>
        </w:rPr>
        <w:t xml:space="preserve">2. </w:t>
      </w:r>
      <w:r w:rsidRPr="00A543FD">
        <w:rPr>
          <w:rFonts w:cs="Times New Roman"/>
        </w:rPr>
        <w:tab/>
      </w:r>
      <w:proofErr w:type="spellStart"/>
      <w:r w:rsidRPr="00A543FD">
        <w:rPr>
          <w:rFonts w:cs="Times New Roman"/>
        </w:rPr>
        <w:t>Nurk</w:t>
      </w:r>
      <w:proofErr w:type="spellEnd"/>
      <w:r w:rsidRPr="00A543FD">
        <w:rPr>
          <w:rFonts w:cs="Times New Roman"/>
        </w:rPr>
        <w:t xml:space="preserve"> S, </w:t>
      </w:r>
      <w:proofErr w:type="spellStart"/>
      <w:r w:rsidRPr="00A543FD">
        <w:rPr>
          <w:rFonts w:cs="Times New Roman"/>
        </w:rPr>
        <w:t>Meleshko</w:t>
      </w:r>
      <w:proofErr w:type="spellEnd"/>
      <w:r w:rsidRPr="00A543FD">
        <w:rPr>
          <w:rFonts w:cs="Times New Roman"/>
        </w:rPr>
        <w:t xml:space="preserve"> D, </w:t>
      </w:r>
      <w:proofErr w:type="spellStart"/>
      <w:r w:rsidRPr="00A543FD">
        <w:rPr>
          <w:rFonts w:cs="Times New Roman"/>
        </w:rPr>
        <w:t>Korobeynikov</w:t>
      </w:r>
      <w:proofErr w:type="spellEnd"/>
      <w:r w:rsidRPr="00A543FD">
        <w:rPr>
          <w:rFonts w:cs="Times New Roman"/>
        </w:rPr>
        <w:t xml:space="preserve"> A, </w:t>
      </w:r>
      <w:proofErr w:type="spellStart"/>
      <w:r w:rsidRPr="00A543FD">
        <w:rPr>
          <w:rFonts w:cs="Times New Roman"/>
        </w:rPr>
        <w:t>Pevzner</w:t>
      </w:r>
      <w:proofErr w:type="spellEnd"/>
      <w:r w:rsidRPr="00A543FD">
        <w:rPr>
          <w:rFonts w:cs="Times New Roman"/>
        </w:rPr>
        <w:t xml:space="preserve"> PA. </w:t>
      </w:r>
      <w:proofErr w:type="spellStart"/>
      <w:r w:rsidRPr="00A543FD">
        <w:rPr>
          <w:rFonts w:cs="Times New Roman"/>
        </w:rPr>
        <w:t>metaSPAdes</w:t>
      </w:r>
      <w:proofErr w:type="spellEnd"/>
      <w:r w:rsidRPr="00A543FD">
        <w:rPr>
          <w:rFonts w:cs="Times New Roman"/>
        </w:rPr>
        <w:t xml:space="preserve">: a new versatile metagenomic assembler. </w:t>
      </w:r>
      <w:r w:rsidRPr="00A543FD">
        <w:rPr>
          <w:rFonts w:cs="Times New Roman"/>
          <w:i/>
          <w:iCs/>
        </w:rPr>
        <w:t>Genome Res</w:t>
      </w:r>
      <w:r w:rsidRPr="00A543FD">
        <w:rPr>
          <w:rFonts w:cs="Times New Roman"/>
        </w:rPr>
        <w:t xml:space="preserve"> 2017; </w:t>
      </w:r>
      <w:r w:rsidRPr="00A543FD">
        <w:rPr>
          <w:rFonts w:cs="Times New Roman"/>
          <w:b/>
          <w:bCs/>
        </w:rPr>
        <w:t>27</w:t>
      </w:r>
      <w:r w:rsidRPr="00A543FD">
        <w:rPr>
          <w:rFonts w:cs="Times New Roman"/>
        </w:rPr>
        <w:t xml:space="preserve">: 824–834. </w:t>
      </w:r>
    </w:p>
    <w:p w14:paraId="077D14E5" w14:textId="77777777" w:rsidR="00A543FD" w:rsidRPr="00A543FD" w:rsidRDefault="00A543FD" w:rsidP="00A543FD">
      <w:pPr>
        <w:pStyle w:val="Bibliography"/>
        <w:ind w:left="426" w:hanging="426"/>
        <w:rPr>
          <w:rFonts w:cs="Times New Roman"/>
        </w:rPr>
      </w:pPr>
      <w:r w:rsidRPr="00A543FD">
        <w:rPr>
          <w:rFonts w:cs="Times New Roman"/>
        </w:rPr>
        <w:t xml:space="preserve">3. </w:t>
      </w:r>
      <w:r w:rsidRPr="00A543FD">
        <w:rPr>
          <w:rFonts w:cs="Times New Roman"/>
        </w:rPr>
        <w:tab/>
        <w:t xml:space="preserve">Kang DD, </w:t>
      </w:r>
      <w:proofErr w:type="spellStart"/>
      <w:r w:rsidRPr="00A543FD">
        <w:rPr>
          <w:rFonts w:cs="Times New Roman"/>
        </w:rPr>
        <w:t>Froula</w:t>
      </w:r>
      <w:proofErr w:type="spellEnd"/>
      <w:r w:rsidRPr="00A543FD">
        <w:rPr>
          <w:rFonts w:cs="Times New Roman"/>
        </w:rPr>
        <w:t xml:space="preserve"> J, Egan R, Wang Z. </w:t>
      </w:r>
      <w:proofErr w:type="spellStart"/>
      <w:r w:rsidRPr="00A543FD">
        <w:rPr>
          <w:rFonts w:cs="Times New Roman"/>
        </w:rPr>
        <w:t>MetaBAT</w:t>
      </w:r>
      <w:proofErr w:type="spellEnd"/>
      <w:r w:rsidRPr="00A543FD">
        <w:rPr>
          <w:rFonts w:cs="Times New Roman"/>
        </w:rPr>
        <w:t xml:space="preserve">, an efficient tool for accurately reconstructing single genomes from complex microbial communities. </w:t>
      </w:r>
      <w:proofErr w:type="spellStart"/>
      <w:r w:rsidRPr="00A543FD">
        <w:rPr>
          <w:rFonts w:cs="Times New Roman"/>
          <w:i/>
          <w:iCs/>
        </w:rPr>
        <w:t>PeerJ</w:t>
      </w:r>
      <w:proofErr w:type="spellEnd"/>
      <w:r w:rsidRPr="00A543FD">
        <w:rPr>
          <w:rFonts w:cs="Times New Roman"/>
        </w:rPr>
        <w:t xml:space="preserve"> 2015; </w:t>
      </w:r>
      <w:r w:rsidRPr="00A543FD">
        <w:rPr>
          <w:rFonts w:cs="Times New Roman"/>
          <w:b/>
          <w:bCs/>
        </w:rPr>
        <w:t>3</w:t>
      </w:r>
      <w:r w:rsidRPr="00A543FD">
        <w:rPr>
          <w:rFonts w:cs="Times New Roman"/>
        </w:rPr>
        <w:t xml:space="preserve">: e1165. </w:t>
      </w:r>
    </w:p>
    <w:p w14:paraId="64974AC3" w14:textId="77777777" w:rsidR="00A543FD" w:rsidRPr="00A543FD" w:rsidRDefault="00A543FD" w:rsidP="00A543FD">
      <w:pPr>
        <w:pStyle w:val="Bibliography"/>
        <w:ind w:left="426" w:hanging="426"/>
        <w:rPr>
          <w:rFonts w:cs="Times New Roman"/>
        </w:rPr>
      </w:pPr>
      <w:r w:rsidRPr="00A543FD">
        <w:rPr>
          <w:rFonts w:cs="Times New Roman"/>
        </w:rPr>
        <w:t xml:space="preserve">4. </w:t>
      </w:r>
      <w:r w:rsidRPr="00A543FD">
        <w:rPr>
          <w:rFonts w:cs="Times New Roman"/>
        </w:rPr>
        <w:tab/>
        <w:t xml:space="preserve">Talavera G, </w:t>
      </w:r>
      <w:proofErr w:type="spellStart"/>
      <w:r w:rsidRPr="00A543FD">
        <w:rPr>
          <w:rFonts w:cs="Times New Roman"/>
        </w:rPr>
        <w:t>Castresana</w:t>
      </w:r>
      <w:proofErr w:type="spellEnd"/>
      <w:r w:rsidRPr="00A543FD">
        <w:rPr>
          <w:rFonts w:cs="Times New Roman"/>
        </w:rPr>
        <w:t xml:space="preserve"> J. Improvement of phylogenies after removing divergent and ambiguously aligned blocks from protein sequence alignments. </w:t>
      </w:r>
      <w:r w:rsidRPr="00A543FD">
        <w:rPr>
          <w:rFonts w:cs="Times New Roman"/>
          <w:i/>
          <w:iCs/>
        </w:rPr>
        <w:t>Syst Biol</w:t>
      </w:r>
      <w:r w:rsidRPr="00A543FD">
        <w:rPr>
          <w:rFonts w:cs="Times New Roman"/>
        </w:rPr>
        <w:t xml:space="preserve"> 2007; </w:t>
      </w:r>
      <w:r w:rsidRPr="00A543FD">
        <w:rPr>
          <w:rFonts w:cs="Times New Roman"/>
          <w:b/>
          <w:bCs/>
        </w:rPr>
        <w:t>56</w:t>
      </w:r>
      <w:r w:rsidRPr="00A543FD">
        <w:rPr>
          <w:rFonts w:cs="Times New Roman"/>
        </w:rPr>
        <w:t xml:space="preserve">: 564–577. </w:t>
      </w:r>
    </w:p>
    <w:p w14:paraId="1B1C162D" w14:textId="77777777" w:rsidR="00A543FD" w:rsidRPr="00A543FD" w:rsidRDefault="00A543FD" w:rsidP="00A543FD">
      <w:pPr>
        <w:pStyle w:val="Bibliography"/>
        <w:ind w:left="426" w:hanging="426"/>
        <w:rPr>
          <w:rFonts w:cs="Times New Roman"/>
        </w:rPr>
      </w:pPr>
      <w:r w:rsidRPr="00A543FD">
        <w:rPr>
          <w:rFonts w:cs="Times New Roman"/>
        </w:rPr>
        <w:t xml:space="preserve">5. </w:t>
      </w:r>
      <w:r w:rsidRPr="00A543FD">
        <w:rPr>
          <w:rFonts w:cs="Times New Roman"/>
        </w:rPr>
        <w:tab/>
        <w:t xml:space="preserve">Nguyen L-T, Schmidt HA, von </w:t>
      </w:r>
      <w:proofErr w:type="spellStart"/>
      <w:r w:rsidRPr="00A543FD">
        <w:rPr>
          <w:rFonts w:cs="Times New Roman"/>
        </w:rPr>
        <w:t>Haeseler</w:t>
      </w:r>
      <w:proofErr w:type="spellEnd"/>
      <w:r w:rsidRPr="00A543FD">
        <w:rPr>
          <w:rFonts w:cs="Times New Roman"/>
        </w:rPr>
        <w:t xml:space="preserve"> A, Minh BQ. IQ-TREE: a fast and effective stochastic algorithm for estimating maximum-likelihood phylogenies. </w:t>
      </w:r>
      <w:r w:rsidRPr="00A543FD">
        <w:rPr>
          <w:rFonts w:cs="Times New Roman"/>
          <w:i/>
          <w:iCs/>
        </w:rPr>
        <w:t xml:space="preserve">Mol Biol </w:t>
      </w:r>
      <w:proofErr w:type="spellStart"/>
      <w:r w:rsidRPr="00A543FD">
        <w:rPr>
          <w:rFonts w:cs="Times New Roman"/>
          <w:i/>
          <w:iCs/>
        </w:rPr>
        <w:t>Evol</w:t>
      </w:r>
      <w:proofErr w:type="spellEnd"/>
      <w:r w:rsidRPr="00A543FD">
        <w:rPr>
          <w:rFonts w:cs="Times New Roman"/>
        </w:rPr>
        <w:t xml:space="preserve"> 2015; </w:t>
      </w:r>
      <w:r w:rsidRPr="00A543FD">
        <w:rPr>
          <w:rFonts w:cs="Times New Roman"/>
          <w:b/>
          <w:bCs/>
        </w:rPr>
        <w:t>32</w:t>
      </w:r>
      <w:r w:rsidRPr="00A543FD">
        <w:rPr>
          <w:rFonts w:cs="Times New Roman"/>
        </w:rPr>
        <w:t xml:space="preserve">: 268–274. </w:t>
      </w:r>
    </w:p>
    <w:p w14:paraId="1F8B6F14" w14:textId="77777777" w:rsidR="00A543FD" w:rsidRPr="00A543FD" w:rsidRDefault="00A543FD" w:rsidP="00A543FD">
      <w:pPr>
        <w:pStyle w:val="Bibliography"/>
        <w:ind w:left="426" w:hanging="426"/>
        <w:rPr>
          <w:rFonts w:cs="Times New Roman"/>
        </w:rPr>
      </w:pPr>
      <w:r w:rsidRPr="00A543FD">
        <w:rPr>
          <w:rFonts w:cs="Times New Roman"/>
        </w:rPr>
        <w:t xml:space="preserve">6. </w:t>
      </w:r>
      <w:r w:rsidRPr="00A543FD">
        <w:rPr>
          <w:rFonts w:cs="Times New Roman"/>
        </w:rPr>
        <w:tab/>
        <w:t xml:space="preserve">Seemann T. </w:t>
      </w:r>
      <w:proofErr w:type="spellStart"/>
      <w:r w:rsidRPr="00A543FD">
        <w:rPr>
          <w:rFonts w:cs="Times New Roman"/>
        </w:rPr>
        <w:t>Prokka</w:t>
      </w:r>
      <w:proofErr w:type="spellEnd"/>
      <w:r w:rsidRPr="00A543FD">
        <w:rPr>
          <w:rFonts w:cs="Times New Roman"/>
        </w:rPr>
        <w:t xml:space="preserve">: rapid prokaryotic genome annotation. </w:t>
      </w:r>
      <w:r w:rsidRPr="00A543FD">
        <w:rPr>
          <w:rFonts w:cs="Times New Roman"/>
          <w:i/>
          <w:iCs/>
        </w:rPr>
        <w:t>Bioinformatics</w:t>
      </w:r>
      <w:r w:rsidRPr="00A543FD">
        <w:rPr>
          <w:rFonts w:cs="Times New Roman"/>
        </w:rPr>
        <w:t xml:space="preserve"> 2014; </w:t>
      </w:r>
      <w:r w:rsidRPr="00A543FD">
        <w:rPr>
          <w:rFonts w:cs="Times New Roman"/>
          <w:b/>
          <w:bCs/>
        </w:rPr>
        <w:t>30</w:t>
      </w:r>
      <w:r w:rsidRPr="00A543FD">
        <w:rPr>
          <w:rFonts w:cs="Times New Roman"/>
        </w:rPr>
        <w:t xml:space="preserve">: 2068–2069. </w:t>
      </w:r>
    </w:p>
    <w:p w14:paraId="4331049E" w14:textId="77777777" w:rsidR="00A543FD" w:rsidRPr="00A543FD" w:rsidRDefault="00A543FD" w:rsidP="00A543FD">
      <w:pPr>
        <w:pStyle w:val="Bibliography"/>
        <w:ind w:left="426" w:hanging="426"/>
        <w:rPr>
          <w:rFonts w:cs="Times New Roman"/>
        </w:rPr>
      </w:pPr>
      <w:r w:rsidRPr="00A543FD">
        <w:rPr>
          <w:rFonts w:cs="Times New Roman"/>
        </w:rPr>
        <w:t xml:space="preserve">7. </w:t>
      </w:r>
      <w:r w:rsidRPr="00A543FD">
        <w:rPr>
          <w:rFonts w:cs="Times New Roman"/>
        </w:rPr>
        <w:tab/>
        <w:t xml:space="preserve">Sievers F, </w:t>
      </w:r>
      <w:proofErr w:type="spellStart"/>
      <w:r w:rsidRPr="00A543FD">
        <w:rPr>
          <w:rFonts w:cs="Times New Roman"/>
        </w:rPr>
        <w:t>Wilm</w:t>
      </w:r>
      <w:proofErr w:type="spellEnd"/>
      <w:r w:rsidRPr="00A543FD">
        <w:rPr>
          <w:rFonts w:cs="Times New Roman"/>
        </w:rPr>
        <w:t xml:space="preserve"> A, Dineen D, Gibson TJ, Karplus K, Li W, et al. Fast, scalable generation of high‐quality protein multiple sequence alignments using </w:t>
      </w:r>
      <w:proofErr w:type="spellStart"/>
      <w:r w:rsidRPr="00A543FD">
        <w:rPr>
          <w:rFonts w:cs="Times New Roman"/>
        </w:rPr>
        <w:t>Clustal</w:t>
      </w:r>
      <w:proofErr w:type="spellEnd"/>
      <w:r w:rsidRPr="00A543FD">
        <w:rPr>
          <w:rFonts w:cs="Times New Roman"/>
        </w:rPr>
        <w:t xml:space="preserve"> Omega. </w:t>
      </w:r>
      <w:r w:rsidRPr="00A543FD">
        <w:rPr>
          <w:rFonts w:cs="Times New Roman"/>
          <w:i/>
          <w:iCs/>
        </w:rPr>
        <w:t>Mol Syst Biol</w:t>
      </w:r>
      <w:r w:rsidRPr="00A543FD">
        <w:rPr>
          <w:rFonts w:cs="Times New Roman"/>
        </w:rPr>
        <w:t xml:space="preserve"> 2011; </w:t>
      </w:r>
      <w:r w:rsidRPr="00A543FD">
        <w:rPr>
          <w:rFonts w:cs="Times New Roman"/>
          <w:b/>
          <w:bCs/>
        </w:rPr>
        <w:t>7</w:t>
      </w:r>
      <w:r w:rsidRPr="00A543FD">
        <w:rPr>
          <w:rFonts w:cs="Times New Roman"/>
        </w:rPr>
        <w:t xml:space="preserve">: 539. </w:t>
      </w:r>
    </w:p>
    <w:bookmarkEnd w:id="333"/>
    <w:p w14:paraId="34B3229D" w14:textId="7E54F090" w:rsidR="007432CD" w:rsidRDefault="007432CD" w:rsidP="0014702E">
      <w:pPr>
        <w:pStyle w:val="Bibliography1"/>
        <w:spacing w:line="480" w:lineRule="auto"/>
      </w:pPr>
    </w:p>
    <w:p w14:paraId="5743A4FE" w14:textId="77777777" w:rsidR="007432CD" w:rsidRDefault="007432CD" w:rsidP="00E33096">
      <w:pPr>
        <w:pStyle w:val="Heading1"/>
        <w:numPr>
          <w:ilvl w:val="0"/>
          <w:numId w:val="4"/>
        </w:numPr>
      </w:pPr>
    </w:p>
    <w:p w14:paraId="56D1B2B1" w14:textId="77777777" w:rsidR="007432CD" w:rsidRPr="00FD7630" w:rsidRDefault="007432CD" w:rsidP="0014702E">
      <w:pPr>
        <w:pStyle w:val="Heading1"/>
        <w:numPr>
          <w:ilvl w:val="0"/>
          <w:numId w:val="4"/>
        </w:numPr>
        <w:rPr>
          <w:highlight w:val="yellow"/>
        </w:rPr>
      </w:pPr>
    </w:p>
    <w:sectPr w:rsidR="007432CD" w:rsidRPr="00FD7630" w:rsidSect="0014702E">
      <w:footerReference w:type="even" r:id="rId10"/>
      <w:footerReference w:type="default" r:id="rId11"/>
      <w:pgSz w:w="12240" w:h="15840"/>
      <w:pgMar w:top="1418" w:right="1418" w:bottom="1418" w:left="1418" w:header="0" w:footer="0" w:gutter="0"/>
      <w:lnNumType w:countBy="5" w:distance="284" w:restart="continuous"/>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C175D" w14:textId="77777777" w:rsidR="009F0164" w:rsidRDefault="009F0164" w:rsidP="00E33096">
      <w:pPr>
        <w:spacing w:line="240" w:lineRule="auto"/>
      </w:pPr>
      <w:r>
        <w:separator/>
      </w:r>
    </w:p>
  </w:endnote>
  <w:endnote w:type="continuationSeparator" w:id="0">
    <w:p w14:paraId="3217961D" w14:textId="77777777" w:rsidR="009F0164" w:rsidRDefault="009F0164" w:rsidP="00E33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7390861"/>
      <w:docPartObj>
        <w:docPartGallery w:val="Page Numbers (Bottom of Page)"/>
        <w:docPartUnique/>
      </w:docPartObj>
    </w:sdtPr>
    <w:sdtEndPr>
      <w:rPr>
        <w:rStyle w:val="PageNumber"/>
      </w:rPr>
    </w:sdtEndPr>
    <w:sdtContent>
      <w:p w14:paraId="72E4FD96" w14:textId="43D708AF" w:rsidR="0014702E" w:rsidRDefault="0014702E" w:rsidP="00B662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AB8EB" w14:textId="77777777" w:rsidR="0014702E" w:rsidRDefault="0014702E" w:rsidP="001470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8337313"/>
      <w:docPartObj>
        <w:docPartGallery w:val="Page Numbers (Bottom of Page)"/>
        <w:docPartUnique/>
      </w:docPartObj>
    </w:sdtPr>
    <w:sdtEndPr>
      <w:rPr>
        <w:rStyle w:val="PageNumber"/>
      </w:rPr>
    </w:sdtEndPr>
    <w:sdtContent>
      <w:p w14:paraId="5ACA87F9" w14:textId="4B82705C" w:rsidR="0014702E" w:rsidRDefault="0014702E" w:rsidP="00B662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5E680C" w14:textId="77777777" w:rsidR="0014702E" w:rsidRDefault="0014702E" w:rsidP="00147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6BB5A" w14:textId="77777777" w:rsidR="009F0164" w:rsidRDefault="009F0164" w:rsidP="00E33096">
      <w:pPr>
        <w:spacing w:line="240" w:lineRule="auto"/>
      </w:pPr>
      <w:r>
        <w:separator/>
      </w:r>
    </w:p>
  </w:footnote>
  <w:footnote w:type="continuationSeparator" w:id="0">
    <w:p w14:paraId="23CCB43A" w14:textId="77777777" w:rsidR="009F0164" w:rsidRDefault="009F0164" w:rsidP="00E330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45A50"/>
    <w:multiLevelType w:val="multilevel"/>
    <w:tmpl w:val="0BC6FA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4F0C65"/>
    <w:multiLevelType w:val="multilevel"/>
    <w:tmpl w:val="7AA6B3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2521161"/>
    <w:multiLevelType w:val="multilevel"/>
    <w:tmpl w:val="C52A4E60"/>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2F44191"/>
    <w:multiLevelType w:val="multilevel"/>
    <w:tmpl w:val="2766B7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32CD"/>
    <w:rsid w:val="00025539"/>
    <w:rsid w:val="00062524"/>
    <w:rsid w:val="000B3D9A"/>
    <w:rsid w:val="000C244A"/>
    <w:rsid w:val="000E2EBF"/>
    <w:rsid w:val="000F449A"/>
    <w:rsid w:val="00112F03"/>
    <w:rsid w:val="0014702E"/>
    <w:rsid w:val="0017015A"/>
    <w:rsid w:val="00180EC9"/>
    <w:rsid w:val="001A20CF"/>
    <w:rsid w:val="001C1378"/>
    <w:rsid w:val="001D2BED"/>
    <w:rsid w:val="00214480"/>
    <w:rsid w:val="00232C09"/>
    <w:rsid w:val="00235866"/>
    <w:rsid w:val="00237D9E"/>
    <w:rsid w:val="002415DD"/>
    <w:rsid w:val="0024321D"/>
    <w:rsid w:val="00272471"/>
    <w:rsid w:val="002F20E7"/>
    <w:rsid w:val="003149BC"/>
    <w:rsid w:val="00334C48"/>
    <w:rsid w:val="003B3802"/>
    <w:rsid w:val="003E0739"/>
    <w:rsid w:val="00411635"/>
    <w:rsid w:val="00411D92"/>
    <w:rsid w:val="00420789"/>
    <w:rsid w:val="00432B39"/>
    <w:rsid w:val="00435BC8"/>
    <w:rsid w:val="0045523A"/>
    <w:rsid w:val="004A6709"/>
    <w:rsid w:val="004A709F"/>
    <w:rsid w:val="004C055E"/>
    <w:rsid w:val="004C25AF"/>
    <w:rsid w:val="004C2FC2"/>
    <w:rsid w:val="004E6975"/>
    <w:rsid w:val="005276FC"/>
    <w:rsid w:val="005624CB"/>
    <w:rsid w:val="00567C9A"/>
    <w:rsid w:val="005A61CF"/>
    <w:rsid w:val="00632ECA"/>
    <w:rsid w:val="00641D02"/>
    <w:rsid w:val="00657195"/>
    <w:rsid w:val="006C3ED7"/>
    <w:rsid w:val="006E5EE3"/>
    <w:rsid w:val="006F0AA6"/>
    <w:rsid w:val="00720E94"/>
    <w:rsid w:val="007432CD"/>
    <w:rsid w:val="00756FFB"/>
    <w:rsid w:val="00770C2D"/>
    <w:rsid w:val="007C0089"/>
    <w:rsid w:val="007D2377"/>
    <w:rsid w:val="007D586F"/>
    <w:rsid w:val="008317DA"/>
    <w:rsid w:val="00832F96"/>
    <w:rsid w:val="008402F9"/>
    <w:rsid w:val="008615C4"/>
    <w:rsid w:val="008663A4"/>
    <w:rsid w:val="00867BC1"/>
    <w:rsid w:val="00892FEF"/>
    <w:rsid w:val="008C0815"/>
    <w:rsid w:val="008F4224"/>
    <w:rsid w:val="00913756"/>
    <w:rsid w:val="0093585A"/>
    <w:rsid w:val="00952AEA"/>
    <w:rsid w:val="00954A1E"/>
    <w:rsid w:val="00986F0D"/>
    <w:rsid w:val="0099314D"/>
    <w:rsid w:val="00997E94"/>
    <w:rsid w:val="009D39E0"/>
    <w:rsid w:val="009E78D0"/>
    <w:rsid w:val="009F0164"/>
    <w:rsid w:val="009F660C"/>
    <w:rsid w:val="00A0767B"/>
    <w:rsid w:val="00A16DA7"/>
    <w:rsid w:val="00A543FD"/>
    <w:rsid w:val="00A65146"/>
    <w:rsid w:val="00A9438D"/>
    <w:rsid w:val="00AB3127"/>
    <w:rsid w:val="00AD4B21"/>
    <w:rsid w:val="00AD7BD1"/>
    <w:rsid w:val="00B036E0"/>
    <w:rsid w:val="00B22042"/>
    <w:rsid w:val="00B41223"/>
    <w:rsid w:val="00B662B6"/>
    <w:rsid w:val="00B954C7"/>
    <w:rsid w:val="00BD0D9A"/>
    <w:rsid w:val="00BD2787"/>
    <w:rsid w:val="00BD3F07"/>
    <w:rsid w:val="00BF3EF7"/>
    <w:rsid w:val="00C06F82"/>
    <w:rsid w:val="00C101CB"/>
    <w:rsid w:val="00C734EC"/>
    <w:rsid w:val="00C75A26"/>
    <w:rsid w:val="00C76930"/>
    <w:rsid w:val="00C80E93"/>
    <w:rsid w:val="00C96D4E"/>
    <w:rsid w:val="00CA0C86"/>
    <w:rsid w:val="00CA4E14"/>
    <w:rsid w:val="00CA643F"/>
    <w:rsid w:val="00CC790C"/>
    <w:rsid w:val="00D21B42"/>
    <w:rsid w:val="00D553C1"/>
    <w:rsid w:val="00D90E79"/>
    <w:rsid w:val="00DA7863"/>
    <w:rsid w:val="00DC2623"/>
    <w:rsid w:val="00DE1071"/>
    <w:rsid w:val="00E1711A"/>
    <w:rsid w:val="00E33096"/>
    <w:rsid w:val="00E40618"/>
    <w:rsid w:val="00E55C60"/>
    <w:rsid w:val="00E83727"/>
    <w:rsid w:val="00ED5512"/>
    <w:rsid w:val="00EE2602"/>
    <w:rsid w:val="00F334C2"/>
    <w:rsid w:val="00F83A64"/>
    <w:rsid w:val="00F86C21"/>
    <w:rsid w:val="00FD1478"/>
    <w:rsid w:val="00FD7630"/>
    <w:rsid w:val="00FE37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C9C9"/>
  <w15:docId w15:val="{2F53EB86-8F62-42A3-A9BB-C285BA7B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oto Sans CJK SC Regular" w:hAnsi="Times New Roman" w:cs="Lohit Devanagari"/>
        <w:kern w:val="2"/>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pPr>
    <w:rPr>
      <w:color w:val="00000A"/>
      <w:sz w:val="24"/>
    </w:rPr>
  </w:style>
  <w:style w:type="paragraph" w:styleId="Heading1">
    <w:name w:val="heading 1"/>
    <w:basedOn w:val="Heading"/>
    <w:uiPriority w:val="9"/>
    <w:qFormat/>
    <w:pPr>
      <w:numPr>
        <w:numId w:val="1"/>
      </w:numPr>
      <w:spacing w:before="0" w:after="0"/>
      <w:outlineLvl w:val="0"/>
    </w:pPr>
    <w:rPr>
      <w:b/>
      <w:bCs/>
      <w:sz w:val="24"/>
      <w:szCs w:val="36"/>
    </w:rPr>
  </w:style>
  <w:style w:type="paragraph" w:styleId="Heading2">
    <w:name w:val="heading 2"/>
    <w:basedOn w:val="Heading"/>
    <w:uiPriority w:val="9"/>
    <w:unhideWhenUsed/>
    <w:qFormat/>
    <w:pPr>
      <w:spacing w:before="312" w:after="0"/>
      <w:outlineLvl w:val="1"/>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styleId="Emphasis">
    <w:name w:val="Emphasis"/>
    <w:qFormat/>
    <w:rPr>
      <w:i/>
      <w:iCs/>
    </w:rPr>
  </w:style>
  <w:style w:type="character" w:customStyle="1" w:styleId="InternetLink">
    <w:name w:val="Internet Link"/>
    <w:rPr>
      <w:color w:val="000080"/>
      <w:u w:val="single"/>
    </w:rPr>
  </w:style>
  <w:style w:type="character" w:customStyle="1" w:styleId="ListLabel1">
    <w:name w:val="ListLabel 1"/>
    <w:qFormat/>
    <w:rPr>
      <w:i w:val="0"/>
      <w:iCs w:val="0"/>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i w:val="0"/>
      <w:iCs w:val="0"/>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i w:val="0"/>
      <w:iCs w:val="0"/>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i w:val="0"/>
      <w:iCs w:val="0"/>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style>
  <w:style w:type="character" w:customStyle="1" w:styleId="ListLabel60">
    <w:name w:val="ListLabel 60"/>
    <w:qFormat/>
    <w:rPr>
      <w:i w:val="0"/>
      <w:iCs w:val="0"/>
    </w:rPr>
  </w:style>
  <w:style w:type="character" w:customStyle="1" w:styleId="ListLabel61">
    <w:name w:val="ListLabel 61"/>
    <w:qFormat/>
  </w:style>
  <w:style w:type="character" w:customStyle="1" w:styleId="ListLabel62">
    <w:name w:val="ListLabel 62"/>
    <w:qFormat/>
    <w:rPr>
      <w:i w:val="0"/>
      <w:iCs w:val="0"/>
    </w:rPr>
  </w:style>
  <w:style w:type="character" w:customStyle="1" w:styleId="ListLabel63">
    <w:name w:val="ListLabel 63"/>
    <w:qFormat/>
  </w:style>
  <w:style w:type="character" w:customStyle="1" w:styleId="ListLabel64">
    <w:name w:val="ListLabel 64"/>
    <w:qFormat/>
    <w:rPr>
      <w:i w:val="0"/>
      <w:iCs w:val="0"/>
    </w:rPr>
  </w:style>
  <w:style w:type="character" w:customStyle="1" w:styleId="ListLabel65">
    <w:name w:val="ListLabel 65"/>
    <w:qFormat/>
  </w:style>
  <w:style w:type="character" w:customStyle="1" w:styleId="ListLabel66">
    <w:name w:val="ListLabel 66"/>
    <w:qFormat/>
    <w:rPr>
      <w:i w:val="0"/>
      <w:iCs w:val="0"/>
    </w:rPr>
  </w:style>
  <w:style w:type="character" w:customStyle="1" w:styleId="ListLabel67">
    <w:name w:val="ListLabel 67"/>
    <w:qFormat/>
  </w:style>
  <w:style w:type="character" w:customStyle="1" w:styleId="ListLabel68">
    <w:name w:val="ListLabel 68"/>
    <w:qFormat/>
    <w:rPr>
      <w:i w:val="0"/>
      <w:iCs w:val="0"/>
    </w:rPr>
  </w:style>
  <w:style w:type="character" w:customStyle="1" w:styleId="ListLabel69">
    <w:name w:val="ListLabel 69"/>
    <w:qFormat/>
  </w:style>
  <w:style w:type="character" w:customStyle="1" w:styleId="ListLabel70">
    <w:name w:val="ListLabel 70"/>
    <w:qFormat/>
    <w:rPr>
      <w:i w:val="0"/>
      <w:iCs w:val="0"/>
    </w:rPr>
  </w:style>
  <w:style w:type="character" w:customStyle="1" w:styleId="ListLabel71">
    <w:name w:val="ListLabel 71"/>
    <w:qFormat/>
  </w:style>
  <w:style w:type="character" w:customStyle="1" w:styleId="ListLabel72">
    <w:name w:val="ListLabel 72"/>
    <w:qFormat/>
    <w:rPr>
      <w:i w:val="0"/>
      <w:iCs w:val="0"/>
    </w:rPr>
  </w:style>
  <w:style w:type="character" w:customStyle="1" w:styleId="ListLabel73">
    <w:name w:val="ListLabel 73"/>
    <w:qFormat/>
  </w:style>
  <w:style w:type="character" w:customStyle="1" w:styleId="ListLabel74">
    <w:name w:val="ListLabel 74"/>
    <w:qFormat/>
    <w:rPr>
      <w:i w:val="0"/>
      <w:iCs w:val="0"/>
    </w:rPr>
  </w:style>
  <w:style w:type="character" w:customStyle="1" w:styleId="ListLabel75">
    <w:name w:val="ListLabel 75"/>
    <w:qFormat/>
  </w:style>
  <w:style w:type="character" w:customStyle="1" w:styleId="ListLabel76">
    <w:name w:val="ListLabel 76"/>
    <w:qFormat/>
    <w:rPr>
      <w:i w:val="0"/>
      <w:iCs w:val="0"/>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ind w:firstLine="567"/>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Referencestext">
    <w:name w:val="References text"/>
    <w:basedOn w:val="BodyText"/>
    <w:qFormat/>
    <w:pPr>
      <w:ind w:firstLine="0"/>
    </w:pPr>
  </w:style>
  <w:style w:type="paragraph" w:customStyle="1" w:styleId="Bibliography1">
    <w:name w:val="Bibliography 1"/>
    <w:basedOn w:val="Index"/>
    <w:qFormat/>
    <w:pPr>
      <w:tabs>
        <w:tab w:val="left" w:pos="384"/>
      </w:tabs>
      <w:spacing w:line="480" w:lineRule="atLeast"/>
      <w:ind w:left="384" w:hanging="384"/>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420789"/>
  </w:style>
  <w:style w:type="paragraph" w:styleId="BalloonText">
    <w:name w:val="Balloon Text"/>
    <w:basedOn w:val="Normal"/>
    <w:link w:val="BalloonTextChar"/>
    <w:uiPriority w:val="99"/>
    <w:semiHidden/>
    <w:unhideWhenUsed/>
    <w:rsid w:val="00420789"/>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20789"/>
    <w:rPr>
      <w:rFonts w:ascii="Segoe UI" w:hAnsi="Segoe UI" w:cs="Mangal"/>
      <w:color w:val="00000A"/>
      <w:sz w:val="18"/>
      <w:szCs w:val="16"/>
    </w:rPr>
  </w:style>
  <w:style w:type="character" w:styleId="PageNumber">
    <w:name w:val="page number"/>
    <w:basedOn w:val="DefaultParagraphFont"/>
    <w:uiPriority w:val="99"/>
    <w:semiHidden/>
    <w:unhideWhenUsed/>
    <w:rsid w:val="00E33096"/>
  </w:style>
  <w:style w:type="paragraph" w:styleId="CommentSubject">
    <w:name w:val="annotation subject"/>
    <w:basedOn w:val="CommentText"/>
    <w:next w:val="CommentText"/>
    <w:link w:val="CommentSubjectChar"/>
    <w:uiPriority w:val="99"/>
    <w:semiHidden/>
    <w:unhideWhenUsed/>
    <w:rsid w:val="00BD0D9A"/>
    <w:rPr>
      <w:b/>
      <w:bCs/>
    </w:rPr>
  </w:style>
  <w:style w:type="character" w:customStyle="1" w:styleId="CommentSubjectChar">
    <w:name w:val="Comment Subject Char"/>
    <w:basedOn w:val="CommentTextChar"/>
    <w:link w:val="CommentSubject"/>
    <w:uiPriority w:val="99"/>
    <w:semiHidden/>
    <w:rsid w:val="00BD0D9A"/>
    <w:rPr>
      <w:rFonts w:cs="Mangal"/>
      <w:b/>
      <w:bCs/>
      <w:color w:val="00000A"/>
      <w:szCs w:val="18"/>
    </w:rPr>
  </w:style>
  <w:style w:type="paragraph" w:styleId="Revision">
    <w:name w:val="Revision"/>
    <w:hidden/>
    <w:uiPriority w:val="99"/>
    <w:semiHidden/>
    <w:rsid w:val="00ED5512"/>
    <w:rPr>
      <w:rFonts w:cs="Mangal"/>
      <w:color w:val="00000A"/>
      <w:sz w:val="24"/>
      <w:szCs w:val="21"/>
    </w:rPr>
  </w:style>
  <w:style w:type="paragraph" w:styleId="Bibliography">
    <w:name w:val="Bibliography"/>
    <w:basedOn w:val="Normal"/>
    <w:next w:val="Normal"/>
    <w:uiPriority w:val="37"/>
    <w:unhideWhenUsed/>
    <w:rsid w:val="006F0AA6"/>
    <w:rPr>
      <w:rFonts w:cs="Mangal"/>
      <w:szCs w:val="21"/>
    </w:rPr>
  </w:style>
  <w:style w:type="character" w:styleId="Hyperlink">
    <w:name w:val="Hyperlink"/>
    <w:basedOn w:val="DefaultParagraphFont"/>
    <w:uiPriority w:val="99"/>
    <w:unhideWhenUsed/>
    <w:rsid w:val="006E5EE3"/>
    <w:rPr>
      <w:color w:val="0563C1" w:themeColor="hyperlink"/>
      <w:u w:val="single"/>
    </w:rPr>
  </w:style>
  <w:style w:type="character" w:styleId="UnresolvedMention">
    <w:name w:val="Unresolved Mention"/>
    <w:basedOn w:val="DefaultParagraphFont"/>
    <w:uiPriority w:val="99"/>
    <w:semiHidden/>
    <w:unhideWhenUsed/>
    <w:rsid w:val="006E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mtsuji/atlas-extens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neufeld@uwaterloo.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mtsuji/metannotat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Tsuji</dc:creator>
  <dc:description/>
  <cp:lastModifiedBy>Jackson Tsuji</cp:lastModifiedBy>
  <cp:revision>11</cp:revision>
  <dcterms:created xsi:type="dcterms:W3CDTF">2019-01-28T09:41:00Z</dcterms:created>
  <dcterms:modified xsi:type="dcterms:W3CDTF">2019-01-28T12:24:00Z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8bIjPMft3iP_1">
    <vt:lpwstr>ZOTERO_ITEM CSL_CITATION {"citationID":"pDjawcJu","properties":{"formattedCitation":"[30]","plainCitation":"[30]","noteIndex":0},"citationItems":[{"id":"ltzE2OV1/cWxxPu6R","uris":["http://zotero.org/users/4702083/items/NS5N34DD"],"uri":["http://zotero.org</vt:lpwstr>
  </property>
  <property fmtid="{D5CDD505-2E9C-101B-9397-08002B2CF9AE}" pid="3" name="ZOTERO_BREF_08bIjPMft3iP_2">
    <vt:lpwstr>/users/4702083/items/NS5N34DD"],"itemData":{"id":2342,"type":"report","title":"ATLAS (Automatic Tool for Local Assembly Structures) - a comprehensive infrastructure for assembly, annotation, and genomic binning of metagenomic and metatranscriptomic data",</vt:lpwstr>
  </property>
  <property fmtid="{D5CDD505-2E9C-101B-9397-08002B2CF9AE}" pid="4" name="ZOTERO_BREF_08bIjPMft3iP_3">
    <vt:lpwstr>"publisher":"PeerJ Inc.","source":"peerj.com","abstract":"ATLAS (Automatic Tool for Local Assembly Structures) is a comprehensive multi-omics data analysis pipeline that is massively parallel and scalable. ATLAS contains a modular analysis pipeline for as</vt:lpwstr>
  </property>
  <property fmtid="{D5CDD505-2E9C-101B-9397-08002B2CF9AE}" pid="5" name="ZOTERO_BREF_08bIjPMft3iP_4">
    <vt:lpwstr>sembly, annotation, quantification and genome binning of metagenomics and metatranscriptomics data and a framework for reference metaproteomic database construction. ATLAS transforms raw sequence data into functional and taxonomic data at the microbial po</vt:lpwstr>
  </property>
  <property fmtid="{D5CDD505-2E9C-101B-9397-08002B2CF9AE}" pid="6" name="ZOTERO_BREF_08bIjPMft3iP_5">
    <vt:lpwstr>pulation level and provides genome-centric resolution through genome binning. ATLAS provides robust taxonomy based on majority voting of protein-coding open reading frames (ORFs) rolled-up at the contig level using modified lowest common ancestor (LCA) an</vt:lpwstr>
  </property>
  <property fmtid="{D5CDD505-2E9C-101B-9397-08002B2CF9AE}" pid="7" name="ZOTERO_BREF_08bIjPMft3iP_6">
    <vt:lpwstr>alysis. ATLAS is user-friendly, easy install through bioconda maintained as open-source on GitHub, and is implemented in Snakemake for modular customizable workflows.","URL":"https://peerj.com/preprints/2843","note":"DOI: 10.7287/peerj.preprints.2843v1","</vt:lpwstr>
  </property>
  <property fmtid="{D5CDD505-2E9C-101B-9397-08002B2CF9AE}" pid="8" name="ZOTERO_BREF_08bIjPMft3iP_7">
    <vt:lpwstr>number":"e2843v1","language":"en","author":[{"family":"Iii","given":"Richard Allen White"},{"family":"Brown","given":"Joseph"},{"family":"Colby","given":"Sean"},{"family":"Overall","given":"Christopher C."},{"family":"Lee","given":"Joon-Yong"},{"family":"</vt:lpwstr>
  </property>
  <property fmtid="{D5CDD505-2E9C-101B-9397-08002B2CF9AE}" pid="9" name="ZOTERO_BREF_08bIjPMft3iP_8">
    <vt:lpwstr>Zucker","given":"Jeremy"},{"family":"Glaesemann","given":"Kurt R."},{"family":"Jansson","given":"Christer"},{"family":"Jansson","given":"Janet K."}],"issued":{"date-parts":[["2017",3,2]]},"accessed":{"date-parts":[["2018",10,31]]}}}],"schema":"https://git</vt:lpwstr>
  </property>
  <property fmtid="{D5CDD505-2E9C-101B-9397-08002B2CF9AE}" pid="10" name="ZOTERO_BREF_08bIjPMft3iP_9">
    <vt:lpwstr>hub.com/citation-style-language/schema/raw/master/csl-citation.json"}</vt:lpwstr>
  </property>
  <property fmtid="{D5CDD505-2E9C-101B-9397-08002B2CF9AE}" pid="11" name="ZOTERO_BREF_0N0VuglZOlwg_1">
    <vt:lpwstr>ZOTERO_ITEM CSL_CITATION {"citationID":"9dBBktxq","properties":{"formattedCitation":"[51]","plainCitation":"[51]","noteIndex":0},"citationItems":[{"id":61,"uris":["http://zotero.org/users/4702083/items/D7CN2J56"],"uri":["http://zotero.org/users/4702083/it</vt:lpwstr>
  </property>
  <property fmtid="{D5CDD505-2E9C-101B-9397-08002B2CF9AE}" pid="12" name="ZOTERO_BREF_0N0VuglZOlwg_10">
    <vt:lpwstr> help provide better insight into microbial communities by directly studying key genes involved in important ecological processes.","DOI":"10.3389/fmicb.2013.00291","ISSN":"1664-302X","shortTitle":"FunGene","journalAbbreviation":"Front. Microbiol.","langu</vt:lpwstr>
  </property>
  <property fmtid="{D5CDD505-2E9C-101B-9397-08002B2CF9AE}" pid="13" name="ZOTERO_BREF_0N0VuglZOlwg_11">
    <vt:lpwstr>age":"English","author":[{"family":"Fish","given":"Jordan A."},{"family":"Chai","given":"Benli"},{"family":"Wang","given":"Qiong"},{"family":"Sun","given":"Yanni"},{"family":"Brown","given":"C. Titus"},{"family":"Tiedje","given":"James M."},{"family":"Col</vt:lpwstr>
  </property>
  <property fmtid="{D5CDD505-2E9C-101B-9397-08002B2CF9AE}" pid="14" name="ZOTERO_BREF_0N0VuglZOlwg_12">
    <vt:lpwstr>e","given":"James R."}],"issued":{"date-parts":[["2013"]]}}}],"schema":"https://github.com/citation-style-language/schema/raw/master/csl-citation.json"}</vt:lpwstr>
  </property>
  <property fmtid="{D5CDD505-2E9C-101B-9397-08002B2CF9AE}" pid="15" name="ZOTERO_BREF_0N0VuglZOlwg_2">
    <vt:lpwstr>ems/D7CN2J56"],"itemData":{"id":61,"type":"article-journal","title":"FunGene: the functional gene pipeline and repository","container-title":"Frontiers in Microbiology","page":"291","volume":"4","source":"Frontiers","abstract":"Ribosomal RNA genes have be</vt:lpwstr>
  </property>
  <property fmtid="{D5CDD505-2E9C-101B-9397-08002B2CF9AE}" pid="16" name="ZOTERO_BREF_0N0VuglZOlwg_3">
    <vt:lpwstr>come the standard molecular markers for microbial community analysis for good reasons, including universal occurrence in cellular organisms, availability of large databases, and ease of rRNA gene region amplification and analysis. As markers, however, rRN</vt:lpwstr>
  </property>
  <property fmtid="{D5CDD505-2E9C-101B-9397-08002B2CF9AE}" pid="17" name="ZOTERO_BREF_0N0VuglZOlwg_4">
    <vt:lpwstr>A genes have some significant limitations. The rRNA genes are often present in multiple copies, unlike most protein-coding genes. The slow rate of change in rRNA genes means that multiple species sometimes share identical 16S rRNA gene sequences, while ma</vt:lpwstr>
  </property>
  <property fmtid="{D5CDD505-2E9C-101B-9397-08002B2CF9AE}" pid="18" name="ZOTERO_BREF_0N0VuglZOlwg_5">
    <vt:lpwstr>ny more species share identical sequences in the short 16S rRNA regions commonly analyzed. In addition, the genes involved in many important processes are not distributed in a phylogenetically coherent manner, potentially due to gene loss or horizontal ge</vt:lpwstr>
  </property>
  <property fmtid="{D5CDD505-2E9C-101B-9397-08002B2CF9AE}" pid="19" name="ZOTERO_BREF_0N0VuglZOlwg_6">
    <vt:lpwstr>ne transfer. While rRNA genes remain the most commonly used markers, key genes in ecologically important pathways, e.g., those involved in carbon and nitrogen cycling, can provide important insights into community composition and function not obtainable t</vt:lpwstr>
  </property>
  <property fmtid="{D5CDD505-2E9C-101B-9397-08002B2CF9AE}" pid="20" name="ZOTERO_BREF_0N0VuglZOlwg_7">
    <vt:lpwstr>hrough rRNA analysis. However, working with ecofunctional gene data requires some tools beyond those required for rRNA analysis. To address this, our Functional Gene Pipeline and Repository (FunGene; http://fungene.cme.msu.edu/) offers databases of many c</vt:lpwstr>
  </property>
  <property fmtid="{D5CDD505-2E9C-101B-9397-08002B2CF9AE}" pid="21" name="ZOTERO_BREF_0N0VuglZOlwg_8">
    <vt:lpwstr>ommon ecofunctional genes and proteins, as well as integrated tools that allow researchers to browse these collections and choose subsets for further analysis, build phylogenetic trees, test primers and probes for coverage, and download aligned sequences.</vt:lpwstr>
  </property>
  <property fmtid="{D5CDD505-2E9C-101B-9397-08002B2CF9AE}" pid="22" name="ZOTERO_BREF_0N0VuglZOlwg_9">
    <vt:lpwstr> Additional FunGene tools are specialized to process coding gene amplicon data. For example, FrameBot produces frameshift-corrected protein and DNA sequences from raw reads while finding the most closely related protein reference sequence. These tools can</vt:lpwstr>
  </property>
  <property fmtid="{D5CDD505-2E9C-101B-9397-08002B2CF9AE}" pid="23" name="ZOTERO_BREF_0WmiXdr7SYYe_1">
    <vt:lpwstr/>
  </property>
  <property fmtid="{D5CDD505-2E9C-101B-9397-08002B2CF9AE}" pid="24" name="ZOTERO_BREF_0wrxPFpGTkgc_1">
    <vt:lpwstr>ZOTERO_ITEM CSL_CITATION {"citationID":"mvIUqQed","properties":{"formattedCitation":"[28]","plainCitation":"[28]","noteIndex":0},"citationItems":[{"id":76,"uris":["http://zotero.org/users/4702083/items/76EP4J3I"],"uri":["http://zotero.org/users/4702083/it</vt:lpwstr>
  </property>
  <property fmtid="{D5CDD505-2E9C-101B-9397-08002B2CF9AE}" pid="25" name="ZOTERO_BREF_0wrxPFpGTkgc_2">
    <vt:lpwstr>ems/76EP4J3I"],"itemData":{"id":76,"type":"article-journal","title":"Millions of Boreal Shield lakes can be used to probe Archaean Ocean biogeochemistry","container-title":"Scientific Reports","page":"46708","volume":"7","source":"www.nature.com","abstrac</vt:lpwstr>
  </property>
  <property fmtid="{D5CDD505-2E9C-101B-9397-08002B2CF9AE}" pid="26" name="ZOTERO_BREF_0wrxPFpGTkgc_3">
    <vt:lpwstr>t":"Life originated in Archaean oceans, almost 4 billion years ago, in the absence of oxygen and the presence of high dissolved iron concentrations. Early Earth oxidation is marked globally by extensive banded iron formations but the contributing processe</vt:lpwstr>
  </property>
  <property fmtid="{D5CDD505-2E9C-101B-9397-08002B2CF9AE}" pid="27" name="ZOTERO_BREF_0wrxPFpGTkgc_4">
    <vt:lpwstr>s and timing remain controversial.","DOI":"10.1038/srep46708","ISSN":"2045-2322","language":"en","author":[{"family":"Schiff","given":"S. L."},{"family":"Tsuji","given":"J. M."},{"family":"Wu","given":"L."},{"family":"Venkiteswaran","given":"J. J."},{"fam</vt:lpwstr>
  </property>
  <property fmtid="{D5CDD505-2E9C-101B-9397-08002B2CF9AE}" pid="28" name="ZOTERO_BREF_0wrxPFpGTkgc_5">
    <vt:lpwstr>ily":"Molot","given":"L. A."},{"family":"Elgood","given":"R. J."},{"family":"Paterson","given":"M. J."},{"family":"Neufeld","given":"J. D."}],"issued":{"date-parts":[["2017",4,27]]}}}],"schema":"https://github.com/citation-style-language/schema/raw/master</vt:lpwstr>
  </property>
  <property fmtid="{D5CDD505-2E9C-101B-9397-08002B2CF9AE}" pid="29" name="ZOTERO_BREF_0wrxPFpGTkgc_6">
    <vt:lpwstr>/csl-citation.json"}</vt:lpwstr>
  </property>
  <property fmtid="{D5CDD505-2E9C-101B-9397-08002B2CF9AE}" pid="30" name="ZOTERO_BREF_1JGYCoKFCUJC_1">
    <vt:lpwstr>ZOTERO_ITEM CSL_CITATION {"citationID":"PDiK90XW","properties":{"formattedCitation":"[13]","plainCitation":"[13]","noteIndex":0},"citationItems":[{"id":76,"uris":["http://zotero.org/users/4702083/items/76EP4J3I"],"uri":["http://zotero.org/users/4702083/it</vt:lpwstr>
  </property>
  <property fmtid="{D5CDD505-2E9C-101B-9397-08002B2CF9AE}" pid="31" name="ZOTERO_BREF_1JGYCoKFCUJC_2">
    <vt:lpwstr>ems/76EP4J3I"],"itemData":{"id":76,"type":"article-journal","title":"Millions of Boreal Shield lakes can be used to probe Archaean Ocean biogeochemistry","container-title":"Scientific Reports","page":"46708","volume":"7","source":"www.nature.com","abstrac</vt:lpwstr>
  </property>
  <property fmtid="{D5CDD505-2E9C-101B-9397-08002B2CF9AE}" pid="32" name="ZOTERO_BREF_1JGYCoKFCUJC_3">
    <vt:lpwstr>t":"Life originated in Archaean oceans, almost 4 billion years ago, in the absence of oxygen and the presence of high dissolved iron concentrations. Early Earth oxidation is marked globally by extensive banded iron formations but the contributing processe</vt:lpwstr>
  </property>
  <property fmtid="{D5CDD505-2E9C-101B-9397-08002B2CF9AE}" pid="33" name="ZOTERO_BREF_1JGYCoKFCUJC_4">
    <vt:lpwstr>s and timing remain controversial.","DOI":"10.1038/srep46708","ISSN":"2045-2322","language":"en","author":[{"family":"Schiff","given":"S. L."},{"family":"Tsuji","given":"J. M."},{"family":"Wu","given":"L."},{"family":"Venkiteswaran","given":"J. J."},{"fam</vt:lpwstr>
  </property>
  <property fmtid="{D5CDD505-2E9C-101B-9397-08002B2CF9AE}" pid="34" name="ZOTERO_BREF_1JGYCoKFCUJC_5">
    <vt:lpwstr>ily":"Molot","given":"L. A."},{"family":"Elgood","given":"R. J."},{"family":"Paterson","given":"M. J."},{"family":"Neufeld","given":"J. D."}],"issued":{"date-parts":[["2017",4,27]]}}}],"schema":"https://github.com/citation-style-language/schema/raw/master</vt:lpwstr>
  </property>
  <property fmtid="{D5CDD505-2E9C-101B-9397-08002B2CF9AE}" pid="35" name="ZOTERO_BREF_1JGYCoKFCUJC_6">
    <vt:lpwstr>/csl-citation.json"}</vt:lpwstr>
  </property>
  <property fmtid="{D5CDD505-2E9C-101B-9397-08002B2CF9AE}" pid="36" name="ZOTERO_BREF_1JrodD0yhOya_1">
    <vt:lpwstr>ZOTERO_ITEM CSL_CITATION {"citationID":"jr3cZZpO","properties":{"formattedCitation":"[4]","plainCitation":"[4]","noteIndex":0},"citationItems":[{"id":2441,"uris":["http://zotero.org/users/4702083/items/MPNKAET6"],"uri":["http://zotero.org/users/4702083/it</vt:lpwstr>
  </property>
  <property fmtid="{D5CDD505-2E9C-101B-9397-08002B2CF9AE}" pid="37" name="ZOTERO_BREF_1JrodD0yhOya_2">
    <vt:lpwstr>ems/MPNKAET6"],"itemData":{"id":2441,"type":"article-journal","title":"Improvement of phylogenies after removing divergent and ambiguously aligned blocks from protein sequence alignments","container-title":"Systematic Biology","page":"564-577","volume":"5</vt:lpwstr>
  </property>
  <property fmtid="{D5CDD505-2E9C-101B-9397-08002B2CF9AE}" pid="38" name="ZOTERO_BREF_1JrodD0yhOya_3">
    <vt:lpwstr>6","issue":"4","source":"academic.oup.com","abstract":"Abstract.  Alignment quality may have as much impact on phylogenetic reconstruction as the phylogenetic methods used. Not only the alignment algorithm, but also","DOI":"10.1080/10635150701472164","ISS</vt:lpwstr>
  </property>
  <property fmtid="{D5CDD505-2E9C-101B-9397-08002B2CF9AE}" pid="39" name="ZOTERO_BREF_1JrodD0yhOya_4">
    <vt:lpwstr>N":"1063-5157","journalAbbreviation":"Syst Biol","language":"en","author":[{"family":"Talavera","given":"Gerard"},{"family":"Castresana","given":"Jose"}],"issued":{"date-parts":[["2007",8,1]]}}}],"schema":"https://github.com/citation-style-language/schema</vt:lpwstr>
  </property>
  <property fmtid="{D5CDD505-2E9C-101B-9397-08002B2CF9AE}" pid="40" name="ZOTERO_BREF_1JrodD0yhOya_5">
    <vt:lpwstr>/raw/master/csl-citation.json"}</vt:lpwstr>
  </property>
  <property fmtid="{D5CDD505-2E9C-101B-9397-08002B2CF9AE}" pid="41" name="ZOTERO_BREF_1QF5r7DhtQnM_1">
    <vt:lpwstr>ZOTERO_ITEM CSL_CITATION {"citationID":"3jctuc6k","properties":{"formattedCitation":"[36]","plainCitation":"[36]","dontUpdate":true,"noteIndex":0},"citationItems":[{"id":573,"uris":["http://zotero.org/users/4702083/items/FF366W5D"],"uri":["http://zotero.o</vt:lpwstr>
  </property>
  <property fmtid="{D5CDD505-2E9C-101B-9397-08002B2CF9AE}" pid="42" name="ZOTERO_BREF_1QF5r7DhtQnM_2">
    <vt:lpwstr>rg/users/4702083/items/FF366W5D"],"itemData":{"id":573,"type":"article-journal","title":"Anvi’o: an advanced analysis and visualization platform for ‘omics data","container-title":"PeerJ","page":"e1319","volume":"3","source":"CrossRef","DOI":"10.7717/peer</vt:lpwstr>
  </property>
  <property fmtid="{D5CDD505-2E9C-101B-9397-08002B2CF9AE}" pid="43" name="ZOTERO_BREF_1QF5r7DhtQnM_3">
    <vt:lpwstr>j.1319","ISSN":"2167-8359","shortTitle":"Anvi’o","language":"en","author":[{"family":"Eren","given":"A. Murat"},{"family":"Esen","given":"Özcan C."},{"family":"Quince","given":"Christopher"},{"family":"Vineis","given":"Joseph H."},{"family":"Morrison","gi</vt:lpwstr>
  </property>
  <property fmtid="{D5CDD505-2E9C-101B-9397-08002B2CF9AE}" pid="44" name="ZOTERO_BREF_1QF5r7DhtQnM_4">
    <vt:lpwstr>ven":"Hilary G."},{"family":"Sogin","given":"Mitchell L."},{"family":"Delmont","given":"Tom O."}],"issued":{"date-parts":[["2015",10,8]]}}}],"schema":"https://github.com/citation-style-language/schema/raw/master/csl-citation.json"}</vt:lpwstr>
  </property>
  <property fmtid="{D5CDD505-2E9C-101B-9397-08002B2CF9AE}" pid="45" name="ZOTERO_BREF_3FZKcLJ7fEW0_1">
    <vt:lpwstr>ZOTERO_ITEM CSL_CITATION {"citationID":"aMAoZbzD","properties":{"formattedCitation":"[38]","plainCitation":"[38]","noteIndex":0},"citationItems":[{"id":"ltzE2OV1/1G9HChH0","uris":["http://zotero.org/users/4702083/items/DFHLPMF4"],"uri":["http://zotero.org</vt:lpwstr>
  </property>
  <property fmtid="{D5CDD505-2E9C-101B-9397-08002B2CF9AE}" pid="46" name="ZOTERO_BREF_3FZKcLJ7fEW0_2">
    <vt:lpwstr>/users/4702083/items/DFHLPMF4"],"itemData":{"id":2343,"type":"article-journal","title":"dRep: a tool for fast and accurate genomic comparisons that enables improved genome recovery from metagenomes through de-replication","container-title":"The ISME Journ</vt:lpwstr>
  </property>
  <property fmtid="{D5CDD505-2E9C-101B-9397-08002B2CF9AE}" pid="47" name="ZOTERO_BREF_3FZKcLJ7fEW0_3">
    <vt:lpwstr>al","page":"2864-2868","volume":"11","issue":"12","source":"www.nature.com","abstract":"The number of microbial genomes sequenced each year is expanding rapidly, in part due to genome-resolved metagenomic studies that routinely recover hundreds of draft-q</vt:lpwstr>
  </property>
  <property fmtid="{D5CDD505-2E9C-101B-9397-08002B2CF9AE}" pid="48" name="ZOTERO_BREF_3FZKcLJ7fEW0_4">
    <vt:lpwstr>uality genomes. Rapid algorithms have been developed to comprehensively compare large genome sets, but they are not accurate with draft-quality genomes. Here we present dRep, a program that reduces the computational time for pairwise genome comparisons by</vt:lpwstr>
  </property>
  <property fmtid="{D5CDD505-2E9C-101B-9397-08002B2CF9AE}" pid="49" name="ZOTERO_BREF_3FZKcLJ7fEW0_5">
    <vt:lpwstr> sequentially applying a fast, inaccurate estimation of genome distance, and a slow, accurate measure of average nucleotide identity. dRep achieves a 28 × increase in speed with perfect recall and precision when benchmarked against previously developed al</vt:lpwstr>
  </property>
  <property fmtid="{D5CDD505-2E9C-101B-9397-08002B2CF9AE}" pid="50" name="ZOTERO_BREF_3FZKcLJ7fEW0_6">
    <vt:lpwstr>gorithms. We demonstrate the use of dRep for genome recovery from time-series datasets. Each metagenome was assembled separately, and dRep was used to identify groups of essentially identical genomes and select the best genome from each replicate set. Thi</vt:lpwstr>
  </property>
  <property fmtid="{D5CDD505-2E9C-101B-9397-08002B2CF9AE}" pid="51" name="ZOTERO_BREF_3FZKcLJ7fEW0_7">
    <vt:lpwstr>s resulted in recovery of significantly more and higher-quality genomes compared to the set recovered using co-assembly.","DOI":"10.1038/ismej.2017.126","ISSN":"1751-7370","shortTitle":"dRep","language":"en","author":[{"family":"Olm","given":"Matthew R."}</vt:lpwstr>
  </property>
  <property fmtid="{D5CDD505-2E9C-101B-9397-08002B2CF9AE}" pid="52" name="ZOTERO_BREF_3FZKcLJ7fEW0_8">
    <vt:lpwstr>,{"family":"Brown","given":"Christopher T."},{"family":"Brooks","given":"Brandon"},{"family":"Banfield","given":"Jillian F."}],"issued":{"date-parts":[["2017",12]]}}}],"schema":"https://github.com/citation-style-language/schema/raw/master/csl-citation.jso</vt:lpwstr>
  </property>
  <property fmtid="{D5CDD505-2E9C-101B-9397-08002B2CF9AE}" pid="53" name="ZOTERO_BREF_3KC2IRUKQXJe_1">
    <vt:lpwstr>ZOTERO_ITEM CSL_CITATION {"citationID":"xC17ME55","properties":{"formattedCitation":"[5]","plainCitation":"[5]","noteIndex":0},"citationItems":[{"id":2439,"uris":["http://zotero.org/users/4702083/items/887XY737"],"uri":["http://zotero.org/users/4702083/it</vt:lpwstr>
  </property>
  <property fmtid="{D5CDD505-2E9C-101B-9397-08002B2CF9AE}" pid="54" name="ZOTERO_BREF_3KC2IRUKQXJe_2">
    <vt:lpwstr>ems/887XY737"],"itemData":{"id":2439,"type":"article-journal","title":"IQ-TREE: a fast and effective stochastic algorithm for estimating maximum-likelihood phylogenies","container-title":"Molecular Biology and Evolution","page":"268-274","volume":"32","is</vt:lpwstr>
  </property>
  <property fmtid="{D5CDD505-2E9C-101B-9397-08002B2CF9AE}" pid="55" name="ZOTERO_BREF_3KC2IRUKQXJe_3">
    <vt:lpwstr>sue":"1","source":"academic.oup.com","abstract":"Abstract.  Large phylogenomics data sets require fast tree inference methods, especially for maximum-likelihood (ML) phylogenies. Fast programs exist, but due t","DOI":"10.1093/molbev/msu300","ISSN":"0737-4</vt:lpwstr>
  </property>
  <property fmtid="{D5CDD505-2E9C-101B-9397-08002B2CF9AE}" pid="56" name="ZOTERO_BREF_3KC2IRUKQXJe_4">
    <vt:lpwstr>038","shortTitle":"IQ-TREE","journalAbbreviation":"Mol Biol Evol","language":"en","author":[{"family":"Nguyen","given":"Lam-Tung"},{"family":"Schmidt","given":"Heiko A."},{"family":"Haeseler","given":"Arndt","non-dropping-particle":"von"},{"family":"Minh"</vt:lpwstr>
  </property>
  <property fmtid="{D5CDD505-2E9C-101B-9397-08002B2CF9AE}" pid="57" name="ZOTERO_BREF_3KC2IRUKQXJe_5">
    <vt:lpwstr>,"given":"Bui Quang"}],"issued":{"date-parts":[["2015",1,1]]}}}],"schema":"https://github.com/citation-style-language/schema/raw/master/csl-citation.json"}</vt:lpwstr>
  </property>
  <property fmtid="{D5CDD505-2E9C-101B-9397-08002B2CF9AE}" pid="58" name="ZOTERO_BREF_3y92P42xMzJI_1">
    <vt:lpwstr/>
  </property>
  <property fmtid="{D5CDD505-2E9C-101B-9397-08002B2CF9AE}" pid="59" name="ZOTERO_BREF_45i3WpSyqnPU_1">
    <vt:lpwstr>ZOTERO_ITEM CSL_CITATION {"citationID":"j8jzZceV","properties":{"formattedCitation":"[68]","plainCitation":"[68]","noteIndex":0},"citationItems":[{"id":"ltzE2OV1/c075BfXy","uris":["http://zotero.org/users/4702083/items/FP64WJNJ"],"uri":["http://zotero.org</vt:lpwstr>
  </property>
  <property fmtid="{D5CDD505-2E9C-101B-9397-08002B2CF9AE}" pid="60" name="ZOTERO_BREF_45i3WpSyqnPU_2">
    <vt:lpwstr>/users/4702083/items/FP64WJNJ"],"itemData":{"id":2395,"type":"article-journal","title":"Extracellular electron transfer may be an overlooked contribution to pelagic respiration in humic-rich freshwater lakes","container-title":"bioRxiv","page":"392027","s</vt:lpwstr>
  </property>
  <property fmtid="{D5CDD505-2E9C-101B-9397-08002B2CF9AE}" pid="61" name="ZOTERO_BREF_45i3WpSyqnPU_3">
    <vt:lpwstr>ource":"www.biorxiv.org","abstract":"Humic lakes and ponds receive large amounts of terrestrial carbon and are important components of the global carbon cycle, yet how their redox cycling influences the carbon budget is not fully understood. Here we compa</vt:lpwstr>
  </property>
  <property fmtid="{D5CDD505-2E9C-101B-9397-08002B2CF9AE}" pid="62" name="ZOTERO_BREF_45i3WpSyqnPU_4">
    <vt:lpwstr>red metagenomes obtained from a humic bog and a clearwater eutrophic lake, and found a much larger number of genes that might be involved in extracellular electron transfer (EET) for iron redox reactions and humic substance (HS) reduction in the bog than </vt:lpwstr>
  </property>
  <property fmtid="{D5CDD505-2E9C-101B-9397-08002B2CF9AE}" pid="63" name="ZOTERO_BREF_45i3WpSyqnPU_5">
    <vt:lpwstr>in the clearwater lake, consistent with the much higher iron and HS levels in the bog. These genes were particularly rich in the bog's anoxic hypolimnion, and were found in diverse bacterial lineages, some of which are relatives of known iron oxidizers or</vt:lpwstr>
  </property>
  <property fmtid="{D5CDD505-2E9C-101B-9397-08002B2CF9AE}" pid="64" name="ZOTERO_BREF_45i3WpSyqnPU_6">
    <vt:lpwstr> iron/HS reducers. We hypothesize that HS may be a previously overlooked electron acceptor and EET-enabled redox cycling may be important in pelagic respiration and greenhouse gas budget in humic-rich freshwater lakes.","DOI":"10.1101/392027","language":"</vt:lpwstr>
  </property>
  <property fmtid="{D5CDD505-2E9C-101B-9397-08002B2CF9AE}" pid="65" name="ZOTERO_BREF_45i3WpSyqnPU_7">
    <vt:lpwstr>en","author":[{"family":"He","given":"Shaomei"},{"family":"Lau","given":"Maximilian P."},{"family":"Linz","given":"Alexandra M."},{"family":"Roden","given":"Eric E."},{"family":"McMahon","given":"Katherine D."}],"issued":{"date-parts":[["2018",8,15]]}}}],</vt:lpwstr>
  </property>
  <property fmtid="{D5CDD505-2E9C-101B-9397-08002B2CF9AE}" pid="66" name="ZOTERO_BREF_45i3WpSyqnPU_8">
    <vt:lpwstr>"schema":"https://github.com/citation-style-language/schema/raw/master/csl-citation.json"}</vt:lpwstr>
  </property>
  <property fmtid="{D5CDD505-2E9C-101B-9397-08002B2CF9AE}" pid="67" name="ZOTERO_BREF_53D30b2qgugB_1">
    <vt:lpwstr>ZOTERO_ITEM CSL_CITATION {"citationID":"LOtVuRYD","properties":{"formattedCitation":"[9, 10]","plainCitation":"[9, 10]","noteIndex":0},"citationItems":[{"id":726,"uris":["http://zotero.org/users/4702083/items/K5FFC9G8"],"uri":["http://zotero.org/users/470</vt:lpwstr>
  </property>
  <property fmtid="{D5CDD505-2E9C-101B-9397-08002B2CF9AE}" pid="68" name="ZOTERO_BREF_53D30b2qgugB_10">
    <vt:lpwstr>until after ca. 2.45Ga, after the Great Oxidation Event, but there is less agreement on when O2 production began, and how this may have been consumed by reduced species such as Fe(II) in the oceans. The Fe redox cycle through time has been traced using ba</vt:lpwstr>
  </property>
  <property fmtid="{D5CDD505-2E9C-101B-9397-08002B2CF9AE}" pid="69" name="ZOTERO_BREF_53D30b2qgugB_11">
    <vt:lpwstr>nded iron formations (BIFs), and Fe isotopes are increasingly used to constrain the conditions of Earth's paleoenvironments, including the pathways of formation of BIFs. Iron isotope analyses of BIFs from the 3.7 to 3.8Ga Isua Supracrustal Belt (ISB), obt</vt:lpwstr>
  </property>
  <property fmtid="{D5CDD505-2E9C-101B-9397-08002B2CF9AE}" pid="70" name="ZOTERO_BREF_53D30b2qgugB_12">
    <vt:lpwstr>ained by micro-sampling of magnetite-rich layers and conventional analysis, as well as by in situ femtosecond laser ablation (fs-LA-ICP-MS), indicate a consistently narrow range of non-zero δ56Fe values. Analysis of magnetite by fs-LA-ICP-MS allows for pr</vt:lpwstr>
  </property>
  <property fmtid="{D5CDD505-2E9C-101B-9397-08002B2CF9AE}" pid="71" name="ZOTERO_BREF_53D30b2qgugB_13">
    <vt:lpwstr>ecise and accurate micron-scale analyses without the problems of orientation effects that are associated with secondary ion mass spectrometry (SIMS) analyses. Magnetite δ56Fe values range from +0.4‰ to +1.1‰ among different bands, but within individual la</vt:lpwstr>
  </property>
  <property fmtid="{D5CDD505-2E9C-101B-9397-08002B2CF9AE}" pid="72" name="ZOTERO_BREF_53D30b2qgugB_14">
    <vt:lpwstr>yers magnetite grains are mostly homogeneous. Although these BIFs have been metamorphosed to amphibolite-facies, the metamorphism can neither explain the range in Fe isotope compositions across bands, nor that between hand samples. The isotopic compositio</vt:lpwstr>
  </property>
  <property fmtid="{D5CDD505-2E9C-101B-9397-08002B2CF9AE}" pid="73" name="ZOTERO_BREF_53D30b2qgugB_15">
    <vt:lpwstr>ns therefore reflect “primary”, low-temperature sedimentary values. The positive δ56Fe values measured from the ISB magnetites are best explained by deposition of Fe(III)-oxides produced by partial oxidation of Fe(II)-rich ocean water. A dispersion/reacti</vt:lpwstr>
  </property>
  <property fmtid="{D5CDD505-2E9C-101B-9397-08002B2CF9AE}" pid="74" name="ZOTERO_BREF_53D30b2qgugB_16">
    <vt:lpwstr>on model, which accounts for rates of hydrothermal Fe(II)aq input, rates of oxidation, and rates of Fe(OH)3 settling suggests exceptionally low O2 contents, &lt;0.001% of modern O2 contents in the photic zone. Such low levels suggest an anoxygenic pathway is</vt:lpwstr>
  </property>
  <property fmtid="{D5CDD505-2E9C-101B-9397-08002B2CF9AE}" pid="75" name="ZOTERO_BREF_53D30b2qgugB_17">
    <vt:lpwstr> more likely, and the data can be well modeled by anoxygenic photosynthetic Fe(II) oxidation. Comparison of the Fe isotope data from the Isua BIFs with those from the 2.5Ga BIFs from the Hamersley and Transvaal basins (Australia and South Africa, respecti</vt:lpwstr>
  </property>
  <property fmtid="{D5CDD505-2E9C-101B-9397-08002B2CF9AE}" pid="76" name="ZOTERO_BREF_53D30b2qgugB_18">
    <vt:lpwstr>vely) suggests a striking difference in Fe sources and pathways. The 2.5Ga magnetite facies BIFs of Australia and South Africa have δ56Fe values that range from −1.2‰ to +1.2‰ over small scales, and are on average close to 0‰, which is significantly lower</vt:lpwstr>
  </property>
  <property fmtid="{D5CDD505-2E9C-101B-9397-08002B2CF9AE}" pid="77" name="ZOTERO_BREF_53D30b2qgugB_19">
    <vt:lpwstr> than those reported here from the Isua BIFs. The wide range in Fe isotope compositions for the Hamersley and Transvaal BIFs, in concert with C and O isotope data, have been interpreted to reflect bacterial dissimilatory Fe(III) reduction (DIR). The absen</vt:lpwstr>
  </property>
  <property fmtid="{D5CDD505-2E9C-101B-9397-08002B2CF9AE}" pid="78" name="ZOTERO_BREF_53D30b2qgugB_2">
    <vt:lpwstr>2083/items/K5FFC9G8"],"itemData":{"id":726,"type":"article-journal","title":"Deposition of banded iron formations by anoxygenic phototrophic Fe(II)-oxidizing bacteria","container-title":"Geology","page":"865-868","volume":"33","issue":"11","source":"geolo</vt:lpwstr>
  </property>
  <property fmtid="{D5CDD505-2E9C-101B-9397-08002B2CF9AE}" pid="79" name="ZOTERO_BREF_53D30b2qgugB_20">
    <vt:lpwstr>ce of low δ56Fe values in the Isua BIFs, as well as the lack of fine-scale isotopic heterogeneity, may indicate formation prior to widespread DIR.","DOI":"10.1016/j.epsl.2012.12.025","ISSN":"0012-821X","journalAbbreviation":"Earth and Planetary Science Le</vt:lpwstr>
  </property>
  <property fmtid="{D5CDD505-2E9C-101B-9397-08002B2CF9AE}" pid="80" name="ZOTERO_BREF_53D30b2qgugB_21">
    <vt:lpwstr>tters","author":[{"family":"Czaja","given":"Andrew D."},{"family":"Johnson","given":"Clark M."},{"family":"Beard","given":"Brian L."},{"family":"Roden","given":"Eric E."},{"family":"Li","given":"Weiqiang"},{"family":"Moorbath","given":"Stephen"}],"issued"</vt:lpwstr>
  </property>
  <property fmtid="{D5CDD505-2E9C-101B-9397-08002B2CF9AE}" pid="81" name="ZOTERO_BREF_53D30b2qgugB_22">
    <vt:lpwstr>:{"date-parts":[["2013",2,1]]}}}],"schema":"https://github.com/citation-style-language/schema/raw/master/csl-citation.json"}</vt:lpwstr>
  </property>
  <property fmtid="{D5CDD505-2E9C-101B-9397-08002B2CF9AE}" pid="82" name="ZOTERO_BREF_53D30b2qgugB_3">
    <vt:lpwstr>gy.gsapubs.org","abstract":"The mechanism of banded iron formation (BIF) deposition is controversial, but classically has been interpreted to reflect ferrous iron [Fe(II)] oxidation by molecular oxygen after cyanobacteria evolved on Earth. Anoxygenic phot</vt:lpwstr>
  </property>
  <property fmtid="{D5CDD505-2E9C-101B-9397-08002B2CF9AE}" pid="83" name="ZOTERO_BREF_53D30b2qgugB_4">
    <vt:lpwstr>oautotrophic bacteria can also catalyze Fe(II) oxidation under anoxic conditions. Calculations based on experimentally determined Fe(II) oxidation rates by these organisms under light regimes representative of ocean water at depths of a few hundred meters</vt:lpwstr>
  </property>
  <property fmtid="{D5CDD505-2E9C-101B-9397-08002B2CF9AE}" pid="84" name="ZOTERO_BREF_53D30b2qgugB_5">
    <vt:lpwstr> suggest that, even in the presence of cyanobacteria, anoxygenic phototrophs living beneath a wind-mixed surface layer provide the most likely explanation for BIF deposition in a stratified ancient ocean and the absence of Fe in Precambrian surface waters</vt:lpwstr>
  </property>
  <property fmtid="{D5CDD505-2E9C-101B-9397-08002B2CF9AE}" pid="85" name="ZOTERO_BREF_53D30b2qgugB_6">
    <vt:lpwstr>.","DOI":"10.1130/G21658.1","ISSN":"0091-7613, 1943-2682","journalAbbreviation":"Geology","language":"en","author":[{"family":"Kappler","given":"Andreas"},{"family":"Pasquero","given":"Claudia"},{"family":"Konhauser","given":"Kurt O."},{"family":"Newman",</vt:lpwstr>
  </property>
  <property fmtid="{D5CDD505-2E9C-101B-9397-08002B2CF9AE}" pid="86" name="ZOTERO_BREF_53D30b2qgugB_7">
    <vt:lpwstr>"given":"Dianne K."}],"issued":{"date-parts":[["2005",11,1]]}}},{"id":2324,"uris":["http://zotero.org/users/4702083/items/8HH7PU47"],"uri":["http://zotero.org/users/4702083/items/8HH7PU47"],"itemData":{"id":2324,"type":"article-journal","title":"Biologica</vt:lpwstr>
  </property>
  <property fmtid="{D5CDD505-2E9C-101B-9397-08002B2CF9AE}" pid="87" name="ZOTERO_BREF_53D30b2qgugB_8">
    <vt:lpwstr>l Fe oxidation controlled deposition of banded iron formation in the ca. 3770Ma Isua Supracrustal Belt (West Greenland)","container-title":"Earth and Planetary Science Letters","page":"192-203","volume":"363","source":"ScienceDirect","abstract":"The redox</vt:lpwstr>
  </property>
  <property fmtid="{D5CDD505-2E9C-101B-9397-08002B2CF9AE}" pid="88" name="ZOTERO_BREF_53D30b2qgugB_9">
    <vt:lpwstr> balance of the Archean atmosphere–ocean system is among the most significant uncertainties in our understanding of the earliest history of Earth's surface zone. Most workers agree that oxygen did not constitute a significant proportion of the atmosphere </vt:lpwstr>
  </property>
  <property fmtid="{D5CDD505-2E9C-101B-9397-08002B2CF9AE}" pid="89" name="ZOTERO_BREF_5SqeoFKHfXqJ_1">
    <vt:lpwstr>ZOTERO_ITEM CSL_CITATION {"citationID":"M0PBBuL8","properties":{"formattedCitation":"[12]","plainCitation":"[12]","noteIndex":0},"citationItems":[{"id":655,"uris":["http://zotero.org/users/4702083/items/3KIBAKP7"],"uri":["http://zotero.org/users/4702083/i</vt:lpwstr>
  </property>
  <property fmtid="{D5CDD505-2E9C-101B-9397-08002B2CF9AE}" pid="90" name="ZOTERO_BREF_5SqeoFKHfXqJ_10">
    <vt:lpwstr>ities, and hence, could thrive in these modern Archean ocean analogues. Studies addressing the occurrence and the biogeochemical significance of photoferrotrophy in ferruginous environments have been conducted so far in lakes Matano, Pavin, La Cruz, and t</vt:lpwstr>
  </property>
  <property fmtid="{D5CDD505-2E9C-101B-9397-08002B2CF9AE}" pid="91" name="ZOTERO_BREF_5SqeoFKHfXqJ_11">
    <vt:lpwstr>he Kabuno Bay of Lake Kivu. To date, only in the latter two lakes a biogeochemical role of photoferrotrophs has been confirmed. In this review we critically summarize the current knowledge on iron-driven photosynthesis, as a remain of the ancient Earth bi</vt:lpwstr>
  </property>
  <property fmtid="{D5CDD505-2E9C-101B-9397-08002B2CF9AE}" pid="92" name="ZOTERO_BREF_5SqeoFKHfXqJ_12">
    <vt:lpwstr>ogeochemistry.","URL":"http://journal.frontiersin.org/article/10.3389/fmicb.2017.00323/full","DOI":"10.3389/fmicb.2017.00323","ISSN":"1664-302X","shortTitle":"Photoferrotrophy","journalAbbreviation":"Front. Microbiol.","language":"English","author":[{"fam</vt:lpwstr>
  </property>
  <property fmtid="{D5CDD505-2E9C-101B-9397-08002B2CF9AE}" pid="93" name="ZOTERO_BREF_5SqeoFKHfXqJ_13">
    <vt:lpwstr>ily":"Camacho","given":"Antonio"},{"family":"Walter","given":"Xavier A."},{"family":"Picazo","given":"Antonio"},{"family":"Zopfi","given":"Jakob"}],"issued":{"date-parts":[["2017"]]},"accessed":{"date-parts":[["2017",5,16]]}}}],"schema":"https://github.co</vt:lpwstr>
  </property>
  <property fmtid="{D5CDD505-2E9C-101B-9397-08002B2CF9AE}" pid="94" name="ZOTERO_BREF_5SqeoFKHfXqJ_14">
    <vt:lpwstr>m/citation-style-language/schema/raw/master/csl-citation.json"}</vt:lpwstr>
  </property>
  <property fmtid="{D5CDD505-2E9C-101B-9397-08002B2CF9AE}" pid="95" name="ZOTERO_BREF_5SqeoFKHfXqJ_2">
    <vt:lpwstr>tems/3KIBAKP7"],"itemData":{"id":655,"type":"article-journal","title":"Photoferrotrophy: Remains of an Ancient Photosynthesis in Modern Environments","container-title":"Frontiers in Microbiology","volume":"8","source":"Frontiers","abstract":"Photoferrotro</vt:lpwstr>
  </property>
  <property fmtid="{D5CDD505-2E9C-101B-9397-08002B2CF9AE}" pid="96" name="ZOTERO_BREF_5SqeoFKHfXqJ_3">
    <vt:lpwstr>phy, the process by which inorganic carbon is fixed into organic matter using light as an energy source and reduced iron [Fe(II)] as an electron donor, has been proposed as one of the oldest photoautotrophic metabolisms on Earth. Under the iron-rich (ferr</vt:lpwstr>
  </property>
  <property fmtid="{D5CDD505-2E9C-101B-9397-08002B2CF9AE}" pid="97" name="ZOTERO_BREF_5SqeoFKHfXqJ_4">
    <vt:lpwstr>uginous) but sulfide poor conditions dominating the Archean ocean, this type of metabolism could have accounted for most of the primary production in the photic zone. Here we review the current knowledge of biogeochemical, microbial and phylogenetic aspec</vt:lpwstr>
  </property>
  <property fmtid="{D5CDD505-2E9C-101B-9397-08002B2CF9AE}" pid="98" name="ZOTERO_BREF_5SqeoFKHfXqJ_5">
    <vt:lpwstr>ts of photoferrotrophy, and evaluate the ecological significance of this process in ancient and modern environments. From the ferruginous conditions that prevailed during most of the Archean, the ancient ocean evolved towards euxinic (anoxic and sulfide r</vt:lpwstr>
  </property>
  <property fmtid="{D5CDD505-2E9C-101B-9397-08002B2CF9AE}" pid="99" name="ZOTERO_BREF_5SqeoFKHfXqJ_6">
    <vt:lpwstr>ich) conditions and, finally, much after the advent of oxygenic photosynthesis, to a predominantly oxic environment. Under these new conditions photoferrotrophs lost importance as primary producers, and now photoferrotrophy remains as a vestige of a forme</vt:lpwstr>
  </property>
  <property fmtid="{D5CDD505-2E9C-101B-9397-08002B2CF9AE}" pid="100" name="ZOTERO_BREF_5SqeoFKHfXqJ_7">
    <vt:lpwstr>rly relevant photosynthetic process. Apart from the geological record and other biogeochemical markers, modern environments resembling the redox conditions of these ancient oceans can offer insights into the past significance of photoferrotrophy and help </vt:lpwstr>
  </property>
  <property fmtid="{D5CDD505-2E9C-101B-9397-08002B2CF9AE}" pid="101" name="ZOTERO_BREF_5SqeoFKHfXqJ_8">
    <vt:lpwstr>to explain how this metabolism operated as an important source of organic carbon for the early biosphere. Iron-rich meromictic (permanently stratified) lakes can be considered as modern analogues of the ancient Archean ocean, as they present anoxic ferrug</vt:lpwstr>
  </property>
  <property fmtid="{D5CDD505-2E9C-101B-9397-08002B2CF9AE}" pid="102" name="ZOTERO_BREF_5SqeoFKHfXqJ_9">
    <vt:lpwstr>inous water columns where light can still be available at the chemocline, thus offering suitable niches for photoferrotrophs. A few bacterial strains of purple bacteria as well as of green sulfur bacteria have been shown to possess photoferrotrophic capac</vt:lpwstr>
  </property>
  <property fmtid="{D5CDD505-2E9C-101B-9397-08002B2CF9AE}" pid="103" name="ZOTERO_BREF_5TfjWjt6YEWl_1">
    <vt:lpwstr>ZOTERO_ITEM CSL_CITATION {"citationID":"RZLnpp7Q","properties":{"formattedCitation":"[15]","plainCitation":"[15]","noteIndex":0},"citationItems":[{"id":66,"uris":["http://zotero.org/users/4702083/items/MSX7CS62"],"uri":["http://zotero.org/users/4702083/it</vt:lpwstr>
  </property>
  <property fmtid="{D5CDD505-2E9C-101B-9397-08002B2CF9AE}" pid="104" name="ZOTERO_BREF_5TfjWjt6YEWl_10">
    <vt:lpwstr>:"Jason B."},{"family":"Orcutt","given":"Beth N."},{"family":"Meyers","given":"Myrna E. Jacobson"},{"family":"Ramírez","given":"Gustavo A."},{"family":"Zhong","given":"John D."},{"family":"Edwards","given":"Katrina J."}],"issued":{"date-parts":[["2015",9,</vt:lpwstr>
  </property>
  <property fmtid="{D5CDD505-2E9C-101B-9397-08002B2CF9AE}" pid="105" name="ZOTERO_BREF_5TfjWjt6YEWl_11">
    <vt:lpwstr>1]]}}}],"schema":"https://github.com/citation-style-language/schema/raw/master/csl-citation.json"}</vt:lpwstr>
  </property>
  <property fmtid="{D5CDD505-2E9C-101B-9397-08002B2CF9AE}" pid="106" name="ZOTERO_BREF_5TfjWjt6YEWl_2">
    <vt:lpwstr>ems/MSX7CS62"],"itemData":{"id":66,"type":"article-journal","title":"New Insight into Microbial Iron Oxidation as Revealed by the Proteomic Profile of an Obligate Iron-Oxidizing Chemolithoautotroph","container-title":"Applied and Environmental Microbiolog</vt:lpwstr>
  </property>
  <property fmtid="{D5CDD505-2E9C-101B-9397-08002B2CF9AE}" pid="107" name="ZOTERO_BREF_5TfjWjt6YEWl_3">
    <vt:lpwstr>y","page":"5927-5937","volume":"81","issue":"17","source":"aem.asm.org","abstract":"Microaerophilic, neutrophilic, iron-oxidizing bacteria (FeOB) grow via the oxidation of reduced Fe(II) at or near neutral pH, in the presence of oxygen, making them releva</vt:lpwstr>
  </property>
  <property fmtid="{D5CDD505-2E9C-101B-9397-08002B2CF9AE}" pid="108" name="ZOTERO_BREF_5TfjWjt6YEWl_4">
    <vt:lpwstr>nt in numerous environments with elevated Fe(II) concentrations. However, the biochemical mechanisms for Fe(II) oxidation by these neutrophilic FeOB are unknown, and genetic markers for this process are unavailable. In the ocean, microaerophilic microorga</vt:lpwstr>
  </property>
  <property fmtid="{D5CDD505-2E9C-101B-9397-08002B2CF9AE}" pid="109" name="ZOTERO_BREF_5TfjWjt6YEWl_5">
    <vt:lpwstr>nisms in the genus Mariprofundus of the class Zetaproteobacteria are the only organisms known to chemolithoautotrophically oxidize Fe and concurrently biomineralize it in the form of twisted stalks of iron oxyhydroxides. The aim of this study was to ident</vt:lpwstr>
  </property>
  <property fmtid="{D5CDD505-2E9C-101B-9397-08002B2CF9AE}" pid="110" name="ZOTERO_BREF_5TfjWjt6YEWl_6">
    <vt:lpwstr>ify highly expressed proteins associated with the electron transport chain of microaerophilic, neutrophilic FeOB. To this end, Mariprofundus ferrooxydans PV-1 was cultivated, and its proteins were extracted, assayed for redox activity, and analyzed via li</vt:lpwstr>
  </property>
  <property fmtid="{D5CDD505-2E9C-101B-9397-08002B2CF9AE}" pid="111" name="ZOTERO_BREF_5TfjWjt6YEWl_7">
    <vt:lpwstr>quid chromatography-tandem mass spectrometry for identification of peptides. The results indicate that a cytochrome c4, cbb3-type cytochrome oxidase subunits, and an outer membrane cytochrome c were among the most highly expressed proteins and suggest an </vt:lpwstr>
  </property>
  <property fmtid="{D5CDD505-2E9C-101B-9397-08002B2CF9AE}" pid="112" name="ZOTERO_BREF_5TfjWjt6YEWl_8">
    <vt:lpwstr>involvement in the process of aerobic, neutrophilic bacterial Fe oxidation. Proteins associated with alternative complex III, phosphate transport, carbon fixation, and biofilm formation were abundant, consistent with the lifestyle of Mariprofundus.","DOI"</vt:lpwstr>
  </property>
  <property fmtid="{D5CDD505-2E9C-101B-9397-08002B2CF9AE}" pid="113" name="ZOTERO_BREF_5TfjWjt6YEWl_9">
    <vt:lpwstr>:"10.1128/AEM.01374-15","ISSN":"0099-2240, 1098-5336","note":"PMID: 26092463","journalAbbreviation":"Appl. Environ. Microbiol.","language":"en","author":[{"family":"Barco","given":"Roman A."},{"family":"Emerson","given":"David"},{"family":"Sylvan","given"</vt:lpwstr>
  </property>
  <property fmtid="{D5CDD505-2E9C-101B-9397-08002B2CF9AE}" pid="114" name="ZOTERO_BREF_5sgS3ophgHXN_1">
    <vt:lpwstr>ZOTERO_ITEM CSL_CITATION {"citationID":"9hSsXoiQ","properties":{"formattedCitation":"[53]","plainCitation":"[53]","noteIndex":0},"citationItems":[{"id":"ltzE2OV1/2NCpjLBc","uris":["http://zotero.org/users/4702083/items/MN83Z2SI"],"uri":["http://zotero.org</vt:lpwstr>
  </property>
  <property fmtid="{D5CDD505-2E9C-101B-9397-08002B2CF9AE}" pid="115" name="ZOTERO_BREF_5sgS3ophgHXN_2">
    <vt:lpwstr>/users/4702083/items/MN83Z2SI"],"itemData":{"id":2393,"type":"article-journal","title":"Unipept 4.0: Functional Analysis of Metaproteome Data","container-title":"Journal of Proteome Research","source":"ACS Publications","abstract":"Unipept (https://unipep</vt:lpwstr>
  </property>
  <property fmtid="{D5CDD505-2E9C-101B-9397-08002B2CF9AE}" pid="116" name="ZOTERO_BREF_5sgS3ophgHXN_3">
    <vt:lpwstr>t.ugent.be) is a web application for metaproteome data analysis, with an initial focus on tryptic-peptide-based biodiversity analysis of MS/MS samples. Because the true potential of metaproteomics lies in gaining insight into the expressed functions of co</vt:lpwstr>
  </property>
  <property fmtid="{D5CDD505-2E9C-101B-9397-08002B2CF9AE}" pid="117" name="ZOTERO_BREF_5sgS3ophgHXN_4">
    <vt:lpwstr>mplex environmental samples, the 4.0 release of Unipept introduces complementary functional analysis based on GO terms and EC numbers. Integration of this new functional analysis with the existing biodiversity analysis is an important asset of the extende</vt:lpwstr>
  </property>
  <property fmtid="{D5CDD505-2E9C-101B-9397-08002B2CF9AE}" pid="118" name="ZOTERO_BREF_5sgS3ophgHXN_5">
    <vt:lpwstr>d pipeline. As a proof of concept, a human faecal metaproteome data set from 15 healthy subjects was reanalyzed with Unipept 4.0, yielding fast, detailed, and straightforward characterization of taxon-specific catalytic functions that is shown to be consi</vt:lpwstr>
  </property>
  <property fmtid="{D5CDD505-2E9C-101B-9397-08002B2CF9AE}" pid="119" name="ZOTERO_BREF_5sgS3ophgHXN_6">
    <vt:lpwstr>stent with previous results from a BLAST-based functional analysis of the same data.","URL":"https://doi.org/10.1021/acs.jproteome.8b00716","DOI":"10.1021/acs.jproteome.8b00716","ISSN":"1535-3893","shortTitle":"Unipept 4.0","journalAbbreviation":"J. Prote</vt:lpwstr>
  </property>
  <property fmtid="{D5CDD505-2E9C-101B-9397-08002B2CF9AE}" pid="120" name="ZOTERO_BREF_5sgS3ophgHXN_7">
    <vt:lpwstr>ome Res.","author":[{"family":"Gurdeep Singh","given":"Robbert"},{"family":"Tanca","given":"Alessandro"},{"family":"Palomba","given":"Antonio"},{"family":"Van der Jeugt","given":"Felix"},{"family":"Verschaffelt","given":"Pieter"},{"family":"Uzzau","given"</vt:lpwstr>
  </property>
  <property fmtid="{D5CDD505-2E9C-101B-9397-08002B2CF9AE}" pid="121" name="ZOTERO_BREF_5sgS3ophgHXN_8">
    <vt:lpwstr>:"Sergio"},{"family":"Martens","given":"Lennart"},{"family":"Dawyndt","given":"Peter"},{"family":"Mesuere","given":"Bart"}],"issued":{"date-parts":[["2018",11,22]]},"accessed":{"date-parts":[["2018",12,11]]}}}],"schema":"https://github.com/citation-style-</vt:lpwstr>
  </property>
  <property fmtid="{D5CDD505-2E9C-101B-9397-08002B2CF9AE}" pid="122" name="ZOTERO_BREF_5sgS3ophgHXN_9">
    <vt:lpwstr>language/schema/raw/master/csl-citation.json"}</vt:lpwstr>
  </property>
  <property fmtid="{D5CDD505-2E9C-101B-9397-08002B2CF9AE}" pid="123" name="ZOTERO_BREF_6wXnPvQ1HOPJ_1">
    <vt:lpwstr>ZOTERO_ITEM CSL_CITATION {"citationID":"5vj4TDq8","properties":{"formattedCitation":"[66, 67]","plainCitation":"[66, 67]","noteIndex":0},"citationItems":[{"id":2412,"uris":["http://zotero.org/users/4702083/items/2SD5FVMV"],"uri":["http://zotero.org/users/</vt:lpwstr>
  </property>
  <property fmtid="{D5CDD505-2E9C-101B-9397-08002B2CF9AE}" pid="124" name="ZOTERO_BREF_6wXnPvQ1HOPJ_10">
    <vt:lpwstr>itating the survival of all other organisms. In certain environments, the autotrophic production is limited by environmental conditions and the food web is supported by external carbon inputs. One such environment is stratified boreal lakes, which are one</vt:lpwstr>
  </property>
  <property fmtid="{D5CDD505-2E9C-101B-9397-08002B2CF9AE}" pid="125" name="ZOTERO_BREF_6wXnPvQ1HOPJ_11">
    <vt:lpwstr> of the biggest natural sources of greenhouse gas emissions in the boreal region. Thus, carbon cycling in these habitats is of utmost importance for the future climate. Here, we demonstrate a high potential for internal carbon cycling via phototrophic and</vt:lpwstr>
  </property>
  <property fmtid="{D5CDD505-2E9C-101B-9397-08002B2CF9AE}" pid="126" name="ZOTERO_BREF_6wXnPvQ1HOPJ_12">
    <vt:lpwstr> novel chemolithotrophic organisms in the anoxic, poorly illuminated layers of a boreal lake. Our results significantly increase our knowledge on the microbial communities and their metabolic potential in oxygen-depleted freshwaters and help to understand</vt:lpwstr>
  </property>
  <property fmtid="{D5CDD505-2E9C-101B-9397-08002B2CF9AE}" pid="127" name="ZOTERO_BREF_6wXnPvQ1HOPJ_13">
    <vt:lpwstr> and predict how climate change-induced alterations could impact the lake carbon dynamics.","DOI":"10.1128/mBio.00916-18","ISSN":"2150-7511","note":"PMID: 30108167","language":"en","author":[{"family":"Peura","given":"Sari"},{"family":"Buck","given":"Mori</vt:lpwstr>
  </property>
  <property fmtid="{D5CDD505-2E9C-101B-9397-08002B2CF9AE}" pid="128" name="ZOTERO_BREF_6wXnPvQ1HOPJ_14">
    <vt:lpwstr>tz"},{"family":"Aalto","given":"Sanni L."},{"family":"Morales","given":"Sergio E."},{"family":"Nykänen","given":"Hannu"},{"family":"Eiler","given":"Alexander"}],"issued":{"date-parts":[["2018",9,5]]}}},{"id":2415,"uris":["http://zotero.org/users/4702083/i</vt:lpwstr>
  </property>
  <property fmtid="{D5CDD505-2E9C-101B-9397-08002B2CF9AE}" pid="129" name="ZOTERO_BREF_6wXnPvQ1HOPJ_15">
    <vt:lpwstr>tems/24WHU3SU"],"uri":["http://zotero.org/users/4702083/items/24WHU3SU"],"itemData":{"id":2415,"type":"article-journal","title":"Uncovering a Microbial Enigma: Isolation and Characterization of the Streamer-Generating, Iron-Oxidizing, Acidophilic Bacteriu</vt:lpwstr>
  </property>
  <property fmtid="{D5CDD505-2E9C-101B-9397-08002B2CF9AE}" pid="130" name="ZOTERO_BREF_6wXnPvQ1HOPJ_16">
    <vt:lpwstr>m “Ferrovum myxofaciens”","container-title":"Appl. Environ. Microbiol.","page":"672-680","volume":"80","issue":"2","source":"aem.asm.org","abstract":"A betaproteobacterium, shown by molecular techniques to have widespread global distribution in extremely </vt:lpwstr>
  </property>
  <property fmtid="{D5CDD505-2E9C-101B-9397-08002B2CF9AE}" pid="131" name="ZOTERO_BREF_6wXnPvQ1HOPJ_17">
    <vt:lpwstr>acidic (pH 2 to 4) ferruginous mine waters and also to be a major component of “acid streamer” growths in mine-impacted water bodies, has proven to be recalcitrant to enrichment and isolation. A modified “overlay” solid medium was devised and used to isol</vt:lpwstr>
  </property>
  <property fmtid="{D5CDD505-2E9C-101B-9397-08002B2CF9AE}" pid="132" name="ZOTERO_BREF_6wXnPvQ1HOPJ_18">
    <vt:lpwstr>ate this bacterium from a number of mine water samples. The physiological and phylogenetic characteristics of a pure culture of an isolate from an abandoned copper mine (“Ferrovum myxofaciens” strain P3G) have been elucidated. “F. myxofaciens” is an extre</vt:lpwstr>
  </property>
  <property fmtid="{D5CDD505-2E9C-101B-9397-08002B2CF9AE}" pid="133" name="ZOTERO_BREF_6wXnPvQ1HOPJ_19">
    <vt:lpwstr>mely acidophilic, psychrotolerant obligate autotroph that appears to use only ferrous iron as an electron donor and oxygen as an electron acceptor. It appears to use the Calvin-Benson-Bassham pathway to fix CO2 and is diazotrophic. It also produces copiou</vt:lpwstr>
  </property>
  <property fmtid="{D5CDD505-2E9C-101B-9397-08002B2CF9AE}" pid="134" name="ZOTERO_BREF_6wXnPvQ1HOPJ_2">
    <vt:lpwstr>4702083/items/2SD5FVMV"],"itemData":{"id":2412,"type":"article-journal","title":"Novel Autotrophic Organisms Contribute Significantly to the Internal Carbon Cycling Potential of a Boreal Lake","container-title":"mBio","page":"e00916-18","volume":"9","issu</vt:lpwstr>
  </property>
  <property fmtid="{D5CDD505-2E9C-101B-9397-08002B2CF9AE}" pid="135" name="ZOTERO_BREF_6wXnPvQ1HOPJ_20">
    <vt:lpwstr>s amounts of extracellular polymeric materials that cause cells to attach to each other (and to form small streamer-like growth in vitro) and to different solid surfaces. “F. myxofaciens” can catalyze the oxidative dissolution of pyrite and, like many oth</vt:lpwstr>
  </property>
  <property fmtid="{D5CDD505-2E9C-101B-9397-08002B2CF9AE}" pid="136" name="ZOTERO_BREF_6wXnPvQ1HOPJ_21">
    <vt:lpwstr>er acidophiles, is tolerant of many (cationic) transition metals. “F. myxofaciens” and related clone sequences form a monophyletic group within the Betaproteobacteria distantly related to classified orders, with genera of the family Nitrosomonadaceae (lit</vt:lpwstr>
  </property>
  <property fmtid="{D5CDD505-2E9C-101B-9397-08002B2CF9AE}" pid="137" name="ZOTERO_BREF_6wXnPvQ1HOPJ_22">
    <vt:lpwstr>hoautotrophic, ammonium-oxidizing neutrophiles) as the closest relatives. On the basis of the phylogenetic and phenotypic differences of “F. myxofaciens” and other Betaproteobacteria, a new family, “Ferrovaceae,” and order, “Ferrovales,” within the class </vt:lpwstr>
  </property>
  <property fmtid="{D5CDD505-2E9C-101B-9397-08002B2CF9AE}" pid="138" name="ZOTERO_BREF_6wXnPvQ1HOPJ_23">
    <vt:lpwstr>Betaproteobacteria are proposed. “F. myxofaciens” is the first extreme acidophile to be described in the class Betaproteobacteria.","DOI":"10.1128/AEM.03230-13","ISSN":"0099-2240, 1098-5336","note":"PMID: 24242243","shortTitle":"Uncovering a Microbial Eni</vt:lpwstr>
  </property>
  <property fmtid="{D5CDD505-2E9C-101B-9397-08002B2CF9AE}" pid="139" name="ZOTERO_BREF_6wXnPvQ1HOPJ_24">
    <vt:lpwstr>gma","journalAbbreviation":"Appl. Environ. Microbiol.","language":"en","author":[{"family":"Johnson","given":"D. Barrie"},{"family":"Hallberg","given":"Kevin B."},{"family":"Hedrich","given":"Sabrina"}],"issued":{"date-parts":[["2014",1,15]]}}}],"schema":</vt:lpwstr>
  </property>
  <property fmtid="{D5CDD505-2E9C-101B-9397-08002B2CF9AE}" pid="140" name="ZOTERO_BREF_6wXnPvQ1HOPJ_25">
    <vt:lpwstr>"https://github.com/citation-style-language/schema/raw/master/csl-citation.json"}</vt:lpwstr>
  </property>
  <property fmtid="{D5CDD505-2E9C-101B-9397-08002B2CF9AE}" pid="141" name="ZOTERO_BREF_6wXnPvQ1HOPJ_3">
    <vt:lpwstr>e":"4","source":"mbio.asm.org","abstract":"Oxygen-stratified lakes are typical for the boreal zone and also a major source of greenhouse gas emissions in the region. Due to shallow light penetration, restricting the growth of phototrophic organisms, and l</vt:lpwstr>
  </property>
  <property fmtid="{D5CDD505-2E9C-101B-9397-08002B2CF9AE}" pid="142" name="ZOTERO_BREF_6wXnPvQ1HOPJ_4">
    <vt:lpwstr>arge allochthonous organic carbon inputs from the catchment area, the lake metabolism is expected to be dominated by heterotrophic organisms. In this study, we test this assumption and show that the potential for autotrophic carbon fixation and internal c</vt:lpwstr>
  </property>
  <property fmtid="{D5CDD505-2E9C-101B-9397-08002B2CF9AE}" pid="143" name="ZOTERO_BREF_6wXnPvQ1HOPJ_5">
    <vt:lpwstr>arbon cycling is high throughout the water column. Further, we show that during the summer stratification carbon fixation can exceed respiration in a boreal lake even below the euphotic zone. Metagenome-assembled genomes and 16S profiling of a vertical tr</vt:lpwstr>
  </property>
  <property fmtid="{D5CDD505-2E9C-101B-9397-08002B2CF9AE}" pid="144" name="ZOTERO_BREF_6wXnPvQ1HOPJ_6">
    <vt:lpwstr>ansect of the lake revealed multiple organisms in an oxygen-depleted compartment belonging to novel or poorly characterized phyla. Many of these organisms were chemolithotrophic, potentially deriving their energy from reactions related to sulfur, iron, an</vt:lpwstr>
  </property>
  <property fmtid="{D5CDD505-2E9C-101B-9397-08002B2CF9AE}" pid="145" name="ZOTERO_BREF_6wXnPvQ1HOPJ_7">
    <vt:lpwstr>d nitrogen transformations. The community, as well as the functions, was stratified along the redox gradient. The autotrophic potential in the lake metagenome below the oxygenic zone was high, pointing toward a need for revising our concepts of internal c</vt:lpwstr>
  </property>
  <property fmtid="{D5CDD505-2E9C-101B-9397-08002B2CF9AE}" pid="146" name="ZOTERO_BREF_6wXnPvQ1HOPJ_8">
    <vt:lpwstr>arbon cycling in boreal lakes. Further, the importance of chemolithoautotrophy for the internal carbon cycling suggests that many predicted climate change-associated fluctuations in the physical properties of the lake, such as altered mixing patterns, lik</vt:lpwstr>
  </property>
  <property fmtid="{D5CDD505-2E9C-101B-9397-08002B2CF9AE}" pid="147" name="ZOTERO_BREF_6wXnPvQ1HOPJ_9">
    <vt:lpwstr>ely have consequences for the whole-lake metabolism even beyond the impact to the phototrophic community.\nIMPORTANCE Autotrophic organisms at the base of the food web are the only life form capable of turning inorganic carbon into the organic form, facil</vt:lpwstr>
  </property>
  <property fmtid="{D5CDD505-2E9C-101B-9397-08002B2CF9AE}" pid="148" name="ZOTERO_BREF_711vDyuIzQyZ_1">
    <vt:lpwstr>ZOTERO_ITEM CSL_CITATION {"citationID":"g7CntE7Q","properties":{"formattedCitation":"[18, 20]","plainCitation":"[18, 20]","noteIndex":0},"citationItems":[{"id":67,"uris":["http://zotero.org/users/4702083/items/PDU5NAMU"],"uri":["http://zotero.org/users/47</vt:lpwstr>
  </property>
  <property fmtid="{D5CDD505-2E9C-101B-9397-08002B2CF9AE}" pid="149" name="ZOTERO_BREF_711vDyuIzQyZ_10">
    <vt:lpwstr>chema":"https://github.com/citation-style-language/schema/raw/master/csl-citation.json"}</vt:lpwstr>
  </property>
  <property fmtid="{D5CDD505-2E9C-101B-9397-08002B2CF9AE}" pid="150" name="ZOTERO_BREF_711vDyuIzQyZ_2">
    <vt:lpwstr>02083/items/PDU5NAMU"],"itemData":{"id":67,"type":"article-journal","title":"Draft Genome Sequence of the Pelagic Photoferrotroph Chlorobium phaeoferrooxidans","container-title":"Genome Announcements","page":"e01584-16","volume":"5","issue":"13","source":</vt:lpwstr>
  </property>
  <property fmtid="{D5CDD505-2E9C-101B-9397-08002B2CF9AE}" pid="151" name="ZOTERO_BREF_711vDyuIzQyZ_3">
    <vt:lpwstr>"genomea.asm.org","abstract":"Here, we report the draft genome sequence of Chlorobium phaeoferrooxidans, a photoferrotrophic member of the genus Chlorobium in the phylum Chlorobi. This genome sequence provides insight into the metabolic capacity that unde</vt:lpwstr>
  </property>
  <property fmtid="{D5CDD505-2E9C-101B-9397-08002B2CF9AE}" pid="152" name="ZOTERO_BREF_711vDyuIzQyZ_4">
    <vt:lpwstr>rpins photoferrotrophy within low-light-adapted pelagic Chlorobi.","DOI":"10.1128/genomeA.01584-16","ISSN":", 2169-8287","note":"PMID: 28360175","journalAbbreviation":"Genome Announc.","language":"en","author":[{"family":"Crowe","given":"Sean A."},{"famil</vt:lpwstr>
  </property>
  <property fmtid="{D5CDD505-2E9C-101B-9397-08002B2CF9AE}" pid="153" name="ZOTERO_BREF_711vDyuIzQyZ_5">
    <vt:lpwstr>y":"Hahn","given":"Aria S."},{"family":"Morgan-Lang","given":"Connor"},{"family":"Thompson","given":"Katherine J."},{"family":"Simister","given":"Rachel L."},{"family":"Llirós","given":"Marc"},{"family":"Hirst","given":"Martin"},{"family":"Hallam","given"</vt:lpwstr>
  </property>
  <property fmtid="{D5CDD505-2E9C-101B-9397-08002B2CF9AE}" pid="154" name="ZOTERO_BREF_711vDyuIzQyZ_6">
    <vt:lpwstr>:"Steven J."}],"issued":{"date-parts":[["2017",3,30]]}}},{"id":61,"uris":["http://zotero.org/users/4702083/items/I97NMZGX"],"uri":["http://zotero.org/users/4702083/items/I97NMZGX"],"itemData":{"id":61,"type":"article-journal","title":"Physiological charac</vt:lpwstr>
  </property>
  <property fmtid="{D5CDD505-2E9C-101B-9397-08002B2CF9AE}" pid="155" name="ZOTERO_BREF_711vDyuIzQyZ_7">
    <vt:lpwstr>terization of a halotolerant anoxygenic phototrophic Fe(II)-oxidizing green-sulfur bacterium isolated from a marine sediment","container-title":"FEMS Microbiology Ecology","volume":"93","issue":"5","source":"academic.oup.com","URL":"https://academic.oup.c</vt:lpwstr>
  </property>
  <property fmtid="{D5CDD505-2E9C-101B-9397-08002B2CF9AE}" pid="156" name="ZOTERO_BREF_711vDyuIzQyZ_8">
    <vt:lpwstr>om/femsec/article/93/5/fix054/3738482/Physiological-characterization-of-a-halotolerant","DOI":"10.1093/femsec/fix054","ISSN":"0168-6496","journalAbbreviation":"FEMS Microbiol Ecol","author":[{"family":"Laufer","given":"Katja"},{"family":"Niemeyer","given"</vt:lpwstr>
  </property>
  <property fmtid="{D5CDD505-2E9C-101B-9397-08002B2CF9AE}" pid="157" name="ZOTERO_BREF_711vDyuIzQyZ_9">
    <vt:lpwstr>:"Annika"},{"family":"Nikeleit","given":"Verena"},{"family":"Halama","given":"Maximilian"},{"family":"Byrne","given":"James M."},{"family":"Kappler","given":"Andreas"}],"issued":{"date-parts":[["2017",5,1]]},"accessed":{"date-parts":[["2017",6,12]]}}}],"s</vt:lpwstr>
  </property>
  <property fmtid="{D5CDD505-2E9C-101B-9397-08002B2CF9AE}" pid="158" name="ZOTERO_BREF_7CEDNUmRhOdb_1">
    <vt:lpwstr>ZOTERO_ITEM CSL_CITATION {"citationID":"NxfPSI3c","properties":{"formattedCitation":"\\uldash{[1]}","plainCitation":"[1]","noteIndex":0},"citationItems":[{"id":67,"uris":["http://zotero.org/users/4702083/items/PDU5NAMU"],"uri":["http://zotero.org/users/47</vt:lpwstr>
  </property>
  <property fmtid="{D5CDD505-2E9C-101B-9397-08002B2CF9AE}" pid="159" name="ZOTERO_BREF_7CEDNUmRhOdb_2">
    <vt:lpwstr>02083/items/PDU5NAMU"],"itemData":{"id":67,"type":"article-journal","title":"Draft Genome Sequence of the Pelagic Photoferrotroph Chlorobium phaeoferrooxidans","container-title":"Genome Announcements","page":"e01584-16","volume":"5","issue":"13","source":</vt:lpwstr>
  </property>
  <property fmtid="{D5CDD505-2E9C-101B-9397-08002B2CF9AE}" pid="160" name="ZOTERO_BREF_7CEDNUmRhOdb_3">
    <vt:lpwstr>"genomea.asm.org","abstract":"Here, we report the draft genome sequence of Chlorobium phaeoferrooxidans, a photoferrotrophic member of the genus Chlorobium in the phylum Chlorobi. This genome sequence provides insight into the metabolic capacity that unde</vt:lpwstr>
  </property>
  <property fmtid="{D5CDD505-2E9C-101B-9397-08002B2CF9AE}" pid="161" name="ZOTERO_BREF_7CEDNUmRhOdb_4">
    <vt:lpwstr>rpins photoferrotrophy within low-light-adapted pelagic Chlorobi.","DOI":"10.1128/genomeA.01584-16","ISSN":", 2169-8287","note":"PMID: 28360175","journalAbbreviation":"Genome Announc.","language":"en","author":[{"family":"Crowe","given":"Sean A."},{"famil</vt:lpwstr>
  </property>
  <property fmtid="{D5CDD505-2E9C-101B-9397-08002B2CF9AE}" pid="162" name="ZOTERO_BREF_7CEDNUmRhOdb_5">
    <vt:lpwstr>y":"Hahn","given":"Aria S."},{"family":"Morgan-Lang","given":"Connor"},{"family":"Thompson","given":"Katherine J."},{"family":"Simister","given":"Rachel L."},{"family":"Llirós","given":"Marc"},{"family":"Hirst","given":"Martin"},{"family":"Hallam","given"</vt:lpwstr>
  </property>
  <property fmtid="{D5CDD505-2E9C-101B-9397-08002B2CF9AE}" pid="163" name="ZOTERO_BREF_7CEDNUmRhOdb_6">
    <vt:lpwstr>:"Steven J."}],"issued":{"date-parts":[["2017",3,30]]}}}],"schema":"https://github.com/citation-style-language/schema/raw/master/csl-citation.json"}</vt:lpwstr>
  </property>
  <property fmtid="{D5CDD505-2E9C-101B-9397-08002B2CF9AE}" pid="164" name="ZOTERO_BREF_7CFKQxxjHVcN_1">
    <vt:lpwstr>ZOTERO_ITEM CSL_CITATION {"citationID":"Hilr5Bn4","properties":{"formattedCitation":"[2]","plainCitation":"[2]","noteIndex":0},"citationItems":[{"id":2324,"uris":["http://zotero.org/users/4702083/items/8HH7PU47"],"uri":["http://zotero.org/users/4702083/it</vt:lpwstr>
  </property>
  <property fmtid="{D5CDD505-2E9C-101B-9397-08002B2CF9AE}" pid="165" name="ZOTERO_BREF_7CFKQxxjHVcN_10">
    <vt:lpwstr>es produced by partial oxidation of Fe(II)-rich ocean water. A dispersion/reaction model, which accounts for rates of hydrothermal Fe(II)aq input, rates of oxidation, and rates of Fe(OH)3 settling suggests exceptionally low O2 contents, &lt;0.001% of modern </vt:lpwstr>
  </property>
  <property fmtid="{D5CDD505-2E9C-101B-9397-08002B2CF9AE}" pid="166" name="ZOTERO_BREF_7CFKQxxjHVcN_11">
    <vt:lpwstr>O2 contents in the photic zone. Such low levels suggest an anoxygenic pathway is more likely, and the data can be well modeled by anoxygenic photosynthetic Fe(II) oxidation. Comparison of the Fe isotope data from the Isua BIFs with those from the 2.5Ga BI</vt:lpwstr>
  </property>
  <property fmtid="{D5CDD505-2E9C-101B-9397-08002B2CF9AE}" pid="167" name="ZOTERO_BREF_7CFKQxxjHVcN_12">
    <vt:lpwstr>Fs from the Hamersley and Transvaal basins (Australia and South Africa, respectively) suggests a striking difference in Fe sources and pathways. The 2.5Ga magnetite facies BIFs of Australia and South Africa have δ56Fe values that range from −1.2‰ to +1.2‰</vt:lpwstr>
  </property>
  <property fmtid="{D5CDD505-2E9C-101B-9397-08002B2CF9AE}" pid="168" name="ZOTERO_BREF_7CFKQxxjHVcN_13">
    <vt:lpwstr> over small scales, and are on average close to 0‰, which is significantly lower than those reported here from the Isua BIFs. The wide range in Fe isotope compositions for the Hamersley and Transvaal BIFs, in concert with C and O isotope data, have been i</vt:lpwstr>
  </property>
  <property fmtid="{D5CDD505-2E9C-101B-9397-08002B2CF9AE}" pid="169" name="ZOTERO_BREF_7CFKQxxjHVcN_14">
    <vt:lpwstr>nterpreted to reflect bacterial dissimilatory Fe(III) reduction (DIR). The absence of low δ56Fe values in the Isua BIFs, as well as the lack of fine-scale isotopic heterogeneity, may indicate formation prior to widespread DIR.","DOI":"10.1016/j.epsl.2012.</vt:lpwstr>
  </property>
  <property fmtid="{D5CDD505-2E9C-101B-9397-08002B2CF9AE}" pid="170" name="ZOTERO_BREF_7CFKQxxjHVcN_15">
    <vt:lpwstr>12.025","ISSN":"0012-821X","journalAbbreviation":"Earth and Planetary Science Letters","author":[{"family":"Czaja","given":"Andrew D."},{"family":"Johnson","given":"Clark M."},{"family":"Beard","given":"Brian L."},{"family":"Roden","given":"Eric E."},{"fa</vt:lpwstr>
  </property>
  <property fmtid="{D5CDD505-2E9C-101B-9397-08002B2CF9AE}" pid="171" name="ZOTERO_BREF_7CFKQxxjHVcN_16">
    <vt:lpwstr>mily":"Li","given":"Weiqiang"},{"family":"Moorbath","given":"Stephen"}],"issued":{"date-parts":[["2013",2,1]]}}}],"schema":"https://github.com/citation-style-language/schema/raw/master/csl-citation.json"}</vt:lpwstr>
  </property>
  <property fmtid="{D5CDD505-2E9C-101B-9397-08002B2CF9AE}" pid="172" name="ZOTERO_BREF_7CFKQxxjHVcN_2">
    <vt:lpwstr>ems/8HH7PU47"],"itemData":{"id":2324,"type":"article-journal","title":"Biological Fe oxidation controlled deposition of banded iron formation in the ca. 3770Ma Isua Supracrustal Belt (West Greenland)","container-title":"Earth and Planetary Science Letters</vt:lpwstr>
  </property>
  <property fmtid="{D5CDD505-2E9C-101B-9397-08002B2CF9AE}" pid="173" name="ZOTERO_BREF_7CFKQxxjHVcN_3">
    <vt:lpwstr>","page":"192-203","volume":"363","source":"ScienceDirect","abstract":"The redox balance of the Archean atmosphere–ocean system is among the most significant uncertainties in our understanding of the earliest history of Earth's surface zone. Most workers </vt:lpwstr>
  </property>
  <property fmtid="{D5CDD505-2E9C-101B-9397-08002B2CF9AE}" pid="174" name="ZOTERO_BREF_7CFKQxxjHVcN_4">
    <vt:lpwstr>agree that oxygen did not constitute a significant proportion of the atmosphere until after ca. 2.45Ga, after the Great Oxidation Event, but there is less agreement on when O2 production began, and how this may have been consumed by reduced species such a</vt:lpwstr>
  </property>
  <property fmtid="{D5CDD505-2E9C-101B-9397-08002B2CF9AE}" pid="175" name="ZOTERO_BREF_7CFKQxxjHVcN_5">
    <vt:lpwstr>s Fe(II) in the oceans. The Fe redox cycle through time has been traced using banded iron formations (BIFs), and Fe isotopes are increasingly used to constrain the conditions of Earth's paleoenvironments, including the pathways of formation of BIFs. Iron </vt:lpwstr>
  </property>
  <property fmtid="{D5CDD505-2E9C-101B-9397-08002B2CF9AE}" pid="176" name="ZOTERO_BREF_7CFKQxxjHVcN_6">
    <vt:lpwstr>isotope analyses of BIFs from the 3.7 to 3.8Ga Isua Supracrustal Belt (ISB), obtained by micro-sampling of magnetite-rich layers and conventional analysis, as well as by in situ femtosecond laser ablation (fs-LA-ICP-MS), indicate a consistently narrow ran</vt:lpwstr>
  </property>
  <property fmtid="{D5CDD505-2E9C-101B-9397-08002B2CF9AE}" pid="177" name="ZOTERO_BREF_7CFKQxxjHVcN_7">
    <vt:lpwstr>ge of non-zero δ56Fe values. Analysis of magnetite by fs-LA-ICP-MS allows for precise and accurate micron-scale analyses without the problems of orientation effects that are associated with secondary ion mass spectrometry (SIMS) analyses. Magnetite δ56Fe </vt:lpwstr>
  </property>
  <property fmtid="{D5CDD505-2E9C-101B-9397-08002B2CF9AE}" pid="178" name="ZOTERO_BREF_7CFKQxxjHVcN_8">
    <vt:lpwstr>values range from +0.4‰ to +1.1‰ among different bands, but within individual layers magnetite grains are mostly homogeneous. Although these BIFs have been metamorphosed to amphibolite-facies, the metamorphism can neither explain the range in Fe isotope c</vt:lpwstr>
  </property>
  <property fmtid="{D5CDD505-2E9C-101B-9397-08002B2CF9AE}" pid="179" name="ZOTERO_BREF_7CFKQxxjHVcN_9">
    <vt:lpwstr>ompositions across bands, nor that between hand samples. The isotopic compositions therefore reflect “primary”, low-temperature sedimentary values. The positive δ56Fe values measured from the ISB magnetites are best explained by deposition of Fe(III)-oxid</vt:lpwstr>
  </property>
  <property fmtid="{D5CDD505-2E9C-101B-9397-08002B2CF9AE}" pid="180" name="ZOTERO_BREF_7rW49aHLRdey_1">
    <vt:lpwstr/>
  </property>
  <property fmtid="{D5CDD505-2E9C-101B-9397-08002B2CF9AE}" pid="181" name="ZOTERO_BREF_7tmARwYCJwiI_1">
    <vt:lpwstr>ZOTERO_ITEM CSL_CITATION {"citationID":"li1R5uKW","properties":{"formattedCitation":"[10]","plainCitation":"[10]","noteIndex":0},"citationItems":[{"id":2324,"uris":["http://zotero.org/users/4702083/items/8HH7PU47"],"uri":["http://zotero.org/users/4702083/</vt:lpwstr>
  </property>
  <property fmtid="{D5CDD505-2E9C-101B-9397-08002B2CF9AE}" pid="182" name="ZOTERO_BREF_7tmARwYCJwiI_10">
    <vt:lpwstr>ides produced by partial oxidation of Fe(II)-rich ocean water. A dispersion/reaction model, which accounts for rates of hydrothermal Fe(II)aq input, rates of oxidation, and rates of Fe(OH)3 settling suggests exceptionally low O2 contents, &lt;0.001% of moder</vt:lpwstr>
  </property>
  <property fmtid="{D5CDD505-2E9C-101B-9397-08002B2CF9AE}" pid="183" name="ZOTERO_BREF_7tmARwYCJwiI_11">
    <vt:lpwstr>n O2 contents in the photic zone. Such low levels suggest an anoxygenic pathway is more likely, and the data can be well modeled by anoxygenic photosynthetic Fe(II) oxidation. Comparison of the Fe isotope data from the Isua BIFs with those from the 2.5Ga </vt:lpwstr>
  </property>
  <property fmtid="{D5CDD505-2E9C-101B-9397-08002B2CF9AE}" pid="184" name="ZOTERO_BREF_7tmARwYCJwiI_12">
    <vt:lpwstr>BIFs from the Hamersley and Transvaal basins (Australia and South Africa, respectively) suggests a striking difference in Fe sources and pathways. The 2.5Ga magnetite facies BIFs of Australia and South Africa have δ56Fe values that range from −1.2‰ to +1.</vt:lpwstr>
  </property>
  <property fmtid="{D5CDD505-2E9C-101B-9397-08002B2CF9AE}" pid="185" name="ZOTERO_BREF_7tmARwYCJwiI_13">
    <vt:lpwstr>2‰ over small scales, and are on average close to 0‰, which is significantly lower than those reported here from the Isua BIFs. The wide range in Fe isotope compositions for the Hamersley and Transvaal BIFs, in concert with C and O isotope data, have been</vt:lpwstr>
  </property>
  <property fmtid="{D5CDD505-2E9C-101B-9397-08002B2CF9AE}" pid="186" name="ZOTERO_BREF_7tmARwYCJwiI_14">
    <vt:lpwstr> interpreted to reflect bacterial dissimilatory Fe(III) reduction (DIR). The absence of low δ56Fe values in the Isua BIFs, as well as the lack of fine-scale isotopic heterogeneity, may indicate formation prior to widespread DIR.","DOI":"10.1016/j.epsl.201</vt:lpwstr>
  </property>
  <property fmtid="{D5CDD505-2E9C-101B-9397-08002B2CF9AE}" pid="187" name="ZOTERO_BREF_7tmARwYCJwiI_15">
    <vt:lpwstr>2.12.025","ISSN":"0012-821X","journalAbbreviation":"Earth and Planetary Science Letters","author":[{"family":"Czaja","given":"Andrew D."},{"family":"Johnson","given":"Clark M."},{"family":"Beard","given":"Brian L."},{"family":"Roden","given":"Eric E."},{"</vt:lpwstr>
  </property>
  <property fmtid="{D5CDD505-2E9C-101B-9397-08002B2CF9AE}" pid="188" name="ZOTERO_BREF_7tmARwYCJwiI_16">
    <vt:lpwstr>family":"Li","given":"Weiqiang"},{"family":"Moorbath","given":"Stephen"}],"issued":{"date-parts":[["2013",2,1]]}}}],"schema":"https://github.com/citation-style-language/schema/raw/master/csl-citation.json"}</vt:lpwstr>
  </property>
  <property fmtid="{D5CDD505-2E9C-101B-9397-08002B2CF9AE}" pid="189" name="ZOTERO_BREF_7tmARwYCJwiI_2">
    <vt:lpwstr>items/8HH7PU47"],"itemData":{"id":2324,"type":"article-journal","title":"Biological Fe oxidation controlled deposition of banded iron formation in the ca. 3770Ma Isua Supracrustal Belt (West Greenland)","container-title":"Earth and Planetary Science Lette</vt:lpwstr>
  </property>
  <property fmtid="{D5CDD505-2E9C-101B-9397-08002B2CF9AE}" pid="190" name="ZOTERO_BREF_7tmARwYCJwiI_3">
    <vt:lpwstr>rs","page":"192-203","volume":"363","source":"ScienceDirect","abstract":"The redox balance of the Archean atmosphere–ocean system is among the most significant uncertainties in our understanding of the earliest history of Earth's surface zone. Most worker</vt:lpwstr>
  </property>
  <property fmtid="{D5CDD505-2E9C-101B-9397-08002B2CF9AE}" pid="191" name="ZOTERO_BREF_7tmARwYCJwiI_4">
    <vt:lpwstr>s agree that oxygen did not constitute a significant proportion of the atmosphere until after ca. 2.45Ga, after the Great Oxidation Event, but there is less agreement on when O2 production began, and how this may have been consumed by reduced species such</vt:lpwstr>
  </property>
  <property fmtid="{D5CDD505-2E9C-101B-9397-08002B2CF9AE}" pid="192" name="ZOTERO_BREF_7tmARwYCJwiI_5">
    <vt:lpwstr> as Fe(II) in the oceans. The Fe redox cycle through time has been traced using banded iron formations (BIFs), and Fe isotopes are increasingly used to constrain the conditions of Earth's paleoenvironments, including the pathways of formation of BIFs. Iro</vt:lpwstr>
  </property>
  <property fmtid="{D5CDD505-2E9C-101B-9397-08002B2CF9AE}" pid="193" name="ZOTERO_BREF_7tmARwYCJwiI_6">
    <vt:lpwstr>n isotope analyses of BIFs from the 3.7 to 3.8Ga Isua Supracrustal Belt (ISB), obtained by micro-sampling of magnetite-rich layers and conventional analysis, as well as by in situ femtosecond laser ablation (fs-LA-ICP-MS), indicate a consistently narrow r</vt:lpwstr>
  </property>
  <property fmtid="{D5CDD505-2E9C-101B-9397-08002B2CF9AE}" pid="194" name="ZOTERO_BREF_7tmARwYCJwiI_7">
    <vt:lpwstr>ange of non-zero δ56Fe values. Analysis of magnetite by fs-LA-ICP-MS allows for precise and accurate micron-scale analyses without the problems of orientation effects that are associated with secondary ion mass spectrometry (SIMS) analyses. Magnetite δ56F</vt:lpwstr>
  </property>
  <property fmtid="{D5CDD505-2E9C-101B-9397-08002B2CF9AE}" pid="195" name="ZOTERO_BREF_7tmARwYCJwiI_8">
    <vt:lpwstr>e values range from +0.4‰ to +1.1‰ among different bands, but within individual layers magnetite grains are mostly homogeneous. Although these BIFs have been metamorphosed to amphibolite-facies, the metamorphism can neither explain the range in Fe isotope</vt:lpwstr>
  </property>
  <property fmtid="{D5CDD505-2E9C-101B-9397-08002B2CF9AE}" pid="196" name="ZOTERO_BREF_7tmARwYCJwiI_9">
    <vt:lpwstr> compositions across bands, nor that between hand samples. The isotopic compositions therefore reflect “primary”, low-temperature sedimentary values. The positive δ56Fe values measured from the ISB magnetites are best explained by deposition of Fe(III)-ox</vt:lpwstr>
  </property>
  <property fmtid="{D5CDD505-2E9C-101B-9397-08002B2CF9AE}" pid="197" name="ZOTERO_BREF_7xqHqhU4CCoP_1">
    <vt:lpwstr/>
  </property>
  <property fmtid="{D5CDD505-2E9C-101B-9397-08002B2CF9AE}" pid="198" name="ZOTERO_BREF_7zJ2FbhUoRzB_1">
    <vt:lpwstr>ZOTERO_ITEM CSL_CITATION {"citationID":"DsgMdWJN","properties":{"formattedCitation":"[9–11]","plainCitation":"[9–11]","dontUpdate":true,"noteIndex":0},"citationItems":[{"id":726,"uris":["http://zotero.org/users/4702083/items/K5FFC9G8"],"uri":["http://zote</vt:lpwstr>
  </property>
  <property fmtid="{D5CDD505-2E9C-101B-9397-08002B2CF9AE}" pid="199" name="ZOTERO_BREF_7zJ2FbhUoRzB_10">
    <vt:lpwstr> the atmosphere until after ca. 2.45Ga, after the Great Oxidation Event, but there is less agreement on when O2 production began, and how this may have been consumed by reduced species such as Fe(II) in the oceans. The Fe redox cycle through time has been</vt:lpwstr>
  </property>
  <property fmtid="{D5CDD505-2E9C-101B-9397-08002B2CF9AE}" pid="200" name="ZOTERO_BREF_7zJ2FbhUoRzB_11">
    <vt:lpwstr> traced using banded iron formations (BIFs), and Fe isotopes are increasingly used to constrain the conditions of Earth's paleoenvironments, including the pathways of formation of BIFs. Iron isotope analyses of BIFs from the 3.7 to 3.8Ga Isua Supracrustal</vt:lpwstr>
  </property>
  <property fmtid="{D5CDD505-2E9C-101B-9397-08002B2CF9AE}" pid="201" name="ZOTERO_BREF_7zJ2FbhUoRzB_12">
    <vt:lpwstr> Belt (ISB), obtained by micro-sampling of magnetite-rich layers and conventional analysis, as well as by in situ femtosecond laser ablation (fs-LA-ICP-MS), indicate a consistently narrow range of non-zero δ56Fe values. Analysis of magnetite by fs-LA-ICP-</vt:lpwstr>
  </property>
  <property fmtid="{D5CDD505-2E9C-101B-9397-08002B2CF9AE}" pid="202" name="ZOTERO_BREF_7zJ2FbhUoRzB_13">
    <vt:lpwstr>MS allows for precise and accurate micron-scale analyses without the problems of orientation effects that are associated with secondary ion mass spectrometry (SIMS) analyses. Magnetite δ56Fe values range from +0.4‰ to +1.1‰ among different bands, but with</vt:lpwstr>
  </property>
  <property fmtid="{D5CDD505-2E9C-101B-9397-08002B2CF9AE}" pid="203" name="ZOTERO_BREF_7zJ2FbhUoRzB_14">
    <vt:lpwstr>in individual layers magnetite grains are mostly homogeneous. Although these BIFs have been metamorphosed to amphibolite-facies, the metamorphism can neither explain the range in Fe isotope compositions across bands, nor that between hand samples. The iso</vt:lpwstr>
  </property>
  <property fmtid="{D5CDD505-2E9C-101B-9397-08002B2CF9AE}" pid="204" name="ZOTERO_BREF_7zJ2FbhUoRzB_15">
    <vt:lpwstr>topic compositions therefore reflect “primary”, low-temperature sedimentary values. The positive δ56Fe values measured from the ISB magnetites are best explained by deposition of Fe(III)-oxides produced by partial oxidation of Fe(II)-rich ocean water. A d</vt:lpwstr>
  </property>
  <property fmtid="{D5CDD505-2E9C-101B-9397-08002B2CF9AE}" pid="205" name="ZOTERO_BREF_7zJ2FbhUoRzB_16">
    <vt:lpwstr>ispersion/reaction model, which accounts for rates of hydrothermal Fe(II)aq input, rates of oxidation, and rates of Fe(OH)3 settling suggests exceptionally low O2 contents, &lt;0.001% of modern O2 contents in the photic zone. Such low levels suggest an anoxy</vt:lpwstr>
  </property>
  <property fmtid="{D5CDD505-2E9C-101B-9397-08002B2CF9AE}" pid="206" name="ZOTERO_BREF_7zJ2FbhUoRzB_17">
    <vt:lpwstr>genic pathway is more likely, and the data can be well modeled by anoxygenic photosynthetic Fe(II) oxidation. Comparison of the Fe isotope data from the Isua BIFs with those from the 2.5Ga BIFs from the Hamersley and Transvaal basins (Australia and South </vt:lpwstr>
  </property>
  <property fmtid="{D5CDD505-2E9C-101B-9397-08002B2CF9AE}" pid="207" name="ZOTERO_BREF_7zJ2FbhUoRzB_18">
    <vt:lpwstr>Africa, respectively) suggests a striking difference in Fe sources and pathways. The 2.5Ga magnetite facies BIFs of Australia and South Africa have δ56Fe values that range from −1.2‰ to +1.2‰ over small scales, and are on average close to 0‰, which is sig</vt:lpwstr>
  </property>
  <property fmtid="{D5CDD505-2E9C-101B-9397-08002B2CF9AE}" pid="208" name="ZOTERO_BREF_7zJ2FbhUoRzB_19">
    <vt:lpwstr>nificantly lower than those reported here from the Isua BIFs. The wide range in Fe isotope compositions for the Hamersley and Transvaal BIFs, in concert with C and O isotope data, have been interpreted to reflect bacterial dissimilatory Fe(III) reduction </vt:lpwstr>
  </property>
  <property fmtid="{D5CDD505-2E9C-101B-9397-08002B2CF9AE}" pid="209" name="ZOTERO_BREF_7zJ2FbhUoRzB_2">
    <vt:lpwstr>ro.org/users/4702083/items/K5FFC9G8"],"itemData":{"id":726,"type":"article-journal","title":"Deposition of banded iron formations by anoxygenic phototrophic Fe(II)-oxidizing bacteria","container-title":"Geology","page":"865-868","volume":"33","issue":"11"</vt:lpwstr>
  </property>
  <property fmtid="{D5CDD505-2E9C-101B-9397-08002B2CF9AE}" pid="210" name="ZOTERO_BREF_7zJ2FbhUoRzB_20">
    <vt:lpwstr>(DIR). The absence of low δ56Fe values in the Isua BIFs, as well as the lack of fine-scale isotopic heterogeneity, may indicate formation prior to widespread DIR.","DOI":"10.1016/j.epsl.2012.12.025","ISSN":"0012-821X","journalAbbreviation":"Earth and Plan</vt:lpwstr>
  </property>
  <property fmtid="{D5CDD505-2E9C-101B-9397-08002B2CF9AE}" pid="211" name="ZOTERO_BREF_7zJ2FbhUoRzB_21">
    <vt:lpwstr>etary Science Letters","author":[{"family":"Czaja","given":"Andrew D."},{"family":"Johnson","given":"Clark M."},{"family":"Beard","given":"Brian L."},{"family":"Roden","given":"Eric E."},{"family":"Li","given":"Weiqiang"},{"family":"Moorbath","given":"Ste</vt:lpwstr>
  </property>
  <property fmtid="{D5CDD505-2E9C-101B-9397-08002B2CF9AE}" pid="212" name="ZOTERO_BREF_7zJ2FbhUoRzB_22">
    <vt:lpwstr>phen"}],"issued":{"date-parts":[["2013",2,1]]}}},{"id":491,"uris":["http://zotero.org/users/4702083/items/5E6JH7H9"],"uri":["http://zotero.org/users/4702083/items/5E6JH7H9"],"itemData":{"id":491,"type":"article-journal","title":"Ferruginous conditions: a </vt:lpwstr>
  </property>
  <property fmtid="{D5CDD505-2E9C-101B-9397-08002B2CF9AE}" pid="213" name="ZOTERO_BREF_7zJ2FbhUoRzB_23">
    <vt:lpwstr>dominant feature of the ocean through Earth's history","container-title":"Elements","page":"107-112","volume":"7","issue":"2","source":"elements.geoscienceworld.org.proxy.lib.uwaterloo.ca","abstract":"The reconstruction of oceanic paleoredox conditions on</vt:lpwstr>
  </property>
  <property fmtid="{D5CDD505-2E9C-101B-9397-08002B2CF9AE}" pid="214" name="ZOTERO_BREF_7zJ2FbhUoRzB_24">
    <vt:lpwstr> Earth is essential for investigating links between biospheric oxygenation and major periods of biological innovation and extinction, and for unravelling feedback mechanisms associated with paleoenvironmental change. The occurrence of anoxic, iron-rich (f</vt:lpwstr>
  </property>
  <property fmtid="{D5CDD505-2E9C-101B-9397-08002B2CF9AE}" pid="215" name="ZOTERO_BREF_7zJ2FbhUoRzB_25">
    <vt:lpwstr>erruginous) oceanic conditions often goes unrecognized, but refined techniques are currently providing evidence to suggest that ferruginous deep-ocean conditions were likely dominant throughout much of Earth's history. The prevalence of this redox state s</vt:lpwstr>
  </property>
  <property fmtid="{D5CDD505-2E9C-101B-9397-08002B2CF9AE}" pid="216" name="ZOTERO_BREF_7zJ2FbhUoRzB_26">
    <vt:lpwstr>uggests that a detailed appraisal of the influence of ferruginous conditions on the evolution of biogeochemical cycles, climate, and the biosphere is increasingly required.","DOI":"10.2113/gselements.7.2.107","ISSN":"1811-5209, 1811-5217","shortTitle":"Fe</vt:lpwstr>
  </property>
  <property fmtid="{D5CDD505-2E9C-101B-9397-08002B2CF9AE}" pid="217" name="ZOTERO_BREF_7zJ2FbhUoRzB_27">
    <vt:lpwstr>rruginous Conditions","journalAbbreviation":"ELEMENTS","language":"en","author":[{"family":"Poulton","given":"Simon W."},{"family":"Canfield","given":"Donald E."}],"issued":{"date-parts":[["2011",4,1]]}}}],"schema":"https://github.com/citation-style-langu</vt:lpwstr>
  </property>
  <property fmtid="{D5CDD505-2E9C-101B-9397-08002B2CF9AE}" pid="218" name="ZOTERO_BREF_7zJ2FbhUoRzB_28">
    <vt:lpwstr>age/schema/raw/master/csl-citation.json"}</vt:lpwstr>
  </property>
  <property fmtid="{D5CDD505-2E9C-101B-9397-08002B2CF9AE}" pid="219" name="ZOTERO_BREF_7zJ2FbhUoRzB_3">
    <vt:lpwstr>,"source":"geology.gsapubs.org","abstract":"The mechanism of banded iron formation (BIF) deposition is controversial, but classically has been interpreted to reflect ferrous iron [Fe(II)] oxidation by molecular oxygen after cyanobacteria evolved on Earth.</vt:lpwstr>
  </property>
  <property fmtid="{D5CDD505-2E9C-101B-9397-08002B2CF9AE}" pid="220" name="ZOTERO_BREF_7zJ2FbhUoRzB_4">
    <vt:lpwstr> Anoxygenic photoautotrophic bacteria can also catalyze Fe(II) oxidation under anoxic conditions. Calculations based on experimentally determined Fe(II) oxidation rates by these organisms under light regimes representative of ocean water at depths of a fe</vt:lpwstr>
  </property>
  <property fmtid="{D5CDD505-2E9C-101B-9397-08002B2CF9AE}" pid="221" name="ZOTERO_BREF_7zJ2FbhUoRzB_5">
    <vt:lpwstr>w hundred meters suggest that, even in the presence of cyanobacteria, anoxygenic phototrophs living beneath a wind-mixed surface layer provide the most likely explanation for BIF deposition in a stratified ancient ocean and the absence of Fe in Precambria</vt:lpwstr>
  </property>
  <property fmtid="{D5CDD505-2E9C-101B-9397-08002B2CF9AE}" pid="222" name="ZOTERO_BREF_7zJ2FbhUoRzB_6">
    <vt:lpwstr>n surface waters.","DOI":"10.1130/G21658.1","ISSN":"0091-7613, 1943-2682","journalAbbreviation":"Geology","language":"en","author":[{"family":"Kappler","given":"Andreas"},{"family":"Pasquero","given":"Claudia"},{"family":"Konhauser","given":"Kurt O."},{"f</vt:lpwstr>
  </property>
  <property fmtid="{D5CDD505-2E9C-101B-9397-08002B2CF9AE}" pid="223" name="ZOTERO_BREF_7zJ2FbhUoRzB_7">
    <vt:lpwstr>amily":"Newman","given":"Dianne K."}],"issued":{"date-parts":[["2005",11,1]]}}},{"id":2324,"uris":["http://zotero.org/users/4702083/items/8HH7PU47"],"uri":["http://zotero.org/users/4702083/items/8HH7PU47"],"itemData":{"id":2324,"type":"article-journal","t</vt:lpwstr>
  </property>
  <property fmtid="{D5CDD505-2E9C-101B-9397-08002B2CF9AE}" pid="224" name="ZOTERO_BREF_7zJ2FbhUoRzB_8">
    <vt:lpwstr>itle":"Biological Fe oxidation controlled deposition of banded iron formation in the ca. 3770Ma Isua Supracrustal Belt (West Greenland)","container-title":"Earth and Planetary Science Letters","page":"192-203","volume":"363","source":"ScienceDirect","abst</vt:lpwstr>
  </property>
  <property fmtid="{D5CDD505-2E9C-101B-9397-08002B2CF9AE}" pid="225" name="ZOTERO_BREF_7zJ2FbhUoRzB_9">
    <vt:lpwstr>ract":"The redox balance of the Archean atmosphere–ocean system is among the most significant uncertainties in our understanding of the earliest history of Earth's surface zone. Most workers agree that oxygen did not constitute a significant proportion of</vt:lpwstr>
  </property>
  <property fmtid="{D5CDD505-2E9C-101B-9397-08002B2CF9AE}" pid="226" name="ZOTERO_BREF_86bV6FvfI006_1">
    <vt:lpwstr>ZOTERO_ITEM CSL_CITATION {"citationID":"kVivjkug","properties":{"formattedCitation":"[50]","plainCitation":"[50]","noteIndex":0},"citationItems":[{"id":"ltzE2OV1/uojXkGZG","uris":["http://zotero.org/users/4702083/items/K3YWQDMX"],"uri":["http://zotero.org</vt:lpwstr>
  </property>
  <property fmtid="{D5CDD505-2E9C-101B-9397-08002B2CF9AE}" pid="227" name="ZOTERO_BREF_86bV6FvfI006_2">
    <vt:lpwstr>/users/4702083/items/K3YWQDMX"],"itemData":{"id":2407,"type":"article-journal","title":"A standardized bacterial taxonomy based on genome phylogeny substantially revises the tree of life","container-title":"Nature Biotechnology","page":"996-1004","volume"</vt:lpwstr>
  </property>
  <property fmtid="{D5CDD505-2E9C-101B-9397-08002B2CF9AE}" pid="228" name="ZOTERO_BREF_86bV6FvfI006_3">
    <vt:lpwstr>:"36","issue":"10","source":"www.nature.com","abstract":"Taxonomy is an organizing principle of biology and is ideally based on evolutionary relationships among organisms. Development of a robust bacterial taxonomy has been hindered by an inability to obt</vt:lpwstr>
  </property>
  <property fmtid="{D5CDD505-2E9C-101B-9397-08002B2CF9AE}" pid="229" name="ZOTERO_BREF_86bV6FvfI006_4">
    <vt:lpwstr>ain most bacteria in pure culture and, to a lesser extent, by the historical use of phenotypes to guide classification. Culture-independent sequencing technologies have matured sufficiently that a comprehensive genome-based taxonomy is now possible. We us</vt:lpwstr>
  </property>
  <property fmtid="{D5CDD505-2E9C-101B-9397-08002B2CF9AE}" pid="230" name="ZOTERO_BREF_86bV6FvfI006_5">
    <vt:lpwstr>ed a concatenated protein phylogeny as the basis for a bacterial taxonomy that conservatively removes polyphyletic groups and normalizes taxonomic ranks on the basis of relative evolutionary divergence. Under this approach, 58% of the 94,759 genomes compr</vt:lpwstr>
  </property>
  <property fmtid="{D5CDD505-2E9C-101B-9397-08002B2CF9AE}" pid="231" name="ZOTERO_BREF_86bV6FvfI006_6">
    <vt:lpwstr>ising the Genome Taxonomy Database had changes to their existing taxonomy. This result includes the description of 99 phyla, including six major monophyletic units from the subdivision of the Proteobacteria, and amalgamation of the Candidate Phyla Radiati</vt:lpwstr>
  </property>
  <property fmtid="{D5CDD505-2E9C-101B-9397-08002B2CF9AE}" pid="232" name="ZOTERO_BREF_86bV6FvfI006_7">
    <vt:lpwstr>on into a single phylum. Our taxonomy should enable improved classification of uncultured bacteria and provide a sound basis for ecological and evolutionary studies.","DOI":"10.1038/nbt.4229","ISSN":"1546-1696","language":"en","author":[{"family":"Parks",</vt:lpwstr>
  </property>
  <property fmtid="{D5CDD505-2E9C-101B-9397-08002B2CF9AE}" pid="233" name="ZOTERO_BREF_86bV6FvfI006_8">
    <vt:lpwstr>"given":"Donovan H."},{"family":"Chuvochina","given":"Maria"},{"family":"Waite","given":"David W."},{"family":"Rinke","given":"Christian"},{"family":"Skarshewski","given":"Adam"},{"family":"Chaumeil","given":"Pierre-Alain"},{"family":"Hugenholtz","given":</vt:lpwstr>
  </property>
  <property fmtid="{D5CDD505-2E9C-101B-9397-08002B2CF9AE}" pid="234" name="ZOTERO_BREF_86bV6FvfI006_9">
    <vt:lpwstr>"Philip"}],"issued":{"date-parts":[["2018",10]]}}}],"schema":"https://github.com/citation-style-language/schema/raw/master/csl-citation.json"}</vt:lpwstr>
  </property>
  <property fmtid="{D5CDD505-2E9C-101B-9397-08002B2CF9AE}" pid="235" name="ZOTERO_BREF_8WXNOUmx4g7o_1">
    <vt:lpwstr>ZOTERO_ITEM CSL_CITATION {"citationID":"MT2n6sTp","properties":{"formattedCitation":"[21]","plainCitation":"[21]","noteIndex":0},"citationItems":[{"id":70,"uris":["http://zotero.org/users/4702083/items/WWTV6JRZ"],"uri":["http://zotero.org/users/4702083/it</vt:lpwstr>
  </property>
  <property fmtid="{D5CDD505-2E9C-101B-9397-08002B2CF9AE}" pid="236" name="ZOTERO_BREF_8WXNOUmx4g7o_2">
    <vt:lpwstr>ems/WWTV6JRZ"],"itemData":{"id":70,"type":"chapter","title":"Genomic insights into the sulfur metabolism of phototrophic green sulfur bacteria","container-title":"Sulfur Metabolism in Phototrophic Organisms","collection-title":"Advances in Photosynthesis </vt:lpwstr>
  </property>
  <property fmtid="{D5CDD505-2E9C-101B-9397-08002B2CF9AE}" pid="237" name="ZOTERO_BREF_8WXNOUmx4g7o_3">
    <vt:lpwstr>and Respiration","collection-number":"27","publisher":"Springer Netherlands","page":"337-355","source":"link.springer.com.proxy.lib.uwaterloo.ca","URL":"http://link.springer.com.proxy.lib.uwaterloo.ca/chapter/10.1007/978-1-4020-6863-8_17","ISBN":"978-1-40</vt:lpwstr>
  </property>
  <property fmtid="{D5CDD505-2E9C-101B-9397-08002B2CF9AE}" pid="238" name="ZOTERO_BREF_8WXNOUmx4g7o_4">
    <vt:lpwstr>20-6862-1","language":"en","author":[{"family":"Frigaard","given":"Niels-Ulrik"},{"family":"Bryant","given":"Donald A."}],"editor":[{"family":"Hell","given":"Rüdiger"},{"family":"Dahl","given":"Dr Christiane"},{"family":"Knaff","given":"David"},{"family":</vt:lpwstr>
  </property>
  <property fmtid="{D5CDD505-2E9C-101B-9397-08002B2CF9AE}" pid="239" name="ZOTERO_BREF_8WXNOUmx4g7o_5">
    <vt:lpwstr>"Leustek","given":"Thomas"}],"issued":{"date-parts":[["2008"]]},"accessed":{"date-parts":[["2015",9,25]]}}}],"schema":"https://github.com/citation-style-language/schema/raw/master/csl-citation.json"}</vt:lpwstr>
  </property>
  <property fmtid="{D5CDD505-2E9C-101B-9397-08002B2CF9AE}" pid="240" name="ZOTERO_BREF_9BZA7SzM4pkD_1">
    <vt:lpwstr>ZOTERO_ITEM CSL_CITATION {"citationID":"V8gRW41Q","properties":{"formattedCitation":"[17, 57]","plainCitation":"[17, 57]","noteIndex":0},"citationItems":[{"id":"ltzE2OV1/DkSgShNy","uris":["http://zotero.org/users/4702083/items/PHRYMSJ7"],"uri":["http://zo</vt:lpwstr>
  </property>
  <property fmtid="{D5CDD505-2E9C-101B-9397-08002B2CF9AE}" pid="241" name="ZOTERO_BREF_9BZA7SzM4pkD_10">
    <vt:lpwstr>y shed, and may be a vector for C, P, and metal transport to downstream environments. Our results show that while different FeOB are adapted to particular niches, freshwater and marine FeOB likely share common mechanisms for Fe oxidation electron transpor</vt:lpwstr>
  </property>
  <property fmtid="{D5CDD505-2E9C-101B-9397-08002B2CF9AE}" pid="242" name="ZOTERO_BREF_9BZA7SzM4pkD_11">
    <vt:lpwstr>t and biomineralization pathways.","URL":"https://www.frontiersin.org/articles/10.3389/fmicb.2015.01265/full","DOI":"10.3389/fmicb.2015.01265","ISSN":"1664-302X","journalAbbreviation":"Front. Microbiol.","language":"English","author":[{"family":"Kato","gi</vt:lpwstr>
  </property>
  <property fmtid="{D5CDD505-2E9C-101B-9397-08002B2CF9AE}" pid="243" name="ZOTERO_BREF_9BZA7SzM4pkD_12">
    <vt:lpwstr>ven":"Shingo"},{"family":"Ohkuma","given":"Moriya"},{"family":"Powell","given":"Deborah H."},{"family":"Krepski","given":"Sean T."},{"family":"Oshima","given":"Kenshiro"},{"family":"Hattori","given":"Masahira"},{"family":"Shapiro","given":"Nicole"},{"fami</vt:lpwstr>
  </property>
  <property fmtid="{D5CDD505-2E9C-101B-9397-08002B2CF9AE}" pid="244" name="ZOTERO_BREF_9BZA7SzM4pkD_13">
    <vt:lpwstr>ly":"Woyke","given":"Tanja"},{"family":"Chan","given":"Clara S."}],"issued":{"date-parts":[["2015"]]},"accessed":{"date-parts":[["2018",11,14]]}}},{"id":10,"uris":["http://zotero.org/users/4702083/items/7UH2JA4K"],"uri":["http://zotero.org/users/4702083/i</vt:lpwstr>
  </property>
  <property fmtid="{D5CDD505-2E9C-101B-9397-08002B2CF9AE}" pid="245" name="ZOTERO_BREF_9BZA7SzM4pkD_14">
    <vt:lpwstr>tems/7UH2JA4K"],"itemData":{"id":10,"type":"article-journal","title":"&lt;i&gt;Rhodoferax ferrireducens&lt;/i&gt; sp. nov., a psychrotolerant, facultatively anaerobic bacterium that oxidizes acetate with the reduction of Fe(III)","container-title":"International Jour</vt:lpwstr>
  </property>
  <property fmtid="{D5CDD505-2E9C-101B-9397-08002B2CF9AE}" pid="246" name="ZOTERO_BREF_9BZA7SzM4pkD_15">
    <vt:lpwstr>nal of Systematic and Evolutionary Microbiology","page":"669-673","volume":"53","issue":"3","source":"Microbiology Society Journals","abstract":"To further investigate the diversity of micro-organisms capable of conserving energy to support growth from di</vt:lpwstr>
  </property>
  <property fmtid="{D5CDD505-2E9C-101B-9397-08002B2CF9AE}" pid="247" name="ZOTERO_BREF_9BZA7SzM4pkD_16">
    <vt:lpwstr>ssimilatory Fe(III) reduction, Fe(III)-reducing micro-organisms were enriched and isolated from subsurface sediments collected in Oyster Bay, VA, USA. A novel isolate, designated T118T, was recovered in a medium with lactate as the sole electron donor and</vt:lpwstr>
  </property>
  <property fmtid="{D5CDD505-2E9C-101B-9397-08002B2CF9AE}" pid="248" name="ZOTERO_BREF_9BZA7SzM4pkD_17">
    <vt:lpwstr> Fe(III) as the sole electron acceptor. Cells of T118T were Gram-negative, motile, short rods with a single polar flagellum. Strain T118T grew between pH 6·7 and 7·1, with a temperature range of 4–30 °C. The optimal growth temperature was 25 °C. Electron </vt:lpwstr>
  </property>
  <property fmtid="{D5CDD505-2E9C-101B-9397-08002B2CF9AE}" pid="249" name="ZOTERO_BREF_9BZA7SzM4pkD_18">
    <vt:lpwstr>donors utilized by strain T118T with Fe(III) as the sole electron acceptor included acetate, lactate, malate, propionate, pyruvate, succinate and benzoate. None of the compounds tested was fermented. Electron acceptors utilized with either acetate or lact</vt:lpwstr>
  </property>
  <property fmtid="{D5CDD505-2E9C-101B-9397-08002B2CF9AE}" pid="250" name="ZOTERO_BREF_9BZA7SzM4pkD_19">
    <vt:lpwstr>ate as the electron donor included Fe(III)–NTA (nitrilotriacetic acid), Mn(IV) oxide, nitrate, fumarate and oxygen. Phylogenetic analysis demonstrated that strain T118T is most closely related to the genus Rhodoferax. Unlike other species in this genus, s</vt:lpwstr>
  </property>
  <property fmtid="{D5CDD505-2E9C-101B-9397-08002B2CF9AE}" pid="251" name="ZOTERO_BREF_9BZA7SzM4pkD_2">
    <vt:lpwstr>tero.org/users/4702083/items/PHRYMSJ7"],"itemData":{"id":2353,"type":"article-journal","title":"Comparative Genomic Insights into Ecophysiology of Neutrophilic, Microaerophilic Iron Oxidizing Bacteria","container-title":"Frontiers in Microbiology","volume</vt:lpwstr>
  </property>
  <property fmtid="{D5CDD505-2E9C-101B-9397-08002B2CF9AE}" pid="252" name="ZOTERO_BREF_9BZA7SzM4pkD_20">
    <vt:lpwstr>train T118T is not a phototroph and does not ferment fructose. However, phototrophic genes may be present but not expressed under the experimental conditions tested. No Rhodoferax species have been reported to grow via dissimilatory Fe(III) reduction. Bas</vt:lpwstr>
  </property>
  <property fmtid="{D5CDD505-2E9C-101B-9397-08002B2CF9AE}" pid="253" name="ZOTERO_BREF_9BZA7SzM4pkD_21">
    <vt:lpwstr>ed on these physiological and phylogenetic differences, strain T118T (=ATCC BAA-621T=DSM 15236T) is proposed as a novel species, Rhodoferax ferrireducens sp. nov.","DOI":"10.1099/ijs.0.02298-0","author":[{"family":"Finneran","given":"Kevin T."},{"family":</vt:lpwstr>
  </property>
  <property fmtid="{D5CDD505-2E9C-101B-9397-08002B2CF9AE}" pid="254" name="ZOTERO_BREF_9BZA7SzM4pkD_22">
    <vt:lpwstr>"Johnsen","given":"Claudia V."},{"family":"Lovley","given":"Derek R."}],"issued":{"date-parts":[["2003"]]}}}],"schema":"https://github.com/citation-style-language/schema/raw/master/csl-citation.json"}</vt:lpwstr>
  </property>
  <property fmtid="{D5CDD505-2E9C-101B-9397-08002B2CF9AE}" pid="255" name="ZOTERO_BREF_9BZA7SzM4pkD_3">
    <vt:lpwstr>":"6","source":"Frontiers","abstract":"Neutrophilic microaerophilic iron-oxidizing bacteria (FeOB) are thought to play a significant role in cycling of carbon, iron and associated elements in both freshwater and marine iron-rich environments. However, the</vt:lpwstr>
  </property>
  <property fmtid="{D5CDD505-2E9C-101B-9397-08002B2CF9AE}" pid="256" name="ZOTERO_BREF_9BZA7SzM4pkD_4">
    <vt:lpwstr> roles of the neutrophilic microaerophilic FeOB are still poorly understood due largely to the difficulty of cultivation and lack of functional gene markers. Here, we analyze the genomes of two freshwater neutrophilic microaerophilic stalk-forming FeOB, F</vt:lpwstr>
  </property>
  <property fmtid="{D5CDD505-2E9C-101B-9397-08002B2CF9AE}" pid="257" name="ZOTERO_BREF_9BZA7SzM4pkD_5">
    <vt:lpwstr>erriphaselus amnicola OYT1 and Ferriphaselus strain R-1. Phylogenetic analyses confirm that these are distinct species within Betaproteobacteria; we describe strain R-1 and propose the name F. globulitus. We compare the genomes to those of two freshwater </vt:lpwstr>
  </property>
  <property fmtid="{D5CDD505-2E9C-101B-9397-08002B2CF9AE}" pid="258" name="ZOTERO_BREF_9BZA7SzM4pkD_6">
    <vt:lpwstr>Betaproteobacterial and three marine Zetaproteobacterial FeOB isolates in order to look for mechanisms common to all FeOB, or just stalk-forming FeOB. The OYT1 and R-1 genomes both contain homologs to cyc2, which encodes a protein that has been shown to o</vt:lpwstr>
  </property>
  <property fmtid="{D5CDD505-2E9C-101B-9397-08002B2CF9AE}" pid="259" name="ZOTERO_BREF_9BZA7SzM4pkD_7">
    <vt:lpwstr>xidize Fe in the acidophilic FeOB, Acidithiobacillus ferrooxidans. This c-type cytochrome common to all seven microaerophilic FeOB isolates, strengthening the case for its common utility in the Fe oxidation pathway. In contrast, the OYT1 and R-1 genomes l</vt:lpwstr>
  </property>
  <property fmtid="{D5CDD505-2E9C-101B-9397-08002B2CF9AE}" pid="260" name="ZOTERO_BREF_9BZA7SzM4pkD_8">
    <vt:lpwstr>ack mto genes found in other freshwater FeOB. OYT1 and R-1 both have genes that suggest they can oxidize sulfur species. Both have the genes necessary to fix carbon by the Calvin-Benson-Basshom pathway, while only OYT1 has the genes necessary to fix nitro</vt:lpwstr>
  </property>
  <property fmtid="{D5CDD505-2E9C-101B-9397-08002B2CF9AE}" pid="261" name="ZOTERO_BREF_9BZA7SzM4pkD_9">
    <vt:lpwstr>gen. The stalk-forming FeOB share xag genes that may help form the polysaccharide structure of stalks. Both OYT1 and R-1 make a novel biomineralization structure, short rod-shaped Fe oxyhydroxides much smaller than their stalks; these oxides are constantl</vt:lpwstr>
  </property>
  <property fmtid="{D5CDD505-2E9C-101B-9397-08002B2CF9AE}" pid="262" name="ZOTERO_BREF_Aaqdj5nnkA4k_1">
    <vt:lpwstr>ZOTERO_ITEM CSL_CITATION {"citationID":"4nHE5Ugt","properties":{"formattedCitation":"[10, 11]","plainCitation":"[10, 11]","noteIndex":0},"citationItems":[{"id":493,"uris":["http://zotero.org/users/4702083/items/ZKPNHIIT"],"uri":["http://zotero.org/users/4</vt:lpwstr>
  </property>
  <property fmtid="{D5CDD505-2E9C-101B-9397-08002B2CF9AE}" pid="263" name="ZOTERO_BREF_Aaqdj5nnkA4k_10">
    <vt:lpwstr>"schema":"https://github.com/citation-style-language/schema/raw/master/csl-citation.json"}</vt:lpwstr>
  </property>
  <property fmtid="{D5CDD505-2E9C-101B-9397-08002B2CF9AE}" pid="264" name="ZOTERO_BREF_Aaqdj5nnkA4k_2">
    <vt:lpwstr>702083/items/ZKPNHIIT"],"itemData":{"id":493,"type":"article-journal","title":"Pelagic photoferrotrophy and iron cycling in a modern ferruginous basin","container-title":"Scientific Reports","page":"13803","volume":"5","DOI":"10.1038/srep13803","journalAb</vt:lpwstr>
  </property>
  <property fmtid="{D5CDD505-2E9C-101B-9397-08002B2CF9AE}" pid="265" name="ZOTERO_BREF_Aaqdj5nnkA4k_3">
    <vt:lpwstr>breviation":"Scientific Reports","author":[{"family":"Llirós","given":"Marc"},{"family":"García–Armisen","given":"Tamara"},{"family":"Darchambeau","given":"François"},{"family":"Morana","given":"Cédric"},{"family":"Triadó–Margarit","given":"Xavier"},{"fam</vt:lpwstr>
  </property>
  <property fmtid="{D5CDD505-2E9C-101B-9397-08002B2CF9AE}" pid="266" name="ZOTERO_BREF_Aaqdj5nnkA4k_4">
    <vt:lpwstr>ily":"Inceoğlu","given":"Özgül"},{"family":"Borrego","given":"Carles M."},{"family":"Bouillon","given":"Steven"},{"family":"Servais","given":"Pierre"},{"family":"Borges","given":"Alberto V."},{"family":"Descy","given":"Jean–Pierre"},{"family":"Canfield","</vt:lpwstr>
  </property>
  <property fmtid="{D5CDD505-2E9C-101B-9397-08002B2CF9AE}" pid="267" name="ZOTERO_BREF_Aaqdj5nnkA4k_5">
    <vt:lpwstr>given":"Don E."},{"family":"Crowe","given":"Sean A."}],"issued":{"date-parts":[["2015",9,8]]}}},{"id":67,"uris":["http://zotero.org/users/4702083/items/PDU5NAMU"],"uri":["http://zotero.org/users/4702083/items/PDU5NAMU"],"itemData":{"id":67,"type":"article</vt:lpwstr>
  </property>
  <property fmtid="{D5CDD505-2E9C-101B-9397-08002B2CF9AE}" pid="268" name="ZOTERO_BREF_Aaqdj5nnkA4k_6">
    <vt:lpwstr>-journal","title":"Draft Genome Sequence of the Pelagic Photoferrotroph Chlorobium phaeoferrooxidans","container-title":"Genome Announcements","page":"e01584-16","volume":"5","issue":"13","source":"genomea.asm.org","abstract":"Here, we report the draft ge</vt:lpwstr>
  </property>
  <property fmtid="{D5CDD505-2E9C-101B-9397-08002B2CF9AE}" pid="269" name="ZOTERO_BREF_Aaqdj5nnkA4k_7">
    <vt:lpwstr>nome sequence of Chlorobium phaeoferrooxidans, a photoferrotrophic member of the genus Chlorobium in the phylum Chlorobi. This genome sequence provides insight into the metabolic capacity that underpins photoferrotrophy within low-light-adapted pelagic Ch</vt:lpwstr>
  </property>
  <property fmtid="{D5CDD505-2E9C-101B-9397-08002B2CF9AE}" pid="270" name="ZOTERO_BREF_Aaqdj5nnkA4k_8">
    <vt:lpwstr>lorobi.","DOI":"10.1128/genomeA.01584-16","ISSN":", 2169-8287","note":"PMID: 28360175","journalAbbreviation":"Genome Announc.","language":"en","author":[{"family":"Crowe","given":"Sean A."},{"family":"Hahn","given":"Aria S."},{"family":"Morgan-Lang","give</vt:lpwstr>
  </property>
  <property fmtid="{D5CDD505-2E9C-101B-9397-08002B2CF9AE}" pid="271" name="ZOTERO_BREF_Aaqdj5nnkA4k_9">
    <vt:lpwstr>n":"Connor"},{"family":"Thompson","given":"Katherine J."},{"family":"Simister","given":"Rachel L."},{"family":"Llirós","given":"Marc"},{"family":"Hirst","given":"Martin"},{"family":"Hallam","given":"Steven J."}],"issued":{"date-parts":[["2017",3,30]]}}}],</vt:lpwstr>
  </property>
  <property fmtid="{D5CDD505-2E9C-101B-9397-08002B2CF9AE}" pid="272" name="ZOTERO_BREF_AjPZpbGMt7l1_1">
    <vt:lpwstr>ZOTERO_ITEM CSL_CITATION {"citationID":"fD9GDIno","properties":{"formattedCitation":"[23, 24]","plainCitation":"[23, 24]","noteIndex":0},"citationItems":[{"id":394,"uris":["http://zotero.org/users/4702083/items/JQZQ2W32"],"uri":["http://zotero.org/users/4</vt:lpwstr>
  </property>
  <property fmtid="{D5CDD505-2E9C-101B-9397-08002B2CF9AE}" pid="273" name="ZOTERO_BREF_AjPZpbGMt7l1_10">
    <vt:lpwstr>eviation":"Front. Microbiol","author":[{"family":"Walter","given":"Xavier A."},{"family":"Picazo","given":"Antonio"},{"family":"Miracle","given":"Maria R."},{"family":"Vicente","given":"Eduardo"},{"family":"Camacho","given":"Antonio"},{"family":"Aragno","</vt:lpwstr>
  </property>
  <property fmtid="{D5CDD505-2E9C-101B-9397-08002B2CF9AE}" pid="274" name="ZOTERO_BREF_AjPZpbGMt7l1_11">
    <vt:lpwstr>given":"Michel"},{"family":"Zopfi","given":"Jakob"}],"issued":{"date-parts":[["2014"]]}}},{"id":472,"uris":["http://zotero.org/users/4702083/items/H9B2S8FP"],"uri":["http://zotero.org/users/4702083/items/H9B2S8FP"],"itemData":{"id":472,"type":"article-jou</vt:lpwstr>
  </property>
  <property fmtid="{D5CDD505-2E9C-101B-9397-08002B2CF9AE}" pid="275" name="ZOTERO_BREF_AjPZpbGMt7l1_12">
    <vt:lpwstr>rnal","title":"Deep-water anoxygenic photosythesis in a ferruginous chemocline","container-title":"Geobiology","page":"322-339","volume":"12","issue":"4","source":"Wiley Online Library","abstract":"Ferruginous Lake Matano, Indonesia hosts one of the deepe</vt:lpwstr>
  </property>
  <property fmtid="{D5CDD505-2E9C-101B-9397-08002B2CF9AE}" pid="276" name="ZOTERO_BREF_AjPZpbGMt7l1_13">
    <vt:lpwstr>st anoxygenic photosynthetic communities on Earth. This community is dominated by low-light adapted, BChl e-synthesizing green sulfur bacteria (GSB), which comprise ~25% of the microbial community immediately below the oxic-anoxic boundary (OAB; 115-120 m</vt:lpwstr>
  </property>
  <property fmtid="{D5CDD505-2E9C-101B-9397-08002B2CF9AE}" pid="277" name="ZOTERO_BREF_AjPZpbGMt7l1_14">
    <vt:lpwstr> in 2010). The size of this community is dependent on the mixing regime within the lake and the depth of the OAB—at ~117 m, the GSB live near their low-light limit. Slow growth and C-fixation rates suggest that the Lake Matano GSB can be supported by sulf</vt:lpwstr>
  </property>
  <property fmtid="{D5CDD505-2E9C-101B-9397-08002B2CF9AE}" pid="278" name="ZOTERO_BREF_AjPZpbGMt7l1_15">
    <vt:lpwstr>ide even though it only accumulates to scarcely detectable (low μm to nm) concentrations. A model laboratory strain (Chlorobaculum tepidum) is indeed able to access HS− for oxidation at nm concentrations. Furthermore, the GSB in Lake Matano possess a full</vt:lpwstr>
  </property>
  <property fmtid="{D5CDD505-2E9C-101B-9397-08002B2CF9AE}" pid="279" name="ZOTERO_BREF_AjPZpbGMt7l1_16">
    <vt:lpwstr> complement of S-oxidizing genes. Together, this physiological and genetic information suggests that deep-water GSB can be supported by a S-cycle, even under ferruginous conditions. The constraints we place on the metabolic capacity and physiology of GSB </vt:lpwstr>
  </property>
  <property fmtid="{D5CDD505-2E9C-101B-9397-08002B2CF9AE}" pid="280" name="ZOTERO_BREF_AjPZpbGMt7l1_17">
    <vt:lpwstr>have important geobiological implications. Biomarkers diagnostic of GSB would be a good proxy for anoxic conditions but could not discriminate between euxinic and ferruginous states, and though GSB biomarkers could indicate a substantial GSB community, su</vt:lpwstr>
  </property>
  <property fmtid="{D5CDD505-2E9C-101B-9397-08002B2CF9AE}" pid="281" name="ZOTERO_BREF_AjPZpbGMt7l1_18">
    <vt:lpwstr>ch a community may exist with very little metabolic activity. The light requirements of GSB indicate that at light levels comparable to those in the OAB of Lake Matano or the Black Sea, GSB would have contributed little to global ocean primary production,</vt:lpwstr>
  </property>
  <property fmtid="{D5CDD505-2E9C-101B-9397-08002B2CF9AE}" pid="282" name="ZOTERO_BREF_AjPZpbGMt7l1_19">
    <vt:lpwstr> nutrient cycling, and banded iron formation (BIF) deposition in the Precambrian. Before the proliferation of oxygenic photosynthesis, shallower OABs and lower light absorption in the ocean's surface waters would have permitted greater light availability </vt:lpwstr>
  </property>
  <property fmtid="{D5CDD505-2E9C-101B-9397-08002B2CF9AE}" pid="283" name="ZOTERO_BREF_AjPZpbGMt7l1_2">
    <vt:lpwstr>702083/items/JQZQ2W32"],"itemData":{"id":394,"type":"article-journal","title":"Phototrophic Fe(II)-oxidation in the chemocline of a ferruginous meromictic lake","container-title":"Frontiers in Microbiology","page":"713","volume":"5","source":"Frontiers","</vt:lpwstr>
  </property>
  <property fmtid="{D5CDD505-2E9C-101B-9397-08002B2CF9AE}" pid="284" name="ZOTERO_BREF_AjPZpbGMt7l1_20">
    <vt:lpwstr>to GSB, potentially leading to a greater role for GSB in global biogeochemical cycles.","DOI":"10.1111/gbi.12089","ISSN":"1472-4669","journalAbbreviation":"Geobiology","language":"en","author":[{"family":"Crowe","given":"S. A."},{"family":"Maresca","given</vt:lpwstr>
  </property>
  <property fmtid="{D5CDD505-2E9C-101B-9397-08002B2CF9AE}" pid="285" name="ZOTERO_BREF_AjPZpbGMt7l1_21">
    <vt:lpwstr>":"J. A."},{"family":"Jones","given":"C."},{"family":"Sturm","given":"A."},{"family":"Henny","given":"C."},{"family":"Fowle","given":"D. A."},{"family":"Cox","given":"R. P."},{"family":"Delong","given":"E. F."},{"family":"Canfield","given":"D. E."}],"issu</vt:lpwstr>
  </property>
  <property fmtid="{D5CDD505-2E9C-101B-9397-08002B2CF9AE}" pid="286" name="ZOTERO_BREF_AjPZpbGMt7l1_22">
    <vt:lpwstr>ed":{"date-parts":[["2014",7,1]]}}}],"schema":"https://github.com/citation-style-language/schema/raw/master/csl-citation.json"}</vt:lpwstr>
  </property>
  <property fmtid="{D5CDD505-2E9C-101B-9397-08002B2CF9AE}" pid="287" name="ZOTERO_BREF_AjPZpbGMt7l1_3">
    <vt:lpwstr>abstract":"Precambrian Banded Iron Formation (BIF) deposition was conventionally attributed to the precipitation of iron-oxides resulting from the abiotic reaction of ferrous iron (Fe(II)) with photosynthetically produced oxygen. Earliest traces of oxygen</vt:lpwstr>
  </property>
  <property fmtid="{D5CDD505-2E9C-101B-9397-08002B2CF9AE}" pid="288" name="ZOTERO_BREF_AjPZpbGMt7l1_4">
    <vt:lpwstr> date from 2.7 Ga, thus raising questions as to what may have caused BIF precipitation before oxygenic photosynthesis evolved. The discovery of anoxygenic phototrophic bacteria thriving through the oxidation of Fe(II) has provided support for a biological</vt:lpwstr>
  </property>
  <property fmtid="{D5CDD505-2E9C-101B-9397-08002B2CF9AE}" pid="289" name="ZOTERO_BREF_AjPZpbGMt7l1_5">
    <vt:lpwstr> origin for some BIFs, but despite reports suggesting that anoxygenic phototrophs may oxidize Fe(II) in the environment, a model ecosystem of an ancient ocean where they are demonstrably active was lacking. Here we show that anoxygenic phototrophic bacter</vt:lpwstr>
  </property>
  <property fmtid="{D5CDD505-2E9C-101B-9397-08002B2CF9AE}" pid="290" name="ZOTERO_BREF_AjPZpbGMt7l1_6">
    <vt:lpwstr>ia contribute to Fe(II) oxidation in the water column of the ferruginous sulfate-poor, meromictic lake La Cruz (Spain). We observed in-situ photoferrotrophic activity through stimulation of phototrophic carbon uptake in the presence of Fe(II), and determi</vt:lpwstr>
  </property>
  <property fmtid="{D5CDD505-2E9C-101B-9397-08002B2CF9AE}" pid="291" name="ZOTERO_BREF_AjPZpbGMt7l1_7">
    <vt:lpwstr>ned light-dependent Fe(II)-oxidation by the natural chemocline microbiota. Moreover, a photoferrotrophic bacterium most closely related to Chlorobium ferrooxidans was enriched from the ferruginous water column. Our study for the first time demonstrates a </vt:lpwstr>
  </property>
  <property fmtid="{D5CDD505-2E9C-101B-9397-08002B2CF9AE}" pid="292" name="ZOTERO_BREF_AjPZpbGMt7l1_8">
    <vt:lpwstr>direct link between anoxygenic photoferrotrophy and the anoxic precipitation of Fe(III)-oxides in a ferruginous water column, providing a plausible mechanism for the bacterial origin of BIFs before the advent of free oxygen. However, photoferrotrophs repr</vt:lpwstr>
  </property>
  <property fmtid="{D5CDD505-2E9C-101B-9397-08002B2CF9AE}" pid="293" name="ZOTERO_BREF_AjPZpbGMt7l1_9">
    <vt:lpwstr>esent only a minor fraction of the anoxygenic phototrophic community with the majority apparently thriving by sulfur cycling, despite the very low sulfur content in the ferruginous chemocline of Lake La Cruz.","DOI":"10.3389/fmicb.2014.00713","journalAbbr</vt:lpwstr>
  </property>
  <property fmtid="{D5CDD505-2E9C-101B-9397-08002B2CF9AE}" pid="294" name="ZOTERO_BREF_AuGkPe9yzGF5_1">
    <vt:lpwstr>ZOTERO_ITEM CSL_CITATION {"citationID":"z2H3udWq","properties":{"formattedCitation":"[26]","plainCitation":"[26]","noteIndex":0},"citationItems":[{"id":105,"uris":["http://zotero.org/users/4702083/items/H9B2S8FP"],"uri":["http://zotero.org/users/4702083/i</vt:lpwstr>
  </property>
  <property fmtid="{D5CDD505-2E9C-101B-9397-08002B2CF9AE}" pid="295" name="ZOTERO_BREF_AuGkPe9yzGF5_10">
    <vt:lpwstr> waters would have permitted greater light availability to GSB, potentially leading to a greater role for GSB in global biogeochemical cycles.","DOI":"10.1111/gbi.12089","ISSN":"1472-4669","journalAbbreviation":"Geobiology","language":"en","author":[{"fam</vt:lpwstr>
  </property>
  <property fmtid="{D5CDD505-2E9C-101B-9397-08002B2CF9AE}" pid="296" name="ZOTERO_BREF_AuGkPe9yzGF5_11">
    <vt:lpwstr>ily":"Crowe","given":"S. A."},{"family":"Maresca","given":"J. A."},{"family":"Jones","given":"C."},{"family":"Sturm","given":"A."},{"family":"Henny","given":"C."},{"family":"Fowle","given":"D. A."},{"family":"Cox","given":"R. P."},{"family":"Delong","give</vt:lpwstr>
  </property>
  <property fmtid="{D5CDD505-2E9C-101B-9397-08002B2CF9AE}" pid="297" name="ZOTERO_BREF_AuGkPe9yzGF5_12">
    <vt:lpwstr>n":"E. F."},{"family":"Canfield","given":"D. E."}],"issued":{"date-parts":[["2014",7,1]]}}}],"schema":"https://github.com/citation-style-language/schema/raw/master/csl-citation.json"}</vt:lpwstr>
  </property>
  <property fmtid="{D5CDD505-2E9C-101B-9397-08002B2CF9AE}" pid="298" name="ZOTERO_BREF_AuGkPe9yzGF5_2">
    <vt:lpwstr>tems/H9B2S8FP"],"itemData":{"id":105,"type":"article-journal","title":"Deep-water anoxygenic photosythesis in a ferruginous chemocline","container-title":"Geobiology","page":"322-339","volume":"12","issue":"4","source":"Wiley Online Library","abstract":"F</vt:lpwstr>
  </property>
  <property fmtid="{D5CDD505-2E9C-101B-9397-08002B2CF9AE}" pid="299" name="ZOTERO_BREF_AuGkPe9yzGF5_3">
    <vt:lpwstr>erruginous Lake Matano, Indonesia hosts one of the deepest anoxygenic photosynthetic communities on Earth. This community is dominated by low-light adapted, BChl e-synthesizing green sulfur bacteria (GSB), which comprise ~25% of the microbial community im</vt:lpwstr>
  </property>
  <property fmtid="{D5CDD505-2E9C-101B-9397-08002B2CF9AE}" pid="300" name="ZOTERO_BREF_AuGkPe9yzGF5_4">
    <vt:lpwstr>mediately below the oxic-anoxic boundary (OAB; 115-120 m in 2010). The size of this community is dependent on the mixing regime within the lake and the depth of the OAB—at ~117 m, the GSB live near their low-light limit. Slow growth and C-fixation rates s</vt:lpwstr>
  </property>
  <property fmtid="{D5CDD505-2E9C-101B-9397-08002B2CF9AE}" pid="301" name="ZOTERO_BREF_AuGkPe9yzGF5_5">
    <vt:lpwstr>uggest that the Lake Matano GSB can be supported by sulfide even though it only accumulates to scarcely detectable (low μm to nm) concentrations. A model laboratory strain (Chlorobaculum tepidum) is indeed able to access HS− for oxidation at nm concentrat</vt:lpwstr>
  </property>
  <property fmtid="{D5CDD505-2E9C-101B-9397-08002B2CF9AE}" pid="302" name="ZOTERO_BREF_AuGkPe9yzGF5_6">
    <vt:lpwstr>ions. Furthermore, the GSB in Lake Matano possess a full complement of S-oxidizing genes. Together, this physiological and genetic information suggests that deep-water GSB can be supported by a S-cycle, even under ferruginous conditions. The constraints w</vt:lpwstr>
  </property>
  <property fmtid="{D5CDD505-2E9C-101B-9397-08002B2CF9AE}" pid="303" name="ZOTERO_BREF_AuGkPe9yzGF5_7">
    <vt:lpwstr>e place on the metabolic capacity and physiology of GSB have important geobiological implications. Biomarkers diagnostic of GSB would be a good proxy for anoxic conditions but could not discriminate between euxinic and ferruginous states, and though GSB b</vt:lpwstr>
  </property>
  <property fmtid="{D5CDD505-2E9C-101B-9397-08002B2CF9AE}" pid="304" name="ZOTERO_BREF_AuGkPe9yzGF5_8">
    <vt:lpwstr>iomarkers could indicate a substantial GSB community, such a community may exist with very little metabolic activity. The light requirements of GSB indicate that at light levels comparable to those in the OAB of Lake Matano or the Black Sea, GSB would hav</vt:lpwstr>
  </property>
  <property fmtid="{D5CDD505-2E9C-101B-9397-08002B2CF9AE}" pid="305" name="ZOTERO_BREF_AuGkPe9yzGF5_9">
    <vt:lpwstr>e contributed little to global ocean primary production, nutrient cycling, and banded iron formation (BIF) deposition in the Precambrian. Before the proliferation of oxygenic photosynthesis, shallower OABs and lower light absorption in the ocean's surface</vt:lpwstr>
  </property>
  <property fmtid="{D5CDD505-2E9C-101B-9397-08002B2CF9AE}" pid="306" name="ZOTERO_BREF_BQwvCtiQWqbc_1">
    <vt:lpwstr>ZOTERO_ITEM CSL_CITATION {"citationID":"10l20ASd","properties":{"formattedCitation":"[2]","plainCitation":"[2]","noteIndex":0},"citationItems":[{"id":490,"uris":["http://zotero.org/users/4702083/items/KEXE76R7"],"uri":["http://zotero.org/users/4702083/ite</vt:lpwstr>
  </property>
  <property fmtid="{D5CDD505-2E9C-101B-9397-08002B2CF9AE}" pid="307" name="ZOTERO_BREF_BQwvCtiQWqbc_2">
    <vt:lpwstr>ms/KEXE76R7"],"itemData":{"id":490,"type":"article-journal","title":"Emerging biogeochemical views of Earth's ancient microbial worlds","container-title":"Elements","page":"415-421","volume":"11","issue":"6","source":"elements.geoscienceworld.org","abstra</vt:lpwstr>
  </property>
  <property fmtid="{D5CDD505-2E9C-101B-9397-08002B2CF9AE}" pid="308" name="ZOTERO_BREF_BQwvCtiQWqbc_3">
    <vt:lpwstr>ct":"Microbial processes dominate geochemical cycles at and near the Earth's surface today. Their role was even greater in the past, with microbes being the dominant life form for the first 90% of Earth's history. Most of their metabolic pathways originat</vt:lpwstr>
  </property>
  <property fmtid="{D5CDD505-2E9C-101B-9397-08002B2CF9AE}" pid="309" name="ZOTERO_BREF_BQwvCtiQWqbc_4">
    <vt:lpwstr>ed billions of years ago as both causes and effects of environmental changes of the highest order, such as the first accumulation of oxygen in the oceans and atmosphere. Microbial processes leave behind diverse geochemical fingerprints that can remain int</vt:lpwstr>
  </property>
  <property fmtid="{D5CDD505-2E9C-101B-9397-08002B2CF9AE}" pid="310" name="ZOTERO_BREF_BQwvCtiQWqbc_5">
    <vt:lpwstr>act for billions of years. These rock-bound signatures are now steering our understanding of how life coevolved with the environments on early Earth and are guiding our search for life elsewhere in the universe.","DOI":"10.2113/gselements.11.6.415","ISSN"</vt:lpwstr>
  </property>
  <property fmtid="{D5CDD505-2E9C-101B-9397-08002B2CF9AE}" pid="311" name="ZOTERO_BREF_BQwvCtiQWqbc_6">
    <vt:lpwstr>:"1811-5209, 1811-5217","journalAbbreviation":"ELEMENTS","language":"en","author":[{"family":"Lyons","given":"Timothy W."},{"family":"Fike","given":"David A."},{"family":"Zerkle","given":"Aubrey"}],"issued":{"date-parts":[["2015",12,1]]}}}],"schema":"http</vt:lpwstr>
  </property>
  <property fmtid="{D5CDD505-2E9C-101B-9397-08002B2CF9AE}" pid="312" name="ZOTERO_BREF_BQwvCtiQWqbc_7">
    <vt:lpwstr>s://github.com/citation-style-language/schema/raw/master/csl-citation.json"}</vt:lpwstr>
  </property>
  <property fmtid="{D5CDD505-2E9C-101B-9397-08002B2CF9AE}" pid="313" name="ZOTERO_BREF_C19LkrK4pxmg_1">
    <vt:lpwstr>ZOTERO_ITEM CSL_CITATION {"citationID":"fHmdvG7M","properties":{"formattedCitation":"[29]","plainCitation":"[29]","noteIndex":0},"citationItems":[{"id":661,"uris":["http://zotero.org/users/4702083/items/76EP4J3I"],"uri":["http://zotero.org/users/4702083/i</vt:lpwstr>
  </property>
  <property fmtid="{D5CDD505-2E9C-101B-9397-08002B2CF9AE}" pid="314" name="ZOTERO_BREF_C19LkrK4pxmg_2">
    <vt:lpwstr>tems/76EP4J3I"],"itemData":{"id":661,"type":"article-journal","title":"Millions of Boreal Shield lakes can be used to probe Archaean Ocean biogeochemistry","container-title":"Scientific Reports","page":"46708","volume":"7","source":"www.nature.com","abstr</vt:lpwstr>
  </property>
  <property fmtid="{D5CDD505-2E9C-101B-9397-08002B2CF9AE}" pid="315" name="ZOTERO_BREF_C19LkrK4pxmg_3">
    <vt:lpwstr>act":"Life originated in Archaean oceans, almost 4 billion years ago, in the absence of oxygen and the presence of high dissolved iron concentrations. Early Earth oxidation is marked globally by extensive banded iron formations but the contributing proces</vt:lpwstr>
  </property>
  <property fmtid="{D5CDD505-2E9C-101B-9397-08002B2CF9AE}" pid="316" name="ZOTERO_BREF_C19LkrK4pxmg_4">
    <vt:lpwstr>ses and timing remain controversial.","DOI":"10.1038/srep46708","ISSN":"2045-2322","language":"en","author":[{"family":"Schiff","given":"S. L."},{"family":"Tsuji","given":"J. M."},{"family":"Wu","given":"L."},{"family":"Venkiteswaran","given":"J. J."},{"f</vt:lpwstr>
  </property>
  <property fmtid="{D5CDD505-2E9C-101B-9397-08002B2CF9AE}" pid="317" name="ZOTERO_BREF_C19LkrK4pxmg_5">
    <vt:lpwstr>amily":"Molot","given":"L. A."},{"family":"Elgood","given":"R. J."},{"family":"Paterson","given":"M. J."},{"family":"Neufeld","given":"J. D."}],"issued":{"date-parts":[["2017",4,27]]}}}],"schema":"https://github.com/citation-style-language/schema/raw/mast</vt:lpwstr>
  </property>
  <property fmtid="{D5CDD505-2E9C-101B-9397-08002B2CF9AE}" pid="318" name="ZOTERO_BREF_C19LkrK4pxmg_6">
    <vt:lpwstr>er/csl-citation.json"}</vt:lpwstr>
  </property>
  <property fmtid="{D5CDD505-2E9C-101B-9397-08002B2CF9AE}" pid="319" name="ZOTERO_BREF_CYCeWOHMEVWj_1">
    <vt:lpwstr>ZOTERO_ITEM CSL_CITATION {"citationID":"3wsIRXM9","properties":{"formattedCitation":"[7]","plainCitation":"[7]","noteIndex":0},"citationItems":[{"id":472,"uris":["http://zotero.org/users/4702083/items/H9B2S8FP"],"uri":["http://zotero.org/users/4702083/ite</vt:lpwstr>
  </property>
  <property fmtid="{D5CDD505-2E9C-101B-9397-08002B2CF9AE}" pid="320" name="ZOTERO_BREF_CYCeWOHMEVWj_10">
    <vt:lpwstr>aters would have permitted greater light availability to GSB, potentially leading to a greater role for GSB in global biogeochemical cycles.","DOI":"10.1111/gbi.12089","ISSN":"1472-4669","journalAbbreviation":"Geobiology","language":"en","author":[{"famil</vt:lpwstr>
  </property>
  <property fmtid="{D5CDD505-2E9C-101B-9397-08002B2CF9AE}" pid="321" name="ZOTERO_BREF_CYCeWOHMEVWj_11">
    <vt:lpwstr>y":"Crowe","given":"S. A."},{"family":"Maresca","given":"J. A."},{"family":"Jones","given":"C."},{"family":"Sturm","given":"A."},{"family":"Henny","given":"C."},{"family":"Fowle","given":"D. A."},{"family":"Cox","given":"R. P."},{"family":"Delong","given"</vt:lpwstr>
  </property>
  <property fmtid="{D5CDD505-2E9C-101B-9397-08002B2CF9AE}" pid="322" name="ZOTERO_BREF_CYCeWOHMEVWj_12">
    <vt:lpwstr>:"E. F."},{"family":"Canfield","given":"D. E."}],"issued":{"date-parts":[["2014",7,1]]}}}],"schema":"https://github.com/citation-style-language/schema/raw/master/csl-citation.json"}</vt:lpwstr>
  </property>
  <property fmtid="{D5CDD505-2E9C-101B-9397-08002B2CF9AE}" pid="323" name="ZOTERO_BREF_CYCeWOHMEVWj_2">
    <vt:lpwstr>ms/H9B2S8FP"],"itemData":{"id":472,"type":"article-journal","title":"Deep-water anoxygenic photosythesis in a ferruginous chemocline","container-title":"Geobiology","page":"322-339","volume":"12","issue":"4","source":"Wiley Online Library","abstract":"Fer</vt:lpwstr>
  </property>
  <property fmtid="{D5CDD505-2E9C-101B-9397-08002B2CF9AE}" pid="324" name="ZOTERO_BREF_CYCeWOHMEVWj_3">
    <vt:lpwstr>ruginous Lake Matano, Indonesia hosts one of the deepest anoxygenic photosynthetic communities on Earth. This community is dominated by low-light adapted, BChl e-synthesizing green sulfur bacteria (GSB), which comprise ~25% of the microbial community imme</vt:lpwstr>
  </property>
  <property fmtid="{D5CDD505-2E9C-101B-9397-08002B2CF9AE}" pid="325" name="ZOTERO_BREF_CYCeWOHMEVWj_4">
    <vt:lpwstr>diately below the oxic-anoxic boundary (OAB; 115-120 m in 2010). The size of this community is dependent on the mixing regime within the lake and the depth of the OAB—at ~117 m, the GSB live near their low-light limit. Slow growth and C-fixation rates sug</vt:lpwstr>
  </property>
  <property fmtid="{D5CDD505-2E9C-101B-9397-08002B2CF9AE}" pid="326" name="ZOTERO_BREF_CYCeWOHMEVWj_5">
    <vt:lpwstr>gest that the Lake Matano GSB can be supported by sulfide even though it only accumulates to scarcely detectable (low μm to nm) concentrations. A model laboratory strain (Chlorobaculum tepidum) is indeed able to access HS− for oxidation at nm concentratio</vt:lpwstr>
  </property>
  <property fmtid="{D5CDD505-2E9C-101B-9397-08002B2CF9AE}" pid="327" name="ZOTERO_BREF_CYCeWOHMEVWj_6">
    <vt:lpwstr>ns. Furthermore, the GSB in Lake Matano possess a full complement of S-oxidizing genes. Together, this physiological and genetic information suggests that deep-water GSB can be supported by a S-cycle, even under ferruginous conditions. The constraints we </vt:lpwstr>
  </property>
  <property fmtid="{D5CDD505-2E9C-101B-9397-08002B2CF9AE}" pid="328" name="ZOTERO_BREF_CYCeWOHMEVWj_7">
    <vt:lpwstr>place on the metabolic capacity and physiology of GSB have important geobiological implications. Biomarkers diagnostic of GSB would be a good proxy for anoxic conditions but could not discriminate between euxinic and ferruginous states, and though GSB bio</vt:lpwstr>
  </property>
  <property fmtid="{D5CDD505-2E9C-101B-9397-08002B2CF9AE}" pid="329" name="ZOTERO_BREF_CYCeWOHMEVWj_8">
    <vt:lpwstr>markers could indicate a substantial GSB community, such a community may exist with very little metabolic activity. The light requirements of GSB indicate that at light levels comparable to those in the OAB of Lake Matano or the Black Sea, GSB would have </vt:lpwstr>
  </property>
  <property fmtid="{D5CDD505-2E9C-101B-9397-08002B2CF9AE}" pid="330" name="ZOTERO_BREF_CYCeWOHMEVWj_9">
    <vt:lpwstr>contributed little to global ocean primary production, nutrient cycling, and banded iron formation (BIF) deposition in the Precambrian. Before the proliferation of oxygenic photosynthesis, shallower OABs and lower light absorption in the ocean's surface w</vt:lpwstr>
  </property>
  <property fmtid="{D5CDD505-2E9C-101B-9397-08002B2CF9AE}" pid="331" name="ZOTERO_BREF_Cb1BpLwa5cMi_1">
    <vt:lpwstr>ZOTERO_ITEM CSL_CITATION {"citationID":"7oZTwY3i","properties":{"formattedCitation":"[27]","plainCitation":"[27]","noteIndex":0},"citationItems":[{"id":227,"uris":["http://zotero.org/users/4702083/items/JQZQ2W32"],"uri":["http://zotero.org/users/4702083/i</vt:lpwstr>
  </property>
  <property fmtid="{D5CDD505-2E9C-101B-9397-08002B2CF9AE}" pid="332" name="ZOTERO_BREF_Cb1BpLwa5cMi_10">
    <vt:lpwstr>":"Front. Microbiol","author":[{"family":"Walter","given":"Xavier A."},{"family":"Picazo","given":"Antonio"},{"family":"Miracle","given":"Maria R."},{"family":"Vicente","given":"Eduardo"},{"family":"Camacho","given":"Antonio"},{"family":"Aragno","given":"</vt:lpwstr>
  </property>
  <property fmtid="{D5CDD505-2E9C-101B-9397-08002B2CF9AE}" pid="333" name="ZOTERO_BREF_Cb1BpLwa5cMi_11">
    <vt:lpwstr>Michel"},{"family":"Zopfi","given":"Jakob"}],"issued":{"date-parts":[["2014"]]}}}],"schema":"https://github.com/citation-style-language/schema/raw/master/csl-citation.json"}</vt:lpwstr>
  </property>
  <property fmtid="{D5CDD505-2E9C-101B-9397-08002B2CF9AE}" pid="334" name="ZOTERO_BREF_Cb1BpLwa5cMi_2">
    <vt:lpwstr>tems/JQZQ2W32"],"itemData":{"id":227,"type":"article-journal","title":"Phototrophic Fe(II)-oxidation in the chemocline of a ferruginous meromictic lake","container-title":"Frontiers in Microbiology","page":"713","volume":"5","source":"Frontiers","abstract</vt:lpwstr>
  </property>
  <property fmtid="{D5CDD505-2E9C-101B-9397-08002B2CF9AE}" pid="335" name="ZOTERO_BREF_Cb1BpLwa5cMi_3">
    <vt:lpwstr>":"Precambrian Banded Iron Formation (BIF) deposition was conventionally attributed to the precipitation of iron-oxides resulting from the abiotic reaction of ferrous iron (Fe(II)) with photosynthetically produced oxygen. Earliest traces of oxygen date fr</vt:lpwstr>
  </property>
  <property fmtid="{D5CDD505-2E9C-101B-9397-08002B2CF9AE}" pid="336" name="ZOTERO_BREF_Cb1BpLwa5cMi_4">
    <vt:lpwstr>om 2.7 Ga, thus raising questions as to what may have caused BIF precipitation before oxygenic photosynthesis evolved. The discovery of anoxygenic phototrophic bacteria thriving through the oxidation of Fe(II) has provided support for a biological origin </vt:lpwstr>
  </property>
  <property fmtid="{D5CDD505-2E9C-101B-9397-08002B2CF9AE}" pid="337" name="ZOTERO_BREF_Cb1BpLwa5cMi_5">
    <vt:lpwstr>for some BIFs, but despite reports suggesting that anoxygenic phototrophs may oxidize Fe(II) in the environment, a model ecosystem of an ancient ocean where they are demonstrably active was lacking. Here we show that anoxygenic phototrophic bacteria contr</vt:lpwstr>
  </property>
  <property fmtid="{D5CDD505-2E9C-101B-9397-08002B2CF9AE}" pid="338" name="ZOTERO_BREF_Cb1BpLwa5cMi_6">
    <vt:lpwstr>ibute to Fe(II) oxidation in the water column of the ferruginous sulfate-poor, meromictic lake La Cruz (Spain). We observed in-situ photoferrotrophic activity through stimulation of phototrophic carbon uptake in the presence of Fe(II), and determined ligh</vt:lpwstr>
  </property>
  <property fmtid="{D5CDD505-2E9C-101B-9397-08002B2CF9AE}" pid="339" name="ZOTERO_BREF_Cb1BpLwa5cMi_7">
    <vt:lpwstr>t-dependent Fe(II)-oxidation by the natural chemocline microbiota. Moreover, a photoferrotrophic bacterium most closely related to Chlorobium ferrooxidans was enriched from the ferruginous water column. Our study for the first time demonstrates a direct l</vt:lpwstr>
  </property>
  <property fmtid="{D5CDD505-2E9C-101B-9397-08002B2CF9AE}" pid="340" name="ZOTERO_BREF_Cb1BpLwa5cMi_8">
    <vt:lpwstr>ink between anoxygenic photoferrotrophy and the anoxic precipitation of Fe(III)-oxides in a ferruginous water column, providing a plausible mechanism for the bacterial origin of BIFs before the advent of free oxygen. However, photoferrotrophs represent on</vt:lpwstr>
  </property>
  <property fmtid="{D5CDD505-2E9C-101B-9397-08002B2CF9AE}" pid="341" name="ZOTERO_BREF_Cb1BpLwa5cMi_9">
    <vt:lpwstr>ly a minor fraction of the anoxygenic phototrophic community with the majority apparently thriving by sulfur cycling, despite the very low sulfur content in the ferruginous chemocline of Lake La Cruz.","DOI":"10.3389/fmicb.2014.00713","journalAbbreviation</vt:lpwstr>
  </property>
  <property fmtid="{D5CDD505-2E9C-101B-9397-08002B2CF9AE}" pid="342" name="ZOTERO_BREF_D4Apt47ulWTX_1">
    <vt:lpwstr>ZOTERO_ITEM CSL_CITATION {"citationID":"rQ6Yv2eY","properties":{"formattedCitation":"[20, 25]","plainCitation":"[20, 25]","noteIndex":0},"citationItems":[{"id":67,"uris":["http://zotero.org/users/4702083/items/PDU5NAMU"],"uri":["http://zotero.org/users/47</vt:lpwstr>
  </property>
  <property fmtid="{D5CDD505-2E9C-101B-9397-08002B2CF9AE}" pid="343" name="ZOTERO_BREF_D4Apt47ulWTX_10">
    <vt:lpwstr>an and early Proterozoic Eons. In this work we present new data and analyses that illuminate the metabolic capacity of photoferrotrophy in the phylum Chlorobi. Our laboratory growth experiments and biochemical analyses demonstrate that photoferrotrophic C</vt:lpwstr>
  </property>
  <property fmtid="{D5CDD505-2E9C-101B-9397-08002B2CF9AE}" pid="344" name="ZOTERO_BREF_D4Apt47ulWTX_11">
    <vt:lpwstr>hlorobi are capable of assimilatory sulfate reduction and nitrogen fixation under sulfate and nitrogen limiting conditions, respectively. Furthermore, the evolutionary histories of key enzymes in both sulfur (CysH and CysD) and nitrogen fixation (NifDKH) </vt:lpwstr>
  </property>
  <property fmtid="{D5CDD505-2E9C-101B-9397-08002B2CF9AE}" pid="345" name="ZOTERO_BREF_D4Apt47ulWTX_12">
    <vt:lpwstr>pathways are convoluted; protein phylogenies, however, suggest that early Chlorobi could have had the capacity to assimilate sulfur and fix nitrogen. We argue, then, that the capacity for photoferrotrophic Chlorobi to acquire these key nutrients enabled t</vt:lpwstr>
  </property>
  <property fmtid="{D5CDD505-2E9C-101B-9397-08002B2CF9AE}" pid="346" name="ZOTERO_BREF_D4Apt47ulWTX_13">
    <vt:lpwstr>hem to support primary production and underpin global biogeochemical cycles in the Precambrian.","URL":"http://journal.frontiersin.org/article/10.3389/fmicb.2017.01212/full","DOI":"10.3389/fmicb.2017.01212","ISSN":"1664-302X","journalAbbreviation":"Front.</vt:lpwstr>
  </property>
  <property fmtid="{D5CDD505-2E9C-101B-9397-08002B2CF9AE}" pid="347" name="ZOTERO_BREF_D4Apt47ulWTX_14">
    <vt:lpwstr> Microbiol.","language":"English","author":[{"family":"Thompson","given":"Katharine J."},{"family":"Simister","given":"Rachel L."},{"family":"Hahn","given":"Aria S."},{"family":"Hallam","given":"Steven J."},{"family":"Crowe","given":"Sean A."}],"issued":{</vt:lpwstr>
  </property>
  <property fmtid="{D5CDD505-2E9C-101B-9397-08002B2CF9AE}" pid="348" name="ZOTERO_BREF_D4Apt47ulWTX_15">
    <vt:lpwstr>"date-parts":[["2017"]]},"accessed":{"date-parts":[["2017",8,1]]}}}],"schema":"https://github.com/citation-style-language/schema/raw/master/csl-citation.json"}</vt:lpwstr>
  </property>
  <property fmtid="{D5CDD505-2E9C-101B-9397-08002B2CF9AE}" pid="349" name="ZOTERO_BREF_D4Apt47ulWTX_2">
    <vt:lpwstr>02083/items/PDU5NAMU"],"itemData":{"id":67,"type":"article-journal","title":"Draft Genome Sequence of the Pelagic Photoferrotroph Chlorobium phaeoferrooxidans","container-title":"Genome Announcements","page":"e01584-16","volume":"5","issue":"13","source":</vt:lpwstr>
  </property>
  <property fmtid="{D5CDD505-2E9C-101B-9397-08002B2CF9AE}" pid="350" name="ZOTERO_BREF_D4Apt47ulWTX_3">
    <vt:lpwstr>"genomea.asm.org","abstract":"Here, we report the draft genome sequence of Chlorobium phaeoferrooxidans, a photoferrotrophic member of the genus Chlorobium in the phylum Chlorobi. This genome sequence provides insight into the metabolic capacity that unde</vt:lpwstr>
  </property>
  <property fmtid="{D5CDD505-2E9C-101B-9397-08002B2CF9AE}" pid="351" name="ZOTERO_BREF_D4Apt47ulWTX_4">
    <vt:lpwstr>rpins photoferrotrophy within low-light-adapted pelagic Chlorobi.","DOI":"10.1128/genomeA.01584-16","ISSN":", 2169-8287","note":"PMID: 28360175","journalAbbreviation":"Genome Announc.","language":"en","author":[{"family":"Crowe","given":"Sean A."},{"famil</vt:lpwstr>
  </property>
  <property fmtid="{D5CDD505-2E9C-101B-9397-08002B2CF9AE}" pid="352" name="ZOTERO_BREF_D4Apt47ulWTX_5">
    <vt:lpwstr>y":"Hahn","given":"Aria S."},{"family":"Morgan-Lang","given":"Connor"},{"family":"Thompson","given":"Katherine J."},{"family":"Simister","given":"Rachel L."},{"family":"Llirós","given":"Marc"},{"family":"Hirst","given":"Martin"},{"family":"Hallam","given"</vt:lpwstr>
  </property>
  <property fmtid="{D5CDD505-2E9C-101B-9397-08002B2CF9AE}" pid="353" name="ZOTERO_BREF_D4Apt47ulWTX_6">
    <vt:lpwstr>:"Steven J."}],"issued":{"date-parts":[["2017",3,30]]}}},{"id":41,"uris":["http://zotero.org/users/4702083/items/972NR3S6"],"uri":["http://zotero.org/users/4702083/items/972NR3S6"],"itemData":{"id":41,"type":"article-journal","title":"Nutrient Acquisition</vt:lpwstr>
  </property>
  <property fmtid="{D5CDD505-2E9C-101B-9397-08002B2CF9AE}" pid="354" name="ZOTERO_BREF_D4Apt47ulWTX_7">
    <vt:lpwstr> and the Metabolic Potential of Photoferrotrophic Chlorobi","container-title":"Frontiers in Microbiology","volume":"8","source":"Frontiers","abstract":"Anoxygenic photosynthesis evolved prior to oxygenic photosynthesis and harnessed energy from sunlight t</vt:lpwstr>
  </property>
  <property fmtid="{D5CDD505-2E9C-101B-9397-08002B2CF9AE}" pid="355" name="ZOTERO_BREF_D4Apt47ulWTX_8">
    <vt:lpwstr>o support biomass production on the early Earth. Models that consider the availability of electron donors predict that anoxygenic photosynthesis using Fe(II), known as photoferrotrophy, would have supported most global primary production before the prolif</vt:lpwstr>
  </property>
  <property fmtid="{D5CDD505-2E9C-101B-9397-08002B2CF9AE}" pid="356" name="ZOTERO_BREF_D4Apt47ulWTX_9">
    <vt:lpwstr>eration of oxygenic phototrophs at approximately 2.3 billion years ago. These photoferrotrophs have also been implicated in the deposition of banded iron formations (BIFs), the world’s largest sedimentary iron ore deposits that formed mostly in late Arche</vt:lpwstr>
  </property>
  <property fmtid="{D5CDD505-2E9C-101B-9397-08002B2CF9AE}" pid="357" name="ZOTERO_BREF_D6Pokg8hrdm3_1">
    <vt:lpwstr>ZOTERO_ITEM CSL_CITATION {"citationID":"2V5fTN84","properties":{"formattedCitation":"[44, 45]","plainCitation":"[44, 45]","noteIndex":0},"citationItems":[{"id":485,"uris":["http://zotero.org/users/4702083/items/VCH9SP7M"],"uri":["http://zotero.org/users/4</vt:lpwstr>
  </property>
  <property fmtid="{D5CDD505-2E9C-101B-9397-08002B2CF9AE}" pid="358" name="ZOTERO_BREF_D6Pokg8hrdm3_10">
    <vt:lpwstr>"journalAbbreviation":"ISME J","language":"en","author":[{"family":"Milucka","given":"Jana"},{"family":"Kirf","given":"Mathias"},{"family":"Lu","given":"Lu"},{"family":"Krupke","given":"Andreas"},{"family":"Lam","given":"Phyllis"},{"family":"Littmann","gi</vt:lpwstr>
  </property>
  <property fmtid="{D5CDD505-2E9C-101B-9397-08002B2CF9AE}" pid="359" name="ZOTERO_BREF_D6Pokg8hrdm3_11">
    <vt:lpwstr>ven":"Sten"},{"family":"Kuypers","given":"Marcel MM"},{"family":"Schubert","given":"Carsten J."}],"issued":{"date-parts":[["2015",9]]}}},{"id":48,"uris":["http://zotero.org/users/4702083/items/QNMXBU43"],"uri":["http://zotero.org/users/4702083/items/QNMXB</vt:lpwstr>
  </property>
  <property fmtid="{D5CDD505-2E9C-101B-9397-08002B2CF9AE}" pid="360" name="ZOTERO_BREF_D6Pokg8hrdm3_12">
    <vt:lpwstr>U43"],"itemData":{"id":48,"type":"article-journal","title":"The use of photosynthesis inhibitor (DCMU) for in situ metabolic and primary production studies on soft bottom benthos","container-title":"Hydrobiologia","page":"141-145","volume":"246","issue":"</vt:lpwstr>
  </property>
  <property fmtid="{D5CDD505-2E9C-101B-9397-08002B2CF9AE}" pid="361" name="ZOTERO_BREF_D6Pokg8hrdm3_13">
    <vt:lpwstr>2","source":"link.springer.com","abstract":"A selective chemical photosynthesis inhibitor, DCMU (Dichorophenyl-dimethylurea), dissolved in DMSO (Dimethyl sulfoxide) was substituted for the dark incubation method commonly used to measure the oxygen consump</vt:lpwstr>
  </property>
  <property fmtid="{D5CDD505-2E9C-101B-9397-08002B2CF9AE}" pid="362" name="ZOTERO_BREF_D6Pokg8hrdm3_14">
    <vt:lpwstr>tion in metabolic and primary production studies. We compared oxygen fluxes during light incubations with DCMU and dark incubations procedure, on soft bottom benthos. For this purpose, we studied the effects of different DCMU concentrations. A concentrati</vt:lpwstr>
  </property>
  <property fmtid="{D5CDD505-2E9C-101B-9397-08002B2CF9AE}" pid="363" name="ZOTERO_BREF_D6Pokg8hrdm3_15">
    <vt:lpwstr>on of 5 · 10−5 mol l−1 inside a clear incubation enclosure completely inhibits photosynthesis without affecting the metabolism of soft bottom benthos.","DOI":"10.1007/BF00014701","ISSN":"0018-8158, 1573-5117","journalAbbreviation":"Hydrobiologia","languag</vt:lpwstr>
  </property>
  <property fmtid="{D5CDD505-2E9C-101B-9397-08002B2CF9AE}" pid="364" name="ZOTERO_BREF_D6Pokg8hrdm3_16">
    <vt:lpwstr>e":"en","author":[{"family":"Clavier","given":"Claire Garrigue Jacques"},{"family":"Boucher","given":"Guy"}],"issued":{"date-parts":[["1992",10,1]]}}}],"schema":"https://github.com/citation-style-language/schema/raw/master/csl-citation.json"}</vt:lpwstr>
  </property>
  <property fmtid="{D5CDD505-2E9C-101B-9397-08002B2CF9AE}" pid="365" name="ZOTERO_BREF_D6Pokg8hrdm3_2">
    <vt:lpwstr>702083/items/VCH9SP7M"],"itemData":{"id":485,"type":"article-journal","title":"Methane oxidation coupled to oxygenic photosynthesis in anoxic waters","container-title":"The ISME Journal","page":"1991-2002","volume":"9","issue":"9","source":"www.nature.com</vt:lpwstr>
  </property>
  <property fmtid="{D5CDD505-2E9C-101B-9397-08002B2CF9AE}" pid="366" name="ZOTERO_BREF_D6Pokg8hrdm3_3">
    <vt:lpwstr>","abstract":"Freshwater lakes represent large methane sources that, in contrast to the Ocean, significantly contribute to non-anthropogenic methane emissions to the atmosphere. Particularly mixed lakes are major methane emitters, while permanently and se</vt:lpwstr>
  </property>
  <property fmtid="{D5CDD505-2E9C-101B-9397-08002B2CF9AE}" pid="367" name="ZOTERO_BREF_D6Pokg8hrdm3_4">
    <vt:lpwstr>asonally stratified lakes with anoxic bottom waters are often characterized by strongly reduced methane emissions. The causes for this reduced methane flux from anoxic lake waters are not fully understood. Here we identified the microorganisms and process</vt:lpwstr>
  </property>
  <property fmtid="{D5CDD505-2E9C-101B-9397-08002B2CF9AE}" pid="368" name="ZOTERO_BREF_D6Pokg8hrdm3_5">
    <vt:lpwstr>es responsible for the near complete consumption of methane in the anoxic waters of a permanently stratified lake, Lago di Cadagno. Interestingly, known anaerobic methanotrophs could not be detected in these waters. Instead, we found abundant gamma-proteo</vt:lpwstr>
  </property>
  <property fmtid="{D5CDD505-2E9C-101B-9397-08002B2CF9AE}" pid="369" name="ZOTERO_BREF_D6Pokg8hrdm3_6">
    <vt:lpwstr>bacterial aerobic methane-oxidizing bacteria active in the anoxic waters. In vitro incubations revealed that, among all the tested potential electron acceptors, only the addition of oxygen enhanced the rates of methane oxidation. An equally pronounced sti</vt:lpwstr>
  </property>
  <property fmtid="{D5CDD505-2E9C-101B-9397-08002B2CF9AE}" pid="370" name="ZOTERO_BREF_D6Pokg8hrdm3_7">
    <vt:lpwstr>mulation was also observed when the anoxic water samples were incubated in the light. Our combined results from molecular, biogeochemical and single-cell analyses indicate that methane removal at the anoxic chemocline of Lago di Cadagno is due to true aer</vt:lpwstr>
  </property>
  <property fmtid="{D5CDD505-2E9C-101B-9397-08002B2CF9AE}" pid="371" name="ZOTERO_BREF_D6Pokg8hrdm3_8">
    <vt:lpwstr>obic oxidation of methane fuelled by in situ oxygen production by photosynthetic algae. A similar mechanism could be active in seasonally stratified lakes and marine basins such as the Black Sea, where light penetrates to the anoxic chemocline. Given the </vt:lpwstr>
  </property>
  <property fmtid="{D5CDD505-2E9C-101B-9397-08002B2CF9AE}" pid="372" name="ZOTERO_BREF_D6Pokg8hrdm3_9">
    <vt:lpwstr>widespread occurrence of seasonally stratified anoxic lakes, aerobic methane oxidation coupled to oxygenic photosynthesis might have an important but so far neglected role in methane emissions from lakes.","DOI":"10.1038/ismej.2015.12","ISSN":"1751-7362",</vt:lpwstr>
  </property>
  <property fmtid="{D5CDD505-2E9C-101B-9397-08002B2CF9AE}" pid="373" name="ZOTERO_BREF_D9eydXzXSA1T_1">
    <vt:lpwstr/>
  </property>
  <property fmtid="{D5CDD505-2E9C-101B-9397-08002B2CF9AE}" pid="374" name="ZOTERO_BREF_DBh3jm2uhQ5t_1">
    <vt:lpwstr>ZOTERO_ITEM CSL_CITATION {"citationID":"7Z4pcI1z","properties":{"formattedCitation":"[29]","plainCitation":"[29]","noteIndex":0},"citationItems":[{"id":661,"uris":["http://zotero.org/users/4702083/items/76EP4J3I"],"uri":["http://zotero.org/users/4702083/i</vt:lpwstr>
  </property>
  <property fmtid="{D5CDD505-2E9C-101B-9397-08002B2CF9AE}" pid="375" name="ZOTERO_BREF_DBh3jm2uhQ5t_2">
    <vt:lpwstr>tems/76EP4J3I"],"itemData":{"id":661,"type":"article-journal","title":"Millions of Boreal Shield lakes can be used to probe Archaean Ocean biogeochemistry","container-title":"Scientific Reports","page":"46708","volume":"7","source":"www.nature.com","abstr</vt:lpwstr>
  </property>
  <property fmtid="{D5CDD505-2E9C-101B-9397-08002B2CF9AE}" pid="376" name="ZOTERO_BREF_DBh3jm2uhQ5t_3">
    <vt:lpwstr>act":"Life originated in Archaean oceans, almost 4 billion years ago, in the absence of oxygen and the presence of high dissolved iron concentrations. Early Earth oxidation is marked globally by extensive banded iron formations but the contributing proces</vt:lpwstr>
  </property>
  <property fmtid="{D5CDD505-2E9C-101B-9397-08002B2CF9AE}" pid="377" name="ZOTERO_BREF_DBh3jm2uhQ5t_4">
    <vt:lpwstr>ses and timing remain controversial.","DOI":"10.1038/srep46708","ISSN":"2045-2322","language":"en","author":[{"family":"Schiff","given":"S. L."},{"family":"Tsuji","given":"J. M."},{"family":"Wu","given":"L."},{"family":"Venkiteswaran","given":"J. J."},{"f</vt:lpwstr>
  </property>
  <property fmtid="{D5CDD505-2E9C-101B-9397-08002B2CF9AE}" pid="378" name="ZOTERO_BREF_DBh3jm2uhQ5t_5">
    <vt:lpwstr>amily":"Molot","given":"L. A."},{"family":"Elgood","given":"R. J."},{"family":"Paterson","given":"M. J."},{"family":"Neufeld","given":"J. D."}],"issued":{"date-parts":[["2017",4,27]]}}}],"schema":"https://github.com/citation-style-language/schema/raw/mast</vt:lpwstr>
  </property>
  <property fmtid="{D5CDD505-2E9C-101B-9397-08002B2CF9AE}" pid="379" name="ZOTERO_BREF_DBh3jm2uhQ5t_6">
    <vt:lpwstr>er/csl-citation.json"}</vt:lpwstr>
  </property>
  <property fmtid="{D5CDD505-2E9C-101B-9397-08002B2CF9AE}" pid="380" name="ZOTERO_BREF_DG8RJhQa0FKl_1">
    <vt:lpwstr/>
  </property>
  <property fmtid="{D5CDD505-2E9C-101B-9397-08002B2CF9AE}" pid="381" name="ZOTERO_BREF_Dgo0Yc2MVBJk_1">
    <vt:lpwstr>ZOTERO_ITEM CSL_CITATION {"citationID":"9zgMyRB1","properties":{"formattedCitation":"[4, 5]","plainCitation":"[4, 5]","noteIndex":0},"citationItems":[{"id":745,"uris":["http://zotero.org/users/4702083/items/RG2C29VV"],"uri":["http://zotero.org/users/47020</vt:lpwstr>
  </property>
  <property fmtid="{D5CDD505-2E9C-101B-9397-08002B2CF9AE}" pid="382" name="ZOTERO_BREF_Dgo0Yc2MVBJk_10">
    <vt:lpwstr>via intermediate accumulation of globules of elemental sulfur. In Chromatiaceae species, the sulfur globules appear inside the cells; in Ectothiorhodospiraceae, they are formed outside the cells and appear in the medium. Characteristic properties of these</vt:lpwstr>
  </property>
  <property fmtid="{D5CDD505-2E9C-101B-9397-08002B2CF9AE}" pid="383" name="ZOTERO_BREF_Dgo0Yc2MVBJk_11">
    <vt:lpwstr> bacteria are the synthesis of photosynthetic pigments, bacteriochlorophyll a or b, and various types of carotenoids and the formation of a photosynthetic apparatus with reaction center and antenna complexes localized within internal membrane systems. Pho</vt:lpwstr>
  </property>
  <property fmtid="{D5CDD505-2E9C-101B-9397-08002B2CF9AE}" pid="384" name="ZOTERO_BREF_Dgo0Yc2MVBJk_12">
    <vt:lpwstr>totrophic growth, photosynthetic pigment synthesis, and formation of the photosynthetic apparatus and internal membranes are strictly regulated by oxygen and light and become derepressed at low oxygen tensions. Typically, Chromatiaceae are enabled to the </vt:lpwstr>
  </property>
  <property fmtid="{D5CDD505-2E9C-101B-9397-08002B2CF9AE}" pid="385" name="ZOTERO_BREF_Dgo0Yc2MVBJk_13">
    <vt:lpwstr>photolithoautotrophic mode of growth. A number of species also can grow photoheterotrophically using a limited number of simple organic molecules. Some species also can grow under chemotrophic conditions in the dark, either autotrophically or heterotrophi</vt:lpwstr>
  </property>
  <property fmtid="{D5CDD505-2E9C-101B-9397-08002B2CF9AE}" pid="386" name="ZOTERO_BREF_Dgo0Yc2MVBJk_14">
    <vt:lpwstr>cally using oxygen as terminal electron acceptor in respiratory processes.","URL":"http://link.springer.com/referenceworkentry/10.1007/978-3-642-38922-1_295","ISBN":"978-3-642-38921-4","note":"DOI: 10.1007/978-3-642-38922-1_295","language":"en","author":[</vt:lpwstr>
  </property>
  <property fmtid="{D5CDD505-2E9C-101B-9397-08002B2CF9AE}" pid="387" name="ZOTERO_BREF_Dgo0Yc2MVBJk_15">
    <vt:lpwstr>{"family":"Imhoff","given":"Johannes F."}],"editor":[{"family":"Rosenberg","given":"Eugene"},{"family":"DeLong","given":"Edward F."},{"family":"Lory","given":"Stephen"},{"family":"Stackebrandt","given":"Erko"},{"family":"Thompson","given":"Fabiano"}],"iss</vt:lpwstr>
  </property>
  <property fmtid="{D5CDD505-2E9C-101B-9397-08002B2CF9AE}" pid="388" name="ZOTERO_BREF_Dgo0Yc2MVBJk_16">
    <vt:lpwstr>ued":{"date-parts":[["2014"]]},"accessed":{"date-parts":[["2016",6,18]]}}},{"id":746,"uris":["http://zotero.org/users/4702083/items/IM8T2IRP"],"uri":["http://zotero.org/users/4702083/items/IM8T2IRP"],"itemData":{"id":746,"type":"chapter","title":"The Fami</vt:lpwstr>
  </property>
  <property fmtid="{D5CDD505-2E9C-101B-9397-08002B2CF9AE}" pid="389" name="ZOTERO_BREF_Dgo0Yc2MVBJk_17">
    <vt:lpwstr>ly Chlorobiaceae","container-title":"The Prokaryotes","publisher":"Springer Berlin Heidelberg","page":"501-514","source":"link.springer.com.proxy.lib.uwaterloo.ca","abstract":"Since the discovery of the green sulfur bacteria and the first description by L</vt:lpwstr>
  </property>
  <property fmtid="{D5CDD505-2E9C-101B-9397-08002B2CF9AE}" pid="390" name="ZOTERO_BREF_Dgo0Yc2MVBJk_18">
    <vt:lpwstr>arsen (1952), this group of bacteria has gained much interest because of a number of highly interesting features. These include the unique structures of the photosynthetic apparatus and the presence of small organelles, the chlorosomes, which act as light</vt:lpwstr>
  </property>
  <property fmtid="{D5CDD505-2E9C-101B-9397-08002B2CF9AE}" pid="391" name="ZOTERO_BREF_Dgo0Yc2MVBJk_19">
    <vt:lpwstr>-harvesting antenna. Chlorosomes are very powerful light receptors that can capture minute amounts of light and enable the green sulfur bacteria to perform photosynthesis and to grow at very low-light intensities. This has important ecological consequence</vt:lpwstr>
  </property>
  <property fmtid="{D5CDD505-2E9C-101B-9397-08002B2CF9AE}" pid="392" name="ZOTERO_BREF_Dgo0Yc2MVBJk_2">
    <vt:lpwstr>83/items/RG2C29VV"],"itemData":{"id":745,"type":"chapter","title":"The Family Chromatiaceae","container-title":"The Prokaryotes","publisher":"Springer Berlin Heidelberg","page":"151-178","source":"link.springer.com","abstract":"The Chromatiaceae is a fami</vt:lpwstr>
  </property>
  <property fmtid="{D5CDD505-2E9C-101B-9397-08002B2CF9AE}" pid="393" name="ZOTERO_BREF_Dgo0Yc2MVBJk_20">
    <vt:lpwstr>s, because the efficient light harvesting determines the ecological niche of these bacteria at the lowermost part of stratified environments, where the least of light is available. Furthermore, the strict dependency on photosynthesis to provide energy for</vt:lpwstr>
  </property>
  <property fmtid="{D5CDD505-2E9C-101B-9397-08002B2CF9AE}" pid="394" name="ZOTERO_BREF_Dgo0Yc2MVBJk_21">
    <vt:lpwstr> growth and the obligate phototrophy of the green sulfur bacteria together with their characteristic sulfur metabolism has provoked much interest in their physiology, ecology, and genomics. The oxidation of sulfide as the outmost important photosynthetic </vt:lpwstr>
  </property>
  <property fmtid="{D5CDD505-2E9C-101B-9397-08002B2CF9AE}" pid="395" name="ZOTERO_BREF_Dgo0Yc2MVBJk_22">
    <vt:lpwstr>electron donor of the green sulfur bacteria involves the deposition of elemental sulfur globules outside the cells and separates the process of sulfide oxidation to sulfate clearly into two steps. In the phylogenetic-based taxonomy, the green sulfur bacte</vt:lpwstr>
  </property>
  <property fmtid="{D5CDD505-2E9C-101B-9397-08002B2CF9AE}" pid="396" name="ZOTERO_BREF_Dgo0Yc2MVBJk_23">
    <vt:lpwstr>ria are treated as family Chlorobiaceae with the genera Chlorobium, Chlorobaculum, Prosthecochloris, and Chloroherpeton. , Abstract Since the discovery of the green sulfur bacteria and the first description by Larsen (1952), this group of bacteria has gai</vt:lpwstr>
  </property>
  <property fmtid="{D5CDD505-2E9C-101B-9397-08002B2CF9AE}" pid="397" name="ZOTERO_BREF_Dgo0Yc2MVBJk_24">
    <vt:lpwstr>ned much interest because of a number of highly interesting features. These include the unique structures of the photosynthetic apparatus and the presence of small organelles, the chlorosomes, which act as light-harvesting antenna. Chlorosomes are very po</vt:lpwstr>
  </property>
  <property fmtid="{D5CDD505-2E9C-101B-9397-08002B2CF9AE}" pid="398" name="ZOTERO_BREF_Dgo0Yc2MVBJk_25">
    <vt:lpwstr>werful light receptors that can capture minute amounts of light and enable the green sulfur bacteria to perform photosynthesis and to grow at very low-light intensities. This has important ecological consequences, because the efficient light harvesting de</vt:lpwstr>
  </property>
  <property fmtid="{D5CDD505-2E9C-101B-9397-08002B2CF9AE}" pid="399" name="ZOTERO_BREF_Dgo0Yc2MVBJk_26">
    <vt:lpwstr>termines the ecological niche of these bacteria at the lowermost part of stratified environments, where the least of light is available. Furthermore, the strict dependency on photosynthesis to provide energy for growth and the obligate phototrophy of the </vt:lpwstr>
  </property>
  <property fmtid="{D5CDD505-2E9C-101B-9397-08002B2CF9AE}" pid="400" name="ZOTERO_BREF_Dgo0Yc2MVBJk_27">
    <vt:lpwstr>green sulfur bacteria together with their characteristic sulfur metabolism has provoked much interest in their physiology, ecology, and genomics. The oxidation of sulfide as the outmost important photosynthetic electron donor of the green sulfur bacteria </vt:lpwstr>
  </property>
  <property fmtid="{D5CDD505-2E9C-101B-9397-08002B2CF9AE}" pid="401" name="ZOTERO_BREF_Dgo0Yc2MVBJk_28">
    <vt:lpwstr>involves the deposition of elemental sulfur globules outside the cells and separates the process of sulfide oxidation to sulfate clearly into two steps. In the phylogenetic-based taxonomy, the green sulfur bacteria are treated as family Chlorobiaceae with</vt:lpwstr>
  </property>
  <property fmtid="{D5CDD505-2E9C-101B-9397-08002B2CF9AE}" pid="402" name="ZOTERO_BREF_Dgo0Yc2MVBJk_29">
    <vt:lpwstr> the genera Chlorobium, Chlorobaculum, Prosthecochloris, and Chloroherpeton.","URL":"http://link.springer.com.proxy.lib.uwaterloo.ca/referenceworkentry/10.1007/978-3-642-38954-2_142","ISBN":"978-3-642-38953-5","note":"DOI: 10.1007/978-3-642-38954-2_142","</vt:lpwstr>
  </property>
  <property fmtid="{D5CDD505-2E9C-101B-9397-08002B2CF9AE}" pid="403" name="ZOTERO_BREF_Dgo0Yc2MVBJk_3">
    <vt:lpwstr>ly of the Chromatiales within the Gammaproteobacteria and closely related to the Ectothiorhodospiraceae. Representatives of both families are referred to as phototrophic purple sulfur bacteria and typically grow under anoxic conditions in the light using </vt:lpwstr>
  </property>
  <property fmtid="{D5CDD505-2E9C-101B-9397-08002B2CF9AE}" pid="404" name="ZOTERO_BREF_Dgo0Yc2MVBJk_30">
    <vt:lpwstr>language":"en","author":[{"family":"Imhoff","given":"Johannes F."}],"editor":[{"family":"Rosenberg","given":"Eugene"},{"family":"DeLong","given":"Edward F."},{"family":"Lory","given":"Stephen"},{"family":"Stackebrandt","given":"Erko"},{"family":"Thompson"</vt:lpwstr>
  </property>
  <property fmtid="{D5CDD505-2E9C-101B-9397-08002B2CF9AE}" pid="405" name="ZOTERO_BREF_Dgo0Yc2MVBJk_31">
    <vt:lpwstr>,"given":"Fabiano"}],"issued":{"date-parts":[["2014"]]},"accessed":{"date-parts":[["2016",6,18]]}}}],"schema":"https://github.com/citation-style-language/schema/raw/master/csl-citation.json"}</vt:lpwstr>
  </property>
  <property fmtid="{D5CDD505-2E9C-101B-9397-08002B2CF9AE}" pid="406" name="ZOTERO_BREF_Dgo0Yc2MVBJk_4">
    <vt:lpwstr>sulfide as photosynthetic electron donor, which is oxidized to sulfate via intermediate accumulation of globules of elemental sulfur. In Chromatiaceae species, the sulfur globules appear inside the cells; in Ectothiorhodospiraceae, they are formed outside</vt:lpwstr>
  </property>
  <property fmtid="{D5CDD505-2E9C-101B-9397-08002B2CF9AE}" pid="407" name="ZOTERO_BREF_Dgo0Yc2MVBJk_5">
    <vt:lpwstr> the cells and appear in the medium. Characteristic properties of these bacteria are the synthesis of photosynthetic pigments, bacteriochlorophyll a or b, and various types of carotenoids and the formation of a photosynthetic apparatus with reaction cente</vt:lpwstr>
  </property>
  <property fmtid="{D5CDD505-2E9C-101B-9397-08002B2CF9AE}" pid="408" name="ZOTERO_BREF_Dgo0Yc2MVBJk_6">
    <vt:lpwstr>r and antenna complexes localized within internal membrane systems. Phototrophic growth, photosynthetic pigment synthesis, and formation of the photosynthetic apparatus and internal membranes are strictly regulated by oxygen and light and become derepress</vt:lpwstr>
  </property>
  <property fmtid="{D5CDD505-2E9C-101B-9397-08002B2CF9AE}" pid="409" name="ZOTERO_BREF_Dgo0Yc2MVBJk_7">
    <vt:lpwstr>ed at low oxygen tensions. Typically, Chromatiaceae are enabled to the photolithoautotrophic mode of growth. A number of species also can grow photoheterotrophically using a limited number of simple organic molecules. Some species also can grow under chem</vt:lpwstr>
  </property>
  <property fmtid="{D5CDD505-2E9C-101B-9397-08002B2CF9AE}" pid="410" name="ZOTERO_BREF_Dgo0Yc2MVBJk_8">
    <vt:lpwstr>otrophic conditions in the dark, either autotrophically or heterotrophically using oxygen as terminal electron acceptor in respiratory processes. , Abstract The Chromatiaceae is a family of the Chromatiales within the Gammaproteobacteria and closely relat</vt:lpwstr>
  </property>
  <property fmtid="{D5CDD505-2E9C-101B-9397-08002B2CF9AE}" pid="411" name="ZOTERO_BREF_Dgo0Yc2MVBJk_9">
    <vt:lpwstr>ed to the Ectothiorhodospiraceae. Representatives of both families are referred to as phototrophic purple sulfur bacteria and typically grow under anoxic conditions in the light using sulfide as photosynthetic electron donor, which is oxidized to sulfate </vt:lpwstr>
  </property>
  <property fmtid="{D5CDD505-2E9C-101B-9397-08002B2CF9AE}" pid="412" name="ZOTERO_BREF_EALqe0NOviP9_1">
    <vt:lpwstr>ZOTERO_ITEM CSL_CITATION {"citationID":"jirl8h5G","properties":{"formattedCitation":"[13]","plainCitation":"[13]","dontUpdate":true,"noteIndex":0},"citationItems":[{"id":617,"uris":["http://zotero.org/users/4702083/items/GRJTPG64"],"uri":["http://zotero.o</vt:lpwstr>
  </property>
  <property fmtid="{D5CDD505-2E9C-101B-9397-08002B2CF9AE}" pid="413" name="ZOTERO_BREF_EALqe0NOviP9_10">
    <vt:lpwstr>FeOB, especially the anaerobic ones, probably suggesting EET genes or Fe(II) oxidation mechanisms are different from the searched models. Overall, based on current EET models, the search extends our understanding of bacterial EET and provides candidate ge</vt:lpwstr>
  </property>
  <property fmtid="{D5CDD505-2E9C-101B-9397-08002B2CF9AE}" pid="414" name="ZOTERO_BREF_EALqe0NOviP9_11">
    <vt:lpwstr>nes for future research.","URL":"http://journal.frontiersin.org/article/10.3389/fmicb.2017.01584/full","DOI":"10.3389/fmicb.2017.01584","ISSN":"1664-302X","journalAbbreviation":"Front. Microbiol.","language":"English","author":[{"family":"He","given":"Sha</vt:lpwstr>
  </property>
  <property fmtid="{D5CDD505-2E9C-101B-9397-08002B2CF9AE}" pid="415" name="ZOTERO_BREF_EALqe0NOviP9_12">
    <vt:lpwstr>omei"},{"family":"Barco","given":"Roman A."},{"family":"Emerson","given":"David"},{"family":"Roden","given":"Eric E."}],"issued":{"date-parts":[["2017"]]},"accessed":{"date-parts":[["2017",8,26]]}}}],"schema":"https://github.com/citation-style-language/sc</vt:lpwstr>
  </property>
  <property fmtid="{D5CDD505-2E9C-101B-9397-08002B2CF9AE}" pid="416" name="ZOTERO_BREF_EALqe0NOviP9_13">
    <vt:lpwstr>hema/raw/master/csl-citation.json"}</vt:lpwstr>
  </property>
  <property fmtid="{D5CDD505-2E9C-101B-9397-08002B2CF9AE}" pid="417" name="ZOTERO_BREF_EALqe0NOviP9_2">
    <vt:lpwstr>rg/users/4702083/items/GRJTPG64"],"itemData":{"id":617,"type":"article-journal","title":"Comparative Genomic Analysis of Neutrophilic Iron(II) Oxidizer Genomes for Candidate Genes in Extracellular Electron Transfer","container-title":"Frontiers in Microbi</vt:lpwstr>
  </property>
  <property fmtid="{D5CDD505-2E9C-101B-9397-08002B2CF9AE}" pid="418" name="ZOTERO_BREF_EALqe0NOviP9_3">
    <vt:lpwstr>ology","volume":"8","source":"Frontiers","abstract":"Extracellular electron transfer (EET) is recognized as a key biochemical process in circumneutral pH Fe(II)-oxidizing bacteria (FeOB). In this study, we searched for candidate EET genes in 73 neutrophil</vt:lpwstr>
  </property>
  <property fmtid="{D5CDD505-2E9C-101B-9397-08002B2CF9AE}" pid="419" name="ZOTERO_BREF_EALqe0NOviP9_4">
    <vt:lpwstr>ic FeOB genomes, among which 43 genomes are complete or close-to-complete and the rest have estimated genome completeness ranging from 5% to 91%. These neutrophilic FeOB span members of the microaerophilic, anaerobic phototrophic, and anaerobic nitrate-re</vt:lpwstr>
  </property>
  <property fmtid="{D5CDD505-2E9C-101B-9397-08002B2CF9AE}" pid="420" name="ZOTERO_BREF_EALqe0NOviP9_5">
    <vt:lpwstr>ducing FeOB groups. We found that many microaerophilic and several anaerobic FeOB possess homologs of Cyc2, an outer membrane cytochrome c originally identified in Acidithiobacillus ferrooxidans. The “porin-cytochrome c complex” (PCC) gene clusters homolo</vt:lpwstr>
  </property>
  <property fmtid="{D5CDD505-2E9C-101B-9397-08002B2CF9AE}" pid="421" name="ZOTERO_BREF_EALqe0NOviP9_6">
    <vt:lpwstr>gous to MtoAB/PioAB are present in eight FeOB, accounting for 19% of complete and close-to-complete genomes examined, whereas PCC genes homologous to OmbB-OmaB-OmcB in Geobacter sulfurreducens are absent. Further, we discovered gene clusters that may pote</vt:lpwstr>
  </property>
  <property fmtid="{D5CDD505-2E9C-101B-9397-08002B2CF9AE}" pid="422" name="ZOTERO_BREF_EALqe0NOviP9_7">
    <vt:lpwstr>ntially encode two novel PCC types. First, a cluster (tentatively named “PCC3”) encodes a porin, an extracellular and a periplasmic cytochrome c with remarkably large numbers of heme-binding motifs. Second, a cluster (tentatively named “PCC4”) encodes a p</vt:lpwstr>
  </property>
  <property fmtid="{D5CDD505-2E9C-101B-9397-08002B2CF9AE}" pid="423" name="ZOTERO_BREF_EALqe0NOviP9_8">
    <vt:lpwstr>orin and three periplasmic multiheme cytochromes c. A conserved inner membrane protein encoded in PCC3 and PCC4 gene clusters might be responsible for translocating electrons across the inner membrane. Other bacteria possessing PCC3 and PCC4 are mostly Pr</vt:lpwstr>
  </property>
  <property fmtid="{D5CDD505-2E9C-101B-9397-08002B2CF9AE}" pid="424" name="ZOTERO_BREF_EALqe0NOviP9_9">
    <vt:lpwstr>oteobacteria isolated from environments with a potential niche for Fe(II) oxidation. In addition to cytochrome c, multicopper oxidase genes potentially involved in Fe(II) oxidation were also identified. Notably, candidate EET genes were not found in some </vt:lpwstr>
  </property>
  <property fmtid="{D5CDD505-2E9C-101B-9397-08002B2CF9AE}" pid="425" name="ZOTERO_BREF_ETEBBKsAVVsi_1">
    <vt:lpwstr/>
  </property>
  <property fmtid="{D5CDD505-2E9C-101B-9397-08002B2CF9AE}" pid="426" name="ZOTERO_BREF_EZ3CtbRb3vEY_1">
    <vt:lpwstr>ZOTERO_ITEM CSL_CITATION {"citationID":"0LbVKbpD","properties":{"formattedCitation":"[25]","plainCitation":"[25]","noteIndex":0},"citationItems":[{"id":153,"uris":["http://zotero.org/users/4702083/items/739KSUCG"],"uri":["http://zotero.org/users/4702083/i</vt:lpwstr>
  </property>
  <property fmtid="{D5CDD505-2E9C-101B-9397-08002B2CF9AE}" pid="427" name="ZOTERO_BREF_EZ3CtbRb3vEY_10">
    <vt:lpwstr>0027-8424, 1091-6490","note":"PMID: 18838679","journalAbbreviation":"PNAS","language":"en","author":[{"family":"Crowe","given":"Sean A."},{"family":"Jones","given":"CarriAyne"},{"family":"Katsev","given":"Sergei"},{"family":"Magen","given":"Cédric"},{"fam</vt:lpwstr>
  </property>
  <property fmtid="{D5CDD505-2E9C-101B-9397-08002B2CF9AE}" pid="428" name="ZOTERO_BREF_EZ3CtbRb3vEY_11">
    <vt:lpwstr>ily":"O'Neill","given":"Andrew H."},{"family":"Sturm","given":"Arne"},{"family":"Canfield","given":"Donald E."},{"family":"Haffner","given":"G. Douglas"},{"family":"Mucci","given":"Alfonso"},{"family":"Sundby","given":"Bjørn"},{"family":"Fowle","given":"D</vt:lpwstr>
  </property>
  <property fmtid="{D5CDD505-2E9C-101B-9397-08002B2CF9AE}" pid="429" name="ZOTERO_BREF_EZ3CtbRb3vEY_12">
    <vt:lpwstr>avid A."}],"issued":{"date-parts":[["2008",10,14]]}}}],"schema":"https://github.com/citation-style-language/schema/raw/master/csl-citation.json"}</vt:lpwstr>
  </property>
  <property fmtid="{D5CDD505-2E9C-101B-9397-08002B2CF9AE}" pid="430" name="ZOTERO_BREF_EZ3CtbRb3vEY_2">
    <vt:lpwstr>tems/739KSUCG"],"itemData":{"id":153,"type":"article-journal","title":"Photoferrotrophs thrive in an Archean Ocean analogue","container-title":"Proceedings of the National Academy of Sciences","page":"15938-15943","volume":"105","issue":"41","source":"www</vt:lpwstr>
  </property>
  <property fmtid="{D5CDD505-2E9C-101B-9397-08002B2CF9AE}" pid="431" name="ZOTERO_BREF_EZ3CtbRb3vEY_3">
    <vt:lpwstr>.pnas.org.proxy.lib.uwaterloo.ca","abstract":"Considerable discussion surrounds the potential role of anoxygenic phototrophic Fe(II)-oxidizing bacteria in both the genesis of Banded Iron Formations (BIFs) and early marine productivity. However, anoxygenic</vt:lpwstr>
  </property>
  <property fmtid="{D5CDD505-2E9C-101B-9397-08002B2CF9AE}" pid="432" name="ZOTERO_BREF_EZ3CtbRb3vEY_4">
    <vt:lpwstr> phototrophs have yet to be identified in modern environments with comparable chemistry and physical structure to the ancient Fe(II)-rich (ferruginous) oceans from which BIFs deposited. Lake Matano, Indonesia, the eighth deepest lake in the world, is such</vt:lpwstr>
  </property>
  <property fmtid="{D5CDD505-2E9C-101B-9397-08002B2CF9AE}" pid="433" name="ZOTERO_BREF_EZ3CtbRb3vEY_5">
    <vt:lpwstr> an environment. Here, sulfate is scarce (&lt;20 μmol·liter−1), and it is completely removed by sulfate reduction within the deep, Fe(II)-rich chemocline. The sulfide produced is efficiently scavenged by the formation and precipitation of FeS, thereby mainta</vt:lpwstr>
  </property>
  <property fmtid="{D5CDD505-2E9C-101B-9397-08002B2CF9AE}" pid="434" name="ZOTERO_BREF_EZ3CtbRb3vEY_6">
    <vt:lpwstr>ining very low sulfide concentrations within the chemocline and the deep ferruginous bottom waters. Low productivity in the surface water allows sunlight to penetrate to the &gt;100-m-deep chemocline. Within this sulfide-poor, Fe(II)-rich, illuminated chemoc</vt:lpwstr>
  </property>
  <property fmtid="{D5CDD505-2E9C-101B-9397-08002B2CF9AE}" pid="435" name="ZOTERO_BREF_EZ3CtbRb3vEY_7">
    <vt:lpwstr>line, we find a populous assemblage of anoxygenic phototrophic green sulfur bacteria (GSB). These GSB represent a large component of the Lake Matano phototrophic community, and bacteriochlorophyll e, a pigment produced by low-light-adapted GSB, is nearly </vt:lpwstr>
  </property>
  <property fmtid="{D5CDD505-2E9C-101B-9397-08002B2CF9AE}" pid="436" name="ZOTERO_BREF_EZ3CtbRb3vEY_8">
    <vt:lpwstr>as abundant as chlorophyll a in the lake's euphotic surface waters. The dearth of sulfide in the chemocline requires that the GSB are sustained by phototrophic oxidation of Fe(II), which is in abundant supply. By analogy, we propose that similar microbial</vt:lpwstr>
  </property>
  <property fmtid="{D5CDD505-2E9C-101B-9397-08002B2CF9AE}" pid="437" name="ZOTERO_BREF_EZ3CtbRb3vEY_9">
    <vt:lpwstr> communities, including populations of sulfate reducers and photoferrotrophic GSB, likely populated the chemoclines of ancient ferruginous oceans, driving the genesis of BIFs and fueling early marine productivity.","DOI":"10.1073/pnas.0805313105","ISSN":"</vt:lpwstr>
  </property>
  <property fmtid="{D5CDD505-2E9C-101B-9397-08002B2CF9AE}" pid="438" name="ZOTERO_BREF_FBWE63QIDrS5_1">
    <vt:lpwstr>ZOTERO_ITEM CSL_CITATION {"citationID":"8Bj3jCoI","properties":{"formattedCitation":"[44]","plainCitation":"[44]","dontUpdate":true,"noteIndex":0},"citationItems":[{"id":426,"uris":["http://zotero.org/users/4702083/items/KW7QJCSU"],"uri":["http://zotero.o</vt:lpwstr>
  </property>
  <property fmtid="{D5CDD505-2E9C-101B-9397-08002B2CF9AE}" pid="439" name="ZOTERO_BREF_FBWE63QIDrS5_2">
    <vt:lpwstr>rg/users/4702083/items/KW7QJCSU"],"itemData":{"id":426,"type":"article-journal","title":"Prokka: rapid prokaryotic genome annotation","container-title":"Bioinformatics","page":"2068-2069","volume":"30","issue":"14","source":"bioinformatics-oxfordjournals-</vt:lpwstr>
  </property>
  <property fmtid="{D5CDD505-2E9C-101B-9397-08002B2CF9AE}" pid="440" name="ZOTERO_BREF_FBWE63QIDrS5_3">
    <vt:lpwstr>org.proxy.lib.uwaterloo.ca","abstract":"Summary: The multiplex capability and high yield of current day DNA-sequencing instruments has made bacterial whole genome sequencing a routine affair. The subsequent de novo assembly of reads into contigs has been </vt:lpwstr>
  </property>
  <property fmtid="{D5CDD505-2E9C-101B-9397-08002B2CF9AE}" pid="441" name="ZOTERO_BREF_FBWE63QIDrS5_4">
    <vt:lpwstr>well addressed. The final step of annotating all relevant genomic features on those contigs can be achieved slowly using existing web- and email-based systems, but these are not applicable for sensitive data or integrating into computational pipelines. He</vt:lpwstr>
  </property>
  <property fmtid="{D5CDD505-2E9C-101B-9397-08002B2CF9AE}" pid="442" name="ZOTERO_BREF_FBWE63QIDrS5_5">
    <vt:lpwstr>re we introduce Prokka, a command line software tool to fully annotate a draft bacterial genome in about 10 min on a typical desktop computer. It produces standards-compliant output files for further analysis or viewing in genome browsers.\nAvailability a</vt:lpwstr>
  </property>
  <property fmtid="{D5CDD505-2E9C-101B-9397-08002B2CF9AE}" pid="443" name="ZOTERO_BREF_FBWE63QIDrS5_6">
    <vt:lpwstr>nd implementation: Prokka is implemented in Perl and is freely available under an open source GPLv2 license from http://vicbioinformatics.com/.\nContact: torsten.seemann@monash.edu","DOI":"10.1093/bioinformatics/btu153","ISSN":"1367-4803, 1460-2059","note</vt:lpwstr>
  </property>
  <property fmtid="{D5CDD505-2E9C-101B-9397-08002B2CF9AE}" pid="444" name="ZOTERO_BREF_FBWE63QIDrS5_7">
    <vt:lpwstr>":"PMID: 24642063","shortTitle":"Prokka","journalAbbreviation":"Bioinformatics","language":"en","author":[{"family":"Seemann","given":"Torsten"}],"issued":{"date-parts":[["2014",7,15]]}}}],"schema":"https://github.com/citation-style-language/schema/raw/ma</vt:lpwstr>
  </property>
  <property fmtid="{D5CDD505-2E9C-101B-9397-08002B2CF9AE}" pid="445" name="ZOTERO_BREF_FBWE63QIDrS5_8">
    <vt:lpwstr>ster/csl-citation.json"}</vt:lpwstr>
  </property>
  <property fmtid="{D5CDD505-2E9C-101B-9397-08002B2CF9AE}" pid="446" name="ZOTERO_BREF_GOi3wvAImJbT_1">
    <vt:lpwstr>ZOTERO_ITEM CSL_CITATION {"citationID":"cYpRe6me","properties":{"formattedCitation":"[27]","plainCitation":"[27]","noteIndex":0},"citationItems":[{"id":76,"uris":["http://zotero.org/users/4702083/items/76EP4J3I"],"uri":["http://zotero.org/users/4702083/it</vt:lpwstr>
  </property>
  <property fmtid="{D5CDD505-2E9C-101B-9397-08002B2CF9AE}" pid="447" name="ZOTERO_BREF_GOi3wvAImJbT_2">
    <vt:lpwstr>ems/76EP4J3I"],"itemData":{"id":76,"type":"article-journal","title":"Millions of Boreal Shield lakes can be used to probe Archaean Ocean biogeochemistry","container-title":"Scientific Reports","page":"46708","volume":"7","source":"www.nature.com","abstrac</vt:lpwstr>
  </property>
  <property fmtid="{D5CDD505-2E9C-101B-9397-08002B2CF9AE}" pid="448" name="ZOTERO_BREF_GOi3wvAImJbT_3">
    <vt:lpwstr>t":"Life originated in Archaean oceans, almost 4 billion years ago, in the absence of oxygen and the presence of high dissolved iron concentrations. Early Earth oxidation is marked globally by extensive banded iron formations but the contributing processe</vt:lpwstr>
  </property>
  <property fmtid="{D5CDD505-2E9C-101B-9397-08002B2CF9AE}" pid="449" name="ZOTERO_BREF_GOi3wvAImJbT_4">
    <vt:lpwstr>s and timing remain controversial.","DOI":"10.1038/srep46708","ISSN":"2045-2322","language":"en","author":[{"family":"Schiff","given":"S. L."},{"family":"Tsuji","given":"J. M."},{"family":"Wu","given":"L."},{"family":"Venkiteswaran","given":"J. J."},{"fam</vt:lpwstr>
  </property>
  <property fmtid="{D5CDD505-2E9C-101B-9397-08002B2CF9AE}" pid="450" name="ZOTERO_BREF_GOi3wvAImJbT_5">
    <vt:lpwstr>ily":"Molot","given":"L. A."},{"family":"Elgood","given":"R. J."},{"family":"Paterson","given":"M. J."},{"family":"Neufeld","given":"J. D."}],"issued":{"date-parts":[["2017",4,27]]}}}],"schema":"https://github.com/citation-style-language/schema/raw/master</vt:lpwstr>
  </property>
  <property fmtid="{D5CDD505-2E9C-101B-9397-08002B2CF9AE}" pid="451" name="ZOTERO_BREF_GOi3wvAImJbT_6">
    <vt:lpwstr>/csl-citation.json"}</vt:lpwstr>
  </property>
  <property fmtid="{D5CDD505-2E9C-101B-9397-08002B2CF9AE}" pid="452" name="ZOTERO_BREF_Gy0nKnEtdxup_1">
    <vt:lpwstr>ZOTERO_ITEM CSL_CITATION {"citationID":"gM1Kiqmd","properties":{"formattedCitation":"[27]","plainCitation":"[27]","dontUpdate":true,"noteIndex":0},"citationItems":[{"id":76,"uris":["http://zotero.org/users/4702083/items/76EP4J3I"],"uri":["http://zotero.or</vt:lpwstr>
  </property>
  <property fmtid="{D5CDD505-2E9C-101B-9397-08002B2CF9AE}" pid="453" name="ZOTERO_BREF_Gy0nKnEtdxup_2">
    <vt:lpwstr>g/users/4702083/items/76EP4J3I"],"itemData":{"id":76,"type":"article-journal","title":"Millions of Boreal Shield lakes can be used to probe Archaean Ocean biogeochemistry","container-title":"Scientific Reports","page":"46708","volume":"7","source":"www.na</vt:lpwstr>
  </property>
  <property fmtid="{D5CDD505-2E9C-101B-9397-08002B2CF9AE}" pid="454" name="ZOTERO_BREF_Gy0nKnEtdxup_3">
    <vt:lpwstr>ture.com","abstract":"Life originated in Archaean oceans, almost 4 billion years ago, in the absence of oxygen and the presence of high dissolved iron concentrations. Early Earth oxidation is marked globally by extensive banded iron formations but the con</vt:lpwstr>
  </property>
  <property fmtid="{D5CDD505-2E9C-101B-9397-08002B2CF9AE}" pid="455" name="ZOTERO_BREF_Gy0nKnEtdxup_4">
    <vt:lpwstr>tributing processes and timing remain controversial.","DOI":"10.1038/srep46708","ISSN":"2045-2322","language":"en","author":[{"family":"Schiff","given":"S. L."},{"family":"Tsuji","given":"J. M."},{"family":"Wu","given":"L."},{"family":"Venkiteswaran","giv</vt:lpwstr>
  </property>
  <property fmtid="{D5CDD505-2E9C-101B-9397-08002B2CF9AE}" pid="456" name="ZOTERO_BREF_Gy0nKnEtdxup_5">
    <vt:lpwstr>en":"J. J."},{"family":"Molot","given":"L. A."},{"family":"Elgood","given":"R. J."},{"family":"Paterson","given":"M. J."},{"family":"Neufeld","given":"J. D."}],"issued":{"date-parts":[["2017",4,27]]}}}],"schema":"https://github.com/citation-style-language</vt:lpwstr>
  </property>
  <property fmtid="{D5CDD505-2E9C-101B-9397-08002B2CF9AE}" pid="457" name="ZOTERO_BREF_Gy0nKnEtdxup_6">
    <vt:lpwstr>/schema/raw/master/csl-citation.json"}</vt:lpwstr>
  </property>
  <property fmtid="{D5CDD505-2E9C-101B-9397-08002B2CF9AE}" pid="458" name="ZOTERO_BREF_HHWl9KCYvBcn_1">
    <vt:lpwstr>ZOTERO_ITEM CSL_CITATION {"citationID":"ytmLvjFk","properties":{"formattedCitation":"[61]","plainCitation":"[61]","noteIndex":0},"citationItems":[{"id":535,"uris":["http://zotero.org/users/4702083/items/CRDXDAC2"],"uri":["http://zotero.org/users/4702083/i</vt:lpwstr>
  </property>
  <property fmtid="{D5CDD505-2E9C-101B-9397-08002B2CF9AE}" pid="459" name="ZOTERO_BREF_HHWl9KCYvBcn_2">
    <vt:lpwstr>tems/CRDXDAC2"],"itemData":{"id":535,"type":"article-journal","title":"Microbiological processes in banded iron formation deposition","container-title":"Sedimentology","page":"1733-1754","volume":"60","issue":"7","source":"Wiley Online Library","abstract"</vt:lpwstr>
  </property>
  <property fmtid="{D5CDD505-2E9C-101B-9397-08002B2CF9AE}" pid="460" name="ZOTERO_BREF_HHWl9KCYvBcn_3">
    <vt:lpwstr>:"Banded iron formations have been studied for decades, particularly regarding their potential as archives of the Precambrian environment. In spite of this effort, the mechanism of their deposition and, specifically, the role that microbes played in the p</vt:lpwstr>
  </property>
  <property fmtid="{D5CDD505-2E9C-101B-9397-08002B2CF9AE}" pid="461" name="ZOTERO_BREF_HHWl9KCYvBcn_4">
    <vt:lpwstr>recipitation of banded iron formation minerals, remains unresolved. Evidence of an anoxic Earth with only localized oxic areas until the Great Oxidation Event ca 2·45 to 2·32 Ga makes the investigation of O2-independent mechanisms for banded iron formatio</vt:lpwstr>
  </property>
  <property fmtid="{D5CDD505-2E9C-101B-9397-08002B2CF9AE}" pid="462" name="ZOTERO_BREF_HHWl9KCYvBcn_5">
    <vt:lpwstr>n deposition relevant. Recent studies have explored the long-standing proposition that Archean banded iron formations may have been formed, and diagenetically modified, by anaerobic microbial metabolisms. These efforts encompass a wide array of approaches</vt:lpwstr>
  </property>
  <property fmtid="{D5CDD505-2E9C-101B-9397-08002B2CF9AE}" pid="463" name="ZOTERO_BREF_HHWl9KCYvBcn_6">
    <vt:lpwstr> including isotope, ecophysiological and phylogeny studies, molecular and mineral marker analysis, and sedimentological reconstructions. Herein, the current theories of microbial processes in banded iron formation mineral deposition with particular regard</vt:lpwstr>
  </property>
  <property fmtid="{D5CDD505-2E9C-101B-9397-08002B2CF9AE}" pid="464" name="ZOTERO_BREF_HHWl9KCYvBcn_7">
    <vt:lpwstr> to the mechanisms of chemical sedimentation and post-depositional alteration are described. The main findings of recent years are summarized and compared here, and suggestions are made regarding cross-disciplinary information still required to constrain </vt:lpwstr>
  </property>
  <property fmtid="{D5CDD505-2E9C-101B-9397-08002B2CF9AE}" pid="465" name="ZOTERO_BREF_HHWl9KCYvBcn_8">
    <vt:lpwstr>the role of the biosphere in banded iron formation deposition.","DOI":"10.1111/sed.12051","ISSN":"1365-3091","journalAbbreviation":"Sedimentology","language":"en","author":[{"family":"Posth","given":"Nicole R."},{"family":"Konhauser","given":"Kurt O."},{"</vt:lpwstr>
  </property>
  <property fmtid="{D5CDD505-2E9C-101B-9397-08002B2CF9AE}" pid="466" name="ZOTERO_BREF_HHWl9KCYvBcn_9">
    <vt:lpwstr>family":"Kappler","given":"Andreas"}],"issued":{"date-parts":[["2013",12,1]]}}}],"schema":"https://github.com/citation-style-language/schema/raw/master/csl-citation.json"}</vt:lpwstr>
  </property>
  <property fmtid="{D5CDD505-2E9C-101B-9397-08002B2CF9AE}" pid="467" name="ZOTERO_BREF_HXJpK2quXNnI_1">
    <vt:lpwstr/>
  </property>
  <property fmtid="{D5CDD505-2E9C-101B-9397-08002B2CF9AE}" pid="468" name="ZOTERO_BREF_HwB5jbS2RU8q_1">
    <vt:lpwstr>ZOTERO_ITEM CSL_CITATION {"citationID":"QyejRfLR","properties":{"formattedCitation":"[8–10]","plainCitation":"[8–10]","dontUpdate":true,"noteIndex":0},"citationItems":[{"id":2320,"uris":["http://zotero.org/users/4702083/items/KRYR6KNH"],"uri":["http://zot</vt:lpwstr>
  </property>
  <property fmtid="{D5CDD505-2E9C-101B-9397-08002B2CF9AE}" pid="469" name="ZOTERO_BREF_HwB5jbS2RU8q_10">
    <vt:lpwstr>:["http://zotero.org/users/4702083/items/8HH7PU47"],"uri":["http://zotero.org/users/4702083/items/8HH7PU47"],"itemData":{"id":2324,"type":"article-journal","title":"Biological Fe oxidation controlled deposition of banded iron formation in the ca. 3770Ma I</vt:lpwstr>
  </property>
  <property fmtid="{D5CDD505-2E9C-101B-9397-08002B2CF9AE}" pid="470" name="ZOTERO_BREF_HwB5jbS2RU8q_11">
    <vt:lpwstr>sua Supracrustal Belt (West Greenland)","container-title":"Earth and Planetary Science Letters","page":"192-203","volume":"363","source":"ScienceDirect","abstract":"The redox balance of the Archean atmosphere–ocean system is among the most significant unc</vt:lpwstr>
  </property>
  <property fmtid="{D5CDD505-2E9C-101B-9397-08002B2CF9AE}" pid="471" name="ZOTERO_BREF_HwB5jbS2RU8q_12">
    <vt:lpwstr>ertainties in our understanding of the earliest history of Earth's surface zone. Most workers agree that oxygen did not constitute a significant proportion of the atmosphere until after ca. 2.45Ga, after the Great Oxidation Event, but there is less agreem</vt:lpwstr>
  </property>
  <property fmtid="{D5CDD505-2E9C-101B-9397-08002B2CF9AE}" pid="472" name="ZOTERO_BREF_HwB5jbS2RU8q_13">
    <vt:lpwstr>ent on when O2 production began, and how this may have been consumed by reduced species such as Fe(II) in the oceans. The Fe redox cycle through time has been traced using banded iron formations (BIFs), and Fe isotopes are increasingly used to constrain t</vt:lpwstr>
  </property>
  <property fmtid="{D5CDD505-2E9C-101B-9397-08002B2CF9AE}" pid="473" name="ZOTERO_BREF_HwB5jbS2RU8q_14">
    <vt:lpwstr>he conditions of Earth's paleoenvironments, including the pathways of formation of BIFs. Iron isotope analyses of BIFs from the 3.7 to 3.8Ga Isua Supracrustal Belt (ISB), obtained by micro-sampling of magnetite-rich layers and conventional analysis, as we</vt:lpwstr>
  </property>
  <property fmtid="{D5CDD505-2E9C-101B-9397-08002B2CF9AE}" pid="474" name="ZOTERO_BREF_HwB5jbS2RU8q_15">
    <vt:lpwstr>ll as by in situ femtosecond laser ablation (fs-LA-ICP-MS), indicate a consistently narrow range of non-zero δ56Fe values. Analysis of magnetite by fs-LA-ICP-MS allows for precise and accurate micron-scale analyses without the problems of orientation effe</vt:lpwstr>
  </property>
  <property fmtid="{D5CDD505-2E9C-101B-9397-08002B2CF9AE}" pid="475" name="ZOTERO_BREF_HwB5jbS2RU8q_16">
    <vt:lpwstr>cts that are associated with secondary ion mass spectrometry (SIMS) analyses. Magnetite δ56Fe values range from +0.4‰ to +1.1‰ among different bands, but within individual layers magnetite grains are mostly homogeneous. Although these BIFs have been metam</vt:lpwstr>
  </property>
  <property fmtid="{D5CDD505-2E9C-101B-9397-08002B2CF9AE}" pid="476" name="ZOTERO_BREF_HwB5jbS2RU8q_17">
    <vt:lpwstr>orphosed to amphibolite-facies, the metamorphism can neither explain the range in Fe isotope compositions across bands, nor that between hand samples. The isotopic compositions therefore reflect “primary”, low-temperature sedimentary values. The positive </vt:lpwstr>
  </property>
  <property fmtid="{D5CDD505-2E9C-101B-9397-08002B2CF9AE}" pid="477" name="ZOTERO_BREF_HwB5jbS2RU8q_18">
    <vt:lpwstr>δ56Fe values measured from the ISB magnetites are best explained by deposition of Fe(III)-oxides produced by partial oxidation of Fe(II)-rich ocean water. A dispersion/reaction model, which accounts for rates of hydrothermal Fe(II)aq input, rates of oxida</vt:lpwstr>
  </property>
  <property fmtid="{D5CDD505-2E9C-101B-9397-08002B2CF9AE}" pid="478" name="ZOTERO_BREF_HwB5jbS2RU8q_19">
    <vt:lpwstr>tion, and rates of Fe(OH)3 settling suggests exceptionally low O2 contents, &lt;0.001% of modern O2 contents in the photic zone. Such low levels suggest an anoxygenic pathway is more likely, and the data can be well modeled by anoxygenic photosynthetic Fe(II</vt:lpwstr>
  </property>
  <property fmtid="{D5CDD505-2E9C-101B-9397-08002B2CF9AE}" pid="479" name="ZOTERO_BREF_HwB5jbS2RU8q_2">
    <vt:lpwstr>ero.org/users/4702083/items/KRYR6KNH"],"itemData":{"id":2320,"type":"article-journal","title":"Ferruginous Conditions: A Dominant Feature of the Ocean through Earth's History","container-title":"Elements","page":"107-112","volume":"7","issue":"2","source"</vt:lpwstr>
  </property>
  <property fmtid="{D5CDD505-2E9C-101B-9397-08002B2CF9AE}" pid="480" name="ZOTERO_BREF_HwB5jbS2RU8q_20">
    <vt:lpwstr>) oxidation. Comparison of the Fe isotope data from the Isua BIFs with those from the 2.5Ga BIFs from the Hamersley and Transvaal basins (Australia and South Africa, respectively) suggests a striking difference in Fe sources and pathways. The 2.5Ga magnet</vt:lpwstr>
  </property>
  <property fmtid="{D5CDD505-2E9C-101B-9397-08002B2CF9AE}" pid="481" name="ZOTERO_BREF_HwB5jbS2RU8q_21">
    <vt:lpwstr>ite facies BIFs of Australia and South Africa have δ56Fe values that range from −1.2‰ to +1.2‰ over small scales, and are on average close to 0‰, which is significantly lower than those reported here from the Isua BIFs. The wide range in Fe isotope compos</vt:lpwstr>
  </property>
  <property fmtid="{D5CDD505-2E9C-101B-9397-08002B2CF9AE}" pid="482" name="ZOTERO_BREF_HwB5jbS2RU8q_22">
    <vt:lpwstr>itions for the Hamersley and Transvaal BIFs, in concert with C and O isotope data, have been interpreted to reflect bacterial dissimilatory Fe(III) reduction (DIR). The absence of low δ56Fe values in the Isua BIFs, as well as the lack of fine-scale isotop</vt:lpwstr>
  </property>
  <property fmtid="{D5CDD505-2E9C-101B-9397-08002B2CF9AE}" pid="483" name="ZOTERO_BREF_HwB5jbS2RU8q_23">
    <vt:lpwstr>ic heterogeneity, may indicate formation prior to widespread DIR.","DOI":"10.1016/j.epsl.2012.12.025","ISSN":"0012-821X","journalAbbreviation":"Earth and Planetary Science Letters","author":[{"family":"Czaja","given":"Andrew D."},{"family":"Johnson","give</vt:lpwstr>
  </property>
  <property fmtid="{D5CDD505-2E9C-101B-9397-08002B2CF9AE}" pid="484" name="ZOTERO_BREF_HwB5jbS2RU8q_24">
    <vt:lpwstr>n":"Clark M."},{"family":"Beard","given":"Brian L."},{"family":"Roden","given":"Eric E."},{"family":"Li","given":"Weiqiang"},{"family":"Moorbath","given":"Stephen"}],"issued":{"date-parts":[["2013",2,1]]}}}],"schema":"https://github.com/citation-style-lan</vt:lpwstr>
  </property>
  <property fmtid="{D5CDD505-2E9C-101B-9397-08002B2CF9AE}" pid="485" name="ZOTERO_BREF_HwB5jbS2RU8q_25">
    <vt:lpwstr>guage/schema/raw/master/csl-citation.json"}</vt:lpwstr>
  </property>
  <property fmtid="{D5CDD505-2E9C-101B-9397-08002B2CF9AE}" pid="486" name="ZOTERO_BREF_HwB5jbS2RU8q_3">
    <vt:lpwstr>:"pubs-geoscienceworld-org.proxy.lib.uwaterloo.ca","DOI":"10.2113/gselements.7.2.107","ISSN":"1811-5209","shortTitle":"Ferruginous Conditions","journalAbbreviation":"Elements","language":"en","author":[{"family":"Poulton","given":"Simon W."},{"family":"Ca</vt:lpwstr>
  </property>
  <property fmtid="{D5CDD505-2E9C-101B-9397-08002B2CF9AE}" pid="487" name="ZOTERO_BREF_HwB5jbS2RU8q_4">
    <vt:lpwstr>nfield","given":"Donald E."}],"issued":{"date-parts":[["2011",4,1]]}}},{"id":726,"uris":["http://zotero.org/users/4702083/items/K5FFC9G8"],"uri":["http://zotero.org/users/4702083/items/K5FFC9G8"],"itemData":{"id":726,"type":"article-journal","title":"Depo</vt:lpwstr>
  </property>
  <property fmtid="{D5CDD505-2E9C-101B-9397-08002B2CF9AE}" pid="488" name="ZOTERO_BREF_HwB5jbS2RU8q_5">
    <vt:lpwstr>sition of banded iron formations by anoxygenic phototrophic Fe(II)-oxidizing bacteria","container-title":"Geology","page":"865-868","volume":"33","issue":"11","source":"geology.gsapubs.org","abstract":"The mechanism of banded iron formation (BIF) depositi</vt:lpwstr>
  </property>
  <property fmtid="{D5CDD505-2E9C-101B-9397-08002B2CF9AE}" pid="489" name="ZOTERO_BREF_HwB5jbS2RU8q_6">
    <vt:lpwstr>on is controversial, but classically has been interpreted to reflect ferrous iron [Fe(II)] oxidation by molecular oxygen after cyanobacteria evolved on Earth. Anoxygenic photoautotrophic bacteria can also catalyze Fe(II) oxidation under anoxic conditions.</vt:lpwstr>
  </property>
  <property fmtid="{D5CDD505-2E9C-101B-9397-08002B2CF9AE}" pid="490" name="ZOTERO_BREF_HwB5jbS2RU8q_7">
    <vt:lpwstr> Calculations based on experimentally determined Fe(II) oxidation rates by these organisms under light regimes representative of ocean water at depths of a few hundred meters suggest that, even in the presence of cyanobacteria, anoxygenic phototrophs livi</vt:lpwstr>
  </property>
  <property fmtid="{D5CDD505-2E9C-101B-9397-08002B2CF9AE}" pid="491" name="ZOTERO_BREF_HwB5jbS2RU8q_8">
    <vt:lpwstr>ng beneath a wind-mixed surface layer provide the most likely explanation for BIF deposition in a stratified ancient ocean and the absence of Fe in Precambrian surface waters.","DOI":"10.1130/G21658.1","ISSN":"0091-7613, 1943-2682","journalAbbreviation":"</vt:lpwstr>
  </property>
  <property fmtid="{D5CDD505-2E9C-101B-9397-08002B2CF9AE}" pid="492" name="ZOTERO_BREF_HwB5jbS2RU8q_9">
    <vt:lpwstr>Geology","language":"en","author":[{"family":"Kappler","given":"Andreas"},{"family":"Pasquero","given":"Claudia"},{"family":"Konhauser","given":"Kurt O."},{"family":"Newman","given":"Dianne K."}],"issued":{"date-parts":[["2005",11,1]]}}},{"id":2324,"uris"</vt:lpwstr>
  </property>
  <property fmtid="{D5CDD505-2E9C-101B-9397-08002B2CF9AE}" pid="493" name="ZOTERO_BREF_I1o4RSu7lh8d_1">
    <vt:lpwstr>ZOTERO_ITEM CSL_CITATION {"citationID":"lgBXC4gj","properties":{"formattedCitation":"[24]","plainCitation":"[24]","dontUpdate":true,"noteIndex":0},"citationItems":[{"id":227,"uris":["http://zotero.org/users/4702083/items/JQZQ2W32"],"uri":["http://zotero.o</vt:lpwstr>
  </property>
  <property fmtid="{D5CDD505-2E9C-101B-9397-08002B2CF9AE}" pid="494" name="ZOTERO_BREF_I1o4RSu7lh8d_10">
    <vt:lpwstr>ournalAbbreviation":"Front. Microbiol","author":[{"family":"Walter","given":"Xavier A."},{"family":"Picazo","given":"Antonio"},{"family":"Miracle","given":"Maria R."},{"family":"Vicente","given":"Eduardo"},{"family":"Camacho","given":"Antonio"},{"family":</vt:lpwstr>
  </property>
  <property fmtid="{D5CDD505-2E9C-101B-9397-08002B2CF9AE}" pid="495" name="ZOTERO_BREF_I1o4RSu7lh8d_11">
    <vt:lpwstr>"Aragno","given":"Michel"},{"family":"Zopfi","given":"Jakob"}],"issued":{"date-parts":[["2014"]]}}}],"schema":"https://github.com/citation-style-language/schema/raw/master/csl-citation.json"}</vt:lpwstr>
  </property>
  <property fmtid="{D5CDD505-2E9C-101B-9397-08002B2CF9AE}" pid="496" name="ZOTERO_BREF_I1o4RSu7lh8d_2">
    <vt:lpwstr>rg/users/4702083/items/JQZQ2W32"],"itemData":{"id":227,"type":"article-journal","title":"Phototrophic Fe(II)-oxidation in the chemocline of a ferruginous meromictic lake","container-title":"Frontiers in Microbiology","page":"713","volume":"5","source":"Fr</vt:lpwstr>
  </property>
  <property fmtid="{D5CDD505-2E9C-101B-9397-08002B2CF9AE}" pid="497" name="ZOTERO_BREF_I1o4RSu7lh8d_3">
    <vt:lpwstr>ontiers","abstract":"Precambrian Banded Iron Formation (BIF) deposition was conventionally attributed to the precipitation of iron-oxides resulting from the abiotic reaction of ferrous iron (Fe(II)) with photosynthetically produced oxygen. Earliest traces</vt:lpwstr>
  </property>
  <property fmtid="{D5CDD505-2E9C-101B-9397-08002B2CF9AE}" pid="498" name="ZOTERO_BREF_I1o4RSu7lh8d_4">
    <vt:lpwstr> of oxygen date from 2.7 Ga, thus raising questions as to what may have caused BIF precipitation before oxygenic photosynthesis evolved. The discovery of anoxygenic phototrophic bacteria thriving through the oxidation of Fe(II) has provided support for a </vt:lpwstr>
  </property>
  <property fmtid="{D5CDD505-2E9C-101B-9397-08002B2CF9AE}" pid="499" name="ZOTERO_BREF_I1o4RSu7lh8d_5">
    <vt:lpwstr>biological origin for some BIFs, but despite reports suggesting that anoxygenic phototrophs may oxidize Fe(II) in the environment, a model ecosystem of an ancient ocean where they are demonstrably active was lacking. Here we show that anoxygenic phototrop</vt:lpwstr>
  </property>
  <property fmtid="{D5CDD505-2E9C-101B-9397-08002B2CF9AE}" pid="500" name="ZOTERO_BREF_I1o4RSu7lh8d_6">
    <vt:lpwstr>hic bacteria contribute to Fe(II) oxidation in the water column of the ferruginous sulfate-poor, meromictic lake La Cruz (Spain). We observed in-situ photoferrotrophic activity through stimulation of phototrophic carbon uptake in the presence of Fe(II), a</vt:lpwstr>
  </property>
  <property fmtid="{D5CDD505-2E9C-101B-9397-08002B2CF9AE}" pid="501" name="ZOTERO_BREF_I1o4RSu7lh8d_7">
    <vt:lpwstr>nd determined light-dependent Fe(II)-oxidation by the natural chemocline microbiota. Moreover, a photoferrotrophic bacterium most closely related to Chlorobium ferrooxidans was enriched from the ferruginous water column. Our study for the first time demon</vt:lpwstr>
  </property>
  <property fmtid="{D5CDD505-2E9C-101B-9397-08002B2CF9AE}" pid="502" name="ZOTERO_BREF_I1o4RSu7lh8d_8">
    <vt:lpwstr>strates a direct link between anoxygenic photoferrotrophy and the anoxic precipitation of Fe(III)-oxides in a ferruginous water column, providing a plausible mechanism for the bacterial origin of BIFs before the advent of free oxygen. However, photoferrot</vt:lpwstr>
  </property>
  <property fmtid="{D5CDD505-2E9C-101B-9397-08002B2CF9AE}" pid="503" name="ZOTERO_BREF_I1o4RSu7lh8d_9">
    <vt:lpwstr>rophs represent only a minor fraction of the anoxygenic phototrophic community with the majority apparently thriving by sulfur cycling, despite the very low sulfur content in the ferruginous chemocline of Lake La Cruz.","DOI":"10.3389/fmicb.2014.00713","j</vt:lpwstr>
  </property>
  <property fmtid="{D5CDD505-2E9C-101B-9397-08002B2CF9AE}" pid="504" name="ZOTERO_BREF_I8Fd2cG7S1ci_1">
    <vt:lpwstr/>
  </property>
  <property fmtid="{D5CDD505-2E9C-101B-9397-08002B2CF9AE}" pid="505" name="ZOTERO_BREF_IO8Xl8JKkY8O_1">
    <vt:lpwstr>ZOTERO_ITEM CSL_CITATION {"citationID":"JsmUNr8m","properties":{"formattedCitation":"[29]","plainCitation":"[29]","dontUpdate":true,"noteIndex":0},"citationItems":[{"id":92,"uris":["http://zotero.org/users/4702083/items/GTMW3INJ"],"uri":["http://zotero.or</vt:lpwstr>
  </property>
  <property fmtid="{D5CDD505-2E9C-101B-9397-08002B2CF9AE}" pid="506" name="ZOTERO_BREF_IO8Xl8JKkY8O_2">
    <vt:lpwstr>g/users/4702083/items/GTMW3INJ"],"itemData":{"id":92,"type":"article-journal","title":"MetaBAT, an efficient tool for accurately reconstructing single genomes from complex microbial communities","container-title":"PeerJ","page":"e1165","volume":"3","sourc</vt:lpwstr>
  </property>
  <property fmtid="{D5CDD505-2E9C-101B-9397-08002B2CF9AE}" pid="507" name="ZOTERO_BREF_IO8Xl8JKkY8O_3">
    <vt:lpwstr>e":"peerj.com","abstract":"Grouping large genomic fragments assembled from shotgun metagenomic sequences to deconvolute complex microbial communities, or metagenome binning, enables the study of individual organisms and their interactions. Because of the </vt:lpwstr>
  </property>
  <property fmtid="{D5CDD505-2E9C-101B-9397-08002B2CF9AE}" pid="508" name="ZOTERO_BREF_IO8Xl8JKkY8O_4">
    <vt:lpwstr>complex nature of these communities, existing metagenome binning methods often miss a large number of microbial species. In addition, most of the tools are not scalable to large datasets. Here we introduce automated software called MetaBAT that integrates</vt:lpwstr>
  </property>
  <property fmtid="{D5CDD505-2E9C-101B-9397-08002B2CF9AE}" pid="509" name="ZOTERO_BREF_IO8Xl8JKkY8O_5">
    <vt:lpwstr> empirical probabilistic distances of genome abundance and tetranucleotide frequency for accurate metagenome binning. MetaBAT outperforms alternative methods in accuracy and computational efficiency on both synthetic and real metagenome datasets. It autom</vt:lpwstr>
  </property>
  <property fmtid="{D5CDD505-2E9C-101B-9397-08002B2CF9AE}" pid="510" name="ZOTERO_BREF_IO8Xl8JKkY8O_6">
    <vt:lpwstr>atically forms hundreds of high quality genome bins on a very large assembly consisting millions of contigs in a matter of hours on a single node. MetaBAT is open source software and available at https://bitbucket.org/berkeleylab/metabat.","DOI":"10.7717/</vt:lpwstr>
  </property>
  <property fmtid="{D5CDD505-2E9C-101B-9397-08002B2CF9AE}" pid="511" name="ZOTERO_BREF_IO8Xl8JKkY8O_7">
    <vt:lpwstr>peerj.1165","ISSN":"2167-8359","journalAbbreviation":"PeerJ","language":"en","author":[{"family":"Kang","given":"Dongwan D."},{"family":"Froula","given":"Jeff"},{"family":"Egan","given":"Rob"},{"family":"Wang","given":"Zhong"}],"issued":{"date-parts":[["2</vt:lpwstr>
  </property>
  <property fmtid="{D5CDD505-2E9C-101B-9397-08002B2CF9AE}" pid="512" name="ZOTERO_BREF_IO8Xl8JKkY8O_8">
    <vt:lpwstr>015",8,27]]}}}],"schema":"https://github.com/citation-style-language/schema/raw/master/csl-citation.json"}</vt:lpwstr>
  </property>
  <property fmtid="{D5CDD505-2E9C-101B-9397-08002B2CF9AE}" pid="513" name="ZOTERO_BREF_IV9HowItBm1k_1">
    <vt:lpwstr>ZOTERO_ITEM CSL_CITATION {"citationID":"E5RxhRYg","properties":{"formattedCitation":"[13]","plainCitation":"[13]","noteIndex":0},"citationItems":[{"id":76,"uris":["http://zotero.org/users/4702083/items/76EP4J3I"],"uri":["http://zotero.org/users/4702083/it</vt:lpwstr>
  </property>
  <property fmtid="{D5CDD505-2E9C-101B-9397-08002B2CF9AE}" pid="514" name="ZOTERO_BREF_IV9HowItBm1k_2">
    <vt:lpwstr>ems/76EP4J3I"],"itemData":{"id":76,"type":"article-journal","title":"Millions of Boreal Shield lakes can be used to probe Archaean Ocean biogeochemistry","container-title":"Scientific Reports","page":"46708","volume":"7","source":"www.nature.com","abstrac</vt:lpwstr>
  </property>
  <property fmtid="{D5CDD505-2E9C-101B-9397-08002B2CF9AE}" pid="515" name="ZOTERO_BREF_IV9HowItBm1k_3">
    <vt:lpwstr>t":"Life originated in Archaean oceans, almost 4 billion years ago, in the absence of oxygen and the presence of high dissolved iron concentrations. Early Earth oxidation is marked globally by extensive banded iron formations but the contributing processe</vt:lpwstr>
  </property>
  <property fmtid="{D5CDD505-2E9C-101B-9397-08002B2CF9AE}" pid="516" name="ZOTERO_BREF_IV9HowItBm1k_4">
    <vt:lpwstr>s and timing remain controversial.","DOI":"10.1038/srep46708","ISSN":"2045-2322","language":"en","author":[{"family":"Schiff","given":"S. L."},{"family":"Tsuji","given":"J. M."},{"family":"Wu","given":"L."},{"family":"Venkiteswaran","given":"J. J."},{"fam</vt:lpwstr>
  </property>
  <property fmtid="{D5CDD505-2E9C-101B-9397-08002B2CF9AE}" pid="517" name="ZOTERO_BREF_IV9HowItBm1k_5">
    <vt:lpwstr>ily":"Molot","given":"L. A."},{"family":"Elgood","given":"R. J."},{"family":"Paterson","given":"M. J."},{"family":"Neufeld","given":"J. D."}],"issued":{"date-parts":[["2017",4,27]]}}}],"schema":"https://github.com/citation-style-language/schema/raw/master</vt:lpwstr>
  </property>
  <property fmtid="{D5CDD505-2E9C-101B-9397-08002B2CF9AE}" pid="518" name="ZOTERO_BREF_IV9HowItBm1k_6">
    <vt:lpwstr>/csl-citation.json"}</vt:lpwstr>
  </property>
  <property fmtid="{D5CDD505-2E9C-101B-9397-08002B2CF9AE}" pid="519" name="ZOTERO_BREF_IqUByLeEckgC_1">
    <vt:lpwstr/>
  </property>
  <property fmtid="{D5CDD505-2E9C-101B-9397-08002B2CF9AE}" pid="520" name="ZOTERO_BREF_JcHVSO6h7tJx_1">
    <vt:lpwstr>ZOTERO_ITEM CSL_CITATION {"citationID":"RyztH2GM","properties":{"formattedCitation":"[15, 16]","plainCitation":"[15, 16]","noteIndex":0},"citationItems":[{"id":523,"uris":["http://zotero.org/users/4702083/items/CRDXDAC2"],"uri":["http://zotero.org/users/4</vt:lpwstr>
  </property>
  <property fmtid="{D5CDD505-2E9C-101B-9397-08002B2CF9AE}" pid="521" name="ZOTERO_BREF_JcHVSO6h7tJx_10">
    <vt:lpwstr>","title":"Iron formations: A global record of Neoarchaean to Palaeoproterozoic environmental history","container-title":"Earth-Science Reviews","page":"140-177","volume":"172","issue":"Supplement C","source":"ScienceDirect","abstract":"Iron formations (I</vt:lpwstr>
  </property>
  <property fmtid="{D5CDD505-2E9C-101B-9397-08002B2CF9AE}" pid="522" name="ZOTERO_BREF_JcHVSO6h7tJx_11">
    <vt:lpwstr>F) represent an iron-rich rock type that typifies many Archaean and Proterozoic supracrustal successions and are chemical archives of Precambrian seawater chemistry and post-depositional iron cycling. Given that IF accumulated on the seafloor for over two</vt:lpwstr>
  </property>
  <property fmtid="{D5CDD505-2E9C-101B-9397-08002B2CF9AE}" pid="523" name="ZOTERO_BREF_JcHVSO6h7tJx_12">
    <vt:lpwstr> billion years of Earth's early history, changes in their chemical, mineralogical, and isotopic compositions offer a unique glimpse into environmental changes that took place on the evolving Earth. Perhaps one of the most significant events was the transi</vt:lpwstr>
  </property>
  <property fmtid="{D5CDD505-2E9C-101B-9397-08002B2CF9AE}" pid="524" name="ZOTERO_BREF_JcHVSO6h7tJx_13">
    <vt:lpwstr>tion from an anoxic planet to one where oxygen was persistently present within the marine water column and atmosphere. Linked to this progressive global oxygenation was the evolution of aerobic microbial metabolisms that fundamentally influenced continent</vt:lpwstr>
  </property>
  <property fmtid="{D5CDD505-2E9C-101B-9397-08002B2CF9AE}" pid="525" name="ZOTERO_BREF_JcHVSO6h7tJx_14">
    <vt:lpwstr>al weathering processes, the supply of nutrients to the oceans, and, ultimately, diversification of the biosphere and complex life forms. Many of the key recent innovations in understanding IF genesis are linked to geobiology, since biologically assisted </vt:lpwstr>
  </property>
  <property fmtid="{D5CDD505-2E9C-101B-9397-08002B2CF9AE}" pid="526" name="ZOTERO_BREF_JcHVSO6h7tJx_15">
    <vt:lpwstr>Fe(II) oxidation, either directly through photoferrotrophy, or indirectly through oxygenic photosynthesis, provides a process for IF deposition from mineral precursors. The abundance and isotope composition of Fe(II)-bearing minerals in IF additionally su</vt:lpwstr>
  </property>
  <property fmtid="{D5CDD505-2E9C-101B-9397-08002B2CF9AE}" pid="527" name="ZOTERO_BREF_JcHVSO6h7tJx_16">
    <vt:lpwstr>ggests microbial Fe(III) reduction, a metabolism that is deeply rooted in the Archaea and Bacteria. Linkages among geobiology, hydrothermal systems, and deposition of IF have been traditionally overlooked, but now form a coherent model for this unique roc</vt:lpwstr>
  </property>
  <property fmtid="{D5CDD505-2E9C-101B-9397-08002B2CF9AE}" pid="528" name="ZOTERO_BREF_JcHVSO6h7tJx_17">
    <vt:lpwstr>k type. This paper reviews the defining features of IF and their distribution through the Neoarchaean and Palaeoproterozoic. This paper is an update of previous reviews by Bekker et al. (2010, 2014) that will improve the quantitative framework we use to i</vt:lpwstr>
  </property>
  <property fmtid="{D5CDD505-2E9C-101B-9397-08002B2CF9AE}" pid="529" name="ZOTERO_BREF_JcHVSO6h7tJx_18">
    <vt:lpwstr>nterpret IF deposition. In this work, we also discuss how recent discoveries have provided new insights into the processes underpinning the global rise in atmospheric oxygen and the geochemical evolution of the oceans.","DOI":"10.1016/j.earscirev.2017.06.</vt:lpwstr>
  </property>
  <property fmtid="{D5CDD505-2E9C-101B-9397-08002B2CF9AE}" pid="530" name="ZOTERO_BREF_JcHVSO6h7tJx_19">
    <vt:lpwstr>012","ISSN":"0012-8252","shortTitle":"Iron formations","journalAbbreviation":"Earth-Science Reviews","author":[{"family":"Konhauser","given":"K. O."},{"family":"Planavsky","given":"N. J."},{"family":"Hardisty","given":"D. S."},{"family":"Robbins","given":</vt:lpwstr>
  </property>
  <property fmtid="{D5CDD505-2E9C-101B-9397-08002B2CF9AE}" pid="531" name="ZOTERO_BREF_JcHVSO6h7tJx_2">
    <vt:lpwstr>702083/items/CRDXDAC2"],"itemData":{"id":523,"type":"article-journal","title":"Microbiological processes in banded iron formation deposition","container-title":"Sedimentology","page":"1733-1754","volume":"60","issue":"7","source":"Wiley Online Library","a</vt:lpwstr>
  </property>
  <property fmtid="{D5CDD505-2E9C-101B-9397-08002B2CF9AE}" pid="532" name="ZOTERO_BREF_JcHVSO6h7tJx_20">
    <vt:lpwstr>"L. J."},{"family":"Warchola","given":"T. J."},{"family":"Haugaard","given":"R."},{"family":"Lalonde","given":"S. V."},{"family":"Partin","given":"C. A."},{"family":"Oonk","given":"P. B. H."},{"family":"Tsikos","given":"H."},{"family":"Lyons","given":"T. </vt:lpwstr>
  </property>
  <property fmtid="{D5CDD505-2E9C-101B-9397-08002B2CF9AE}" pid="533" name="ZOTERO_BREF_JcHVSO6h7tJx_21">
    <vt:lpwstr>W."},{"family":"Bekker","given":"A."},{"family":"Johnson","given":"C. M."}],"issued":{"date-parts":[["2017",9,1]]}}}],"schema":"https://github.com/citation-style-language/schema/raw/master/csl-citation.json"}</vt:lpwstr>
  </property>
  <property fmtid="{D5CDD505-2E9C-101B-9397-08002B2CF9AE}" pid="534" name="ZOTERO_BREF_JcHVSO6h7tJx_3">
    <vt:lpwstr>bstract":"Banded iron formations have been studied for decades, particularly regarding their potential as archives of the Precambrian environment. In spite of this effort, the mechanism of their deposition and, specifically, the role that microbes played </vt:lpwstr>
  </property>
  <property fmtid="{D5CDD505-2E9C-101B-9397-08002B2CF9AE}" pid="535" name="ZOTERO_BREF_JcHVSO6h7tJx_4">
    <vt:lpwstr>in the precipitation of banded iron formation minerals, remains unresolved. Evidence of an anoxic Earth with only localized oxic areas until the Great Oxidation Event ca 2·45 to 2·32 Ga makes the investigation of O2-independent mechanisms for banded iron </vt:lpwstr>
  </property>
  <property fmtid="{D5CDD505-2E9C-101B-9397-08002B2CF9AE}" pid="536" name="ZOTERO_BREF_JcHVSO6h7tJx_5">
    <vt:lpwstr>formation deposition relevant. Recent studies have explored the long-standing proposition that Archean banded iron formations may have been formed, and diagenetically modified, by anaerobic microbial metabolisms. These efforts encompass a wide array of ap</vt:lpwstr>
  </property>
  <property fmtid="{D5CDD505-2E9C-101B-9397-08002B2CF9AE}" pid="537" name="ZOTERO_BREF_JcHVSO6h7tJx_6">
    <vt:lpwstr>proaches including isotope, ecophysiological and phylogeny studies, molecular and mineral marker analysis, and sedimentological reconstructions. Herein, the current theories of microbial processes in banded iron formation mineral deposition with particula</vt:lpwstr>
  </property>
  <property fmtid="{D5CDD505-2E9C-101B-9397-08002B2CF9AE}" pid="538" name="ZOTERO_BREF_JcHVSO6h7tJx_7">
    <vt:lpwstr>r regard to the mechanisms of chemical sedimentation and post-depositional alteration are described. The main findings of recent years are summarized and compared here, and suggestions are made regarding cross-disciplinary information still required to co</vt:lpwstr>
  </property>
  <property fmtid="{D5CDD505-2E9C-101B-9397-08002B2CF9AE}" pid="539" name="ZOTERO_BREF_JcHVSO6h7tJx_8">
    <vt:lpwstr>nstrain the role of the biosphere in banded iron formation deposition.","DOI":"10.1111/sed.12051","ISSN":"1365-3091","journalAbbreviation":"Sedimentology","language":"en","author":[{"family":"Posth","given":"Nicole R."},{"family":"Konhauser","given":"Kurt</vt:lpwstr>
  </property>
  <property fmtid="{D5CDD505-2E9C-101B-9397-08002B2CF9AE}" pid="540" name="ZOTERO_BREF_JcHVSO6h7tJx_9">
    <vt:lpwstr> O."},{"family":"Kappler","given":"Andreas"}],"issued":{"date-parts":[["2013",12,1]]}}},{"id":25,"uris":["http://zotero.org/users/4702083/items/TGZUIHQA"],"uri":["http://zotero.org/users/4702083/items/TGZUIHQA"],"itemData":{"id":25,"type":"article-journal</vt:lpwstr>
  </property>
  <property fmtid="{D5CDD505-2E9C-101B-9397-08002B2CF9AE}" pid="541" name="ZOTERO_BREF_Jynxzsl0KqVy_1">
    <vt:lpwstr>ZOTERO_ITEM CSL_CITATION {"citationID":"NxZnwFB9","properties":{"formattedCitation":"[60]","plainCitation":"[60]","noteIndex":0},"citationItems":[{"id":666,"uris":["http://zotero.org/users/4702083/items/IUEBIC64"],"uri":["http://zotero.org/users/4702083/i</vt:lpwstr>
  </property>
  <property fmtid="{D5CDD505-2E9C-101B-9397-08002B2CF9AE}" pid="542" name="ZOTERO_BREF_Jynxzsl0KqVy_2">
    <vt:lpwstr>tems/IUEBIC64"],"itemData":{"id":666,"type":"article-journal","title":"Cryptic biogeochemical cycles: unravelling hidden redox reactions","container-title":"Environmental Microbiology","page":"842-846","volume":"19","issue":"3","source":"Wiley Online Libr</vt:lpwstr>
  </property>
  <property fmtid="{D5CDD505-2E9C-101B-9397-08002B2CF9AE}" pid="543" name="ZOTERO_BREF_Jynxzsl0KqVy_3">
    <vt:lpwstr>ary","DOI":"10.1111/1462-2920.13687","ISSN":"1462-2920","shortTitle":"Cryptic biogeochemical cycles","journalAbbreviation":"Environ Microbiol","language":"en","author":[{"family":"Kappler","given":"Andreas"},{"family":"Bryce","given":"Casey"}],"issued":{"</vt:lpwstr>
  </property>
  <property fmtid="{D5CDD505-2E9C-101B-9397-08002B2CF9AE}" pid="544" name="ZOTERO_BREF_Jynxzsl0KqVy_4">
    <vt:lpwstr>date-parts":[["2017",3,1]]}}}],"schema":"https://github.com/citation-style-language/schema/raw/master/csl-citation.json"}</vt:lpwstr>
  </property>
  <property fmtid="{D5CDD505-2E9C-101B-9397-08002B2CF9AE}" pid="545" name="ZOTERO_BREF_KAFy9XexmHYi_1">
    <vt:lpwstr>ZOTERO_ITEM CSL_CITATION {"citationID":"SVnaYgKy","properties":{"formattedCitation":"[72]","plainCitation":"[72]","noteIndex":0},"citationItems":[{"id":"ltzE2OV1/QPEAoabC","uris":["http://zotero.org/users/4702083/items/CIZYMJUH"],"uri":["http://zotero.org</vt:lpwstr>
  </property>
  <property fmtid="{D5CDD505-2E9C-101B-9397-08002B2CF9AE}" pid="546" name="ZOTERO_BREF_KAFy9XexmHYi_10">
    <vt:lpwstr>ps://github.com/citation-style-language/schema/raw/master/csl-citation.json"}</vt:lpwstr>
  </property>
  <property fmtid="{D5CDD505-2E9C-101B-9397-08002B2CF9AE}" pid="547" name="ZOTERO_BREF_KAFy9XexmHYi_2">
    <vt:lpwstr>/users/4702083/items/CIZYMJUH"],"itemData":{"id":2410,"type":"article-journal","title":"UCSF Chimera—A visualization system for exploratory research and analysis","container-title":"Journal of Computational Chemistry","page":"1605-1612","volume":"25","iss</vt:lpwstr>
  </property>
  <property fmtid="{D5CDD505-2E9C-101B-9397-08002B2CF9AE}" pid="548" name="ZOTERO_BREF_KAFy9XexmHYi_3">
    <vt:lpwstr>ue":"13","source":"Wiley Online Library","abstract":"The design, implementation, and capabilities of an extensible visualization system, UCSF Chimera, are discussed. Chimera is segmented into a core that provides basic services and visualization, and exte</vt:lpwstr>
  </property>
  <property fmtid="{D5CDD505-2E9C-101B-9397-08002B2CF9AE}" pid="549" name="ZOTERO_BREF_KAFy9XexmHYi_4">
    <vt:lpwstr>nsions that provide most higher level functionality. This architecture ensures that the extension mechanism satisfies the demands of outside developers who wish to incorporate new features. Two unusual extensions are presented: Multiscale, which adds the </vt:lpwstr>
  </property>
  <property fmtid="{D5CDD505-2E9C-101B-9397-08002B2CF9AE}" pid="550" name="ZOTERO_BREF_KAFy9XexmHYi_5">
    <vt:lpwstr>ability to visualize large-scale molecular assemblies such as viral coats, and Collaboratory, which allows researchers to share a Chimera session interactively despite being at separate locales. Other extensions include Multalign Viewer, for showing multi</vt:lpwstr>
  </property>
  <property fmtid="{D5CDD505-2E9C-101B-9397-08002B2CF9AE}" pid="551" name="ZOTERO_BREF_KAFy9XexmHYi_6">
    <vt:lpwstr>ple sequence alignments and associated structures; ViewDock, for screening docked ligand orientations; Movie, for replaying molecular dynamics trajectories; and Volume Viewer, for display and analysis of volumetric data. A discussion of the usage of Chime</vt:lpwstr>
  </property>
  <property fmtid="{D5CDD505-2E9C-101B-9397-08002B2CF9AE}" pid="552" name="ZOTERO_BREF_KAFy9XexmHYi_7">
    <vt:lpwstr>ra in real-world situations is given, along with anticipated future directions. Chimera includes full user documentation, is free to academic and nonprofit users, and is available for Microsoft Windows, Linux, Apple Mac OS X, SGI IRIX, and HP Tru64 Unix f</vt:lpwstr>
  </property>
  <property fmtid="{D5CDD505-2E9C-101B-9397-08002B2CF9AE}" pid="553" name="ZOTERO_BREF_KAFy9XexmHYi_8">
    <vt:lpwstr>rom http://www.cgl.ucsf.edu/chimera/. © 2004 Wiley Periodicals, Inc. J Comput Chem 25: 1605–1612, 2004","DOI":"10.1002/jcc.20084","ISSN":"1096-987X","language":"en","author":[{"family":"Pettersen","given":"Eric F."},{"family":"Goddard","given":"Thomas D."</vt:lpwstr>
  </property>
  <property fmtid="{D5CDD505-2E9C-101B-9397-08002B2CF9AE}" pid="554" name="ZOTERO_BREF_KAFy9XexmHYi_9">
    <vt:lpwstr>},{"family":"Huang","given":"Conrad C."},{"family":"Couch","given":"Gregory S."},{"family":"Greenblatt","given":"Daniel M."},{"family":"Meng","given":"Elaine C."},{"family":"Ferrin","given":"Thomas E."}],"issued":{"date-parts":[["2004"]]}}}],"schema":"htt</vt:lpwstr>
  </property>
  <property fmtid="{D5CDD505-2E9C-101B-9397-08002B2CF9AE}" pid="555" name="ZOTERO_BREF_LEcdN6LslTVr_1">
    <vt:lpwstr>ZOTERO_ITEM CSL_CITATION {"citationID":"dwamqyo3","properties":{"formattedCitation":"[8]","plainCitation":"[8]","noteIndex":0},"citationItems":[{"id":394,"uris":["http://zotero.org/users/4702083/items/JQZQ2W32"],"uri":["http://zotero.org/users/4702083/ite</vt:lpwstr>
  </property>
  <property fmtid="{D5CDD505-2E9C-101B-9397-08002B2CF9AE}" pid="556" name="ZOTERO_BREF_LEcdN6LslTVr_10">
    <vt:lpwstr>"Front. Microbiol","author":[{"family":"Walter","given":"Xavier A."},{"family":"Picazo","given":"Antonio"},{"family":"Miracle","given":"Maria R."},{"family":"Vicente","given":"Eduardo"},{"family":"Camacho","given":"Antonio"},{"family":"Aragno","given":"Mi</vt:lpwstr>
  </property>
  <property fmtid="{D5CDD505-2E9C-101B-9397-08002B2CF9AE}" pid="557" name="ZOTERO_BREF_LEcdN6LslTVr_11">
    <vt:lpwstr>chel"},{"family":"Zopfi","given":"Jakob"}],"issued":{"date-parts":[["2014"]]}}}],"schema":"https://github.com/citation-style-language/schema/raw/master/csl-citation.json"}</vt:lpwstr>
  </property>
  <property fmtid="{D5CDD505-2E9C-101B-9397-08002B2CF9AE}" pid="558" name="ZOTERO_BREF_LEcdN6LslTVr_2">
    <vt:lpwstr>ms/JQZQ2W32"],"itemData":{"id":394,"type":"article-journal","title":"Phototrophic Fe(II)-oxidation in the chemocline of a ferruginous meromictic lake","container-title":"Frontiers in Microbiology","page":"713","volume":"5","source":"Frontiers","abstract":</vt:lpwstr>
  </property>
  <property fmtid="{D5CDD505-2E9C-101B-9397-08002B2CF9AE}" pid="559" name="ZOTERO_BREF_LEcdN6LslTVr_3">
    <vt:lpwstr>"Precambrian Banded Iron Formation (BIF) deposition was conventionally attributed to the precipitation of iron-oxides resulting from the abiotic reaction of ferrous iron (Fe(II)) with photosynthetically produced oxygen. Earliest traces of oxygen date from</vt:lpwstr>
  </property>
  <property fmtid="{D5CDD505-2E9C-101B-9397-08002B2CF9AE}" pid="560" name="ZOTERO_BREF_LEcdN6LslTVr_4">
    <vt:lpwstr> 2.7 Ga, thus raising questions as to what may have caused BIF precipitation before oxygenic photosynthesis evolved. The discovery of anoxygenic phototrophic bacteria thriving through the oxidation of Fe(II) has provided support for a biological origin fo</vt:lpwstr>
  </property>
  <property fmtid="{D5CDD505-2E9C-101B-9397-08002B2CF9AE}" pid="561" name="ZOTERO_BREF_LEcdN6LslTVr_5">
    <vt:lpwstr>r some BIFs, but despite reports suggesting that anoxygenic phototrophs may oxidize Fe(II) in the environment, a model ecosystem of an ancient ocean where they are demonstrably active was lacking. Here we show that anoxygenic phototrophic bacteria contrib</vt:lpwstr>
  </property>
  <property fmtid="{D5CDD505-2E9C-101B-9397-08002B2CF9AE}" pid="562" name="ZOTERO_BREF_LEcdN6LslTVr_6">
    <vt:lpwstr>ute to Fe(II) oxidation in the water column of the ferruginous sulfate-poor, meromictic lake La Cruz (Spain). We observed in-situ photoferrotrophic activity through stimulation of phototrophic carbon uptake in the presence of Fe(II), and determined light-</vt:lpwstr>
  </property>
  <property fmtid="{D5CDD505-2E9C-101B-9397-08002B2CF9AE}" pid="563" name="ZOTERO_BREF_LEcdN6LslTVr_7">
    <vt:lpwstr>dependent Fe(II)-oxidation by the natural chemocline microbiota. Moreover, a photoferrotrophic bacterium most closely related to Chlorobium ferrooxidans was enriched from the ferruginous water column. Our study for the first time demonstrates a direct lin</vt:lpwstr>
  </property>
  <property fmtid="{D5CDD505-2E9C-101B-9397-08002B2CF9AE}" pid="564" name="ZOTERO_BREF_LEcdN6LslTVr_8">
    <vt:lpwstr>k between anoxygenic photoferrotrophy and the anoxic precipitation of Fe(III)-oxides in a ferruginous water column, providing a plausible mechanism for the bacterial origin of BIFs before the advent of free oxygen. However, photoferrotrophs represent only</vt:lpwstr>
  </property>
  <property fmtid="{D5CDD505-2E9C-101B-9397-08002B2CF9AE}" pid="565" name="ZOTERO_BREF_LEcdN6LslTVr_9">
    <vt:lpwstr> a minor fraction of the anoxygenic phototrophic community with the majority apparently thriving by sulfur cycling, despite the very low sulfur content in the ferruginous chemocline of Lake La Cruz.","DOI":"10.3389/fmicb.2014.00713","journalAbbreviation":</vt:lpwstr>
  </property>
  <property fmtid="{D5CDD505-2E9C-101B-9397-08002B2CF9AE}" pid="566" name="ZOTERO_BREF_LK4uNnMVqwi1_1">
    <vt:lpwstr>ZOTERO_ITEM CSL_CITATION {"citationID":"LmQE4iIa","properties":{"formattedCitation":"[11]","plainCitation":"[11]","noteIndex":0},"citationItems":[{"id":70,"uris":["http://zotero.org/users/4702083/items/3KIBAKP7"],"uri":["http://zotero.org/users/4702083/it</vt:lpwstr>
  </property>
  <property fmtid="{D5CDD505-2E9C-101B-9397-08002B2CF9AE}" pid="567" name="ZOTERO_BREF_LK4uNnMVqwi1_10">
    <vt:lpwstr>ies, and hence, could thrive in these modern Archean ocean analogues. Studies addressing the occurrence and the biogeochemical significance of photoferrotrophy in ferruginous environments have been conducted so far in lakes Matano, Pavin, La Cruz, and the</vt:lpwstr>
  </property>
  <property fmtid="{D5CDD505-2E9C-101B-9397-08002B2CF9AE}" pid="568" name="ZOTERO_BREF_LK4uNnMVqwi1_11">
    <vt:lpwstr> Kabuno Bay of Lake Kivu. To date, only in the latter two lakes a biogeochemical role of photoferrotrophs has been confirmed. In this review we critically summarize the current knowledge on iron-driven photosynthesis, as a remain of the ancient Earth biog</vt:lpwstr>
  </property>
  <property fmtid="{D5CDD505-2E9C-101B-9397-08002B2CF9AE}" pid="569" name="ZOTERO_BREF_LK4uNnMVqwi1_12">
    <vt:lpwstr>eochemistry.","URL":"http://journal.frontiersin.org/article/10.3389/fmicb.2017.00323/full","DOI":"10.3389/fmicb.2017.00323","ISSN":"1664-302X","shortTitle":"Photoferrotrophy","journalAbbreviation":"Front. Microbiol.","language":"English","author":[{"famil</vt:lpwstr>
  </property>
  <property fmtid="{D5CDD505-2E9C-101B-9397-08002B2CF9AE}" pid="570" name="ZOTERO_BREF_LK4uNnMVqwi1_13">
    <vt:lpwstr>y":"Camacho","given":"Antonio"},{"family":"Walter","given":"Xavier A."},{"family":"Picazo","given":"Antonio"},{"family":"Zopfi","given":"Jakob"}],"issued":{"date-parts":[["2017"]]},"accessed":{"date-parts":[["2017",5,16]]}}}],"schema":"https://github.com/</vt:lpwstr>
  </property>
  <property fmtid="{D5CDD505-2E9C-101B-9397-08002B2CF9AE}" pid="571" name="ZOTERO_BREF_LK4uNnMVqwi1_14">
    <vt:lpwstr>citation-style-language/schema/raw/master/csl-citation.json"}</vt:lpwstr>
  </property>
  <property fmtid="{D5CDD505-2E9C-101B-9397-08002B2CF9AE}" pid="572" name="ZOTERO_BREF_LK4uNnMVqwi1_2">
    <vt:lpwstr>ems/3KIBAKP7"],"itemData":{"id":70,"type":"article-journal","title":"Photoferrotrophy: Remains of an Ancient Photosynthesis in Modern Environments","container-title":"Frontiers in Microbiology","volume":"8","source":"Frontiers","abstract":"Photoferrotroph</vt:lpwstr>
  </property>
  <property fmtid="{D5CDD505-2E9C-101B-9397-08002B2CF9AE}" pid="573" name="ZOTERO_BREF_LK4uNnMVqwi1_3">
    <vt:lpwstr>y, the process by which inorganic carbon is fixed into organic matter using light as an energy source and reduced iron [Fe(II)] as an electron donor, has been proposed as one of the oldest photoautotrophic metabolisms on Earth. Under the iron-rich (ferrug</vt:lpwstr>
  </property>
  <property fmtid="{D5CDD505-2E9C-101B-9397-08002B2CF9AE}" pid="574" name="ZOTERO_BREF_LK4uNnMVqwi1_4">
    <vt:lpwstr>inous) but sulfide poor conditions dominating the Archean ocean, this type of metabolism could have accounted for most of the primary production in the photic zone. Here we review the current knowledge of biogeochemical, microbial and phylogenetic aspects</vt:lpwstr>
  </property>
  <property fmtid="{D5CDD505-2E9C-101B-9397-08002B2CF9AE}" pid="575" name="ZOTERO_BREF_LK4uNnMVqwi1_5">
    <vt:lpwstr> of photoferrotrophy, and evaluate the ecological significance of this process in ancient and modern environments. From the ferruginous conditions that prevailed during most of the Archean, the ancient ocean evolved towards euxinic (anoxic and sulfide ric</vt:lpwstr>
  </property>
  <property fmtid="{D5CDD505-2E9C-101B-9397-08002B2CF9AE}" pid="576" name="ZOTERO_BREF_LK4uNnMVqwi1_6">
    <vt:lpwstr>h) conditions and, finally, much after the advent of oxygenic photosynthesis, to a predominantly oxic environment. Under these new conditions photoferrotrophs lost importance as primary producers, and now photoferrotrophy remains as a vestige of a formerl</vt:lpwstr>
  </property>
  <property fmtid="{D5CDD505-2E9C-101B-9397-08002B2CF9AE}" pid="577" name="ZOTERO_BREF_LK4uNnMVqwi1_7">
    <vt:lpwstr>y relevant photosynthetic process. Apart from the geological record and other biogeochemical markers, modern environments resembling the redox conditions of these ancient oceans can offer insights into the past significance of photoferrotrophy and help to</vt:lpwstr>
  </property>
  <property fmtid="{D5CDD505-2E9C-101B-9397-08002B2CF9AE}" pid="578" name="ZOTERO_BREF_LK4uNnMVqwi1_8">
    <vt:lpwstr> explain how this metabolism operated as an important source of organic carbon for the early biosphere. Iron-rich meromictic (permanently stratified) lakes can be considered as modern analogues of the ancient Archean ocean, as they present anoxic ferrugin</vt:lpwstr>
  </property>
  <property fmtid="{D5CDD505-2E9C-101B-9397-08002B2CF9AE}" pid="579" name="ZOTERO_BREF_LK4uNnMVqwi1_9">
    <vt:lpwstr>ous water columns where light can still be available at the chemocline, thus offering suitable niches for photoferrotrophs. A few bacterial strains of purple bacteria as well as of green sulfur bacteria have been shown to possess photoferrotrophic capacit</vt:lpwstr>
  </property>
  <property fmtid="{D5CDD505-2E9C-101B-9397-08002B2CF9AE}" pid="580" name="ZOTERO_BREF_LOFk4bYLTCVs_1">
    <vt:lpwstr/>
  </property>
  <property fmtid="{D5CDD505-2E9C-101B-9397-08002B2CF9AE}" pid="581" name="ZOTERO_BREF_LOlDjwHq0RX3_1">
    <vt:lpwstr>ZOTERO_BIBL {"uncited":[],"omitted":[],"custom":[]} CSL_BIBLIOGRAPHY</vt:lpwstr>
  </property>
  <property fmtid="{D5CDD505-2E9C-101B-9397-08002B2CF9AE}" pid="582" name="ZOTERO_BREF_MR5eCbN7Sf0Q_1">
    <vt:lpwstr>ZOTERO_ITEM CSL_CITATION {"citationID":"6j1zERuQ","properties":{"formattedCitation":"[13]","plainCitation":"[13]","noteIndex":0},"citationItems":[{"id":32,"uris":["http://zotero.org/users/4702083/items/GRJTPG64"],"uri":["http://zotero.org/users/4702083/it</vt:lpwstr>
  </property>
  <property fmtid="{D5CDD505-2E9C-101B-9397-08002B2CF9AE}" pid="583" name="ZOTERO_BREF_MR5eCbN7Sf0Q_10">
    <vt:lpwstr> anaerobic ones, probably suggesting EET genes or Fe(II) oxidation mechanisms are different from the searched models. Overall, based on current EET models, the search extends our understanding of bacterial EET and provides candidate genes for future resea</vt:lpwstr>
  </property>
  <property fmtid="{D5CDD505-2E9C-101B-9397-08002B2CF9AE}" pid="584" name="ZOTERO_BREF_MR5eCbN7Sf0Q_11">
    <vt:lpwstr>rch.","URL":"http://journal.frontiersin.org/article/10.3389/fmicb.2017.01584/full","DOI":"10.3389/fmicb.2017.01584","ISSN":"1664-302X","journalAbbreviation":"Front. Microbiol.","language":"English","author":[{"family":"He","given":"Shaomei"},{"family":"Ba</vt:lpwstr>
  </property>
  <property fmtid="{D5CDD505-2E9C-101B-9397-08002B2CF9AE}" pid="585" name="ZOTERO_BREF_MR5eCbN7Sf0Q_12">
    <vt:lpwstr>rco","given":"Roman A."},{"family":"Emerson","given":"David"},{"family":"Roden","given":"Eric E."}],"issued":{"date-parts":[["2017"]]},"accessed":{"date-parts":[["2017",8,26]]}}}],"schema":"https://github.com/citation-style-language/schema/raw/master/csl-</vt:lpwstr>
  </property>
  <property fmtid="{D5CDD505-2E9C-101B-9397-08002B2CF9AE}" pid="586" name="ZOTERO_BREF_MR5eCbN7Sf0Q_13">
    <vt:lpwstr>citation.json"}</vt:lpwstr>
  </property>
  <property fmtid="{D5CDD505-2E9C-101B-9397-08002B2CF9AE}" pid="587" name="ZOTERO_BREF_MR5eCbN7Sf0Q_2">
    <vt:lpwstr>ems/GRJTPG64"],"itemData":{"id":32,"type":"article-journal","title":"Comparative Genomic Analysis of Neutrophilic Iron(II) Oxidizer Genomes for Candidate Genes in Extracellular Electron Transfer","container-title":"Frontiers in Microbiology","volume":"8",</vt:lpwstr>
  </property>
  <property fmtid="{D5CDD505-2E9C-101B-9397-08002B2CF9AE}" pid="588" name="ZOTERO_BREF_MR5eCbN7Sf0Q_3">
    <vt:lpwstr>"source":"Frontiers","abstract":"Extracellular electron transfer (EET) is recognized as a key biochemical process in circumneutral pH Fe(II)-oxidizing bacteria (FeOB). In this study, we searched for candidate EET genes in 73 neutrophilic FeOB genomes, amo</vt:lpwstr>
  </property>
  <property fmtid="{D5CDD505-2E9C-101B-9397-08002B2CF9AE}" pid="589" name="ZOTERO_BREF_MR5eCbN7Sf0Q_4">
    <vt:lpwstr>ng which 43 genomes are complete or close-to-complete and the rest have estimated genome completeness ranging from 5% to 91%. These neutrophilic FeOB span members of the microaerophilic, anaerobic phototrophic, and anaerobic nitrate-reducing FeOB groups. </vt:lpwstr>
  </property>
  <property fmtid="{D5CDD505-2E9C-101B-9397-08002B2CF9AE}" pid="590" name="ZOTERO_BREF_MR5eCbN7Sf0Q_5">
    <vt:lpwstr>We found that many microaerophilic and several anaerobic FeOB possess homologs of Cyc2, an outer membrane cytochrome c originally identified in Acidithiobacillus ferrooxidans. The “porin-cytochrome c complex” (PCC) gene clusters homologous to MtoAB/PioAB </vt:lpwstr>
  </property>
  <property fmtid="{D5CDD505-2E9C-101B-9397-08002B2CF9AE}" pid="591" name="ZOTERO_BREF_MR5eCbN7Sf0Q_6">
    <vt:lpwstr>are present in eight FeOB, accounting for 19% of complete and close-to-complete genomes examined, whereas PCC genes homologous to OmbB-OmaB-OmcB in Geobacter sulfurreducens are absent. Further, we discovered gene clusters that may potentially encode two n</vt:lpwstr>
  </property>
  <property fmtid="{D5CDD505-2E9C-101B-9397-08002B2CF9AE}" pid="592" name="ZOTERO_BREF_MR5eCbN7Sf0Q_7">
    <vt:lpwstr>ovel PCC types. First, a cluster (tentatively named “PCC3”) encodes a porin, an extracellular and a periplasmic cytochrome c with remarkably large numbers of heme-binding motifs. Second, a cluster (tentatively named “PCC4”) encodes a porin and three perip</vt:lpwstr>
  </property>
  <property fmtid="{D5CDD505-2E9C-101B-9397-08002B2CF9AE}" pid="593" name="ZOTERO_BREF_MR5eCbN7Sf0Q_8">
    <vt:lpwstr>lasmic multiheme cytochromes c. A conserved inner membrane protein encoded in PCC3 and PCC4 gene clusters might be responsible for translocating electrons across the inner membrane. Other bacteria possessing PCC3 and PCC4 are mostly Proteobacteria isolate</vt:lpwstr>
  </property>
  <property fmtid="{D5CDD505-2E9C-101B-9397-08002B2CF9AE}" pid="594" name="ZOTERO_BREF_MR5eCbN7Sf0Q_9">
    <vt:lpwstr>d from environments with a potential niche for Fe(II) oxidation. In addition to cytochrome c, multicopper oxidase genes potentially involved in Fe(II) oxidation were also identified. Notably, candidate EET genes were not found in some FeOB, especially the</vt:lpwstr>
  </property>
  <property fmtid="{D5CDD505-2E9C-101B-9397-08002B2CF9AE}" pid="595" name="ZOTERO_BREF_N3jadHMeoTf1_1">
    <vt:lpwstr>ZOTERO_ITEM CSL_CITATION {"citationID":"NdUnPER8","properties":{"formattedCitation":"[39]","plainCitation":"[39]","noteIndex":0},"citationItems":[{"id":294,"uris":["http://zotero.org/users/4702083/items/5TU7ZKSX"],"uri":["http://zotero.org/users/4702083/i</vt:lpwstr>
  </property>
  <property fmtid="{D5CDD505-2E9C-101B-9397-08002B2CF9AE}" pid="596" name="ZOTERO_BREF_N3jadHMeoTf1_2">
    <vt:lpwstr>tems/5TU7ZKSX"],"itemData":{"id":294,"type":"article-journal","title":"CheckM: assessing the quality of microbial genomes recovered from isolates, single cells, and metagenomes","container-title":"Genome Research","page":"1043-1055","volume":"25","issue":</vt:lpwstr>
  </property>
  <property fmtid="{D5CDD505-2E9C-101B-9397-08002B2CF9AE}" pid="597" name="ZOTERO_BREF_N3jadHMeoTf1_3">
    <vt:lpwstr>"7","source":"CrossRef","DOI":"10.1101/gr.186072.114","ISSN":"1088-9051, 1549-5469","shortTitle":"CheckM","language":"en","author":[{"family":"Parks","given":"Donovan H."},{"family":"Imelfort","given":"Michael"},{"family":"Skennerton","given":"Connor T."}</vt:lpwstr>
  </property>
  <property fmtid="{D5CDD505-2E9C-101B-9397-08002B2CF9AE}" pid="598" name="ZOTERO_BREF_N3jadHMeoTf1_4">
    <vt:lpwstr>,{"family":"Hugenholtz","given":"Philip"},{"family":"Tyson","given":"Gene W."}],"issued":{"date-parts":[["2015",7]]}}}],"schema":"https://github.com/citation-style-language/schema/raw/master/csl-citation.json"}</vt:lpwstr>
  </property>
  <property fmtid="{D5CDD505-2E9C-101B-9397-08002B2CF9AE}" pid="599" name="ZOTERO_BREF_N6Dd6Y0R5bFm_1">
    <vt:lpwstr>ZOTERO_ITEM CSL_CITATION {"citationID":"b2ekOLSj","properties":{"formattedCitation":"[34]","plainCitation":"[34]","noteIndex":0},"citationItems":[{"id":"ltzE2OV1/tY9HjWs5","uris":["http://zotero.org/users/4702083/items/ENWGGU9T"],"uri":["http://zotero.org</vt:lpwstr>
  </property>
  <property fmtid="{D5CDD505-2E9C-101B-9397-08002B2CF9AE}" pid="600" name="ZOTERO_BREF_N6Dd6Y0R5bFm_2">
    <vt:lpwstr>/users/4702083/items/ENWGGU9T"],"itemData":{"id":2388,"type":"article-journal","title":"Accelerated Profile HMM Searches","container-title":"PLOS Computational Biology","page":"e1002195","volume":"7","issue":"10","source":"PLoS Journals","abstract":"Profi</vt:lpwstr>
  </property>
  <property fmtid="{D5CDD505-2E9C-101B-9397-08002B2CF9AE}" pid="601" name="ZOTERO_BREF_N6Dd6Y0R5bFm_3">
    <vt:lpwstr>le hidden Markov models (profile HMMs) and probabilistic inference methods have made important contributions to the theory of sequence database homology search. However, practical use of profile HMM methods has been hindered by the computational expense o</vt:lpwstr>
  </property>
  <property fmtid="{D5CDD505-2E9C-101B-9397-08002B2CF9AE}" pid="602" name="ZOTERO_BREF_N6Dd6Y0R5bFm_4">
    <vt:lpwstr>f existing software implementations. Here I describe an acceleration heuristic for profile HMMs, the “multiple segment Viterbi” (MSV) algorithm. The MSV algorithm computes an optimal sum of multiple ungapped local alignment segments using a striped vector</vt:lpwstr>
  </property>
  <property fmtid="{D5CDD505-2E9C-101B-9397-08002B2CF9AE}" pid="603" name="ZOTERO_BREF_N6Dd6Y0R5bFm_5">
    <vt:lpwstr>-parallel approach previously described for fast Smith/Waterman alignment. MSV scores follow the same statistical distribution as gapped optimal local alignment scores, allowing rapid evaluation of significance of an MSV score and thus facilitating its us</vt:lpwstr>
  </property>
  <property fmtid="{D5CDD505-2E9C-101B-9397-08002B2CF9AE}" pid="604" name="ZOTERO_BREF_N6Dd6Y0R5bFm_6">
    <vt:lpwstr>e as a heuristic filter. I also describe a 20-fold acceleration of the standard profile HMM Forward/Backward algorithms using a method I call “sparse rescaling”. These methods are assembled in a pipeline in which high-scoring MSV hits are passed on for re</vt:lpwstr>
  </property>
  <property fmtid="{D5CDD505-2E9C-101B-9397-08002B2CF9AE}" pid="605" name="ZOTERO_BREF_N6Dd6Y0R5bFm_7">
    <vt:lpwstr>analysis with the full HMM Forward/Backward algorithm. This accelerated pipeline is implemented in the freely available HMMER3 software package. Performance benchmarks show that the use of the heuristic MSV filter sacrifices negligible sensitivity compare</vt:lpwstr>
  </property>
  <property fmtid="{D5CDD505-2E9C-101B-9397-08002B2CF9AE}" pid="606" name="ZOTERO_BREF_N6Dd6Y0R5bFm_8">
    <vt:lpwstr>d to unaccelerated profile HMM searches. HMMER3 is substantially more sensitive and 100- to 1000-fold faster than HMMER2. HMMER3 is now about as fast as BLAST for protein searches.","DOI":"10.1371/journal.pcbi.1002195","ISSN":"1553-7358","journalAbbreviat</vt:lpwstr>
  </property>
  <property fmtid="{D5CDD505-2E9C-101B-9397-08002B2CF9AE}" pid="607" name="ZOTERO_BREF_N6Dd6Y0R5bFm_9">
    <vt:lpwstr>ion":"PLOS Computational Biology","language":"en","author":[{"family":"Eddy","given":"Sean R."}],"issued":{"date-parts":[["2011",10,20]]}}}],"schema":"https://github.com/citation-style-language/schema/raw/master/csl-citation.json"}</vt:lpwstr>
  </property>
  <property fmtid="{D5CDD505-2E9C-101B-9397-08002B2CF9AE}" pid="608" name="ZOTERO_BREF_NyhVNuLUkFnw_1">
    <vt:lpwstr>ZOTERO_ITEM CSL_CITATION {"citationID":"EYVCXBNg","properties":{"formattedCitation":"[26]","plainCitation":"[26]","noteIndex":0},"citationItems":[{"id":105,"uris":["http://zotero.org/users/4702083/items/H9B2S8FP"],"uri":["http://zotero.org/users/4702083/i</vt:lpwstr>
  </property>
  <property fmtid="{D5CDD505-2E9C-101B-9397-08002B2CF9AE}" pid="609" name="ZOTERO_BREF_NyhVNuLUkFnw_10">
    <vt:lpwstr> waters would have permitted greater light availability to GSB, potentially leading to a greater role for GSB in global biogeochemical cycles.","DOI":"10.1111/gbi.12089","ISSN":"1472-4669","journalAbbreviation":"Geobiology","language":"en","author":[{"fam</vt:lpwstr>
  </property>
  <property fmtid="{D5CDD505-2E9C-101B-9397-08002B2CF9AE}" pid="610" name="ZOTERO_BREF_NyhVNuLUkFnw_11">
    <vt:lpwstr>ily":"Crowe","given":"S. A."},{"family":"Maresca","given":"J. A."},{"family":"Jones","given":"C."},{"family":"Sturm","given":"A."},{"family":"Henny","given":"C."},{"family":"Fowle","given":"D. A."},{"family":"Cox","given":"R. P."},{"family":"Delong","give</vt:lpwstr>
  </property>
  <property fmtid="{D5CDD505-2E9C-101B-9397-08002B2CF9AE}" pid="611" name="ZOTERO_BREF_NyhVNuLUkFnw_12">
    <vt:lpwstr>n":"E. F."},{"family":"Canfield","given":"D. E."}],"issued":{"date-parts":[["2014",7,1]]}}}],"schema":"https://github.com/citation-style-language/schema/raw/master/csl-citation.json"}</vt:lpwstr>
  </property>
  <property fmtid="{D5CDD505-2E9C-101B-9397-08002B2CF9AE}" pid="612" name="ZOTERO_BREF_NyhVNuLUkFnw_2">
    <vt:lpwstr>tems/H9B2S8FP"],"itemData":{"id":105,"type":"article-journal","title":"Deep-water anoxygenic photosythesis in a ferruginous chemocline","container-title":"Geobiology","page":"322-339","volume":"12","issue":"4","source":"Wiley Online Library","abstract":"F</vt:lpwstr>
  </property>
  <property fmtid="{D5CDD505-2E9C-101B-9397-08002B2CF9AE}" pid="613" name="ZOTERO_BREF_NyhVNuLUkFnw_3">
    <vt:lpwstr>erruginous Lake Matano, Indonesia hosts one of the deepest anoxygenic photosynthetic communities on Earth. This community is dominated by low-light adapted, BChl e-synthesizing green sulfur bacteria (GSB), which comprise ~25% of the microbial community im</vt:lpwstr>
  </property>
  <property fmtid="{D5CDD505-2E9C-101B-9397-08002B2CF9AE}" pid="614" name="ZOTERO_BREF_NyhVNuLUkFnw_4">
    <vt:lpwstr>mediately below the oxic-anoxic boundary (OAB; 115-120 m in 2010). The size of this community is dependent on the mixing regime within the lake and the depth of the OAB—at ~117 m, the GSB live near their low-light limit. Slow growth and C-fixation rates s</vt:lpwstr>
  </property>
  <property fmtid="{D5CDD505-2E9C-101B-9397-08002B2CF9AE}" pid="615" name="ZOTERO_BREF_NyhVNuLUkFnw_5">
    <vt:lpwstr>uggest that the Lake Matano GSB can be supported by sulfide even though it only accumulates to scarcely detectable (low μm to nm) concentrations. A model laboratory strain (Chlorobaculum tepidum) is indeed able to access HS− for oxidation at nm concentrat</vt:lpwstr>
  </property>
  <property fmtid="{D5CDD505-2E9C-101B-9397-08002B2CF9AE}" pid="616" name="ZOTERO_BREF_NyhVNuLUkFnw_6">
    <vt:lpwstr>ions. Furthermore, the GSB in Lake Matano possess a full complement of S-oxidizing genes. Together, this physiological and genetic information suggests that deep-water GSB can be supported by a S-cycle, even under ferruginous conditions. The constraints w</vt:lpwstr>
  </property>
  <property fmtid="{D5CDD505-2E9C-101B-9397-08002B2CF9AE}" pid="617" name="ZOTERO_BREF_NyhVNuLUkFnw_7">
    <vt:lpwstr>e place on the metabolic capacity and physiology of GSB have important geobiological implications. Biomarkers diagnostic of GSB would be a good proxy for anoxic conditions but could not discriminate between euxinic and ferruginous states, and though GSB b</vt:lpwstr>
  </property>
  <property fmtid="{D5CDD505-2E9C-101B-9397-08002B2CF9AE}" pid="618" name="ZOTERO_BREF_NyhVNuLUkFnw_8">
    <vt:lpwstr>iomarkers could indicate a substantial GSB community, such a community may exist with very little metabolic activity. The light requirements of GSB indicate that at light levels comparable to those in the OAB of Lake Matano or the Black Sea, GSB would hav</vt:lpwstr>
  </property>
  <property fmtid="{D5CDD505-2E9C-101B-9397-08002B2CF9AE}" pid="619" name="ZOTERO_BREF_NyhVNuLUkFnw_9">
    <vt:lpwstr>e contributed little to global ocean primary production, nutrient cycling, and banded iron formation (BIF) deposition in the Precambrian. Before the proliferation of oxygenic photosynthesis, shallower OABs and lower light absorption in the ocean's surface</vt:lpwstr>
  </property>
  <property fmtid="{D5CDD505-2E9C-101B-9397-08002B2CF9AE}" pid="620" name="ZOTERO_BREF_OQa6yP6WdPGi_1">
    <vt:lpwstr>ZOTERO_ITEM CSL_CITATION {"citationID":"RdNyfdad","properties":{"formattedCitation":"[33]","plainCitation":"[33]","noteIndex":0},"citationItems":[{"id":"ltzE2OV1/QkwOKma0","uris":["http://zotero.org/users/4702083/items/32DP5XWZ"],"uri":["http://zotero.org</vt:lpwstr>
  </property>
  <property fmtid="{D5CDD505-2E9C-101B-9397-08002B2CF9AE}" pid="621" name="ZOTERO_BREF_OQa6yP6WdPGi_2">
    <vt:lpwstr>/users/4702083/items/32DP5XWZ"],"itemData":{"id":2381,"type":"article-journal","title":"Fast, scalable generation of high‐quality protein multiple sequence alignments using Clustal Omega","container-title":"Molecular Systems Biology","page":"539","volume"</vt:lpwstr>
  </property>
  <property fmtid="{D5CDD505-2E9C-101B-9397-08002B2CF9AE}" pid="622" name="ZOTERO_BREF_OQa6yP6WdPGi_3">
    <vt:lpwstr>:"7","issue":"1","source":"msb.embopress.org","abstract":"Multiple sequence alignments are fundamental to many sequence analysis methods. Most alignments are computed using the progressive alignment heuristic. These methods are starting to become a bottle</vt:lpwstr>
  </property>
  <property fmtid="{D5CDD505-2E9C-101B-9397-08002B2CF9AE}" pid="623" name="ZOTERO_BREF_OQa6yP6WdPGi_4">
    <vt:lpwstr>neck in some analysis pipelines when faced with data sets of the size of many thousands of sequences. Some methods allow computation of larger data sets while sacrificing quality, and others produce high‐quality alignments, but scale badly with the number</vt:lpwstr>
  </property>
  <property fmtid="{D5CDD505-2E9C-101B-9397-08002B2CF9AE}" pid="624" name="ZOTERO_BREF_OQa6yP6WdPGi_5">
    <vt:lpwstr> of sequences. In this paper, we describe a new program called Clustal Omega, which can align virtually any number of protein sequences quickly and that delivers accurate alignments. The accuracy of the package on smaller test cases is similar to that of </vt:lpwstr>
  </property>
  <property fmtid="{D5CDD505-2E9C-101B-9397-08002B2CF9AE}" pid="625" name="ZOTERO_BREF_OQa6yP6WdPGi_6">
    <vt:lpwstr>the high‐quality aligners. On larger data sets, Clustal Omega outperforms other packages in terms of execution time and quality. Clustal Omega also has powerful features for adding sequences to and exploiting information in existing alignments, making use</vt:lpwstr>
  </property>
  <property fmtid="{D5CDD505-2E9C-101B-9397-08002B2CF9AE}" pid="626" name="ZOTERO_BREF_OQa6yP6WdPGi_7">
    <vt:lpwstr> of the vast amount of precomputed information in public databases like Pfam.","DOI":"10.1038/msb.2011.75","ISSN":"1744-4292, 1744-4292","note":"PMID: 21988835","language":"en","author":[{"family":"Sievers","given":"Fabian"},{"family":"Wilm","given":"Andr</vt:lpwstr>
  </property>
  <property fmtid="{D5CDD505-2E9C-101B-9397-08002B2CF9AE}" pid="627" name="ZOTERO_BREF_OQa6yP6WdPGi_8">
    <vt:lpwstr>eas"},{"family":"Dineen","given":"David"},{"family":"Gibson","given":"Toby J."},{"family":"Karplus","given":"Kevin"},{"family":"Li","given":"Weizhong"},{"family":"Lopez","given":"Rodrigo"},{"family":"McWilliam","given":"Hamish"},{"family":"Remmert","given</vt:lpwstr>
  </property>
  <property fmtid="{D5CDD505-2E9C-101B-9397-08002B2CF9AE}" pid="628" name="ZOTERO_BREF_OQa6yP6WdPGi_9">
    <vt:lpwstr>":"Michael"},{"family":"Söding","given":"Johannes"},{"family":"Thompson","given":"Julie D."},{"family":"Higgins","given":"Desmond G."}],"issued":{"date-parts":[["2011",1,1]]}}}],"schema":"https://github.com/citation-style-language/schema/raw/master/csl-ci</vt:lpwstr>
  </property>
  <property fmtid="{D5CDD505-2E9C-101B-9397-08002B2CF9AE}" pid="629" name="ZOTERO_BREF_OxoGa2uVGvnF_1">
    <vt:lpwstr>ZOTERO_ITEM CSL_CITATION {"citationID":"m5KzUkU6","properties":{"unsorted":true,"formattedCitation":"[62\\uc0\\u8211{}64]","plainCitation":"[62–64]","noteIndex":0},"citationItems":[{"id":638,"uris":["http://zotero.org/users/4702083/items/5XESE5J4"],"uri":</vt:lpwstr>
  </property>
  <property fmtid="{D5CDD505-2E9C-101B-9397-08002B2CF9AE}" pid="630" name="ZOTERO_BREF_OxoGa2uVGvnF_10">
    <vt:lpwstr>},{"family":"Herriott","given":"Ian Charold"},{"family":"Sepulveda-Jauregui","given":"Armando"},{"family":"Anthony","given":"Katey Walter"},{"family":"Thalasso","given":"Frederic"},{"family":"Leigh","given":"Mary Beth"}],"issued":{"date-parts":[["2017",12</vt:lpwstr>
  </property>
  <property fmtid="{D5CDD505-2E9C-101B-9397-08002B2CF9AE}" pid="631" name="ZOTERO_BREF_OxoGa2uVGvnF_11">
    <vt:lpwstr>,31]]}}},{"id":"ltzE2OV1/WvpbTsVz","uris":["http://zotero.org/users/4702083/items/87GF246Z"],"uri":["http://zotero.org/users/4702083/items/87GF246Z"],"itemData":{"id":2411,"type":"article-journal","title":"Gammaproteobacterial methanotrophs dominate metha</vt:lpwstr>
  </property>
  <property fmtid="{D5CDD505-2E9C-101B-9397-08002B2CF9AE}" pid="632" name="ZOTERO_BREF_OxoGa2uVGvnF_12">
    <vt:lpwstr>notrophy in aerobic and anaerobic layers of boreal lake waters","container-title":"Aquatic Microbial Ecology","page":"257-276","volume":"81","issue":"3","source":"www.int-res.com","abstract":"Small oxygen-stratified humic lakes of the boreal zone are impo</vt:lpwstr>
  </property>
  <property fmtid="{D5CDD505-2E9C-101B-9397-08002B2CF9AE}" pid="633" name="ZOTERO_BREF_OxoGa2uVGvnF_13">
    <vt:lpwstr>rtant sources of methane to the atmosphere. Although stable isotope profiling has indicated that a substantial part of methane is already oxidized in the anaerobic water layers in these lakes, the contributions of aerobic and anaerobic methanotrophs in th</vt:lpwstr>
  </property>
  <property fmtid="{D5CDD505-2E9C-101B-9397-08002B2CF9AE}" pid="634" name="ZOTERO_BREF_OxoGa2uVGvnF_14">
    <vt:lpwstr>e process are unknown. We used next-generation sequencing of mcrA and 16S rRNA genes to characterize the microbial communities in the water columns of 2 boreal lakes in Finland, Lake Alinen-Mustajärvi and Lake Mekkojärvi, and complemented this with a shot</vt:lpwstr>
  </property>
  <property fmtid="{D5CDD505-2E9C-101B-9397-08002B2CF9AE}" pid="635" name="ZOTERO_BREF_OxoGa2uVGvnF_15">
    <vt:lpwstr>gun metagenomic analysis from Alinen-Mustajärvi and an analysis of \npmoA genes and 16S rRNA, mcrA, and \npmoA transcripts from Mekkojärvi. Furthermore, we tested the effect of various electron acceptors and light on methane oxidation (13C-CH4 labeling) i</vt:lpwstr>
  </property>
  <property fmtid="{D5CDD505-2E9C-101B-9397-08002B2CF9AE}" pid="636" name="ZOTERO_BREF_OxoGa2uVGvnF_16">
    <vt:lpwstr>n incubations of water samples collected from the lakes. Aerobic gammaproteobacterial methanotrophs (order Methylococcales) exclusively dominated the methanotrophic community both above and below the oxycline in the lakes. A novel lineage within Methyloco</vt:lpwstr>
  </property>
  <property fmtid="{D5CDD505-2E9C-101B-9397-08002B2CF9AE}" pid="637" name="ZOTERO_BREF_OxoGa2uVGvnF_17">
    <vt:lpwstr>ccales, Candidatus Methyloumidiphilus alinensis, defined here for the first time, dominated in Alinen-Mustajärvi, while methanotrophs belonging to Methylobacter were more abundant in Mekkojärvi. Light enhanced methane oxidation in the anoxic water layer, </vt:lpwstr>
  </property>
  <property fmtid="{D5CDD505-2E9C-101B-9397-08002B2CF9AE}" pid="638" name="ZOTERO_BREF_OxoGa2uVGvnF_18">
    <vt:lpwstr>while alternative electron acceptors (SO42-, Fe3+, Mn4+, and anthraquinone-2,6-disulfonate), except for NO3-, suppressed the process. Our results suggest that oxygenic photosynthesis potentially fuels methanotrophy below the aerobic water layers in methan</vt:lpwstr>
  </property>
  <property fmtid="{D5CDD505-2E9C-101B-9397-08002B2CF9AE}" pid="639" name="ZOTERO_BREF_OxoGa2uVGvnF_19">
    <vt:lpwstr>e-rich boreal lakes. Furthermore, incubation results, together with the detection of denitrification genes from metagenome-assembled genomes of gammaproteobacterial methanotrophs, imply that boreal lake methanotrophs may couple methane oxidation with NOx-</vt:lpwstr>
  </property>
  <property fmtid="{D5CDD505-2E9C-101B-9397-08002B2CF9AE}" pid="640" name="ZOTERO_BREF_OxoGa2uVGvnF_2">
    <vt:lpwstr>["http://zotero.org/users/4702083/items/5XESE5J4"],"itemData":{"id":638,"type":"article-journal","title":"Anaerobic oxidation of methane by aerobic methanotrophs in sub-Arctic lake sediments","container-title":"Science of The Total Environment","page":"23</vt:lpwstr>
  </property>
  <property fmtid="{D5CDD505-2E9C-101B-9397-08002B2CF9AE}" pid="641" name="ZOTERO_BREF_OxoGa2uVGvnF_20">
    <vt:lpwstr> reduction in hypoxic conditions.","DOI":"10.3354/ame01874","ISSN":"0948-3055, 1616-1564","language":"en","author":[{"family":"Rissanen","given":"Antti J."},{"family":"Saarenheimo","given":"Jatta"},{"family":"Tiirola","given":"Marja"},{"family":"Peura","g</vt:lpwstr>
  </property>
  <property fmtid="{D5CDD505-2E9C-101B-9397-08002B2CF9AE}" pid="642" name="ZOTERO_BREF_OxoGa2uVGvnF_21">
    <vt:lpwstr>iven":"Sari"},{"family":"Aalto","given":"Sanni L."},{"family":"Karvinen","given":"Anu"},{"family":"Nykänen","given":"Hannu"}],"issued":{"date-parts":[["2018",5,30]]}}},{"id":686,"uris":["http://zotero.org/users/4702083/items/HQ3NS7RM"],"uri":["http://zote</vt:lpwstr>
  </property>
  <property fmtid="{D5CDD505-2E9C-101B-9397-08002B2CF9AE}" pid="643" name="ZOTERO_BREF_OxoGa2uVGvnF_22">
    <vt:lpwstr>ro.org/users/4702083/items/HQ3NS7RM"],"itemData":{"id":686,"type":"article-journal","title":"Methanotrophy under versatile conditions in the water column of the ferruginous meromictic Lake La Cruz (Spain)","container-title":"Aquatic Microbiology","page":"</vt:lpwstr>
  </property>
  <property fmtid="{D5CDD505-2E9C-101B-9397-08002B2CF9AE}" pid="644" name="ZOTERO_BREF_OxoGa2uVGvnF_23">
    <vt:lpwstr>1762","volume":"7","source":"Frontiers","abstract":"Lakes represent a considerable natural source of methane to the atmosphere compared to their small global surface area. Methanotrophs in sediments and in the water column largely control methane fluxes f</vt:lpwstr>
  </property>
  <property fmtid="{D5CDD505-2E9C-101B-9397-08002B2CF9AE}" pid="645" name="ZOTERO_BREF_OxoGa2uVGvnF_24">
    <vt:lpwstr>rom these systems, yet the diversity, electron accepting capacity and nutrient requirements of these microorganisms have only been partially identified. Here we investigated the role of electron acceptors alternative to oxygen and sulfate in microbial met</vt:lpwstr>
  </property>
  <property fmtid="{D5CDD505-2E9C-101B-9397-08002B2CF9AE}" pid="646" name="ZOTERO_BREF_OxoGa2uVGvnF_25">
    <vt:lpwstr>hane oxidation at the oxycline and in anoxic waters of the ferruginous meromictic Lake La Cruz, Spain. Active methane turnover in a zone extending well below the oxycline was evidenced by stable carbon isotope-based rate measurements. We observed a strong</vt:lpwstr>
  </property>
  <property fmtid="{D5CDD505-2E9C-101B-9397-08002B2CF9AE}" pid="647" name="ZOTERO_BREF_OxoGa2uVGvnF_26">
    <vt:lpwstr> methane oxidation potential throughout the anoxic water column, which did not vary substantially from that at the oxic/anoxic interface. Both in the redox-transition and anoxic zones, only aerobic methane-oxidizing bacteria were detected by fluorescence </vt:lpwstr>
  </property>
  <property fmtid="{D5CDD505-2E9C-101B-9397-08002B2CF9AE}" pid="648" name="ZOTERO_BREF_OxoGa2uVGvnF_27">
    <vt:lpwstr>in situ hybridization and sequencing techniques, suggesting a close coupling of cryptic photosynthetic oxygen production and aerobic methane turnover. Additions of nitrate, nitrite and to a lesser degree iron and manganese oxides also stimulated bacterial</vt:lpwstr>
  </property>
  <property fmtid="{D5CDD505-2E9C-101B-9397-08002B2CF9AE}" pid="649" name="ZOTERO_BREF_OxoGa2uVGvnF_28">
    <vt:lpwstr> methane consumption. We could not confirm a direct link between the reduction of these compounds and methane oxidation and we cannot exclude the contribution of unknown anaerobic methanotrophs. Nevertheless, our findings from Lake La Cruz support recent </vt:lpwstr>
  </property>
  <property fmtid="{D5CDD505-2E9C-101B-9397-08002B2CF9AE}" pid="650" name="ZOTERO_BREF_OxoGa2uVGvnF_29">
    <vt:lpwstr>laboratory evidence that aerobic methanotrophs may be able to utilize alternative terminal electron acceptors under oxygen limitation.","DOI":"10.3389/fmicb.2016.01762","journalAbbreviation":"Front. Microbiol.","author":[{"family":"Oswald","given":"Kirste</vt:lpwstr>
  </property>
  <property fmtid="{D5CDD505-2E9C-101B-9397-08002B2CF9AE}" pid="651" name="ZOTERO_BREF_OxoGa2uVGvnF_3">
    <vt:lpwstr>-31","volume":"607","source":"ScienceDirect","abstract":"Anaerobic oxidation of methane (AOM) is a biological process that plays an important role in reducing the CH4 emissions from a wide range of ecosystems. Arctic and sub-Arctic lakes are recognized as</vt:lpwstr>
  </property>
  <property fmtid="{D5CDD505-2E9C-101B-9397-08002B2CF9AE}" pid="652" name="ZOTERO_BREF_OxoGa2uVGvnF_30">
    <vt:lpwstr>n"},{"family":"Jegge","given":"Corinne"},{"family":"Tischer","given":"Jana"},{"family":"Berg","given":"Jasmine"},{"family":"Brand","given":"Andreas"},{"family":"Miracle","given":"Maria Rosa"},{"family":"Soria","given":"Xavier"},{"family":"Vicente","given"</vt:lpwstr>
  </property>
  <property fmtid="{D5CDD505-2E9C-101B-9397-08002B2CF9AE}" pid="653" name="ZOTERO_BREF_OxoGa2uVGvnF_31">
    <vt:lpwstr>:"Eduardo"},{"family":"Lehmann","given":"Moritz Felix"},{"family":"Zopfi","given":"Jakob"},{"family":"Carsten","given":"Schubert J."}],"issued":{"date-parts":[["2016"]]}}}],"schema":"https://github.com/citation-style-language/schema/raw/master/csl-citatio</vt:lpwstr>
  </property>
  <property fmtid="{D5CDD505-2E9C-101B-9397-08002B2CF9AE}" pid="654" name="ZOTERO_BREF_OxoGa2uVGvnF_4">
    <vt:lpwstr> significant contributors to global methane (CH4) emission, since CH4 production is increasing as permafrost thaws and provides fuels for methanogenesis. Methanotrophy, including AOM, is critical to reducing CH4 emissions. The identity, activity, and meta</vt:lpwstr>
  </property>
  <property fmtid="{D5CDD505-2E9C-101B-9397-08002B2CF9AE}" pid="655" name="ZOTERO_BREF_OxoGa2uVGvnF_5">
    <vt:lpwstr>bolic processes of anaerobic methane oxidizers are poorly understood, yet this information is critical to understanding CH4 cycling and ultimately to predicting future CH4 emissions. This study sought to identify the microorganisms involved in AOM in sub-</vt:lpwstr>
  </property>
  <property fmtid="{D5CDD505-2E9C-101B-9397-08002B2CF9AE}" pid="656" name="ZOTERO_BREF_OxoGa2uVGvnF_6">
    <vt:lpwstr>Arctic lake sediments using DNA- and phospholipid-fatty acid (PLFA)- based stable isotope probing. Results indicated that aerobic methanotrophs belonging to the genus Methylobacter assimilate carbon from CH4, either directly or indirectly. Other organisms</vt:lpwstr>
  </property>
  <property fmtid="{D5CDD505-2E9C-101B-9397-08002B2CF9AE}" pid="657" name="ZOTERO_BREF_OxoGa2uVGvnF_7">
    <vt:lpwstr> that were found, in minor proportions, to assimilate CH4-derived carbon were methylotrophs and iron reducers, which might indicate the flow of CH4-derived carbon from anaerobic methanotrophs into the broader microbial community. While various other taxa </vt:lpwstr>
  </property>
  <property fmtid="{D5CDD505-2E9C-101B-9397-08002B2CF9AE}" pid="658" name="ZOTERO_BREF_OxoGa2uVGvnF_8">
    <vt:lpwstr>have been reported in the literature to anaerobically oxidize methane in various environments (e.g. ANME-type archaea and Methylomirabilis Oxyfera), this report directly suggest that Methylobacter can perform this function, expanding our understanding of </vt:lpwstr>
  </property>
  <property fmtid="{D5CDD505-2E9C-101B-9397-08002B2CF9AE}" pid="659" name="ZOTERO_BREF_OxoGa2uVGvnF_9">
    <vt:lpwstr>CH4 oxidation in anaerobic lake sediments.","DOI":"10.1016/j.scitotenv.2017.06.187","ISSN":"0048-9697","journalAbbreviation":"Science of The Total Environment","author":[{"family":"Martinez-Cruz","given":"Karla"},{"family":"Leewis","given":"Mary-Cathrine"</vt:lpwstr>
  </property>
  <property fmtid="{D5CDD505-2E9C-101B-9397-08002B2CF9AE}" pid="660" name="ZOTERO_BREF_P3zRYzkGM9u9_1">
    <vt:lpwstr>ZOTERO_ITEM CSL_CITATION {"citationID":"ZcVwJQTg","properties":{"formattedCitation":"[14]","plainCitation":"[14]","noteIndex":0},"citationItems":[{"id":617,"uris":["http://zotero.org/users/4702083/items/GRJTPG64"],"uri":["http://zotero.org/users/4702083/i</vt:lpwstr>
  </property>
  <property fmtid="{D5CDD505-2E9C-101B-9397-08002B2CF9AE}" pid="661" name="ZOTERO_BREF_P3zRYzkGM9u9_10">
    <vt:lpwstr>he anaerobic ones, probably suggesting EET genes or Fe(II) oxidation mechanisms are different from the searched models. Overall, based on current EET models, the search extends our understanding of bacterial EET and provides candidate genes for future res</vt:lpwstr>
  </property>
  <property fmtid="{D5CDD505-2E9C-101B-9397-08002B2CF9AE}" pid="662" name="ZOTERO_BREF_P3zRYzkGM9u9_11">
    <vt:lpwstr>earch.","URL":"http://journal.frontiersin.org/article/10.3389/fmicb.2017.01584/full","DOI":"10.3389/fmicb.2017.01584","ISSN":"1664-302X","journalAbbreviation":"Front. Microbiol.","language":"English","author":[{"family":"He","given":"Shaomei"},{"family":"</vt:lpwstr>
  </property>
  <property fmtid="{D5CDD505-2E9C-101B-9397-08002B2CF9AE}" pid="663" name="ZOTERO_BREF_P3zRYzkGM9u9_12">
    <vt:lpwstr>Barco","given":"Roman A."},{"family":"Emerson","given":"David"},{"family":"Roden","given":"Eric E."}],"issued":{"date-parts":[["2017"]]},"accessed":{"date-parts":[["2017",8,26]]}}}],"schema":"https://github.com/citation-style-language/schema/raw/master/cs</vt:lpwstr>
  </property>
  <property fmtid="{D5CDD505-2E9C-101B-9397-08002B2CF9AE}" pid="664" name="ZOTERO_BREF_P3zRYzkGM9u9_13">
    <vt:lpwstr>l-citation.json"}</vt:lpwstr>
  </property>
  <property fmtid="{D5CDD505-2E9C-101B-9397-08002B2CF9AE}" pid="665" name="ZOTERO_BREF_P3zRYzkGM9u9_2">
    <vt:lpwstr>tems/GRJTPG64"],"itemData":{"id":617,"type":"article-journal","title":"Comparative Genomic Analysis of Neutrophilic Iron(II) Oxidizer Genomes for Candidate Genes in Extracellular Electron Transfer","container-title":"Frontiers in Microbiology","volume":"8</vt:lpwstr>
  </property>
  <property fmtid="{D5CDD505-2E9C-101B-9397-08002B2CF9AE}" pid="666" name="ZOTERO_BREF_P3zRYzkGM9u9_3">
    <vt:lpwstr>","source":"Frontiers","abstract":"Extracellular electron transfer (EET) is recognized as a key biochemical process in circumneutral pH Fe(II)-oxidizing bacteria (FeOB). In this study, we searched for candidate EET genes in 73 neutrophilic FeOB genomes, a</vt:lpwstr>
  </property>
  <property fmtid="{D5CDD505-2E9C-101B-9397-08002B2CF9AE}" pid="667" name="ZOTERO_BREF_P3zRYzkGM9u9_4">
    <vt:lpwstr>mong which 43 genomes are complete or close-to-complete and the rest have estimated genome completeness ranging from 5% to 91%. These neutrophilic FeOB span members of the microaerophilic, anaerobic phototrophic, and anaerobic nitrate-reducing FeOB groups</vt:lpwstr>
  </property>
  <property fmtid="{D5CDD505-2E9C-101B-9397-08002B2CF9AE}" pid="668" name="ZOTERO_BREF_P3zRYzkGM9u9_5">
    <vt:lpwstr>. We found that many microaerophilic and several anaerobic FeOB possess homologs of Cyc2, an outer membrane cytochrome c originally identified in Acidithiobacillus ferrooxidans. The “porin-cytochrome c complex” (PCC) gene clusters homologous to MtoAB/PioA</vt:lpwstr>
  </property>
  <property fmtid="{D5CDD505-2E9C-101B-9397-08002B2CF9AE}" pid="669" name="ZOTERO_BREF_P3zRYzkGM9u9_6">
    <vt:lpwstr>B are present in eight FeOB, accounting for 19% of complete and close-to-complete genomes examined, whereas PCC genes homologous to OmbB-OmaB-OmcB in Geobacter sulfurreducens are absent. Further, we discovered gene clusters that may potentially encode two</vt:lpwstr>
  </property>
  <property fmtid="{D5CDD505-2E9C-101B-9397-08002B2CF9AE}" pid="670" name="ZOTERO_BREF_P3zRYzkGM9u9_7">
    <vt:lpwstr> novel PCC types. First, a cluster (tentatively named “PCC3”) encodes a porin, an extracellular and a periplasmic cytochrome c with remarkably large numbers of heme-binding motifs. Second, a cluster (tentatively named “PCC4”) encodes a porin and three per</vt:lpwstr>
  </property>
  <property fmtid="{D5CDD505-2E9C-101B-9397-08002B2CF9AE}" pid="671" name="ZOTERO_BREF_P3zRYzkGM9u9_8">
    <vt:lpwstr>iplasmic multiheme cytochromes c. A conserved inner membrane protein encoded in PCC3 and PCC4 gene clusters might be responsible for translocating electrons across the inner membrane. Other bacteria possessing PCC3 and PCC4 are mostly Proteobacteria isola</vt:lpwstr>
  </property>
  <property fmtid="{D5CDD505-2E9C-101B-9397-08002B2CF9AE}" pid="672" name="ZOTERO_BREF_P3zRYzkGM9u9_9">
    <vt:lpwstr>ted from environments with a potential niche for Fe(II) oxidation. In addition to cytochrome c, multicopper oxidase genes potentially involved in Fe(II) oxidation were also identified. Notably, candidate EET genes were not found in some FeOB, especially t</vt:lpwstr>
  </property>
  <property fmtid="{D5CDD505-2E9C-101B-9397-08002B2CF9AE}" pid="673" name="ZOTERO_BREF_PNWW8vjmHtEV_1">
    <vt:lpwstr>ZOTERO_ITEM CSL_CITATION {"citationID":"dhtqLzvk","properties":{"formattedCitation":"[18, 21]","plainCitation":"[18, 21]","noteIndex":0},"citationItems":[{"id":41,"uris":["http://zotero.org/users/4702083/items/972NR3S6"],"uri":["http://zotero.org/users/47</vt:lpwstr>
  </property>
  <property fmtid="{D5CDD505-2E9C-101B-9397-08002B2CF9AE}" pid="674" name="ZOTERO_BREF_PNWW8vjmHtEV_10">
    <vt:lpwstr>ria S."},{"family":"Hallam","given":"Steven J."},{"family":"Crowe","given":"Sean A."}],"issued":{"date-parts":[["2017"]]},"accessed":{"date-parts":[["2017",8,1]]}}},{"id":61,"uris":["http://zotero.org/users/4702083/items/I97NMZGX"],"uri":["http://zotero.o</vt:lpwstr>
  </property>
  <property fmtid="{D5CDD505-2E9C-101B-9397-08002B2CF9AE}" pid="675" name="ZOTERO_BREF_PNWW8vjmHtEV_11">
    <vt:lpwstr>rg/users/4702083/items/I97NMZGX"],"itemData":{"id":61,"type":"article-journal","title":"Physiological characterization of a halotolerant anoxygenic phototrophic Fe(II)-oxidizing green-sulfur bacterium isolated from a marine sediment","container-title":"FE</vt:lpwstr>
  </property>
  <property fmtid="{D5CDD505-2E9C-101B-9397-08002B2CF9AE}" pid="676" name="ZOTERO_BREF_PNWW8vjmHtEV_12">
    <vt:lpwstr>MS Microbiology Ecology","volume":"93","issue":"5","source":"academic.oup.com","URL":"https://academic.oup.com/femsec/article/93/5/fix054/3738482/Physiological-characterization-of-a-halotolerant","DOI":"10.1093/femsec/fix054","ISSN":"0168-6496","journalAb</vt:lpwstr>
  </property>
  <property fmtid="{D5CDD505-2E9C-101B-9397-08002B2CF9AE}" pid="677" name="ZOTERO_BREF_PNWW8vjmHtEV_13">
    <vt:lpwstr>breviation":"FEMS Microbiol Ecol","author":[{"family":"Laufer","given":"Katja"},{"family":"Niemeyer","given":"Annika"},{"family":"Nikeleit","given":"Verena"},{"family":"Halama","given":"Maximilian"},{"family":"Byrne","given":"James M."},{"family":"Kappler</vt:lpwstr>
  </property>
  <property fmtid="{D5CDD505-2E9C-101B-9397-08002B2CF9AE}" pid="678" name="ZOTERO_BREF_PNWW8vjmHtEV_14">
    <vt:lpwstr>","given":"Andreas"}],"issued":{"date-parts":[["2017",5,1]]},"accessed":{"date-parts":[["2017",6,12]]}}}],"schema":"https://github.com/citation-style-language/schema/raw/master/csl-citation.json"}</vt:lpwstr>
  </property>
  <property fmtid="{D5CDD505-2E9C-101B-9397-08002B2CF9AE}" pid="679" name="ZOTERO_BREF_PNWW8vjmHtEV_2">
    <vt:lpwstr>02083/items/972NR3S6"],"itemData":{"id":41,"type":"article-journal","title":"Nutrient Acquisition and the Metabolic Potential of Photoferrotrophic Chlorobi","container-title":"Frontiers in Microbiology","volume":"8","source":"Frontiers","abstract":"Anoxyg</vt:lpwstr>
  </property>
  <property fmtid="{D5CDD505-2E9C-101B-9397-08002B2CF9AE}" pid="680" name="ZOTERO_BREF_PNWW8vjmHtEV_3">
    <vt:lpwstr>enic photosynthesis evolved prior to oxygenic photosynthesis and harnessed energy from sunlight to support biomass production on the early Earth. Models that consider the availability of electron donors predict that anoxygenic photosynthesis using Fe(II),</vt:lpwstr>
  </property>
  <property fmtid="{D5CDD505-2E9C-101B-9397-08002B2CF9AE}" pid="681" name="ZOTERO_BREF_PNWW8vjmHtEV_4">
    <vt:lpwstr> known as photoferrotrophy, would have supported most global primary production before the proliferation of oxygenic phototrophs at approximately 2.3 billion years ago. These photoferrotrophs have also been implicated in the deposition of banded iron form</vt:lpwstr>
  </property>
  <property fmtid="{D5CDD505-2E9C-101B-9397-08002B2CF9AE}" pid="682" name="ZOTERO_BREF_PNWW8vjmHtEV_5">
    <vt:lpwstr>ations (BIFs), the world’s largest sedimentary iron ore deposits that formed mostly in late Archean and early Proterozoic Eons. In this work we present new data and analyses that illuminate the metabolic capacity of photoferrotrophy in the phylum Chlorobi</vt:lpwstr>
  </property>
  <property fmtid="{D5CDD505-2E9C-101B-9397-08002B2CF9AE}" pid="683" name="ZOTERO_BREF_PNWW8vjmHtEV_6">
    <vt:lpwstr>. Our laboratory growth experiments and biochemical analyses demonstrate that photoferrotrophic Chlorobi are capable of assimilatory sulfate reduction and nitrogen fixation under sulfate and nitrogen limiting conditions, respectively. Furthermore, the evo</vt:lpwstr>
  </property>
  <property fmtid="{D5CDD505-2E9C-101B-9397-08002B2CF9AE}" pid="684" name="ZOTERO_BREF_PNWW8vjmHtEV_7">
    <vt:lpwstr>lutionary histories of key enzymes in both sulfur (CysH and CysD) and nitrogen fixation (NifDKH) pathways are convoluted; protein phylogenies, however, suggest that early Chlorobi could have had the capacity to assimilate sulfur and fix nitrogen. We argue</vt:lpwstr>
  </property>
  <property fmtid="{D5CDD505-2E9C-101B-9397-08002B2CF9AE}" pid="685" name="ZOTERO_BREF_PNWW8vjmHtEV_8">
    <vt:lpwstr>, then, that the capacity for photoferrotrophic Chlorobi to acquire these key nutrients enabled them to support primary production and underpin global biogeochemical cycles in the Precambrian.","URL":"http://journal.frontiersin.org/article/10.3389/fmicb.2</vt:lpwstr>
  </property>
  <property fmtid="{D5CDD505-2E9C-101B-9397-08002B2CF9AE}" pid="686" name="ZOTERO_BREF_PNWW8vjmHtEV_9">
    <vt:lpwstr>017.01212/full","DOI":"10.3389/fmicb.2017.01212","ISSN":"1664-302X","journalAbbreviation":"Front. Microbiol.","language":"English","author":[{"family":"Thompson","given":"Katharine J."},{"family":"Simister","given":"Rachel L."},{"family":"Hahn","given":"A</vt:lpwstr>
  </property>
  <property fmtid="{D5CDD505-2E9C-101B-9397-08002B2CF9AE}" pid="687" name="ZOTERO_BREF_PWDAhHIolBHO_1">
    <vt:lpwstr>ZOTERO_ITEM CSL_CITATION {"citationID":"Vsd0wPxI","properties":{"formattedCitation":"[7]","plainCitation":"[7]","noteIndex":0},"citationItems":[{"id":156,"uris":["http://zotero.org/users/4702083/items/6XZUN7CU"],"uri":["http://zotero.org/users/4702083/ite</vt:lpwstr>
  </property>
  <property fmtid="{D5CDD505-2E9C-101B-9397-08002B2CF9AE}" pid="688" name="ZOTERO_BREF_PWDAhHIolBHO_10">
    <vt:lpwstr>te, and carbon dioxide, and could reduce nitrate to dinitrogen gas. It was not involved in ferrous iron oxidation but possibly provided a thus far unidentified growth factor to the phototrophic partner.","DOI":"10.1007/s002030050748","ISSN":"0302-8933, 14</vt:lpwstr>
  </property>
  <property fmtid="{D5CDD505-2E9C-101B-9397-08002B2CF9AE}" pid="689" name="ZOTERO_BREF_PWDAhHIolBHO_11">
    <vt:lpwstr>32-072X","journalAbbreviation":"Arch Microbiol","language":"en","author":[{"family":"Heising","given":"Silke"},{"family":"Richter","given":"Lothar"},{"family":"Ludwig","given":"Wolfgang"},{"family":"Schink","given":"B."}],"issued":{"date-parts":[["1999",7</vt:lpwstr>
  </property>
  <property fmtid="{D5CDD505-2E9C-101B-9397-08002B2CF9AE}" pid="690" name="ZOTERO_BREF_PWDAhHIolBHO_12">
    <vt:lpwstr>]]}}}],"schema":"https://github.com/citation-style-language/schema/raw/master/csl-citation.json"}</vt:lpwstr>
  </property>
  <property fmtid="{D5CDD505-2E9C-101B-9397-08002B2CF9AE}" pid="691" name="ZOTERO_BREF_PWDAhHIolBHO_2">
    <vt:lpwstr>ms/6XZUN7CU"],"itemData":{"id":156,"type":"article-journal","title":"&lt;i&gt;Chlorobium ferrooxidans&lt;/i&gt; sp. nov., a phototrophic green sulfur bacterium that oxidizes ferrous iron in coculture with a “&lt;i&gt;Geospirillum&lt;/i&gt;” sp. strain","container-title":"Archive</vt:lpwstr>
  </property>
  <property fmtid="{D5CDD505-2E9C-101B-9397-08002B2CF9AE}" pid="692" name="ZOTERO_BREF_PWDAhHIolBHO_3">
    <vt:lpwstr>s of Microbiology","page":"116-124","volume":"172","issue":"2","source":"link.springer.com.proxy.lib.uwaterloo.ca","abstract":"A green phototrophic bacterium was enriched with ferrous iron as sole electron donor and was isolated in defined coculture with </vt:lpwstr>
  </property>
  <property fmtid="{D5CDD505-2E9C-101B-9397-08002B2CF9AE}" pid="693" name="ZOTERO_BREF_PWDAhHIolBHO_4">
    <vt:lpwstr>a spirilloid chemoheterotrophic bacterium. The coculture oxidized ferrous iron to ferric iron with stoichiometric formation of cell mass from carbon dioxide. Sulfide, thiosulfate, or elemental sulfur was not used as electron donor in the light. Hydrogen o</vt:lpwstr>
  </property>
  <property fmtid="{D5CDD505-2E9C-101B-9397-08002B2CF9AE}" pid="694" name="ZOTERO_BREF_PWDAhHIolBHO_5">
    <vt:lpwstr>r acetate in the presence of ferrous iron increased the cell yield of the phototrophic partner, and hydrogen could also be used as sole electron source. Complexed ferric iron was slowly reduced to ferrous iron in the dark, with hydrogen as electron source</vt:lpwstr>
  </property>
  <property fmtid="{D5CDD505-2E9C-101B-9397-08002B2CF9AE}" pid="695" name="ZOTERO_BREF_PWDAhHIolBHO_6">
    <vt:lpwstr>. Similar to Chlorobium limicola, the phototrophic bacterium contained bacteriochlorophyll c and chlorobactene as photosynthetic pigments, and also resembled representatives of this species morphologically. On the basis of 16S rRNA sequence comparisons, t</vt:lpwstr>
  </property>
  <property fmtid="{D5CDD505-2E9C-101B-9397-08002B2CF9AE}" pid="696" name="ZOTERO_BREF_PWDAhHIolBHO_7">
    <vt:lpwstr>his organism clusters with Chlorobium, Prosthecochloris, and Pelodictyon species within the green sulfur bacteria phylum. Since the phototrophic partner in the coculture KoFox is only moderately related to the other members of the cluster, it is proposed </vt:lpwstr>
  </property>
  <property fmtid="{D5CDD505-2E9C-101B-9397-08002B2CF9AE}" pid="697" name="ZOTERO_BREF_PWDAhHIolBHO_8">
    <vt:lpwstr>as a new species, Chlorobium ferrooxidans. The chemoheterotrophic partner bacterium, strain KoFum, was isolated in pure culture with fumarate as sole substrate. The strain was identified as a member of the ɛ-subclass of the Proteobacteria closely related </vt:lpwstr>
  </property>
  <property fmtid="{D5CDD505-2E9C-101B-9397-08002B2CF9AE}" pid="698" name="ZOTERO_BREF_PWDAhHIolBHO_9">
    <vt:lpwstr>to “Geospirillum arsenophilum” on the basis of physiological properties and 16S rRNA sequence comparison. The “Geospirillum” strain was present in the coculture only in low numbers. It fermented fumarate, aspartate, malate, or pyruvate to acetate, succina</vt:lpwstr>
  </property>
  <property fmtid="{D5CDD505-2E9C-101B-9397-08002B2CF9AE}" pid="699" name="ZOTERO_BREF_QJEes1R3qqrf_1">
    <vt:lpwstr>ZOTERO_ITEM CSL_CITATION {"citationID":"AiZWQSBb","properties":{"formattedCitation":"[41, 42]","plainCitation":"[41, 42]","noteIndex":0},"citationItems":[{"id":104,"uris":["http://zotero.org/users/4702083/items/H56KS7WT"],"uri":["http://zotero.org/users/4</vt:lpwstr>
  </property>
  <property fmtid="{D5CDD505-2E9C-101B-9397-08002B2CF9AE}" pid="700" name="ZOTERO_BREF_QJEes1R3qqrf_10">
    <vt:lpwstr> and carbon were added to several small lakes in northwestern Ontario, Canada, at rates similar to those in many culturally eutrophied lakes. Phosphate and nitrate caused rapid eutrophication. A similar result was obtained with phosphate, ammonia, and suc</vt:lpwstr>
  </property>
  <property fmtid="{D5CDD505-2E9C-101B-9397-08002B2CF9AE}" pid="701" name="ZOTERO_BREF_QJEes1R3qqrf_11">
    <vt:lpwstr>rose, but recovery was almost immediate when phosphate additions only were discontinued. When two basins of one lake were fertilized with equal amounts of nitrate and sucrose, and phosphorus was also added to one of the basins, the phosphateenriched basin</vt:lpwstr>
  </property>
  <property fmtid="{D5CDD505-2E9C-101B-9397-08002B2CF9AE}" pid="702" name="ZOTERO_BREF_QJEes1R3qqrf_12">
    <vt:lpwstr> quickly became highly eutrophic, while the basin receiving only nitrogen and carbon remained at prefertilization conditions. These results, and the high affinity of sediments for phosphorus indicate that rapid abatement of eutrophication may be expected </vt:lpwstr>
  </property>
  <property fmtid="{D5CDD505-2E9C-101B-9397-08002B2CF9AE}" pid="703" name="ZOTERO_BREF_QJEes1R3qqrf_13">
    <vt:lpwstr>to follow phosphorus control measures.","DOI":"10.1126/science.184.4139.897","ISSN":"0036-8075, 1095-9203","note":"PMID: 17782381","shortTitle":"Eutrophication and Recovery in Experimental Lakes","language":"en","author":[{"family":"Schindler","given":"D.</vt:lpwstr>
  </property>
  <property fmtid="{D5CDD505-2E9C-101B-9397-08002B2CF9AE}" pid="704" name="ZOTERO_BREF_QJEes1R3qqrf_14">
    <vt:lpwstr> W."}],"issued":{"date-parts":[["1974",5,24]]}}}],"schema":"https://github.com/citation-style-language/schema/raw/master/csl-citation.json"}</vt:lpwstr>
  </property>
  <property fmtid="{D5CDD505-2E9C-101B-9397-08002B2CF9AE}" pid="705" name="ZOTERO_BREF_QJEes1R3qqrf_2">
    <vt:lpwstr>702083/items/H56KS7WT"],"itemData":{"id":104,"type":"article-journal","title":"Preliminary Chemical Characterization of Waters in the Experimental Lakes Area, Northwestern Ontario","container-title":"Journal of the Fisheries Research Board of Canada","pag</vt:lpwstr>
  </property>
  <property fmtid="{D5CDD505-2E9C-101B-9397-08002B2CF9AE}" pid="706" name="ZOTERO_BREF_QJEes1R3qqrf_3">
    <vt:lpwstr>e":"171-187","volume":"28","issue":"2","source":"NRC Research Press","abstract":"Water analyses in 1968 and 1969 from 40 small lakes within a small area of the Canadian Shield in northwestern Ontario gave mean values for Ca, Na, Mg, and K of 1.6, 0.9, 0.9</vt:lpwstr>
  </property>
  <property fmtid="{D5CDD505-2E9C-101B-9397-08002B2CF9AE}" pid="707" name="ZOTERO_BREF_QJEes1R3qqrf_4">
    <vt:lpwstr>, and 0.4 mg/liter with Ca &gt; Na &gt; Mg &gt; K on a molar basis. HCO3, SO4, and Cl (on a smaller number of samples) were 4.1, 3.0, and 1.4 mg/liter. Total CO2 was variable in the range 0.3–12.0 mg/liter. Specific conductance was in the range 10–35 μmho/cm at 25</vt:lpwstr>
  </property>
  <property fmtid="{D5CDD505-2E9C-101B-9397-08002B2CF9AE}" pid="708" name="ZOTERO_BREF_QJEes1R3qqrf_5">
    <vt:lpwstr> C and pH 5.4–7.5. Color was &lt; 5–150 Hazen units, and plant pigments (as chlorophyll a) &lt; 1–21 μg/liter. Total dissolved nitrogen was in the range 110–300 mg N/liter and total dissolved phosphorus 3–20 μg P/liter. NO3-N and PO4-P were often undetectable i</vt:lpwstr>
  </property>
  <property fmtid="{D5CDD505-2E9C-101B-9397-08002B2CF9AE}" pid="709" name="ZOTERO_BREF_QJEes1R3qqrf_6">
    <vt:lpwstr>n summer, and reached winter maxima around 100 and 10 μg/liter.Total dissolved nitrogen and phosphorus contents of five lakes were computed at the beginning and end of periods of several weeks during summer stagnation. Changes were negligibly small in thr</vt:lpwstr>
  </property>
  <property fmtid="{D5CDD505-2E9C-101B-9397-08002B2CF9AE}" pid="710" name="ZOTERO_BREF_QJEes1R3qqrf_7">
    <vt:lpwstr>ee of the deeper lakes, but the two shallowest showed increases of 0.22 and 0.62 ..., non disponible","DOI":"10.1139/f71-030","ISSN":"0015-296X","journalAbbreviation":"J. Fish. Res. Bd. Can.","author":[{"family":"Armstrong","given":"F. A. J."},{"family":"</vt:lpwstr>
  </property>
  <property fmtid="{D5CDD505-2E9C-101B-9397-08002B2CF9AE}" pid="711" name="ZOTERO_BREF_QJEes1R3qqrf_8">
    <vt:lpwstr>Schindler","given":"D. W."}],"issued":{"date-parts":[["1971",2,1]]}}},{"id":"ltzE2OV1/OIObtsF9","uris":["http://zotero.org/users/4702083/items/VBZKBXJA"],"uri":["http://zotero.org/users/4702083/items/VBZKBXJA"],"itemData":{"id":2389,"type":"article-journa</vt:lpwstr>
  </property>
  <property fmtid="{D5CDD505-2E9C-101B-9397-08002B2CF9AE}" pid="712" name="ZOTERO_BREF_QJEes1R3qqrf_9">
    <vt:lpwstr>l","title":"Eutrophication and Recovery in Experimental Lakes: Implications for Lake Management","container-title":"Science","page":"897-899","volume":"184","issue":"4139","source":"science.sciencemag.org","abstract":"Combinations of phosphorus, nitrogen,</vt:lpwstr>
  </property>
  <property fmtid="{D5CDD505-2E9C-101B-9397-08002B2CF9AE}" pid="713" name="ZOTERO_BREF_QdmkwheScV1h_1">
    <vt:lpwstr>ZOTERO_ITEM CSL_CITATION {"citationID":"BNX0k1Ml","properties":{"formattedCitation":"[33]","plainCitation":"[33]","dontUpdate":true,"noteIndex":0},"citationItems":[{"id":"ltzE2OV1/SWZAvhRn","uris":["http://zotero.org/users/4702083/items/V68UPAST"],"uri":[</vt:lpwstr>
  </property>
  <property fmtid="{D5CDD505-2E9C-101B-9397-08002B2CF9AE}" pid="714" name="ZOTERO_BREF_QdmkwheScV1h_2">
    <vt:lpwstr>"http://zotero.org/users/4702083/items/V68UPAST"],"itemData":{"id":2379,"type":"article-journal","title":"ModelFinder: fast model selection for accurate phylogenetic estimates","container-title":"Nature Methods","page":"587-589","volume":"14","issue":"6",</vt:lpwstr>
  </property>
  <property fmtid="{D5CDD505-2E9C-101B-9397-08002B2CF9AE}" pid="715" name="ZOTERO_BREF_QdmkwheScV1h_3">
    <vt:lpwstr>"source":"www.nature.com","abstract":"Model-based molecular phylogenetics plays an important role in comparisons of genomic data, and model selection is a key step in all such analyses. We present ModelFinder, a fast model-selection method that greatly im</vt:lpwstr>
  </property>
  <property fmtid="{D5CDD505-2E9C-101B-9397-08002B2CF9AE}" pid="716" name="ZOTERO_BREF_QdmkwheScV1h_4">
    <vt:lpwstr>proves the accuracy of phylogenetic estimates by incorporating a model of rate heterogeneity across sites not previously considered in this context and by allowing concurrent searches of model space and tree space.","DOI":"10.1038/nmeth.4285","ISSN":"1548</vt:lpwstr>
  </property>
  <property fmtid="{D5CDD505-2E9C-101B-9397-08002B2CF9AE}" pid="717" name="ZOTERO_BREF_QdmkwheScV1h_5">
    <vt:lpwstr>-7105","shortTitle":"ModelFinder","language":"en","author":[{"family":"Kalyaanamoorthy","given":"Subha"},{"family":"Minh","given":"Bui Quang"},{"family":"Wong","given":"Thomas K. F."},{"family":"Haeseler","given":"Arndt","non-dropping-particle":"von"},{"f</vt:lpwstr>
  </property>
  <property fmtid="{D5CDD505-2E9C-101B-9397-08002B2CF9AE}" pid="718" name="ZOTERO_BREF_QdmkwheScV1h_6">
    <vt:lpwstr>amily":"Jermiin","given":"Lars S."}],"issued":{"date-parts":[["2017",6]]}}}],"schema":"https://github.com/citation-style-language/schema/raw/master/csl-citation.json"}</vt:lpwstr>
  </property>
  <property fmtid="{D5CDD505-2E9C-101B-9397-08002B2CF9AE}" pid="719" name="ZOTERO_BREF_Qlff05L8SNfQ_1">
    <vt:lpwstr>ZOTERO_ITEM CSL_CITATION {"citationID":"8wNk3Ge6","properties":{"formattedCitation":"[9\\uc0\\u8211{}11]","plainCitation":"[9–11]","noteIndex":0},"citationItems":[{"id":503,"uris":["http://zotero.org/users/4702083/items/5E6JH7H9"],"uri":["http://zotero.or</vt:lpwstr>
  </property>
  <property fmtid="{D5CDD505-2E9C-101B-9397-08002B2CF9AE}" pid="720" name="ZOTERO_BREF_Qlff05L8SNfQ_10">
    <vt:lpwstr>ations based on experimentally determined Fe(II) oxidation rates by these organisms under light regimes representative of ocean water at depths of a few hundred meters suggest that, even in the presence of cyanobacteria, anoxygenic phototrophs living bene</vt:lpwstr>
  </property>
  <property fmtid="{D5CDD505-2E9C-101B-9397-08002B2CF9AE}" pid="721" name="ZOTERO_BREF_Qlff05L8SNfQ_11">
    <vt:lpwstr>ath a wind-mixed surface layer provide the most likely explanation for BIF deposition in a stratified ancient ocean and the absence of Fe in Precambrian surface waters.","DOI":"10.1130/G21658.1","ISSN":"0091-7613, 1943-2682","journalAbbreviation":"Geology</vt:lpwstr>
  </property>
  <property fmtid="{D5CDD505-2E9C-101B-9397-08002B2CF9AE}" pid="722" name="ZOTERO_BREF_Qlff05L8SNfQ_12">
    <vt:lpwstr>","language":"en","author":[{"family":"Kappler","given":"Andreas"},{"family":"Pasquero","given":"Claudia"},{"family":"Konhauser","given":"Kurt O."},{"family":"Newman","given":"Dianne K."}],"issued":{"date-parts":[["2005",11,1]]}}},{"id":"ltzE2OV1/Ry16UDCJ</vt:lpwstr>
  </property>
  <property fmtid="{D5CDD505-2E9C-101B-9397-08002B2CF9AE}" pid="723" name="ZOTERO_BREF_Qlff05L8SNfQ_13">
    <vt:lpwstr>","uris":["http://zotero.org/users/4702083/items/8HH7PU47"],"uri":["http://zotero.org/users/4702083/items/8HH7PU47"],"itemData":{"id":2324,"type":"article-journal","title":"Biological Fe oxidation controlled deposition of banded iron formation in the ca. </vt:lpwstr>
  </property>
  <property fmtid="{D5CDD505-2E9C-101B-9397-08002B2CF9AE}" pid="724" name="ZOTERO_BREF_Qlff05L8SNfQ_14">
    <vt:lpwstr>3770Ma Isua Supracrustal Belt (West Greenland)","container-title":"Earth and Planetary Science Letters","page":"192-203","volume":"363","source":"ScienceDirect","abstract":"The redox balance of the Archean atmosphere–ocean system is among the most signifi</vt:lpwstr>
  </property>
  <property fmtid="{D5CDD505-2E9C-101B-9397-08002B2CF9AE}" pid="725" name="ZOTERO_BREF_Qlff05L8SNfQ_15">
    <vt:lpwstr>cant uncertainties in our understanding of the earliest history of Earth's surface zone. Most workers agree that oxygen did not constitute a significant proportion of the atmosphere until after ca. 2.45Ga, after the Great Oxidation Event, but there is les</vt:lpwstr>
  </property>
  <property fmtid="{D5CDD505-2E9C-101B-9397-08002B2CF9AE}" pid="726" name="ZOTERO_BREF_Qlff05L8SNfQ_16">
    <vt:lpwstr>s agreement on when O2 production began, and how this may have been consumed by reduced species such as Fe(II) in the oceans. The Fe redox cycle through time has been traced using banded iron formations (BIFs), and Fe isotopes are increasingly used to con</vt:lpwstr>
  </property>
  <property fmtid="{D5CDD505-2E9C-101B-9397-08002B2CF9AE}" pid="727" name="ZOTERO_BREF_Qlff05L8SNfQ_17">
    <vt:lpwstr>strain the conditions of Earth's paleoenvironments, including the pathways of formation of BIFs. Iron isotope analyses of BIFs from the 3.7 to 3.8Ga Isua Supracrustal Belt (ISB), obtained by micro-sampling of magnetite-rich layers and conventional analysi</vt:lpwstr>
  </property>
  <property fmtid="{D5CDD505-2E9C-101B-9397-08002B2CF9AE}" pid="728" name="ZOTERO_BREF_Qlff05L8SNfQ_18">
    <vt:lpwstr>s, as well as by in situ femtosecond laser ablation (fs-LA-ICP-MS), indicate a consistently narrow range of non-zero δ56Fe values. Analysis of magnetite by fs-LA-ICP-MS allows for precise and accurate micron-scale analyses without the problems of orientat</vt:lpwstr>
  </property>
  <property fmtid="{D5CDD505-2E9C-101B-9397-08002B2CF9AE}" pid="729" name="ZOTERO_BREF_Qlff05L8SNfQ_19">
    <vt:lpwstr>ion effects that are associated with secondary ion mass spectrometry (SIMS) analyses. Magnetite δ56Fe values range from +0.4‰ to +1.1‰ among different bands, but within individual layers magnetite grains are mostly homogeneous. Although these BIFs have be</vt:lpwstr>
  </property>
  <property fmtid="{D5CDD505-2E9C-101B-9397-08002B2CF9AE}" pid="730" name="ZOTERO_BREF_Qlff05L8SNfQ_2">
    <vt:lpwstr>g/users/4702083/items/5E6JH7H9"],"itemData":{"id":503,"type":"article-journal","title":"Ferruginous conditions: a dominant feature of the ocean through Earth's history","container-title":"Elements","page":"107-112","volume":"7","issue":"2","source":"eleme</vt:lpwstr>
  </property>
  <property fmtid="{D5CDD505-2E9C-101B-9397-08002B2CF9AE}" pid="731" name="ZOTERO_BREF_Qlff05L8SNfQ_20">
    <vt:lpwstr>en metamorphosed to amphibolite-facies, the metamorphism can neither explain the range in Fe isotope compositions across bands, nor that between hand samples. The isotopic compositions therefore reflect “primary”, low-temperature sedimentary values. The p</vt:lpwstr>
  </property>
  <property fmtid="{D5CDD505-2E9C-101B-9397-08002B2CF9AE}" pid="732" name="ZOTERO_BREF_Qlff05L8SNfQ_21">
    <vt:lpwstr>ositive δ56Fe values measured from the ISB magnetites are best explained by deposition of Fe(III)-oxides produced by partial oxidation of Fe(II)-rich ocean water. A dispersion/reaction model, which accounts for rates of hydrothermal Fe(II)aq input, rates </vt:lpwstr>
  </property>
  <property fmtid="{D5CDD505-2E9C-101B-9397-08002B2CF9AE}" pid="733" name="ZOTERO_BREF_Qlff05L8SNfQ_22">
    <vt:lpwstr>of oxidation, and rates of Fe(OH)3 settling suggests exceptionally low O2 contents, &lt;0.001% of modern O2 contents in the photic zone. Such low levels suggest an anoxygenic pathway is more likely, and the data can be well modeled by anoxygenic photosynthet</vt:lpwstr>
  </property>
  <property fmtid="{D5CDD505-2E9C-101B-9397-08002B2CF9AE}" pid="734" name="ZOTERO_BREF_Qlff05L8SNfQ_23">
    <vt:lpwstr>ic Fe(II) oxidation. Comparison of the Fe isotope data from the Isua BIFs with those from the 2.5Ga BIFs from the Hamersley and Transvaal basins (Australia and South Africa, respectively) suggests a striking difference in Fe sources and pathways. The 2.5G</vt:lpwstr>
  </property>
  <property fmtid="{D5CDD505-2E9C-101B-9397-08002B2CF9AE}" pid="735" name="ZOTERO_BREF_Qlff05L8SNfQ_24">
    <vt:lpwstr>a magnetite facies BIFs of Australia and South Africa have δ56Fe values that range from −1.2‰ to +1.2‰ over small scales, and are on average close to 0‰, which is significantly lower than those reported here from the Isua BIFs. The wide range in Fe isotop</vt:lpwstr>
  </property>
  <property fmtid="{D5CDD505-2E9C-101B-9397-08002B2CF9AE}" pid="736" name="ZOTERO_BREF_Qlff05L8SNfQ_25">
    <vt:lpwstr>e compositions for the Hamersley and Transvaal BIFs, in concert with C and O isotope data, have been interpreted to reflect bacterial dissimilatory Fe(III) reduction (DIR). The absence of low δ56Fe values in the Isua BIFs, as well as the lack of fine-scal</vt:lpwstr>
  </property>
  <property fmtid="{D5CDD505-2E9C-101B-9397-08002B2CF9AE}" pid="737" name="ZOTERO_BREF_Qlff05L8SNfQ_26">
    <vt:lpwstr>e isotopic heterogeneity, may indicate formation prior to widespread DIR.","DOI":"10.1016/j.epsl.2012.12.025","ISSN":"0012-821X","journalAbbreviation":"Earth and Planetary Science Letters","author":[{"family":"Czaja","given":"Andrew D."},{"family":"Johnso</vt:lpwstr>
  </property>
  <property fmtid="{D5CDD505-2E9C-101B-9397-08002B2CF9AE}" pid="738" name="ZOTERO_BREF_Qlff05L8SNfQ_27">
    <vt:lpwstr>n","given":"Clark M."},{"family":"Beard","given":"Brian L."},{"family":"Roden","given":"Eric E."},{"family":"Li","given":"Weiqiang"},{"family":"Moorbath","given":"Stephen"}],"issued":{"date-parts":[["2013",2,1]]}}}],"schema":"https://github.com/citation-s</vt:lpwstr>
  </property>
  <property fmtid="{D5CDD505-2E9C-101B-9397-08002B2CF9AE}" pid="739" name="ZOTERO_BREF_Qlff05L8SNfQ_28">
    <vt:lpwstr>tyle-language/schema/raw/master/csl-citation.json"}</vt:lpwstr>
  </property>
  <property fmtid="{D5CDD505-2E9C-101B-9397-08002B2CF9AE}" pid="740" name="ZOTERO_BREF_Qlff05L8SNfQ_3">
    <vt:lpwstr>nts.geoscienceworld.org.proxy.lib.uwaterloo.ca","abstract":"The reconstruction of oceanic paleoredox conditions on Earth is essential for investigating links between biospheric oxygenation and major periods of biological innovation and extinction, and for</vt:lpwstr>
  </property>
  <property fmtid="{D5CDD505-2E9C-101B-9397-08002B2CF9AE}" pid="741" name="ZOTERO_BREF_Qlff05L8SNfQ_4">
    <vt:lpwstr> unravelling feedback mechanisms associated with paleoenvironmental change. The occurrence of anoxic, iron-rich (ferruginous) oceanic conditions often goes unrecognized, but refined techniques are currently providing evidence to suggest that ferruginous d</vt:lpwstr>
  </property>
  <property fmtid="{D5CDD505-2E9C-101B-9397-08002B2CF9AE}" pid="742" name="ZOTERO_BREF_Qlff05L8SNfQ_5">
    <vt:lpwstr>eep-ocean conditions were likely dominant throughout much of Earth's history. The prevalence of this redox state suggests that a detailed appraisal of the influence of ferruginous conditions on the evolution of biogeochemical cycles, climate, and the bios</vt:lpwstr>
  </property>
  <property fmtid="{D5CDD505-2E9C-101B-9397-08002B2CF9AE}" pid="743" name="ZOTERO_BREF_Qlff05L8SNfQ_6">
    <vt:lpwstr>phere is increasingly required.","DOI":"10.2113/gselements.7.2.107","ISSN":"1811-5209, 1811-5217","shortTitle":"Ferruginous Conditions","journalAbbreviation":"ELEMENTS","language":"en","author":[{"family":"Poulton","given":"Simon W."},{"family":"Canfield"</vt:lpwstr>
  </property>
  <property fmtid="{D5CDD505-2E9C-101B-9397-08002B2CF9AE}" pid="744" name="ZOTERO_BREF_Qlff05L8SNfQ_7">
    <vt:lpwstr>,"given":"Donald E."}],"issued":{"date-parts":[["2011",4,1]]}}},{"id":437,"uris":["http://zotero.org/users/4702083/items/K5FFC9G8"],"uri":["http://zotero.org/users/4702083/items/K5FFC9G8"],"itemData":{"id":437,"type":"article-journal","title":"Deposition </vt:lpwstr>
  </property>
  <property fmtid="{D5CDD505-2E9C-101B-9397-08002B2CF9AE}" pid="745" name="ZOTERO_BREF_Qlff05L8SNfQ_8">
    <vt:lpwstr>of banded iron formations by anoxygenic phototrophic Fe(II)-oxidizing bacteria","container-title":"Geology","page":"865-868","volume":"33","issue":"11","source":"geology.gsapubs.org","abstract":"The mechanism of banded iron formation (BIF) deposition is c</vt:lpwstr>
  </property>
  <property fmtid="{D5CDD505-2E9C-101B-9397-08002B2CF9AE}" pid="746" name="ZOTERO_BREF_Qlff05L8SNfQ_9">
    <vt:lpwstr>ontroversial, but classically has been interpreted to reflect ferrous iron [Fe(II)] oxidation by molecular oxygen after cyanobacteria evolved on Earth. Anoxygenic photoautotrophic bacteria can also catalyze Fe(II) oxidation under anoxic conditions. Calcul</vt:lpwstr>
  </property>
  <property fmtid="{D5CDD505-2E9C-101B-9397-08002B2CF9AE}" pid="747" name="ZOTERO_BREF_ReenM4a1LiDZ_1">
    <vt:lpwstr>ZOTERO_ITEM CSL_CITATION {"citationID":"NuiZvIsl","properties":{"formattedCitation":"[18]","plainCitation":"[18]","noteIndex":0},"citationItems":[{"id":61,"uris":["http://zotero.org/users/4702083/items/I97NMZGX"],"uri":["http://zotero.org/users/4702083/it</vt:lpwstr>
  </property>
  <property fmtid="{D5CDD505-2E9C-101B-9397-08002B2CF9AE}" pid="748" name="ZOTERO_BREF_ReenM4a1LiDZ_2">
    <vt:lpwstr>ems/I97NMZGX"],"itemData":{"id":61,"type":"article-journal","title":"Physiological characterization of a halotolerant anoxygenic phototrophic Fe(II)-oxidizing green-sulfur bacterium isolated from a marine sediment","container-title":"FEMS Microbiology Eco</vt:lpwstr>
  </property>
  <property fmtid="{D5CDD505-2E9C-101B-9397-08002B2CF9AE}" pid="749" name="ZOTERO_BREF_ReenM4a1LiDZ_3">
    <vt:lpwstr>logy","volume":"93","issue":"5","source":"academic.oup.com","URL":"https://academic.oup.com/femsec/article/93/5/fix054/3738482/Physiological-characterization-of-a-halotolerant","DOI":"10.1093/femsec/fix054","ISSN":"0168-6496","journalAbbreviation":"FEMS M</vt:lpwstr>
  </property>
  <property fmtid="{D5CDD505-2E9C-101B-9397-08002B2CF9AE}" pid="750" name="ZOTERO_BREF_ReenM4a1LiDZ_4">
    <vt:lpwstr>icrobiol Ecol","author":[{"family":"Laufer","given":"Katja"},{"family":"Niemeyer","given":"Annika"},{"family":"Nikeleit","given":"Verena"},{"family":"Halama","given":"Maximilian"},{"family":"Byrne","given":"James M."},{"family":"Kappler","given":"Andreas"</vt:lpwstr>
  </property>
  <property fmtid="{D5CDD505-2E9C-101B-9397-08002B2CF9AE}" pid="751" name="ZOTERO_BREF_ReenM4a1LiDZ_5">
    <vt:lpwstr>}],"issued":{"date-parts":[["2017",5,1]]},"accessed":{"date-parts":[["2017",6,12]]}}}],"schema":"https://github.com/citation-style-language/schema/raw/master/csl-citation.json"}</vt:lpwstr>
  </property>
  <property fmtid="{D5CDD505-2E9C-101B-9397-08002B2CF9AE}" pid="752" name="ZOTERO_BREF_RvQzhqt9npNs_1">
    <vt:lpwstr/>
  </property>
  <property fmtid="{D5CDD505-2E9C-101B-9397-08002B2CF9AE}" pid="753" name="ZOTERO_BREF_SFYLQO9ACd94_1">
    <vt:lpwstr>ZOTERO_ITEM CSL_CITATION {"citationID":"BAxE0ZPS","properties":{"formattedCitation":"[8]","plainCitation":"[8]","noteIndex":0},"citationItems":[{"id":"ltzE2OV1/q4wxszKH","uris":["http://zotero.org/users/4702083/items/EVJJD6US"],"uri":["http://zotero.org/u</vt:lpwstr>
  </property>
  <property fmtid="{D5CDD505-2E9C-101B-9397-08002B2CF9AE}" pid="754" name="ZOTERO_BREF_SFYLQO9ACd94_10">
    <vt:lpwstr>rrous iron oxidation on light and CO2 was also demonstrated in dense cell suspensions. In media containing both ferrous iron and an organic substrate (e.g., acetate, glucose), strain L7 utilized ferrous iron and the organic compound simultaneously; in con</vt:lpwstr>
  </property>
  <property fmtid="{D5CDD505-2E9C-101B-9397-08002B2CF9AE}" pid="755" name="ZOTERO_BREF_SFYLQO9ACd94_11">
    <vt:lpwstr>trast, strain SW2 started to oxidize ferrous iron only after consumption of the organic electron donor. Ferrous iron oxidation by anoxygenic phototrophs is understandable in terms of energetics. In contrast to the Fe3+/Fe2+ pair (E0 = +0.77 V) existing in</vt:lpwstr>
  </property>
  <property fmtid="{D5CDD505-2E9C-101B-9397-08002B2CF9AE}" pid="756" name="ZOTERO_BREF_SFYLQO9ACd94_12">
    <vt:lpwstr> acidic solutions, the relevant redox pair at pH 7 in bicarbonate-containing environments, Fe(OH)3 + HCO3-/FeCO3, has an E0' of +0.2 V. Ferrous iron at pH 7 can therefore donate electrons to the photosystem of anoxygenic phototrophs, which in purple bacte</vt:lpwstr>
  </property>
  <property fmtid="{D5CDD505-2E9C-101B-9397-08002B2CF9AE}" pid="757" name="ZOTERO_BREF_SFYLQO9ACd94_13">
    <vt:lpwstr>ria has a midpoint potential around +0.45 V. The existence of ferrous iron-oxidizing anoxygenic phototrophs may offer an explanation for the deposition of early banded-iron formations in an assumed anoxic biosphere in Archean times.","ISSN":"0099-2240, 10</vt:lpwstr>
  </property>
  <property fmtid="{D5CDD505-2E9C-101B-9397-08002B2CF9AE}" pid="758" name="ZOTERO_BREF_SFYLQO9ACd94_14">
    <vt:lpwstr>98-5336","note":"PMID: 7811087","journalAbbreviation":"Appl. Environ. Microbiol.","language":"en","author":[{"family":"Ehrenreich","given":"A."},{"family":"Widdel","given":"F."}],"issued":{"date-parts":[["1994",12,1]]}}}],"schema":"https://github.com/cita</vt:lpwstr>
  </property>
  <property fmtid="{D5CDD505-2E9C-101B-9397-08002B2CF9AE}" pid="759" name="ZOTERO_BREF_SFYLQO9ACd94_15">
    <vt:lpwstr>tion-style-language/schema/raw/master/csl-citation.json"}</vt:lpwstr>
  </property>
  <property fmtid="{D5CDD505-2E9C-101B-9397-08002B2CF9AE}" pid="760" name="ZOTERO_BREF_SFYLQO9ACd94_2">
    <vt:lpwstr>sers/4702083/items/EVJJD6US"],"itemData":{"id":2399,"type":"article-journal","title":"Anaerobic oxidation of ferrous iron by purple bacteria, a new type of phototrophic metabolism.","container-title":"Appl. Environ. Microbiol.","page":"4517-4526","volume"</vt:lpwstr>
  </property>
  <property fmtid="{D5CDD505-2E9C-101B-9397-08002B2CF9AE}" pid="761" name="ZOTERO_BREF_SFYLQO9ACd94_3">
    <vt:lpwstr>:"60","issue":"12","source":"aem.asm.org","abstract":"Anoxic iron-rich sediment samples that had been stored in the light showed development of brown, rusty patches. Subcultures in defined mineral media with ferrous iron (10 mmol/liter, mostly precipitate</vt:lpwstr>
  </property>
  <property fmtid="{D5CDD505-2E9C-101B-9397-08002B2CF9AE}" pid="762" name="ZOTERO_BREF_SFYLQO9ACd94_4">
    <vt:lpwstr>d as FeCO3) yielded enrichments of anoxygenic phototrophic bacteria which used ferrous iron as the sole electron donor for photosynthesis. Two different types of purple bacteria, represented by strains L7 and SW2, were isolated which oxidized colorless fe</vt:lpwstr>
  </property>
  <property fmtid="{D5CDD505-2E9C-101B-9397-08002B2CF9AE}" pid="763" name="ZOTERO_BREF_SFYLQO9ACd94_5">
    <vt:lpwstr>rrous iron under anoxic conditions in the light to brown ferric iron. Strain L7 had rod-shaped, nonmotile cells (1.3 by 2 to 3 microns) which frequently formed gas vesicles. In addition to ferrous iron, strain L7 used H2 + CO2, acetate, pyruvate, and gluc</vt:lpwstr>
  </property>
  <property fmtid="{D5CDD505-2E9C-101B-9397-08002B2CF9AE}" pid="764" name="ZOTERO_BREF_SFYLQO9ACd94_6">
    <vt:lpwstr>ose as substrate for phototrophic growth. Strain SW2 had small rod-shaped, nonmotile cells (0.5 by 1 to 1.5 microns). Besides ferrous iron, strain SW2 utilized H2 + CO2, monocarboxylic acids, glucose, and fructose. Neither strain utilized free sulfide; ho</vt:lpwstr>
  </property>
  <property fmtid="{D5CDD505-2E9C-101B-9397-08002B2CF9AE}" pid="765" name="ZOTERO_BREF_SFYLQO9ACd94_7">
    <vt:lpwstr>wever, both strains grew on black ferrous sulfide (FeS) which was converted to ferric iron and sulfate. Strains L7 and SW2 grown photoheterotrophically without ferrous iron were purple to brownish red and yellowish brown, respectively; absorption spectra </vt:lpwstr>
  </property>
  <property fmtid="{D5CDD505-2E9C-101B-9397-08002B2CF9AE}" pid="766" name="ZOTERO_BREF_SFYLQO9ACd94_8">
    <vt:lpwstr>revealed peaks characteristic of bacteriochlorophyll a. The closest phototrophic relatives of strains L7 and SW2 so far examined on the basis of 16S rRNA sequences were species of the genera Chromatium (gamma subclass of proteobacteria) and Rhodobacter (a</vt:lpwstr>
  </property>
  <property fmtid="{D5CDD505-2E9C-101B-9397-08002B2CF9AE}" pid="767" name="ZOTERO_BREF_SFYLQO9ACd94_9">
    <vt:lpwstr>lpha subclass), respectively. In mineral medium, the new isolates formed 7.6 g of cell dry mass per mol of Fe(II) oxidized, which is in good agreement with a photoautotrophic utilization of ferrous iron as electron donor for CO2 fixation. Dependence of fe</vt:lpwstr>
  </property>
  <property fmtid="{D5CDD505-2E9C-101B-9397-08002B2CF9AE}" pid="768" name="ZOTERO_BREF_SPGsbxMQ7soc_1">
    <vt:lpwstr>ZOTERO_ITEM CSL_CITATION {"citationID":"Oa5bdmHP","properties":{"formattedCitation":"[19, 20]","plainCitation":"[19, 20]","noteIndex":0},"citationItems":[{"id":505,"uris":["http://zotero.org/users/4702083/items/ZKPNHIIT"],"uri":["http://zotero.org/users/4</vt:lpwstr>
  </property>
  <property fmtid="{D5CDD505-2E9C-101B-9397-08002B2CF9AE}" pid="769" name="ZOTERO_BREF_SPGsbxMQ7soc_2">
    <vt:lpwstr>702083/items/ZKPNHIIT"],"itemData":{"id":505,"type":"article-journal","title":"Pelagic photoferrotrophy and iron cycling in a modern ferruginous basin","container-title":"Scientific Reports","page":"13803","volume":"5","DOI":"10.1038/srep13803","journalAb</vt:lpwstr>
  </property>
  <property fmtid="{D5CDD505-2E9C-101B-9397-08002B2CF9AE}" pid="770" name="ZOTERO_BREF_SPGsbxMQ7soc_3">
    <vt:lpwstr>breviation":"Scientific Reports","author":[{"family":"Llirós","given":"Marc"},{"family":"García–Armisen","given":"Tamara"},{"family":"Darchambeau","given":"François"},{"family":"Morana","given":"Cédric"},{"family":"Triadó–Margarit","given":"Xavier"},{"fam</vt:lpwstr>
  </property>
  <property fmtid="{D5CDD505-2E9C-101B-9397-08002B2CF9AE}" pid="771" name="ZOTERO_BREF_SPGsbxMQ7soc_4">
    <vt:lpwstr>ily":"Inceoğlu","given":"Özgül"},{"family":"Borrego","given":"Carles M."},{"family":"Bouillon","given":"Steven"},{"family":"Servais","given":"Pierre"},{"family":"Borges","given":"Alberto V."},{"family":"Descy","given":"Jean–Pierre"},{"family":"Canfield","</vt:lpwstr>
  </property>
  <property fmtid="{D5CDD505-2E9C-101B-9397-08002B2CF9AE}" pid="772" name="ZOTERO_BREF_SPGsbxMQ7soc_5">
    <vt:lpwstr>given":"Don E."},{"family":"Crowe","given":"Sean A."}],"issued":{"date-parts":[["2015",9,8]]}}},{"id":646,"uris":["http://zotero.org/users/4702083/items/I97NMZGX"],"uri":["http://zotero.org/users/4702083/items/I97NMZGX"],"itemData":{"id":646,"type":"artic</vt:lpwstr>
  </property>
  <property fmtid="{D5CDD505-2E9C-101B-9397-08002B2CF9AE}" pid="773" name="ZOTERO_BREF_SPGsbxMQ7soc_6">
    <vt:lpwstr>le-journal","title":"Physiological characterization of a halotolerant anoxygenic phototrophic Fe(II)-oxidizing green-sulfur bacterium isolated from a marine sediment","container-title":"FEMS Microbiology Ecology","volume":"93","issue":"5","source":"academ</vt:lpwstr>
  </property>
  <property fmtid="{D5CDD505-2E9C-101B-9397-08002B2CF9AE}" pid="774" name="ZOTERO_BREF_SPGsbxMQ7soc_7">
    <vt:lpwstr>ic.oup.com","URL":"https://academic.oup.com/femsec/article/93/5/fix054/3738482/Physiological-characterization-of-a-halotolerant","DOI":"10.1093/femsec/fix054","ISSN":"0168-6496","journalAbbreviation":"FEMS Microbiol Ecol","author":[{"family":"Laufer","giv</vt:lpwstr>
  </property>
  <property fmtid="{D5CDD505-2E9C-101B-9397-08002B2CF9AE}" pid="775" name="ZOTERO_BREF_SPGsbxMQ7soc_8">
    <vt:lpwstr>en":"Katja"},{"family":"Niemeyer","given":"Annika"},{"family":"Nikeleit","given":"Verena"},{"family":"Halama","given":"Maximilian"},{"family":"Byrne","given":"James M."},{"family":"Kappler","given":"Andreas"}],"issued":{"date-parts":[["2017",5,1]]},"acces</vt:lpwstr>
  </property>
  <property fmtid="{D5CDD505-2E9C-101B-9397-08002B2CF9AE}" pid="776" name="ZOTERO_BREF_SPGsbxMQ7soc_9">
    <vt:lpwstr>sed":{"date-parts":[["2017",6,12]]}}}],"schema":"https://github.com/citation-style-language/schema/raw/master/csl-citation.json"}</vt:lpwstr>
  </property>
  <property fmtid="{D5CDD505-2E9C-101B-9397-08002B2CF9AE}" pid="777" name="ZOTERO_BREF_TDQKtoTwvSqb_1">
    <vt:lpwstr>ZOTERO_ITEM CSL_CITATION {"citationID":"020t44Tu","properties":{"formattedCitation":"[10]","plainCitation":"[10]","noteIndex":0},"citationItems":[{"id":2324,"uris":["http://zotero.org/users/4702083/items/8HH7PU47"],"uri":["http://zotero.org/users/4702083/</vt:lpwstr>
  </property>
  <property fmtid="{D5CDD505-2E9C-101B-9397-08002B2CF9AE}" pid="778" name="ZOTERO_BREF_TDQKtoTwvSqb_10">
    <vt:lpwstr>ides produced by partial oxidation of Fe(II)-rich ocean water. A dispersion/reaction model, which accounts for rates of hydrothermal Fe(II)aq input, rates of oxidation, and rates of Fe(OH)3 settling suggests exceptionally low O2 contents, &lt;0.001% of moder</vt:lpwstr>
  </property>
  <property fmtid="{D5CDD505-2E9C-101B-9397-08002B2CF9AE}" pid="779" name="ZOTERO_BREF_TDQKtoTwvSqb_11">
    <vt:lpwstr>n O2 contents in the photic zone. Such low levels suggest an anoxygenic pathway is more likely, and the data can be well modeled by anoxygenic photosynthetic Fe(II) oxidation. Comparison of the Fe isotope data from the Isua BIFs with those from the 2.5Ga </vt:lpwstr>
  </property>
  <property fmtid="{D5CDD505-2E9C-101B-9397-08002B2CF9AE}" pid="780" name="ZOTERO_BREF_TDQKtoTwvSqb_12">
    <vt:lpwstr>BIFs from the Hamersley and Transvaal basins (Australia and South Africa, respectively) suggests a striking difference in Fe sources and pathways. The 2.5Ga magnetite facies BIFs of Australia and South Africa have δ56Fe values that range from −1.2‰ to +1.</vt:lpwstr>
  </property>
  <property fmtid="{D5CDD505-2E9C-101B-9397-08002B2CF9AE}" pid="781" name="ZOTERO_BREF_TDQKtoTwvSqb_13">
    <vt:lpwstr>2‰ over small scales, and are on average close to 0‰, which is significantly lower than those reported here from the Isua BIFs. The wide range in Fe isotope compositions for the Hamersley and Transvaal BIFs, in concert with C and O isotope data, have been</vt:lpwstr>
  </property>
  <property fmtid="{D5CDD505-2E9C-101B-9397-08002B2CF9AE}" pid="782" name="ZOTERO_BREF_TDQKtoTwvSqb_14">
    <vt:lpwstr> interpreted to reflect bacterial dissimilatory Fe(III) reduction (DIR). The absence of low δ56Fe values in the Isua BIFs, as well as the lack of fine-scale isotopic heterogeneity, may indicate formation prior to widespread DIR.","DOI":"10.1016/j.epsl.201</vt:lpwstr>
  </property>
  <property fmtid="{D5CDD505-2E9C-101B-9397-08002B2CF9AE}" pid="783" name="ZOTERO_BREF_TDQKtoTwvSqb_15">
    <vt:lpwstr>2.12.025","ISSN":"0012-821X","journalAbbreviation":"Earth and Planetary Science Letters","author":[{"family":"Czaja","given":"Andrew D."},{"family":"Johnson","given":"Clark M."},{"family":"Beard","given":"Brian L."},{"family":"Roden","given":"Eric E."},{"</vt:lpwstr>
  </property>
  <property fmtid="{D5CDD505-2E9C-101B-9397-08002B2CF9AE}" pid="784" name="ZOTERO_BREF_TDQKtoTwvSqb_16">
    <vt:lpwstr>family":"Li","given":"Weiqiang"},{"family":"Moorbath","given":"Stephen"}],"issued":{"date-parts":[["2013",2,1]]}}}],"schema":"https://github.com/citation-style-language/schema/raw/master/csl-citation.json"}</vt:lpwstr>
  </property>
  <property fmtid="{D5CDD505-2E9C-101B-9397-08002B2CF9AE}" pid="785" name="ZOTERO_BREF_TDQKtoTwvSqb_2">
    <vt:lpwstr>items/8HH7PU47"],"itemData":{"id":2324,"type":"article-journal","title":"Biological Fe oxidation controlled deposition of banded iron formation in the ca. 3770Ma Isua Supracrustal Belt (West Greenland)","container-title":"Earth and Planetary Science Lette</vt:lpwstr>
  </property>
  <property fmtid="{D5CDD505-2E9C-101B-9397-08002B2CF9AE}" pid="786" name="ZOTERO_BREF_TDQKtoTwvSqb_3">
    <vt:lpwstr>rs","page":"192-203","volume":"363","source":"ScienceDirect","abstract":"The redox balance of the Archean atmosphere–ocean system is among the most significant uncertainties in our understanding of the earliest history of Earth's surface zone. Most worker</vt:lpwstr>
  </property>
  <property fmtid="{D5CDD505-2E9C-101B-9397-08002B2CF9AE}" pid="787" name="ZOTERO_BREF_TDQKtoTwvSqb_4">
    <vt:lpwstr>s agree that oxygen did not constitute a significant proportion of the atmosphere until after ca. 2.45Ga, after the Great Oxidation Event, but there is less agreement on when O2 production began, and how this may have been consumed by reduced species such</vt:lpwstr>
  </property>
  <property fmtid="{D5CDD505-2E9C-101B-9397-08002B2CF9AE}" pid="788" name="ZOTERO_BREF_TDQKtoTwvSqb_5">
    <vt:lpwstr> as Fe(II) in the oceans. The Fe redox cycle through time has been traced using banded iron formations (BIFs), and Fe isotopes are increasingly used to constrain the conditions of Earth's paleoenvironments, including the pathways of formation of BIFs. Iro</vt:lpwstr>
  </property>
  <property fmtid="{D5CDD505-2E9C-101B-9397-08002B2CF9AE}" pid="789" name="ZOTERO_BREF_TDQKtoTwvSqb_6">
    <vt:lpwstr>n isotope analyses of BIFs from the 3.7 to 3.8Ga Isua Supracrustal Belt (ISB), obtained by micro-sampling of magnetite-rich layers and conventional analysis, as well as by in situ femtosecond laser ablation (fs-LA-ICP-MS), indicate a consistently narrow r</vt:lpwstr>
  </property>
  <property fmtid="{D5CDD505-2E9C-101B-9397-08002B2CF9AE}" pid="790" name="ZOTERO_BREF_TDQKtoTwvSqb_7">
    <vt:lpwstr>ange of non-zero δ56Fe values. Analysis of magnetite by fs-LA-ICP-MS allows for precise and accurate micron-scale analyses without the problems of orientation effects that are associated with secondary ion mass spectrometry (SIMS) analyses. Magnetite δ56F</vt:lpwstr>
  </property>
  <property fmtid="{D5CDD505-2E9C-101B-9397-08002B2CF9AE}" pid="791" name="ZOTERO_BREF_TDQKtoTwvSqb_8">
    <vt:lpwstr>e values range from +0.4‰ to +1.1‰ among different bands, but within individual layers magnetite grains are mostly homogeneous. Although these BIFs have been metamorphosed to amphibolite-facies, the metamorphism can neither explain the range in Fe isotope</vt:lpwstr>
  </property>
  <property fmtid="{D5CDD505-2E9C-101B-9397-08002B2CF9AE}" pid="792" name="ZOTERO_BREF_TDQKtoTwvSqb_9">
    <vt:lpwstr> compositions across bands, nor that between hand samples. The isotopic compositions therefore reflect “primary”, low-temperature sedimentary values. The positive δ56Fe values measured from the ISB magnetites are best explained by deposition of Fe(III)-ox</vt:lpwstr>
  </property>
  <property fmtid="{D5CDD505-2E9C-101B-9397-08002B2CF9AE}" pid="793" name="ZOTERO_BREF_Tvn9N0t69sTE_1">
    <vt:lpwstr>ZOTERO_ITEM CSL_CITATION {"citationID":"PGSdoNPg","properties":{"formattedCitation":"[6, 7]","plainCitation":"[6, 7]","noteIndex":0},"citationItems":[{"id":770,"uris":["http://zotero.org/users/4702083/items/QD7TFEG4"],"uri":["http://zotero.org/users/47020</vt:lpwstr>
  </property>
  <property fmtid="{D5CDD505-2E9C-101B-9397-08002B2CF9AE}" pid="794" name="ZOTERO_BREF_Tvn9N0t69sTE_10">
    <vt:lpwstr>eased. Chlorophototrophs currently are known to occur in seven bacterial phyla: Cyanobacteria, Proteobacteria, Chlorobi, Chloroflexi, Firmicutes, Acidobacteria, and Gemmatimonadetes. Other organisms that can produce chlorophylls and photochemical reaction</vt:lpwstr>
  </property>
  <property fmtid="{D5CDD505-2E9C-101B-9397-08002B2CF9AE}" pid="795" name="ZOTERO_BREF_Tvn9N0t69sTE_11">
    <vt:lpwstr> centers may still be undiscovered. Here we summarize the current status of the taxonomy and phylogeny of chlorophototrophic bacteria as revealed by genomic methods. In specific cases, we briefly describe important ecophysiological and metabolic insights </vt:lpwstr>
  </property>
  <property fmtid="{D5CDD505-2E9C-101B-9397-08002B2CF9AE}" pid="796" name="ZOTERO_BREF_Tvn9N0t69sTE_12">
    <vt:lpwstr>that have been gained from the application of genomic methods to these bacteria. In the 20 years since the completion of the Synechocystis sp. PCC 6803 genome in 1996, approximately 1,100 genomes have been sequenced, which represents nearly the complete d</vt:lpwstr>
  </property>
  <property fmtid="{D5CDD505-2E9C-101B-9397-08002B2CF9AE}" pid="797" name="ZOTERO_BREF_Tvn9N0t69sTE_13">
    <vt:lpwstr>iversity of known chlorophototrophic bacteria. These data are leading to new insights into many important processes, including photosynthesis, nitrogen and carbon fixation, cellular differentiation and development, symbiosis, and ecosystem functionality."</vt:lpwstr>
  </property>
  <property fmtid="{D5CDD505-2E9C-101B-9397-08002B2CF9AE}" pid="798" name="ZOTERO_BREF_Tvn9N0t69sTE_14">
    <vt:lpwstr>,"DOI":"10.1146/annurev-arplant-042817-040500","note":"PMID: 29505738","author":[{"family":"Thiel","given":"Vera"},{"family":"Tank","given":"Marcus"},{"family":"Bryant","given":"Donald A."}],"issued":{"date-parts":[["2018"]]}}}],"schema":"https://github.c</vt:lpwstr>
  </property>
  <property fmtid="{D5CDD505-2E9C-101B-9397-08002B2CF9AE}" pid="799" name="ZOTERO_BREF_Tvn9N0t69sTE_15">
    <vt:lpwstr>om/citation-style-language/schema/raw/master/csl-citation.json"}</vt:lpwstr>
  </property>
  <property fmtid="{D5CDD505-2E9C-101B-9397-08002B2CF9AE}" pid="800" name="ZOTERO_BREF_Tvn9N0t69sTE_2">
    <vt:lpwstr>83/items/QD7TFEG4"],"itemData":{"id":770,"type":"article-journal","title":"Nitrite, an Electron Donor for Anoxygenic Photosynthesis","container-title":"Science","page":"1870-1870","volume":"316","issue":"5833","source":"science.sciencemag.org.proxy.lib.uw</vt:lpwstr>
  </property>
  <property fmtid="{D5CDD505-2E9C-101B-9397-08002B2CF9AE}" pid="801" name="ZOTERO_BREF_Tvn9N0t69sTE_3">
    <vt:lpwstr>aterloo.ca","abstract":"We report a previously unknown process in which anoxygenic phototrophic bacteria use nitrite as an electron donor for photosynthesis. We isolated a purple sulfur bacterium 98% identical to Thiocapsa species that stoichiometrically </vt:lpwstr>
  </property>
  <property fmtid="{D5CDD505-2E9C-101B-9397-08002B2CF9AE}" pid="802" name="ZOTERO_BREF_Tvn9N0t69sTE_4">
    <vt:lpwstr>oxidizes nitrite to nitrate in the light. Growth and nitrate production strictly depended on both light and nitrite. This is the first known microbial mechanism for the stoichiometric oxidation of nitrite to nitrate in the absence of oxygen and the only k</vt:lpwstr>
  </property>
  <property fmtid="{D5CDD505-2E9C-101B-9397-08002B2CF9AE}" pid="803" name="ZOTERO_BREF_Tvn9N0t69sTE_5">
    <vt:lpwstr>nown photosynthetic oxidation in the nitrogen cycle. This work demonstrates nitrite as the highest-potential electron donor for anoxygenic photosynthesis known so far.\nA purple sulfur bacterium that grows in the absence of oxygen uses nitrite as an elect</vt:lpwstr>
  </property>
  <property fmtid="{D5CDD505-2E9C-101B-9397-08002B2CF9AE}" pid="804" name="ZOTERO_BREF_Tvn9N0t69sTE_6">
    <vt:lpwstr>ron donor for photosynthesis, forming a nitrate product.\nA purple sulfur bacterium that grows in the absence of oxygen uses nitrite as an electron donor for photosynthesis, forming a nitrate product.","DOI":"10.1126/science.1139478","ISSN":"0036-8075, 10</vt:lpwstr>
  </property>
  <property fmtid="{D5CDD505-2E9C-101B-9397-08002B2CF9AE}" pid="805" name="ZOTERO_BREF_Tvn9N0t69sTE_7">
    <vt:lpwstr>95-9203","note":"PMID: 17600210","language":"en","author":[{"family":"Griffin","given":"Benjamin M."},{"family":"Schott","given":"Joachim"},{"family":"Schink","given":"Bernhard"}],"issued":{"date-parts":[["2007",6,29]]}}},{"id":"ltzE2OV1/bH8Pn8mX","uris":</vt:lpwstr>
  </property>
  <property fmtid="{D5CDD505-2E9C-101B-9397-08002B2CF9AE}" pid="806" name="ZOTERO_BREF_Tvn9N0t69sTE_8">
    <vt:lpwstr>["http://zotero.org/users/4702083/items/WZ6ESX7U"],"uri":["http://zotero.org/users/4702083/items/WZ6ESX7U"],"itemData":{"id":2403,"type":"article-journal","title":"Diversity of Chlorophototrophic Bacteria Revealed in the Omics Era","container-title":"Annu</vt:lpwstr>
  </property>
  <property fmtid="{D5CDD505-2E9C-101B-9397-08002B2CF9AE}" pid="807" name="ZOTERO_BREF_Tvn9N0t69sTE_9">
    <vt:lpwstr>al Review of Plant Biology","page":"21-49","volume":"69","issue":"1","source":"Annual Reviews","abstract":"Because of recent advances in omics methodologies, knowledge of chlorophototrophy (i.e., chlorophyll-based phototrophy) in bacteria has rapidly incr</vt:lpwstr>
  </property>
  <property fmtid="{D5CDD505-2E9C-101B-9397-08002B2CF9AE}" pid="808" name="ZOTERO_BREF_UB7GhDtwriGn_1">
    <vt:lpwstr>ZOTERO_ITEM CSL_CITATION {"citationID":"o86NEZcC","properties":{"formattedCitation":"\\uldash{[1]}","plainCitation":"[1]","noteIndex":0},"citationItems":[{"id":106,"uris":["http://zotero.org/users/4702083/items/4Z3VZVXS"],"uri":["http://zotero.org/users/4</vt:lpwstr>
  </property>
  <property fmtid="{D5CDD505-2E9C-101B-9397-08002B2CF9AE}" pid="809" name="ZOTERO_BREF_UB7GhDtwriGn_10">
    <vt:lpwstr>l sulfate reduction was minor, at least in the environments of BIF formation, and the absence of sulfide was important in preserving magnetite and siderite in the BIFs, minerals that are poorly preserved in the modern marine record. The paucity of negativ</vt:lpwstr>
  </property>
  <property fmtid="{D5CDD505-2E9C-101B-9397-08002B2CF9AE}" pid="810" name="ZOTERO_BREF_UB7GhDtwriGn_11">
    <vt:lpwstr>e δ56Fe values in older (Early Archean) and younger (Early Proterozoic) BIFs suggests that the extensive 2.5 Ga Hamersley–Transvaal BIFs may record a period of maximum expansion of DIR in Earth’s history.","DOI":"10.1016/j.gca.2007.10.013","ISSN":"0016-70</vt:lpwstr>
  </property>
  <property fmtid="{D5CDD505-2E9C-101B-9397-08002B2CF9AE}" pid="811" name="ZOTERO_BREF_UB7GhDtwriGn_12">
    <vt:lpwstr>37","journalAbbreviation":"Geochimica et Cosmochimica Acta","author":[{"family":"Johnson","given":"Clark M."},{"family":"Beard","given":"Brian L."},{"family":"Klein","given":"Cornelis"},{"family":"Beukes","given":"Nic J."},{"family":"Roden","given":"Eric </vt:lpwstr>
  </property>
  <property fmtid="{D5CDD505-2E9C-101B-9397-08002B2CF9AE}" pid="812" name="ZOTERO_BREF_UB7GhDtwriGn_13">
    <vt:lpwstr>E."}],"issued":{"date-parts":[["2008",1,1]]}}}],"schema":"https://github.com/citation-style-language/schema/raw/master/csl-citation.json"}</vt:lpwstr>
  </property>
  <property fmtid="{D5CDD505-2E9C-101B-9397-08002B2CF9AE}" pid="813" name="ZOTERO_BREF_UB7GhDtwriGn_2">
    <vt:lpwstr>702083/items/4Z3VZVXS"],"itemData":{"id":106,"type":"article-journal","title":"Iron isotopes constrain biologic and abiologic processes in banded iron formation genesis","container-title":"Geochimica et Cosmochimica Acta","page":"151-169","volume":"72","i</vt:lpwstr>
  </property>
  <property fmtid="{D5CDD505-2E9C-101B-9397-08002B2CF9AE}" pid="814" name="ZOTERO_BREF_UB7GhDtwriGn_3">
    <vt:lpwstr>ssue":"1","source":"ScienceDirect","abstract":"The voluminous 2.5 Ga banded iron formations (BIFs) from the Hamersley Basin (Australia) and Transvaal Craton (South Africa) record an extensive period of Fe redox cycling. The major Fe-bearing minerals in th</vt:lpwstr>
  </property>
  <property fmtid="{D5CDD505-2E9C-101B-9397-08002B2CF9AE}" pid="815" name="ZOTERO_BREF_UB7GhDtwriGn_4">
    <vt:lpwstr>e Hamersley–Transvaal BIFs, magnetite and siderite, did not form in Fe isotope equilibrium, but instead reflect distinct formation pathways. The near-zero average δ56Fe values for magnetite record a strong inheritance from Fe3+ oxide/hydroxide precursors </vt:lpwstr>
  </property>
  <property fmtid="{D5CDD505-2E9C-101B-9397-08002B2CF9AE}" pid="816" name="ZOTERO_BREF_UB7GhDtwriGn_5">
    <vt:lpwstr>that formed in the upper water column through complete or near-complete oxidation. Transformation of the Fe3+ oxide/hydroxide precursors to magnetite occurred through several diagenetic processes that produced a range of δ56Fe values: (1) addition of mari</vt:lpwstr>
  </property>
  <property fmtid="{D5CDD505-2E9C-101B-9397-08002B2CF9AE}" pid="817" name="ZOTERO_BREF_UB7GhDtwriGn_6">
    <vt:lpwstr>ne hydrothermal Fe 2 + aq , (2) complete reduction by bacterial dissimilatory iron reduction (DIR), and (3) interaction with excess Fe 2 + aq that had low δ56Fe values and was produced by DIR. Most siderite has slightly negative δ56Fe values of ∼ −0.5‰ th</vt:lpwstr>
  </property>
  <property fmtid="{D5CDD505-2E9C-101B-9397-08002B2CF9AE}" pid="818" name="ZOTERO_BREF_UB7GhDtwriGn_7">
    <vt:lpwstr>at indicate equilibrium with Late Archean seawater, although some very negative δ56Fe values may record DIR. Support for an important role of DIR in siderite formation in BIFs comes from previously published C isotope data on siderite, which may be explai</vt:lpwstr>
  </property>
  <property fmtid="{D5CDD505-2E9C-101B-9397-08002B2CF9AE}" pid="819" name="ZOTERO_BREF_UB7GhDtwriGn_8">
    <vt:lpwstr>ned as a mixture of C from bacterial and seawater sources.\n\nSeveral factors likely contributed to the important role that DIR played in BIF formation, including high rates of ferric oxide/hydroxide formation in the upper water column, delivery of organi</vt:lpwstr>
  </property>
  <property fmtid="{D5CDD505-2E9C-101B-9397-08002B2CF9AE}" pid="820" name="ZOTERO_BREF_UB7GhDtwriGn_9">
    <vt:lpwstr>c carbon produced by photosynthesis, and low clastic input. We infer that DIR-driven Fe redox cycling was much more important at this time than in modern marine systems. The low pyrite contents of magnetite- and siderite-facies BIFs suggests that bacteria</vt:lpwstr>
  </property>
  <property fmtid="{D5CDD505-2E9C-101B-9397-08002B2CF9AE}" pid="821" name="ZOTERO_BREF_VGfVsYdaXUGY_1">
    <vt:lpwstr>ZOTERO_ITEM CSL_CITATION {"citationID":"nFAl4gQR","properties":{"formattedCitation":"[42]","plainCitation":"[42]","dontUpdate":true,"noteIndex":0},"citationItems":[{"id":"ltzE2OV1/SrWFUbDS","uris":["http://zotero.org/users/4702083/items/CVHDLHS9"],"uri":[</vt:lpwstr>
  </property>
  <property fmtid="{D5CDD505-2E9C-101B-9397-08002B2CF9AE}" pid="822" name="ZOTERO_BREF_VGfVsYdaXUGY_10">
    <vt:lpwstr>driguez-R","given":"Luis M."},{"family":"Phillippy","given":"Adam M."},{"family":"Konstantinidis","given":"Konstantinos T."},{"family":"Aluru","given":"Srinivas"}],"issued":{"date-parts":[["2017",11,27]]}}}],"schema":"https://github.com/citation-style-lan</vt:lpwstr>
  </property>
  <property fmtid="{D5CDD505-2E9C-101B-9397-08002B2CF9AE}" pid="823" name="ZOTERO_BREF_VGfVsYdaXUGY_11">
    <vt:lpwstr>guage/schema/raw/master/csl-citation.json"}</vt:lpwstr>
  </property>
  <property fmtid="{D5CDD505-2E9C-101B-9397-08002B2CF9AE}" pid="824" name="ZOTERO_BREF_VGfVsYdaXUGY_2">
    <vt:lpwstr>"http://zotero.org/users/4702083/items/CVHDLHS9"],"itemData":{"id":2387,"type":"article-journal","title":"High-throughput ANI Analysis of 90K Prokaryotic Genomes Reveals Clear Species Boundaries","container-title":"bioRxiv","page":"225342","source":"www.b</vt:lpwstr>
  </property>
  <property fmtid="{D5CDD505-2E9C-101B-9397-08002B2CF9AE}" pid="825" name="ZOTERO_BREF_VGfVsYdaXUGY_3">
    <vt:lpwstr>iorxiv.org","abstract":"A fundamental question in microbiology is whether there is a continuum of genetic diversity among genomes or clear species boundaries prevail instead. Answering this question requires robust measurement of whole-genome relatedness </vt:lpwstr>
  </property>
  <property fmtid="{D5CDD505-2E9C-101B-9397-08002B2CF9AE}" pid="826" name="ZOTERO_BREF_VGfVsYdaXUGY_4">
    <vt:lpwstr>among thousands of genomes and from diverge phylogenetic lineages. Whole-genome similarity metrics such as Average Nucleotide Identity (ANI) can provide the resolution needed for this task, overcoming several limitations of traditional techniques used for</vt:lpwstr>
  </property>
  <property fmtid="{D5CDD505-2E9C-101B-9397-08002B2CF9AE}" pid="827" name="ZOTERO_BREF_VGfVsYdaXUGY_5">
    <vt:lpwstr> the same purposes. Although the number of genomes currently available may be adequate, the associated bioinformatics tools for analysis are lagging behind these developments and cannot scale to large datasets. Here, we present a new method, FastANI, to c</vt:lpwstr>
  </property>
  <property fmtid="{D5CDD505-2E9C-101B-9397-08002B2CF9AE}" pid="828" name="ZOTERO_BREF_VGfVsYdaXUGY_6">
    <vt:lpwstr>ompute ANI using alignment-free approximate sequence mapping. Our analyses demonstrate that FastANI produces an accurate ANI estimate and is up to three orders of magnitude faster when compared to an alignment (e.g., BLAST)-based approach. We leverage Fas</vt:lpwstr>
  </property>
  <property fmtid="{D5CDD505-2E9C-101B-9397-08002B2CF9AE}" pid="829" name="ZOTERO_BREF_VGfVsYdaXUGY_7">
    <vt:lpwstr>tANI to compute pairwise ANI values among all prokaryotic genomes available in the NCBI database. Our results reveal a clear genetic discontinuity among the database genomes, with 99.8% of the total 8 billion genome pairs analyzed showing either &gt;95% intr</vt:lpwstr>
  </property>
  <property fmtid="{D5CDD505-2E9C-101B-9397-08002B2CF9AE}" pid="830" name="ZOTERO_BREF_VGfVsYdaXUGY_8">
    <vt:lpwstr>a-species ANI or &lt;83% inter-species ANI values. We further show that this discontinuity is recovered with or without the most frequently represented species in the database and is robust to historic additions in the public genome databases. Therefore, 95%</vt:lpwstr>
  </property>
  <property fmtid="{D5CDD505-2E9C-101B-9397-08002B2CF9AE}" pid="831" name="ZOTERO_BREF_VGfVsYdaXUGY_9">
    <vt:lpwstr> ANI represents an accurate threshold for demarcating almost all currently named prokaryotic species, and wide species boundaries may exist for prokaryotes.","DOI":"10.1101/225342","language":"en","author":[{"family":"Jain","given":"Chirag"},{"family":"Ro</vt:lpwstr>
  </property>
  <property fmtid="{D5CDD505-2E9C-101B-9397-08002B2CF9AE}" pid="832" name="ZOTERO_BREF_VidPN65PzIe9_1">
    <vt:lpwstr>ZOTERO_ITEM CSL_CITATION {"citationID":"Sywpqnd9","properties":{"formattedCitation":"[14]","plainCitation":"[14]","noteIndex":0},"citationItems":[{"id":638,"uris":["http://zotero.org/users/4702083/items/WWTV6JRZ"],"uri":["http://zotero.org/users/4702083/i</vt:lpwstr>
  </property>
  <property fmtid="{D5CDD505-2E9C-101B-9397-08002B2CF9AE}" pid="833" name="ZOTERO_BREF_VidPN65PzIe9_2">
    <vt:lpwstr>tems/WWTV6JRZ"],"itemData":{"id":638,"type":"chapter","title":"Genomic insights into the sulfur metabolism of phototrophic green sulfur bacteria","container-title":"Sulfur Metabolism in Phototrophic Organisms","collection-title":"Advances in Photosynthesi</vt:lpwstr>
  </property>
  <property fmtid="{D5CDD505-2E9C-101B-9397-08002B2CF9AE}" pid="834" name="ZOTERO_BREF_VidPN65PzIe9_3">
    <vt:lpwstr>s and Respiration","collection-number":"27","publisher":"Springer Netherlands","page":"337-355","source":"link.springer.com.proxy.lib.uwaterloo.ca","URL":"http://link.springer.com.proxy.lib.uwaterloo.ca/chapter/10.1007/978-1-4020-6863-8_17","ISBN":"978-1-</vt:lpwstr>
  </property>
  <property fmtid="{D5CDD505-2E9C-101B-9397-08002B2CF9AE}" pid="835" name="ZOTERO_BREF_VidPN65PzIe9_4">
    <vt:lpwstr>4020-6862-1","language":"en","author":[{"family":"Frigaard","given":"Niels-Ulrik"},{"family":"Bryant","given":"Donald A."}],"editor":[{"family":"Hell","given":"Rüdiger"},{"family":"Dahl","given":"Dr Christiane"},{"family":"Knaff","given":"David"},{"family</vt:lpwstr>
  </property>
  <property fmtid="{D5CDD505-2E9C-101B-9397-08002B2CF9AE}" pid="836" name="ZOTERO_BREF_VidPN65PzIe9_5">
    <vt:lpwstr>":"Leustek","given":"Thomas"}],"issued":{"date-parts":[["2008"]]},"accessed":{"date-parts":[["2015",9,25]]}}}],"schema":"https://github.com/citation-style-language/schema/raw/master/csl-citation.json"}</vt:lpwstr>
  </property>
  <property fmtid="{D5CDD505-2E9C-101B-9397-08002B2CF9AE}" pid="837" name="ZOTERO_BREF_Wl38jd0P6YIq_1">
    <vt:lpwstr>ZOTERO_ITEM CSL_CITATION {"citationID":"SLiBF1H0","properties":{"formattedCitation":"[50]","plainCitation":"[50]","dontUpdate":true,"noteIndex":0},"citationItems":[{"id":"ltzE2OV1/zPsEFgrc","uris":["http://zotero.org/users/4702083/items/QFVZHRTJ"],"uri":[</vt:lpwstr>
  </property>
  <property fmtid="{D5CDD505-2E9C-101B-9397-08002B2CF9AE}" pid="838" name="ZOTERO_BREF_Wl38jd0P6YIq_2">
    <vt:lpwstr>"http://zotero.org/users/4702083/items/QFVZHRTJ"],"itemData":{"id":2391,"type":"article-journal","title":"The Phyre2 web portal for protein modeling, prediction and analysis","container-title":"Nature Protocols","page":"845-858","volume":"10","issue":"6",</vt:lpwstr>
  </property>
  <property fmtid="{D5CDD505-2E9C-101B-9397-08002B2CF9AE}" pid="839" name="ZOTERO_BREF_Wl38jd0P6YIq_3">
    <vt:lpwstr>"source":"www.nature.com","abstract":"Phyre2 is a suite of tools available on the web to predict and analyze protein structure, function and mutations. The focus of Phyre2 is to provide biologists with a simple and intuitive interface to state-of-the-art </vt:lpwstr>
  </property>
  <property fmtid="{D5CDD505-2E9C-101B-9397-08002B2CF9AE}" pid="840" name="ZOTERO_BREF_Wl38jd0P6YIq_4">
    <vt:lpwstr>protein bioinformatics tools. Phyre2 replaces Phyre, the original version of the server for which we previously published a paper in Nature Protocols. In this updated protocol, we describe Phyre2, which uses advanced remote homology detection methods to b</vt:lpwstr>
  </property>
  <property fmtid="{D5CDD505-2E9C-101B-9397-08002B2CF9AE}" pid="841" name="ZOTERO_BREF_Wl38jd0P6YIq_5">
    <vt:lpwstr>uild 3D models, predict ligand binding sites and analyze the effect of amino acid variants (e.g., nonsynonymous SNPs (nsSNPs)) for a user's protein sequence. Users are guided through results by a simple interface at a level of detail they determine. This </vt:lpwstr>
  </property>
  <property fmtid="{D5CDD505-2E9C-101B-9397-08002B2CF9AE}" pid="842" name="ZOTERO_BREF_Wl38jd0P6YIq_6">
    <vt:lpwstr>protocol will guide users from submitting a protein sequence to interpreting the secondary and tertiary structure of their models, their domain composition and model quality. A range of additional available tools is described to find a protein structure i</vt:lpwstr>
  </property>
  <property fmtid="{D5CDD505-2E9C-101B-9397-08002B2CF9AE}" pid="843" name="ZOTERO_BREF_Wl38jd0P6YIq_7">
    <vt:lpwstr>n a genome, to submit large number of sequences at once and to automatically run weekly searches for proteins that are difficult to model. The server is available at http://www.sbg.bio.ic.ac.uk/phyre2. A typical structure prediction will be returned betwe</vt:lpwstr>
  </property>
  <property fmtid="{D5CDD505-2E9C-101B-9397-08002B2CF9AE}" pid="844" name="ZOTERO_BREF_Wl38jd0P6YIq_8">
    <vt:lpwstr>en 30 min and 2 h after submission.","DOI":"10.1038/nprot.2015.053","ISSN":"1750-2799","language":"en","author":[{"family":"Kelley","given":"Lawrence A."},{"family":"Mezulis","given":"Stefans"},{"family":"Yates","given":"Christopher M."},{"family":"Wass",</vt:lpwstr>
  </property>
  <property fmtid="{D5CDD505-2E9C-101B-9397-08002B2CF9AE}" pid="845" name="ZOTERO_BREF_Wl38jd0P6YIq_9">
    <vt:lpwstr>"given":"Mark N."},{"family":"Sternberg","given":"Michael J. E."}],"issued":{"date-parts":[["2015",6]]}},"locator":"2"}],"schema":"https://github.com/citation-style-language/schema/raw/master/csl-citation.json"}</vt:lpwstr>
  </property>
  <property fmtid="{D5CDD505-2E9C-101B-9397-08002B2CF9AE}" pid="846" name="ZOTERO_BREF_YXsnBHX95NC4_1">
    <vt:lpwstr/>
  </property>
  <property fmtid="{D5CDD505-2E9C-101B-9397-08002B2CF9AE}" pid="847" name="ZOTERO_BREF_ZP2eVGOUyVu2_1">
    <vt:lpwstr>ZOTERO_ITEM CSL_CITATION {"citationID":"9gKIG2BB","properties":{"formattedCitation":"[18]","plainCitation":"[18]","noteIndex":0},"citationItems":[{"id":741,"uris":["http://zotero.org/users/4702083/items/6XZUN7CU"],"uri":["http://zotero.org/users/4702083/i</vt:lpwstr>
  </property>
  <property fmtid="{D5CDD505-2E9C-101B-9397-08002B2CF9AE}" pid="848" name="ZOTERO_BREF_ZP2eVGOUyVu2_10">
    <vt:lpwstr>nate, and carbon dioxide, and could reduce nitrate to dinitrogen gas. It was not involved in ferrous iron oxidation but possibly provided a thus far unidentified growth factor to the phototrophic partner.","DOI":"10.1007/s002030050748","ISSN":"0302-8933, </vt:lpwstr>
  </property>
  <property fmtid="{D5CDD505-2E9C-101B-9397-08002B2CF9AE}" pid="849" name="ZOTERO_BREF_ZP2eVGOUyVu2_11">
    <vt:lpwstr>1432-072X","journalAbbreviation":"Arch Microbiol","language":"en","author":[{"family":"Heising","given":"Silke"},{"family":"Richter","given":"Lothar"},{"family":"Ludwig","given":"Wolfgang"},{"family":"Schink","given":"B."}],"issued":{"date-parts":[["1999"</vt:lpwstr>
  </property>
  <property fmtid="{D5CDD505-2E9C-101B-9397-08002B2CF9AE}" pid="850" name="ZOTERO_BREF_ZP2eVGOUyVu2_12">
    <vt:lpwstr>,7]]}}}],"schema":"https://github.com/citation-style-language/schema/raw/master/csl-citation.json"}</vt:lpwstr>
  </property>
  <property fmtid="{D5CDD505-2E9C-101B-9397-08002B2CF9AE}" pid="851" name="ZOTERO_BREF_ZP2eVGOUyVu2_2">
    <vt:lpwstr>tems/6XZUN7CU"],"itemData":{"id":741,"type":"article-journal","title":"&lt;i&gt;Chlorobium ferrooxidans&lt;/i&gt; sp. nov., a phototrophic green sulfur bacterium that oxidizes ferrous iron in coculture with a “&lt;i&gt;Geospirillum&lt;/i&gt;” sp. strain","container-title":"Archi</vt:lpwstr>
  </property>
  <property fmtid="{D5CDD505-2E9C-101B-9397-08002B2CF9AE}" pid="852" name="ZOTERO_BREF_ZP2eVGOUyVu2_3">
    <vt:lpwstr>ves of Microbiology","page":"116-124","volume":"172","issue":"2","source":"link.springer.com.proxy.lib.uwaterloo.ca","abstract":"A green phototrophic bacterium was enriched with ferrous iron as sole electron donor and was isolated in defined coculture wit</vt:lpwstr>
  </property>
  <property fmtid="{D5CDD505-2E9C-101B-9397-08002B2CF9AE}" pid="853" name="ZOTERO_BREF_ZP2eVGOUyVu2_4">
    <vt:lpwstr>h a spirilloid chemoheterotrophic bacterium. The coculture oxidized ferrous iron to ferric iron with stoichiometric formation of cell mass from carbon dioxide. Sulfide, thiosulfate, or elemental sulfur was not used as electron donor in the light. Hydrogen</vt:lpwstr>
  </property>
  <property fmtid="{D5CDD505-2E9C-101B-9397-08002B2CF9AE}" pid="854" name="ZOTERO_BREF_ZP2eVGOUyVu2_5">
    <vt:lpwstr> or acetate in the presence of ferrous iron increased the cell yield of the phototrophic partner, and hydrogen could also be used as sole electron source. Complexed ferric iron was slowly reduced to ferrous iron in the dark, with hydrogen as electron sour</vt:lpwstr>
  </property>
  <property fmtid="{D5CDD505-2E9C-101B-9397-08002B2CF9AE}" pid="855" name="ZOTERO_BREF_ZP2eVGOUyVu2_6">
    <vt:lpwstr>ce. Similar to Chlorobium limicola, the phototrophic bacterium contained bacteriochlorophyll c and chlorobactene as photosynthetic pigments, and also resembled representatives of this species morphologically. On the basis of 16S rRNA sequence comparisons,</vt:lpwstr>
  </property>
  <property fmtid="{D5CDD505-2E9C-101B-9397-08002B2CF9AE}" pid="856" name="ZOTERO_BREF_ZP2eVGOUyVu2_7">
    <vt:lpwstr> this organism clusters with Chlorobium, Prosthecochloris, and Pelodictyon species within the green sulfur bacteria phylum. Since the phototrophic partner in the coculture KoFox is only moderately related to the other members of the cluster, it is propose</vt:lpwstr>
  </property>
  <property fmtid="{D5CDD505-2E9C-101B-9397-08002B2CF9AE}" pid="857" name="ZOTERO_BREF_ZP2eVGOUyVu2_8">
    <vt:lpwstr>d as a new species, Chlorobium ferrooxidans. The chemoheterotrophic partner bacterium, strain KoFum, was isolated in pure culture with fumarate as sole substrate. The strain was identified as a member of the ɛ-subclass of the Proteobacteria closely relate</vt:lpwstr>
  </property>
  <property fmtid="{D5CDD505-2E9C-101B-9397-08002B2CF9AE}" pid="858" name="ZOTERO_BREF_ZP2eVGOUyVu2_9">
    <vt:lpwstr>d to “Geospirillum arsenophilum” on the basis of physiological properties and 16S rRNA sequence comparison. The “Geospirillum” strain was present in the coculture only in low numbers. It fermented fumarate, aspartate, malate, or pyruvate to acetate, succi</vt:lpwstr>
  </property>
  <property fmtid="{D5CDD505-2E9C-101B-9397-08002B2CF9AE}" pid="859" name="ZOTERO_BREF_Zd9jKTXfSb4D_1">
    <vt:lpwstr/>
  </property>
  <property fmtid="{D5CDD505-2E9C-101B-9397-08002B2CF9AE}" pid="860" name="ZOTERO_BREF_ZvwygjfTf34s_1">
    <vt:lpwstr>ZOTERO_ITEM CSL_CITATION {"citationID":"t6blvszI","properties":{"formattedCitation":"[61]","plainCitation":"[61]","dontUpdate":true,"noteIndex":0},"citationItems":[{"id":523,"uris":["http://zotero.org/users/4702083/items/CRDXDAC2"],"uri":["http://zotero.o</vt:lpwstr>
  </property>
  <property fmtid="{D5CDD505-2E9C-101B-9397-08002B2CF9AE}" pid="861" name="ZOTERO_BREF_ZvwygjfTf34s_2">
    <vt:lpwstr>rg/users/4702083/items/CRDXDAC2"],"itemData":{"id":523,"type":"article-journal","title":"Microbiological processes in banded iron formation deposition","container-title":"Sedimentology","page":"1733-1754","volume":"60","issue":"7","source":"Wiley Online L</vt:lpwstr>
  </property>
  <property fmtid="{D5CDD505-2E9C-101B-9397-08002B2CF9AE}" pid="862" name="ZOTERO_BREF_ZvwygjfTf34s_3">
    <vt:lpwstr>ibrary","abstract":"Banded iron formations have been studied for decades, particularly regarding their potential as archives of the Precambrian environment. In spite of this effort, the mechanism of their deposition and, specifically, the role that microb</vt:lpwstr>
  </property>
  <property fmtid="{D5CDD505-2E9C-101B-9397-08002B2CF9AE}" pid="863" name="ZOTERO_BREF_ZvwygjfTf34s_4">
    <vt:lpwstr>es played in the precipitation of banded iron formation minerals, remains unresolved. Evidence of an anoxic Earth with only localized oxic areas until the Great Oxidation Event ca 2·45 to 2·32 Ga makes the investigation of O2-independent mechanisms for ba</vt:lpwstr>
  </property>
  <property fmtid="{D5CDD505-2E9C-101B-9397-08002B2CF9AE}" pid="864" name="ZOTERO_BREF_ZvwygjfTf34s_5">
    <vt:lpwstr>nded iron formation deposition relevant. Recent studies have explored the long-standing proposition that Archean banded iron formations may have been formed, and diagenetically modified, by anaerobic microbial metabolisms. These efforts encompass a wide a</vt:lpwstr>
  </property>
  <property fmtid="{D5CDD505-2E9C-101B-9397-08002B2CF9AE}" pid="865" name="ZOTERO_BREF_ZvwygjfTf34s_6">
    <vt:lpwstr>rray of approaches including isotope, ecophysiological and phylogeny studies, molecular and mineral marker analysis, and sedimentological reconstructions. Herein, the current theories of microbial processes in banded iron formation mineral deposition with</vt:lpwstr>
  </property>
  <property fmtid="{D5CDD505-2E9C-101B-9397-08002B2CF9AE}" pid="866" name="ZOTERO_BREF_ZvwygjfTf34s_7">
    <vt:lpwstr> particular regard to the mechanisms of chemical sedimentation and post-depositional alteration are described. The main findings of recent years are summarized and compared here, and suggestions are made regarding cross-disciplinary information still requ</vt:lpwstr>
  </property>
  <property fmtid="{D5CDD505-2E9C-101B-9397-08002B2CF9AE}" pid="867" name="ZOTERO_BREF_ZvwygjfTf34s_8">
    <vt:lpwstr>ired to constrain the role of the biosphere in banded iron formation deposition.","DOI":"10.1111/sed.12051","ISSN":"1365-3091","journalAbbreviation":"Sedimentology","language":"en","author":[{"family":"Posth","given":"Nicole R."},{"family":"Konhauser","gi</vt:lpwstr>
  </property>
  <property fmtid="{D5CDD505-2E9C-101B-9397-08002B2CF9AE}" pid="868" name="ZOTERO_BREF_ZvwygjfTf34s_9">
    <vt:lpwstr>ven":"Kurt O."},{"family":"Kappler","given":"Andreas"}],"issued":{"date-parts":[["2013",12,1]]}}}],"schema":"https://github.com/citation-style-language/schema/raw/master/csl-citation.json"}</vt:lpwstr>
  </property>
  <property fmtid="{D5CDD505-2E9C-101B-9397-08002B2CF9AE}" pid="869" name="ZOTERO_BREF_aTvDogBklHyh_1">
    <vt:lpwstr>ZOTERO_ITEM CSL_CITATION {"citationID":"x9XLLUsi","properties":{"formattedCitation":"[69, 70]","plainCitation":"[69, 70]","noteIndex":0},"citationItems":[{"id":151,"uris":["http://zotero.org/users/4702083/items/8M85MGUX"],"uri":["http://zotero.org/users/4</vt:lpwstr>
  </property>
  <property fmtid="{D5CDD505-2E9C-101B-9397-08002B2CF9AE}" pid="870" name="ZOTERO_BREF_aTvDogBklHyh_10">
    <vt:lpwstr>Creed","given":"I. F."},{"family":"Trick","given":"C. G."},{"family":"McCabe","given":"S. K."},{"family":"Verschoor","given":"M. J."},{"family":"Sorichetti","given":"R. J."},{"family":"Powe","given":"C."},{"family":"Venkiteswaran","given":"J. J."},{"famil</vt:lpwstr>
  </property>
  <property fmtid="{D5CDD505-2E9C-101B-9397-08002B2CF9AE}" pid="871" name="ZOTERO_BREF_aTvDogBklHyh_11">
    <vt:lpwstr>y":"Schiff","given":"S. L."}],"issued":{"date-parts":[["2014",6,1]]}}},{"id":"ltzE2OV1/S6YEV4Aj","uris":["http://zotero.org/users/4702083/items/QMY92YJ4"],"uri":["http://zotero.org/users/4702083/items/QMY92YJ4"],"itemData":{"id":2333,"type":"article-journ</vt:lpwstr>
  </property>
  <property fmtid="{D5CDD505-2E9C-101B-9397-08002B2CF9AE}" pid="872" name="ZOTERO_BREF_aTvDogBklHyh_12">
    <vt:lpwstr>al","title":"Methanogens and iron-reducing bacteria: the overlooked members of mercury methylating microbial communities in boreal lakes","container-title":"Appl. Environ. Microbiol.","page":"AEM.01774-18","source":"aem.asm.org","abstract":"Methylmercury </vt:lpwstr>
  </property>
  <property fmtid="{D5CDD505-2E9C-101B-9397-08002B2CF9AE}" pid="873" name="ZOTERO_BREF_aTvDogBklHyh_13">
    <vt:lpwstr>is a potent human neurotoxin which biomagnifies in aquatic food webs. Although anaerobic microorganisms containing the hgcA gene potentially mediate the formation of methylmercury in natural environments, the diversity of these mercury methylating microbi</vt:lpwstr>
  </property>
  <property fmtid="{D5CDD505-2E9C-101B-9397-08002B2CF9AE}" pid="874" name="ZOTERO_BREF_aTvDogBklHyh_14">
    <vt:lpwstr>al communities remains largely unexplored. Previous studies have implicated sulphate-reducing bacteria as the main mercury methylators in aquatic ecosystems. In the present study, we characterized the diversity of mercury methylating microbial communities</vt:lpwstr>
  </property>
  <property fmtid="{D5CDD505-2E9C-101B-9397-08002B2CF9AE}" pid="875" name="ZOTERO_BREF_aTvDogBklHyh_15">
    <vt:lpwstr> of boreal lake sediments using high-throughput sequencing of 16S rRNA and hgcA genes. Our results show that in the lake sediments also Methanomicrobiales and Geobacteraceae represent abundant members of the mercury methylating communities. In fact, incub</vt:lpwstr>
  </property>
  <property fmtid="{D5CDD505-2E9C-101B-9397-08002B2CF9AE}" pid="876" name="ZOTERO_BREF_aTvDogBklHyh_16">
    <vt:lpwstr>ation experiments with a mercury isotopic tracer and molybdate revealed that only between 38 % and 45 % of mercury methylation was attributed to sulphate-reduction. These results suggest that methanogens and iron-reducing bacteria may contribute to more t</vt:lpwstr>
  </property>
  <property fmtid="{D5CDD505-2E9C-101B-9397-08002B2CF9AE}" pid="877" name="ZOTERO_BREF_aTvDogBklHyh_17">
    <vt:lpwstr>han half of mercury methylation in boreal lakes.\nImportance Despite global awareness that mercury, and methylmercury in particular, is a neurotoxin that millions of people continue to be exposed to, there are sizable gaps in the understanding of the proc</vt:lpwstr>
  </property>
  <property fmtid="{D5CDD505-2E9C-101B-9397-08002B2CF9AE}" pid="878" name="ZOTERO_BREF_aTvDogBklHyh_18">
    <vt:lpwstr>esses and organisms involved in methylmercury formation in aquatic ecosystems. In the present study we shed light on the diversity of the microorganisms responsible for methylmercury formation in boreal lake sediments. All the microorganisms identified ar</vt:lpwstr>
  </property>
  <property fmtid="{D5CDD505-2E9C-101B-9397-08002B2CF9AE}" pid="879" name="ZOTERO_BREF_aTvDogBklHyh_19">
    <vt:lpwstr>e associated with processing of organic matter in aquatic systems. Moreover, our results show that the well-known mercury methylating sulphate-reducing bacteria constituted only a minor portion of the potential mercury methylators. In contrast, methanogen</vt:lpwstr>
  </property>
  <property fmtid="{D5CDD505-2E9C-101B-9397-08002B2CF9AE}" pid="880" name="ZOTERO_BREF_aTvDogBklHyh_2">
    <vt:lpwstr>702083/items/8M85MGUX"],"itemData":{"id":151,"type":"article-journal","title":"A novel model for cyanobacteria bloom formation: the critical role of anoxia and ferrous iron","container-title":"Freshwater Biology","page":"1323-1340","volume":"59","issue":"</vt:lpwstr>
  </property>
  <property fmtid="{D5CDD505-2E9C-101B-9397-08002B2CF9AE}" pid="881" name="ZOTERO_BREF_aTvDogBklHyh_20">
    <vt:lpwstr>s and iron reducing bacteria were important contributors to methylmercury formation highlighting their role in mercury cycling in the environment.","DOI":"10.1128/AEM.01774-18","ISSN":"0099-2240, 1098-5336","note":"PMID: 30242005","shortTitle":"Methanogen</vt:lpwstr>
  </property>
  <property fmtid="{D5CDD505-2E9C-101B-9397-08002B2CF9AE}" pid="882" name="ZOTERO_BREF_aTvDogBklHyh_21">
    <vt:lpwstr>s and iron-reducing bacteria","journalAbbreviation":"Appl. Environ. Microbiol.","language":"en","author":[{"family":"Bravo","given":"Andrea G."},{"family":"Peura","given":"Sari"},{"family":"Buck","given":"Moritz"},{"family":"Ahmed","given":"Omneya"},{"fam</vt:lpwstr>
  </property>
  <property fmtid="{D5CDD505-2E9C-101B-9397-08002B2CF9AE}" pid="883" name="ZOTERO_BREF_aTvDogBklHyh_22">
    <vt:lpwstr>ily":"Mateos-Rivera","given":"Alejandro"},{"family":"Ortega","given":"Sonia Herrero"},{"family":"Schaefer","given":"Jeffra K."},{"family":"Bouchet","given":"Sylvain"},{"family":"Tolu","given":"Julie"},{"family":"Björn","given":"Erik"},{"family":"Bertilsso</vt:lpwstr>
  </property>
  <property fmtid="{D5CDD505-2E9C-101B-9397-08002B2CF9AE}" pid="884" name="ZOTERO_BREF_aTvDogBklHyh_23">
    <vt:lpwstr>n","given":"Stefan"}],"issued":{"date-parts":[["2018",9,21]]}}}],"schema":"https://github.com/citation-style-language/schema/raw/master/csl-citation.json"}</vt:lpwstr>
  </property>
  <property fmtid="{D5CDD505-2E9C-101B-9397-08002B2CF9AE}" pid="885" name="ZOTERO_BREF_aTvDogBklHyh_3">
    <vt:lpwstr>6","source":"Wiley Online Library","abstract":"*\nA novel conceptual model linking anoxia, phosphorus (P), nitrogen (N), iron (Fe) and sulphate to the formation of noxious filamentous and colonial cyanobacteria blooms is presented that reconciles seemingl</vt:lpwstr>
  </property>
  <property fmtid="{D5CDD505-2E9C-101B-9397-08002B2CF9AE}" pid="886" name="ZOTERO_BREF_aTvDogBklHyh_4">
    <vt:lpwstr>y contradictory ideas about the roles of P, N and Fe in bloom formation.\n\n\n\n*\nThe model has several critical concepts: (i) P regulates biomass and productivity in fresh waters until excessive loading renders a system N-limited or light-limited, but i</vt:lpwstr>
  </property>
  <property fmtid="{D5CDD505-2E9C-101B-9397-08002B2CF9AE}" pid="887" name="ZOTERO_BREF_aTvDogBklHyh_5">
    <vt:lpwstr>t is the availability of ferrous ions (Fe2+) that regulates the ability of cyanobacteria to compete with its eukaryotic competitors; (ii) Fe2+ diffusing from anoxic sediments is a major Fe source for cyanobacteria, which acquire it by migrating downwards </vt:lpwstr>
  </property>
  <property fmtid="{D5CDD505-2E9C-101B-9397-08002B2CF9AE}" pid="888" name="ZOTERO_BREF_aTvDogBklHyh_6">
    <vt:lpwstr>into Fe2+-rich anoxic waters from oxygenated waters; and (iii) subsequent cyanobacterial siderophore production provides a supply of Fe3+ for reduction at cyanobacteria cell membranes that leads to very low Fe3+ concentrations in the mixing zone.\n\n\n\n*</vt:lpwstr>
  </property>
  <property fmtid="{D5CDD505-2E9C-101B-9397-08002B2CF9AE}" pid="889" name="ZOTERO_BREF_aTvDogBklHyh_7">
    <vt:lpwstr>\nWhen light and temperature are physiologically suitable for cyanobacteria growth, bloom onset is regulated by the onset of internal Fe2+ loading which in turn is controlled by anoxia, reducible Fe content of surface sediments and sulphate reduction rate</vt:lpwstr>
  </property>
  <property fmtid="{D5CDD505-2E9C-101B-9397-08002B2CF9AE}" pid="890" name="ZOTERO_BREF_aTvDogBklHyh_8">
    <vt:lpwstr>.\n\n\n\n*\nThis conceptual model provides the basis for improving the success of approaches to eutrophication management because of its far-reaching explanatory power over the wide range of conditions where noxious cyanobacteria blooms have been observed</vt:lpwstr>
  </property>
  <property fmtid="{D5CDD505-2E9C-101B-9397-08002B2CF9AE}" pid="891" name="ZOTERO_BREF_aTvDogBklHyh_9">
    <vt:lpwstr>.","DOI":"10.1111/fwb.12334","ISSN":"1365-2427","shortTitle":"A novel model for cyanobacteria bloom formation","journalAbbreviation":"Freshw Biol","language":"en","author":[{"family":"Molot","given":"L. A."},{"family":"Watson","given":"S. B."},{"family":"</vt:lpwstr>
  </property>
  <property fmtid="{D5CDD505-2E9C-101B-9397-08002B2CF9AE}" pid="892" name="ZOTERO_BREF_aWR2obqRqtQy_1">
    <vt:lpwstr>ZOTERO_ITEM CSL_CITATION {"citationID":"aZqN5fTN","properties":{"formattedCitation":"[24]","plainCitation":"[24]","noteIndex":0},"citationItems":[{"id":703,"uris":["http://zotero.org/users/4702083/items/5IBNVIUG"],"uri":["http://zotero.org/users/4702083/i</vt:lpwstr>
  </property>
  <property fmtid="{D5CDD505-2E9C-101B-9397-08002B2CF9AE}" pid="893" name="ZOTERO_BREF_aWR2obqRqtQy_2">
    <vt:lpwstr>tems/5IBNVIUG"],"itemData":{"id":703,"type":"article-journal","title":"Using modern ferruginous habitats to interpret Precambrian banded iron formation deposition","container-title":"International Journal of Astrobiology","page":"205-217","volume":"15","i</vt:lpwstr>
  </property>
  <property fmtid="{D5CDD505-2E9C-101B-9397-08002B2CF9AE}" pid="894" name="ZOTERO_BREF_aWR2obqRqtQy_3">
    <vt:lpwstr>ssue":"3","source":"Cambridge Core","abstract":"Early Earth processes are typically identified through the study of mineralogical, elemental and isotopic features in the rock record, including Precambrian banded iron formations (BIF). However, post-deposi</vt:lpwstr>
  </property>
  <property fmtid="{D5CDD505-2E9C-101B-9397-08002B2CF9AE}" pid="895" name="ZOTERO_BREF_aWR2obqRqtQy_4">
    <vt:lpwstr>tional processes often obscure the primary geochemical signals, making the use of BIF as proxies for paleo-seawater and the paleo-biosphere potentially imprecise. Thus, alternative approaches are required to complement the information gained from the rock</vt:lpwstr>
  </property>
  <property fmtid="{D5CDD505-2E9C-101B-9397-08002B2CF9AE}" pid="896" name="ZOTERO_BREF_aWR2obqRqtQy_5">
    <vt:lpwstr> record in order to fully understand the distinctive biogeochemical processes on ancient Earth. Simulating these conditions in the laboratory is one approach, but this approach can never fully replicate the complexity of a natural environment. Therefore, </vt:lpwstr>
  </property>
  <property fmtid="{D5CDD505-2E9C-101B-9397-08002B2CF9AE}" pid="897" name="ZOTERO_BREF_aWR2obqRqtQy_6">
    <vt:lpwstr>finding modern environments with a unique set of geochemical and microbiological characteristics to use as analogues for BIF depositional environments can provide invaluable information. In this review, we provide an overview of the chemical, physical and</vt:lpwstr>
  </property>
  <property fmtid="{D5CDD505-2E9C-101B-9397-08002B2CF9AE}" pid="898" name="ZOTERO_BREF_aWR2obqRqtQy_7">
    <vt:lpwstr> biological parameters of modern, ferruginous lakes that have been used as analogue BIF environments.","DOI":"10.1017/S1473550415000373","ISSN":"1473-5504, 1475-3006","author":[{"family":"Koeksoy","given":"Elif"},{"family":"Halama","given":"Maximilian"},{</vt:lpwstr>
  </property>
  <property fmtid="{D5CDD505-2E9C-101B-9397-08002B2CF9AE}" pid="899" name="ZOTERO_BREF_aWR2obqRqtQy_8">
    <vt:lpwstr>"family":"Konhauser","given":"Kurt O."},{"family":"Kappler","given":"Andreas"}],"issued":{"date-parts":[["2016",7]]}}}],"schema":"https://github.com/citation-style-language/schema/raw/master/csl-citation.json"}</vt:lpwstr>
  </property>
  <property fmtid="{D5CDD505-2E9C-101B-9397-08002B2CF9AE}" pid="900" name="ZOTERO_BREF_b92WpJNPv8ea_1">
    <vt:lpwstr>ZOTERO_ITEM CSL_CITATION {"citationID":"y9CiIic7","properties":{"formattedCitation":"[60]","plainCitation":"[60]","noteIndex":0},"citationItems":[{"id":666,"uris":["http://zotero.org/users/4702083/items/IUEBIC64"],"uri":["http://zotero.org/users/4702083/i</vt:lpwstr>
  </property>
  <property fmtid="{D5CDD505-2E9C-101B-9397-08002B2CF9AE}" pid="901" name="ZOTERO_BREF_b92WpJNPv8ea_2">
    <vt:lpwstr>tems/IUEBIC64"],"itemData":{"id":666,"type":"article-journal","title":"Cryptic biogeochemical cycles: unravelling hidden redox reactions","container-title":"Environmental Microbiology","page":"842-846","volume":"19","issue":"3","source":"Wiley Online Libr</vt:lpwstr>
  </property>
  <property fmtid="{D5CDD505-2E9C-101B-9397-08002B2CF9AE}" pid="902" name="ZOTERO_BREF_b92WpJNPv8ea_3">
    <vt:lpwstr>ary","DOI":"10.1111/1462-2920.13687","ISSN":"1462-2920","shortTitle":"Cryptic biogeochemical cycles","journalAbbreviation":"Environ Microbiol","language":"en","author":[{"family":"Kappler","given":"Andreas"},{"family":"Bryce","given":"Casey"}],"issued":{"</vt:lpwstr>
  </property>
  <property fmtid="{D5CDD505-2E9C-101B-9397-08002B2CF9AE}" pid="903" name="ZOTERO_BREF_b92WpJNPv8ea_4">
    <vt:lpwstr>date-parts":[["2017",3,1]]}}}],"schema":"https://github.com/citation-style-language/schema/raw/master/csl-citation.json"}</vt:lpwstr>
  </property>
  <property fmtid="{D5CDD505-2E9C-101B-9397-08002B2CF9AE}" pid="904" name="ZOTERO_BREF_bFv1kfOJyVfM_1">
    <vt:lpwstr>ZOTERO_ITEM CSL_CITATION {"citationID":"qBzfT72a","properties":{"formattedCitation":"[12]","plainCitation":"[12]","dontUpdate":true,"noteIndex":0},"citationItems":[{"id":70,"uris":["http://zotero.org/users/4702083/items/3KIBAKP7"],"uri":["http://zotero.or</vt:lpwstr>
  </property>
  <property fmtid="{D5CDD505-2E9C-101B-9397-08002B2CF9AE}" pid="905" name="ZOTERO_BREF_bFv1kfOJyVfM_10">
    <vt:lpwstr>rrotrophic capacities, and hence, could thrive in these modern Archean ocean analogues. Studies addressing the occurrence and the biogeochemical significance of photoferrotrophy in ferruginous environments have been conducted so far in lakes Matano, Pavin</vt:lpwstr>
  </property>
  <property fmtid="{D5CDD505-2E9C-101B-9397-08002B2CF9AE}" pid="906" name="ZOTERO_BREF_bFv1kfOJyVfM_11">
    <vt:lpwstr>, La Cruz, and the Kabuno Bay of Lake Kivu. To date, only in the latter two lakes a biogeochemical role of photoferrotrophs has been confirmed. In this review we critically summarize the current knowledge on iron-driven photosynthesis, as a remain of the </vt:lpwstr>
  </property>
  <property fmtid="{D5CDD505-2E9C-101B-9397-08002B2CF9AE}" pid="907" name="ZOTERO_BREF_bFv1kfOJyVfM_12">
    <vt:lpwstr>ancient Earth biogeochemistry.","URL":"http://journal.frontiersin.org/article/10.3389/fmicb.2017.00323/full","DOI":"10.3389/fmicb.2017.00323","ISSN":"1664-302X","shortTitle":"Photoferrotrophy","journalAbbreviation":"Front. Microbiol.","language":"English"</vt:lpwstr>
  </property>
  <property fmtid="{D5CDD505-2E9C-101B-9397-08002B2CF9AE}" pid="908" name="ZOTERO_BREF_bFv1kfOJyVfM_13">
    <vt:lpwstr>,"author":[{"family":"Camacho","given":"Antonio"},{"family":"Walter","given":"Xavier A."},{"family":"Picazo","given":"Antonio"},{"family":"Zopfi","given":"Jakob"}],"issued":{"date-parts":[["2017"]]},"accessed":{"date-parts":[["2017",5,16]]}}}],"schema":"h</vt:lpwstr>
  </property>
  <property fmtid="{D5CDD505-2E9C-101B-9397-08002B2CF9AE}" pid="909" name="ZOTERO_BREF_bFv1kfOJyVfM_14">
    <vt:lpwstr>ttps://github.com/citation-style-language/schema/raw/master/csl-citation.json"}</vt:lpwstr>
  </property>
  <property fmtid="{D5CDD505-2E9C-101B-9397-08002B2CF9AE}" pid="910" name="ZOTERO_BREF_bFv1kfOJyVfM_2">
    <vt:lpwstr>g/users/4702083/items/3KIBAKP7"],"itemData":{"id":70,"type":"article-journal","title":"Photoferrotrophy: Remains of an Ancient Photosynthesis in Modern Environments","container-title":"Frontiers in Microbiology","volume":"8","source":"Frontiers","abstract</vt:lpwstr>
  </property>
  <property fmtid="{D5CDD505-2E9C-101B-9397-08002B2CF9AE}" pid="911" name="ZOTERO_BREF_bFv1kfOJyVfM_3">
    <vt:lpwstr>":"Photoferrotrophy, the process by which inorganic carbon is fixed into organic matter using light as an energy source and reduced iron [Fe(II)] as an electron donor, has been proposed as one of the oldest photoautotrophic metabolisms on Earth. Under the</vt:lpwstr>
  </property>
  <property fmtid="{D5CDD505-2E9C-101B-9397-08002B2CF9AE}" pid="912" name="ZOTERO_BREF_bFv1kfOJyVfM_4">
    <vt:lpwstr> iron-rich (ferruginous) but sulfide poor conditions dominating the Archean ocean, this type of metabolism could have accounted for most of the primary production in the photic zone. Here we review the current knowledge of biogeochemical, microbial and ph</vt:lpwstr>
  </property>
  <property fmtid="{D5CDD505-2E9C-101B-9397-08002B2CF9AE}" pid="913" name="ZOTERO_BREF_bFv1kfOJyVfM_5">
    <vt:lpwstr>ylogenetic aspects of photoferrotrophy, and evaluate the ecological significance of this process in ancient and modern environments. From the ferruginous conditions that prevailed during most of the Archean, the ancient ocean evolved towards euxinic (anox</vt:lpwstr>
  </property>
  <property fmtid="{D5CDD505-2E9C-101B-9397-08002B2CF9AE}" pid="914" name="ZOTERO_BREF_bFv1kfOJyVfM_6">
    <vt:lpwstr>ic and sulfide rich) conditions and, finally, much after the advent of oxygenic photosynthesis, to a predominantly oxic environment. Under these new conditions photoferrotrophs lost importance as primary producers, and now photoferrotrophy remains as a ve</vt:lpwstr>
  </property>
  <property fmtid="{D5CDD505-2E9C-101B-9397-08002B2CF9AE}" pid="915" name="ZOTERO_BREF_bFv1kfOJyVfM_7">
    <vt:lpwstr>stige of a formerly relevant photosynthetic process. Apart from the geological record and other biogeochemical markers, modern environments resembling the redox conditions of these ancient oceans can offer insights into the past significance of photoferro</vt:lpwstr>
  </property>
  <property fmtid="{D5CDD505-2E9C-101B-9397-08002B2CF9AE}" pid="916" name="ZOTERO_BREF_bFv1kfOJyVfM_8">
    <vt:lpwstr>trophy and help to explain how this metabolism operated as an important source of organic carbon for the early biosphere. Iron-rich meromictic (permanently stratified) lakes can be considered as modern analogues of the ancient Archean ocean, as they prese</vt:lpwstr>
  </property>
  <property fmtid="{D5CDD505-2E9C-101B-9397-08002B2CF9AE}" pid="917" name="ZOTERO_BREF_bFv1kfOJyVfM_9">
    <vt:lpwstr>nt anoxic ferruginous water columns where light can still be available at the chemocline, thus offering suitable niches for photoferrotrophs. A few bacterial strains of purple bacteria as well as of green sulfur bacteria have been shown to possess photofe</vt:lpwstr>
  </property>
  <property fmtid="{D5CDD505-2E9C-101B-9397-08002B2CF9AE}" pid="918" name="ZOTERO_BREF_bMd9jvhsgbsS_1">
    <vt:lpwstr>ZOTERO_ITEM CSL_CITATION {"citationID":"zqnEsMw0","properties":{"formattedCitation":"[27]","plainCitation":"[27]","noteIndex":0},"citationItems":[{"id":25,"uris":["http://zotero.org/users/4702083/items/TGZUIHQA"],"uri":["http://zotero.org/users/4702083/it</vt:lpwstr>
  </property>
  <property fmtid="{D5CDD505-2E9C-101B-9397-08002B2CF9AE}" pid="919" name="ZOTERO_BREF_bMd9jvhsgbsS_10">
    <vt:lpwstr>) that will improve the quantitative framework we use to interpret IF deposition. In this work, we also discuss how recent discoveries have provided new insights into the processes underpinning the global rise in atmospheric oxygen and the geochemical evo</vt:lpwstr>
  </property>
  <property fmtid="{D5CDD505-2E9C-101B-9397-08002B2CF9AE}" pid="920" name="ZOTERO_BREF_bMd9jvhsgbsS_11">
    <vt:lpwstr>lution of the oceans.","DOI":"10.1016/j.earscirev.2017.06.012","ISSN":"0012-8252","shortTitle":"Iron formations","journalAbbreviation":"Earth-Science Reviews","author":[{"family":"Konhauser","given":"K. O."},{"family":"Planavsky","given":"N. J."},{"family</vt:lpwstr>
  </property>
  <property fmtid="{D5CDD505-2E9C-101B-9397-08002B2CF9AE}" pid="921" name="ZOTERO_BREF_bMd9jvhsgbsS_12">
    <vt:lpwstr>":"Hardisty","given":"D. S."},{"family":"Robbins","given":"L. J."},{"family":"Warchola","given":"T. J."},{"family":"Haugaard","given":"R."},{"family":"Lalonde","given":"S. V."},{"family":"Partin","given":"C. A."},{"family":"Oonk","given":"P. B. H."},{"fam</vt:lpwstr>
  </property>
  <property fmtid="{D5CDD505-2E9C-101B-9397-08002B2CF9AE}" pid="922" name="ZOTERO_BREF_bMd9jvhsgbsS_13">
    <vt:lpwstr>ily":"Tsikos","given":"H."},{"family":"Lyons","given":"T. W."},{"family":"Bekker","given":"A."},{"family":"Johnson","given":"C. M."}],"issued":{"date-parts":[["2017",9,1]]}}}],"schema":"https://github.com/citation-style-language/schema/raw/master/csl-cita</vt:lpwstr>
  </property>
  <property fmtid="{D5CDD505-2E9C-101B-9397-08002B2CF9AE}" pid="923" name="ZOTERO_BREF_bMd9jvhsgbsS_14">
    <vt:lpwstr>tion.json"}</vt:lpwstr>
  </property>
  <property fmtid="{D5CDD505-2E9C-101B-9397-08002B2CF9AE}" pid="924" name="ZOTERO_BREF_bMd9jvhsgbsS_2">
    <vt:lpwstr>ems/TGZUIHQA"],"itemData":{"id":25,"type":"article-journal","title":"Iron formations: A global record of Neoarchaean to Palaeoproterozoic environmental history","container-title":"Earth-Science Reviews","page":"140-177","volume":"172","issue":"Supplement </vt:lpwstr>
  </property>
  <property fmtid="{D5CDD505-2E9C-101B-9397-08002B2CF9AE}" pid="925" name="ZOTERO_BREF_bMd9jvhsgbsS_3">
    <vt:lpwstr>C","source":"ScienceDirect","abstract":"Iron formations (IF) represent an iron-rich rock type that typifies many Archaean and Proterozoic supracrustal successions and are chemical archives of Precambrian seawater chemistry and post-depositional iron cycli</vt:lpwstr>
  </property>
  <property fmtid="{D5CDD505-2E9C-101B-9397-08002B2CF9AE}" pid="926" name="ZOTERO_BREF_bMd9jvhsgbsS_4">
    <vt:lpwstr>ng. Given that IF accumulated on the seafloor for over two billion years of Earth's early history, changes in their chemical, mineralogical, and isotopic compositions offer a unique glimpse into environmental changes that took place on the evolving Earth.</vt:lpwstr>
  </property>
  <property fmtid="{D5CDD505-2E9C-101B-9397-08002B2CF9AE}" pid="927" name="ZOTERO_BREF_bMd9jvhsgbsS_5">
    <vt:lpwstr> Perhaps one of the most significant events was the transition from an anoxic planet to one where oxygen was persistently present within the marine water column and atmosphere. Linked to this progressive global oxygenation was the evolution of aerobic mic</vt:lpwstr>
  </property>
  <property fmtid="{D5CDD505-2E9C-101B-9397-08002B2CF9AE}" pid="928" name="ZOTERO_BREF_bMd9jvhsgbsS_6">
    <vt:lpwstr>robial metabolisms that fundamentally influenced continental weathering processes, the supply of nutrients to the oceans, and, ultimately, diversification of the biosphere and complex life forms. Many of the key recent innovations in understanding IF gene</vt:lpwstr>
  </property>
  <property fmtid="{D5CDD505-2E9C-101B-9397-08002B2CF9AE}" pid="929" name="ZOTERO_BREF_bMd9jvhsgbsS_7">
    <vt:lpwstr>sis are linked to geobiology, since biologically assisted Fe(II) oxidation, either directly through photoferrotrophy, or indirectly through oxygenic photosynthesis, provides a process for IF deposition from mineral precursors. The abundance and isotope co</vt:lpwstr>
  </property>
  <property fmtid="{D5CDD505-2E9C-101B-9397-08002B2CF9AE}" pid="930" name="ZOTERO_BREF_bMd9jvhsgbsS_8">
    <vt:lpwstr>mposition of Fe(II)-bearing minerals in IF additionally suggests microbial Fe(III) reduction, a metabolism that is deeply rooted in the Archaea and Bacteria. Linkages among geobiology, hydrothermal systems, and deposition of IF have been traditionally ove</vt:lpwstr>
  </property>
  <property fmtid="{D5CDD505-2E9C-101B-9397-08002B2CF9AE}" pid="931" name="ZOTERO_BREF_bMd9jvhsgbsS_9">
    <vt:lpwstr>rlooked, but now form a coherent model for this unique rock type. This paper reviews the defining features of IF and their distribution through the Neoarchaean and Palaeoproterozoic. This paper is an update of previous reviews by Bekker et al. (2010, 2014</vt:lpwstr>
  </property>
  <property fmtid="{D5CDD505-2E9C-101B-9397-08002B2CF9AE}" pid="932" name="ZOTERO_BREF_bNNZVlV5NSxg_1">
    <vt:lpwstr/>
  </property>
  <property fmtid="{D5CDD505-2E9C-101B-9397-08002B2CF9AE}" pid="933" name="ZOTERO_BREF_blObwB0XENgz_1">
    <vt:lpwstr>ZOTERO_ITEM CSL_CITATION {"citationID":"Zl5W0ULF","properties":{"formattedCitation":"[23]","plainCitation":"[23]","noteIndex":0},"citationItems":[{"id":41,"uris":["http://zotero.org/users/4702083/items/972NR3S6"],"uri":["http://zotero.org/users/4702083/it</vt:lpwstr>
  </property>
  <property fmtid="{D5CDD505-2E9C-101B-9397-08002B2CF9AE}" pid="934" name="ZOTERO_BREF_blObwB0XENgz_10">
    <vt:lpwstr>,{"family":"Hallam","given":"Steven J."},{"family":"Crowe","given":"Sean A."}],"issued":{"date-parts":[["2017"]]},"accessed":{"date-parts":[["2017",8,1]]}}}],"schema":"https://github.com/citation-style-language/schema/raw/master/csl-citation.json"}</vt:lpwstr>
  </property>
  <property fmtid="{D5CDD505-2E9C-101B-9397-08002B2CF9AE}" pid="935" name="ZOTERO_BREF_blObwB0XENgz_2">
    <vt:lpwstr>ems/972NR3S6"],"itemData":{"id":41,"type":"article-journal","title":"Nutrient Acquisition and the Metabolic Potential of Photoferrotrophic Chlorobi","container-title":"Frontiers in Microbiology","volume":"8","source":"Frontiers","abstract":"Anoxygenic pho</vt:lpwstr>
  </property>
  <property fmtid="{D5CDD505-2E9C-101B-9397-08002B2CF9AE}" pid="936" name="ZOTERO_BREF_blObwB0XENgz_3">
    <vt:lpwstr>tosynthesis evolved prior to oxygenic photosynthesis and harnessed energy from sunlight to support biomass production on the early Earth. Models that consider the availability of electron donors predict that anoxygenic photosynthesis using Fe(II), known a</vt:lpwstr>
  </property>
  <property fmtid="{D5CDD505-2E9C-101B-9397-08002B2CF9AE}" pid="937" name="ZOTERO_BREF_blObwB0XENgz_4">
    <vt:lpwstr>s photoferrotrophy, would have supported most global primary production before the proliferation of oxygenic phototrophs at approximately 2.3 billion years ago. These photoferrotrophs have also been implicated in the deposition of banded iron formations (</vt:lpwstr>
  </property>
  <property fmtid="{D5CDD505-2E9C-101B-9397-08002B2CF9AE}" pid="938" name="ZOTERO_BREF_blObwB0XENgz_5">
    <vt:lpwstr>BIFs), the world’s largest sedimentary iron ore deposits that formed mostly in late Archean and early Proterozoic Eons. In this work we present new data and analyses that illuminate the metabolic capacity of photoferrotrophy in the phylum Chlorobi. Our la</vt:lpwstr>
  </property>
  <property fmtid="{D5CDD505-2E9C-101B-9397-08002B2CF9AE}" pid="939" name="ZOTERO_BREF_blObwB0XENgz_6">
    <vt:lpwstr>boratory growth experiments and biochemical analyses demonstrate that photoferrotrophic Chlorobi are capable of assimilatory sulfate reduction and nitrogen fixation under sulfate and nitrogen limiting conditions, respectively. Furthermore, the evolutionar</vt:lpwstr>
  </property>
  <property fmtid="{D5CDD505-2E9C-101B-9397-08002B2CF9AE}" pid="940" name="ZOTERO_BREF_blObwB0XENgz_7">
    <vt:lpwstr>y histories of key enzymes in both sulfur (CysH and CysD) and nitrogen fixation (NifDKH) pathways are convoluted; protein phylogenies, however, suggest that early Chlorobi could have had the capacity to assimilate sulfur and fix nitrogen. We argue, then, </vt:lpwstr>
  </property>
  <property fmtid="{D5CDD505-2E9C-101B-9397-08002B2CF9AE}" pid="941" name="ZOTERO_BREF_blObwB0XENgz_8">
    <vt:lpwstr>that the capacity for photoferrotrophic Chlorobi to acquire these key nutrients enabled them to support primary production and underpin global biogeochemical cycles in the Precambrian.","URL":"http://journal.frontiersin.org/article/10.3389/fmicb.2017.0121</vt:lpwstr>
  </property>
  <property fmtid="{D5CDD505-2E9C-101B-9397-08002B2CF9AE}" pid="942" name="ZOTERO_BREF_blObwB0XENgz_9">
    <vt:lpwstr>2/full","DOI":"10.3389/fmicb.2017.01212","ISSN":"1664-302X","journalAbbreviation":"Front. Microbiol.","language":"English","author":[{"family":"Thompson","given":"Katharine J."},{"family":"Simister","given":"Rachel L."},{"family":"Hahn","given":"Aria S."}</vt:lpwstr>
  </property>
  <property fmtid="{D5CDD505-2E9C-101B-9397-08002B2CF9AE}" pid="943" name="ZOTERO_BREF_cevu3vCsIUTx1_1">
    <vt:lpwstr>ZOTERO_ITEM CSL_CITATION {"citationID":"6Iu2ynJD","properties":{"formattedCitation":"[52]","plainCitation":"[52]","noteIndex":0},"citationItems":[{"id":520,"uris":["http://zotero.org/users/4702083/items/KRJN4I5T"],"uri":["http://zotero.org/users/4702083/i</vt:lpwstr>
  </property>
  <property fmtid="{D5CDD505-2E9C-101B-9397-08002B2CF9AE}" pid="944" name="ZOTERO_BREF_cevu3vCsIUTx1_2">
    <vt:lpwstr>tems/KRJN4I5T"],"itemData":{"id":520,"type":"article-journal","title":"MetAnnotate: function-specific taxonomic profiling and comparison of metagenomes","container-title":"BMC Biology","page":"1-8","volume":"13","issue":"1","abstract":"Metagenomes provide</vt:lpwstr>
  </property>
  <property fmtid="{D5CDD505-2E9C-101B-9397-08002B2CF9AE}" pid="945" name="ZOTERO_BREF_cevu3vCsIUTx1_3">
    <vt:lpwstr> access to the taxonomic composition and functional capabilities of microbial communities. Although metagenomic analysis methods exist for estimating overall community composition or metabolic potential, identifying specific taxa that encode specific func</vt:lpwstr>
  </property>
  <property fmtid="{D5CDD505-2E9C-101B-9397-08002B2CF9AE}" pid="946" name="ZOTERO_BREF_cevu3vCsIUTx1_4">
    <vt:lpwstr>tions or pathways of interest can be more challenging. Here we present MetAnnotate, which addresses the common question: “which organisms perform my function of interest within my metagenome(s) of interest?” MetAnnotate uses profile hidden Markov models t</vt:lpwstr>
  </property>
  <property fmtid="{D5CDD505-2E9C-101B-9397-08002B2CF9AE}" pid="947" name="ZOTERO_BREF_cevu3vCsIUTx1_5">
    <vt:lpwstr>o analyze shotgun metagenomes for genes and pathways of interest, classifies retrieved sequences either through a phylogenetic placement or best hit approach, and enables comparison of these profiles between metagenomes.","DOI":"10.1186/s12915-015-0195-4"</vt:lpwstr>
  </property>
  <property fmtid="{D5CDD505-2E9C-101B-9397-08002B2CF9AE}" pid="948" name="ZOTERO_BREF_cevu3vCsIUTx1_6">
    <vt:lpwstr>,"ISSN":"1741-7007","journalAbbreviation":"BMC Biology","author":[{"family":"Petrenko","given":"Pavel"},{"family":"Lobb","given":"Briallen"},{"family":"Kurtz","given":"Daniel A."},{"family":"Neufeld","given":"Josh D."},{"family":"Doxey","given":"Andrew C.</vt:lpwstr>
  </property>
  <property fmtid="{D5CDD505-2E9C-101B-9397-08002B2CF9AE}" pid="949" name="ZOTERO_BREF_cevu3vCsIUTx1_7">
    <vt:lpwstr>"}],"issued":{"date-parts":[["2015"]]}}}],"schema":"https://github.com/citation-style-language/schema/raw/master/csl-citation.json"}</vt:lpwstr>
  </property>
  <property fmtid="{D5CDD505-2E9C-101B-9397-08002B2CF9AE}" pid="950" name="ZOTERO_BREF_cevu3vCsIUTx_1">
    <vt:lpwstr>ZOTERO_ITEM CSL_CITATION {"citationID":"c8d45hnp","properties":{"formattedCitation":"[52]","plainCitation":"[52]","noteIndex":0},"citationItems":[{"id":520,"uris":["http://zotero.org/users/4702083/items/KRJN4I5T"],"uri":["http://zotero.org/users/4702083/i</vt:lpwstr>
  </property>
  <property fmtid="{D5CDD505-2E9C-101B-9397-08002B2CF9AE}" pid="951" name="ZOTERO_BREF_cevu3vCsIUTx_2">
    <vt:lpwstr>tems/KRJN4I5T"],"itemData":{"id":520,"type":"article-journal","title":"MetAnnotate: function-specific taxonomic profiling and comparison of metagenomes","container-title":"BMC Biology","page":"1-8","volume":"13","issue":"1","abstract":"Metagenomes provide</vt:lpwstr>
  </property>
  <property fmtid="{D5CDD505-2E9C-101B-9397-08002B2CF9AE}" pid="952" name="ZOTERO_BREF_cevu3vCsIUTx_3">
    <vt:lpwstr> access to the taxonomic composition and functional capabilities of microbial communities. Although metagenomic analysis methods exist for estimating overall community composition or metabolic potential, identifying specific taxa that encode specific func</vt:lpwstr>
  </property>
  <property fmtid="{D5CDD505-2E9C-101B-9397-08002B2CF9AE}" pid="953" name="ZOTERO_BREF_cevu3vCsIUTx_4">
    <vt:lpwstr>tions or pathways of interest can be more challenging. Here we present MetAnnotate, which addresses the common question: “which organisms perform my function of interest within my metagenome(s) of interest?” MetAnnotate uses profile hidden Markov models t</vt:lpwstr>
  </property>
  <property fmtid="{D5CDD505-2E9C-101B-9397-08002B2CF9AE}" pid="954" name="ZOTERO_BREF_cevu3vCsIUTx_5">
    <vt:lpwstr>o analyze shotgun metagenomes for genes and pathways of interest, classifies retrieved sequences either through a phylogenetic placement or best hit approach, and enables comparison of these profiles between metagenomes.","DOI":"10.1186/s12915-015-0195-4"</vt:lpwstr>
  </property>
  <property fmtid="{D5CDD505-2E9C-101B-9397-08002B2CF9AE}" pid="955" name="ZOTERO_BREF_cevu3vCsIUTx_6">
    <vt:lpwstr>,"ISSN":"1741-7007","journalAbbreviation":"BMC Biology","author":[{"family":"Petrenko","given":"Pavel"},{"family":"Lobb","given":"Briallen"},{"family":"Kurtz","given":"Daniel A."},{"family":"Neufeld","given":"Josh D."},{"family":"Doxey","given":"Andrew C.</vt:lpwstr>
  </property>
  <property fmtid="{D5CDD505-2E9C-101B-9397-08002B2CF9AE}" pid="956" name="ZOTERO_BREF_cevu3vCsIUTx_7">
    <vt:lpwstr>"}],"issued":{"date-parts":[["2015"]]}}}],"schema":"https://github.com/citation-style-language/schema/raw/master/csl-citation.json"}</vt:lpwstr>
  </property>
  <property fmtid="{D5CDD505-2E9C-101B-9397-08002B2CF9AE}" pid="957" name="ZOTERO_BREF_cttzfIowdu00_1">
    <vt:lpwstr>ZOTERO_ITEM CSL_CITATION {"citationID":"2RGHU3Kq","properties":{"formattedCitation":"[1\\uc0\\u8211{}3]","plainCitation":"[1–3]","noteIndex":0},"citationItems":[{"id":"ltzE2OV1/D88xVNpq","uris":["http://zotero.org/users/4702083/items/2JZ694G4"],"uri":["ht</vt:lpwstr>
  </property>
  <property fmtid="{D5CDD505-2E9C-101B-9397-08002B2CF9AE}" pid="958" name="ZOTERO_BREF_cttzfIowdu00_10">
    <vt:lpwstr>or":[{"family":"Blankenship","given":"Robert E."},{"family":"Madigan","given":"Michael T."},{"family":"Bauer","given":"Carl E."}],"issued":{"date-parts":[["1995"]]},"accessed":{"date-parts":[["2018",11,27]]}}},{"id":"ltzE2OV1/e6vYgHMk","uris":["http://zot</vt:lpwstr>
  </property>
  <property fmtid="{D5CDD505-2E9C-101B-9397-08002B2CF9AE}" pid="959" name="ZOTERO_BREF_cttzfIowdu00_11">
    <vt:lpwstr>ero.org/users/4702083/items/NB4GJ7IT"],"uri":["http://zotero.org/users/4702083/items/NB4GJ7IT"],"itemData":{"id":2404,"type":"chapter","title":"A Panoply of Phototrophs: An Overview of the Thermophilic Chlorophototrophs of the Microbial Mats of Alkaline S</vt:lpwstr>
  </property>
  <property fmtid="{D5CDD505-2E9C-101B-9397-08002B2CF9AE}" pid="960" name="ZOTERO_BREF_cttzfIowdu00_12">
    <vt:lpwstr>iliceous Hot Springs in Yellowstone National Park, WY, USA","container-title":"Modern Topics in the Phototrophic Prokaryotes: Environmental and Applied Aspects","publisher":"Springer International Publishing","publisher-place":"Cham","page":"87-137","sour</vt:lpwstr>
  </property>
  <property fmtid="{D5CDD505-2E9C-101B-9397-08002B2CF9AE}" pid="961" name="ZOTERO_BREF_cttzfIowdu00_13">
    <vt:lpwstr>ce":"Springer Link","event-place":"Cham","abstract":"Chlorophototrophs are organisms that can synthesize chlorophylls or bacteriochlorophylls, and they use these molecules to harvest and convert light energy into stored chemical potential energy. Some of </vt:lpwstr>
  </property>
  <property fmtid="{D5CDD505-2E9C-101B-9397-08002B2CF9AE}" pid="962" name="ZOTERO_BREF_cttzfIowdu00_14">
    <vt:lpwstr>these organisms also perform photosynthesis, in which light provides the energy (ATP) and reducing power (NAD(P)H or reduced ferredoxin) required for inorganic carbon (Ci) fixation. Over the past decade, we have studied the chlorophototrophs found in two </vt:lpwstr>
  </property>
  <property fmtid="{D5CDD505-2E9C-101B-9397-08002B2CF9AE}" pid="963" name="ZOTERO_BREF_cttzfIowdu00_15">
    <vt:lpwstr>alkaline siliceous hot springs in Yellowstone National Park, WY, USA. The microbial mats that occur at temperatures of 40–73 °C in Mushroom and Octopus Springs have proven to contain a surprisingly diverse array of chlorophototrophs. These include members</vt:lpwstr>
  </property>
  <property fmtid="{D5CDD505-2E9C-101B-9397-08002B2CF9AE}" pid="964" name="ZOTERO_BREF_cttzfIowdu00_16">
    <vt:lpwstr> of six of the seven bacterial phyla known to have members capable of synthesizing (bacterio)-chlorophylls: Acidobacteria, Cyanobacteria, Chlorobi, Chloroflexi, Firmicutes, and Proteobacteria. More than 16 chlorophototrophs have now been associated with t</vt:lpwstr>
  </property>
  <property fmtid="{D5CDD505-2E9C-101B-9397-08002B2CF9AE}" pid="965" name="ZOTERO_BREF_cttzfIowdu00_17">
    <vt:lpwstr>hese microbial mats, and this does not include the many ecotypes of these organisms that occur within these communities. In this chapter we will briefly describe the panoply of phototrophic organisms that occur in these mat communities and will provide an</vt:lpwstr>
  </property>
  <property fmtid="{D5CDD505-2E9C-101B-9397-08002B2CF9AE}" pid="966" name="ZOTERO_BREF_cttzfIowdu00_18">
    <vt:lpwstr> introduction to their morphological appearance and other basic properties. Metagenomic analyses have revealed several novel organisms, e.g., Chloracidobacterium thermophilum, “Candidatus Thermochlorobacter aerophilum,” “Candidatus Chloranaerofilum corpor</vt:lpwstr>
  </property>
  <property fmtid="{D5CDD505-2E9C-101B-9397-08002B2CF9AE}" pid="967" name="ZOTERO_BREF_cttzfIowdu00_19">
    <vt:lpwstr>osum,” “Candidatus Roseovibrio tepidum,” and “Candidatus Roseilinea gracile,” which were hitherto unknown to microbiologists because they escaped isolation by classical, culture-based methods. However, by combining molecular methods, in situ physiological</vt:lpwstr>
  </property>
  <property fmtid="{D5CDD505-2E9C-101B-9397-08002B2CF9AE}" pid="968" name="ZOTERO_BREF_cttzfIowdu00_2">
    <vt:lpwstr>tp://zotero.org/users/4702083/items/2JZ694G4"],"itemData":{"id":2364,"type":"chapter","title":"Ecology of Phototrophic Sulfur Bacteria","container-title":"Anoxygenic Photosynthetic Bacteria","collection-title":"Advances in Photosynthesis and Respiration",</vt:lpwstr>
  </property>
  <property fmtid="{D5CDD505-2E9C-101B-9397-08002B2CF9AE}" pid="969" name="ZOTERO_BREF_cttzfIowdu00_20">
    <vt:lpwstr> observations, metabolic reconstruction, and enrichment techniques, we are now making remarkable progress toward the isolation of these chlorophototrophic organisms.","URL":"https://doi.org/10.1007/978-3-319-46261-5_3","ISBN":"978-3-319-46261-5","note":"D</vt:lpwstr>
  </property>
  <property fmtid="{D5CDD505-2E9C-101B-9397-08002B2CF9AE}" pid="970" name="ZOTERO_BREF_cttzfIowdu00_21">
    <vt:lpwstr>OI: 10.1007/978-3-319-46261-5_3","shortTitle":"A Panoply of Phototrophs","language":"en","author":[{"family":"Tank","given":"Marcus"},{"family":"Thiel","given":"Vera"},{"family":"Ward","given":"David M."},{"family":"Bryant","given":"Donald A."}],"editor":</vt:lpwstr>
  </property>
  <property fmtid="{D5CDD505-2E9C-101B-9397-08002B2CF9AE}" pid="971" name="ZOTERO_BREF_cttzfIowdu00_22">
    <vt:lpwstr>[{"family":"Hallenbeck","given":"Patrick C."}],"issued":{"date-parts":[["2017"]]},"accessed":{"date-parts":[["2018",12,13]]}}},{"id":119,"uris":["http://zotero.org/users/4702083/items/XKAQ2GPC"],"uri":["http://zotero.org/users/4702083/items/XKAQ2GPC"],"it</vt:lpwstr>
  </property>
  <property fmtid="{D5CDD505-2E9C-101B-9397-08002B2CF9AE}" pid="972" name="ZOTERO_BREF_cttzfIowdu00_23">
    <vt:lpwstr>emData":{"id":119,"type":"article-journal","title":"Physiology and Phylogeny of Green Sulfur Bacteria Forming a Monospecific Phototrophic Assemblage at a Depth of 100 Meters in the Black Sea","container-title":"Applied and Environmental Microbiology","pag</vt:lpwstr>
  </property>
  <property fmtid="{D5CDD505-2E9C-101B-9397-08002B2CF9AE}" pid="973" name="ZOTERO_BREF_cttzfIowdu00_24">
    <vt:lpwstr>e":"8049-8060","volume":"71","issue":"12","source":"aem.asm.org","abstract":"The biomass, phylogenetic composition, and photoautotrophic metabolism of green sulfur bacteria in the Black Sea was assessed in situ and in laboratory enrichments. In the center</vt:lpwstr>
  </property>
  <property fmtid="{D5CDD505-2E9C-101B-9397-08002B2CF9AE}" pid="974" name="ZOTERO_BREF_cttzfIowdu00_25">
    <vt:lpwstr> of the western basin, bacteriochlorophyll e (BChl e) was detected between depths of 90 and 120 m and reached maxima of 54 and 68 ng liter−1. High-pressure liquid chromatography analysis revealed a dominance of farnesyl esters and the presence of four unu</vt:lpwstr>
  </property>
  <property fmtid="{D5CDD505-2E9C-101B-9397-08002B2CF9AE}" pid="975" name="ZOTERO_BREF_cttzfIowdu00_26">
    <vt:lpwstr>sual geranyl ester homologs of BChl e. Only traces of BChl e (8 ng liter−1) were found at the northwestern slope of the Black Sea basin, where the chemocline was positioned at a significantly greater depth of 140 m. Stable carbon isotope fractionation val</vt:lpwstr>
  </property>
  <property fmtid="{D5CDD505-2E9C-101B-9397-08002B2CF9AE}" pid="976" name="ZOTERO_BREF_cttzfIowdu00_27">
    <vt:lpwstr>ues of farnesol indicated an autotrophic growth mode of the green sulfur bacteria. For the first time, light intensities in the Black Sea chemocline were determined employing an integrating quantum meter, which yielded maximum values between 0.0022 and 0.</vt:lpwstr>
  </property>
  <property fmtid="{D5CDD505-2E9C-101B-9397-08002B2CF9AE}" pid="977" name="ZOTERO_BREF_cttzfIowdu00_28">
    <vt:lpwstr>00075 μmol quanta m−2 s−1 at the top of the green sulfur bacterial layer around solar noon in December. These values represent by far the lowest values reported for any habitat of photosynthetic organisms. Only one 16S rRNA gene sequence type was detected</vt:lpwstr>
  </property>
  <property fmtid="{D5CDD505-2E9C-101B-9397-08002B2CF9AE}" pid="978" name="ZOTERO_BREF_cttzfIowdu00_29">
    <vt:lpwstr> in the chemocline using PCR primers specific for green sulfur bacteria. This previously unknown phylotype groups with the marine cluster of the Chlorobiaceae and was successfully enriched in a mineral medium containing sulfide, dithionite, and freshly pr</vt:lpwstr>
  </property>
  <property fmtid="{D5CDD505-2E9C-101B-9397-08002B2CF9AE}" pid="979" name="ZOTERO_BREF_cttzfIowdu00_3">
    <vt:lpwstr>"publisher":"Springer Netherlands","publisher-place":"Dordrecht","page":"49-85","source":"Springer Link","event-place":"Dordrecht","abstract":"SummaryPhototrophic sulfur bacteria often form mass developments in aquatic environments, either planktonic or b</vt:lpwstr>
  </property>
  <property fmtid="{D5CDD505-2E9C-101B-9397-08002B2CF9AE}" pid="980" name="ZOTERO_BREF_cttzfIowdu00_30">
    <vt:lpwstr>epared yeast extract. Under precisely controlled laboratory conditions, the enriched green sulfur bacterium proved to be capable of exploiting light intensities as low as 0.015 μmol quanta m−2 s−1 for photosynthetic 14CO2 fixation. Calculated in situ doub</vt:lpwstr>
  </property>
  <property fmtid="{D5CDD505-2E9C-101B-9397-08002B2CF9AE}" pid="981" name="ZOTERO_BREF_cttzfIowdu00_31">
    <vt:lpwstr>ling times of the green sulfur bacterium range between 3.1 and 26 years depending on the season, and anoxygenic photosynthesis contributes only 0.002 to 0.01% to total sulfide oxidation in the chemocline. The stable population of green sulfur bacteria in </vt:lpwstr>
  </property>
  <property fmtid="{D5CDD505-2E9C-101B-9397-08002B2CF9AE}" pid="982" name="ZOTERO_BREF_cttzfIowdu00_32">
    <vt:lpwstr>the Black Sea chemocline thus represents the most extremely low-light-adapted and slowest-growing type of phototroph known to date.","DOI":"10.1128/AEM.71.12.8049-8060.2005","ISSN":"0099-2240, 1098-5336","note":"PMID: 16332785","journalAbbreviation":"Appl</vt:lpwstr>
  </property>
  <property fmtid="{D5CDD505-2E9C-101B-9397-08002B2CF9AE}" pid="983" name="ZOTERO_BREF_cttzfIowdu00_33">
    <vt:lpwstr>. Environ. Microbiol.","language":"en","author":[{"family":"Manske","given":"Ann K."},{"family":"Glaeser","given":"Jens"},{"family":"Kuypers","given":"Marcel M. M."},{"family":"Overmann","given":"Jörg"}],"issued":{"date-parts":[["2005",12,1]]}}}],"schema"</vt:lpwstr>
  </property>
  <property fmtid="{D5CDD505-2E9C-101B-9397-08002B2CF9AE}" pid="984" name="ZOTERO_BREF_cttzfIowdu00_34">
    <vt:lpwstr>:"https://github.com/citation-style-language/schema/raw/master/csl-citation.json"}</vt:lpwstr>
  </property>
  <property fmtid="{D5CDD505-2E9C-101B-9397-08002B2CF9AE}" pid="985" name="ZOTERO_BREF_cttzfIowdu00_4">
    <vt:lpwstr>enthic, where anoxic layers containing reduced sulfur compounds are exposed to light. This chapter summarizes a number of reports from the literature, collecting the information on the abundance of these bacteria as well as on their contribution to primar</vt:lpwstr>
  </property>
  <property fmtid="{D5CDD505-2E9C-101B-9397-08002B2CF9AE}" pid="986" name="ZOTERO_BREF_cttzfIowdu00_5">
    <vt:lpwstr>y production. From the point of view of population dynamics, the abundance of these organisms is the consequence of a certain balance between growth and losses. Both specific growth rates, and specific rates of loss through several processes are analyzed </vt:lpwstr>
  </property>
  <property fmtid="{D5CDD505-2E9C-101B-9397-08002B2CF9AE}" pid="987" name="ZOTERO_BREF_cttzfIowdu00_6">
    <vt:lpwstr>in several environments, in an attempt to generalize on the growth status of blooms of phototrophic sulfur bacteria. The information available indicates the existence of an upper limit for the production of these bacteria in nature, and seems to suggest t</vt:lpwstr>
  </property>
  <property fmtid="{D5CDD505-2E9C-101B-9397-08002B2CF9AE}" pid="988" name="ZOTERO_BREF_cttzfIowdu00_7">
    <vt:lpwstr>he existence of an upper limit for biomass based in the balance between growth and losses.The chapter also reviews the main variables affecting growth of phototrophic sulfur bacteria in nature, paying attention both to the in situ status of these variable</vt:lpwstr>
  </property>
  <property fmtid="{D5CDD505-2E9C-101B-9397-08002B2CF9AE}" pid="989" name="ZOTERO_BREF_cttzfIowdu00_8">
    <vt:lpwstr>s and to the functional response of the organisms to each of them. All of this information is integrated in a section in which several case-studies are described, and which emphasizes the role fluctuations play on competition and coexistence between diffe</vt:lpwstr>
  </property>
  <property fmtid="{D5CDD505-2E9C-101B-9397-08002B2CF9AE}" pid="990" name="ZOTERO_BREF_cttzfIowdu00_9">
    <vt:lpwstr>rent phototrophic sulfur bacteria.","URL":"https://doi.org/10.1007/0-306-47954-0_4","ISBN":"978-0-306-47954-0","note":"DOI: 10.1007/0-306-47954-0_4","language":"en","author":[{"family":"Van Gemerden","given":"Hans"},{"family":"Mas","given":"Jordi"}],"edit</vt:lpwstr>
  </property>
  <property fmtid="{D5CDD505-2E9C-101B-9397-08002B2CF9AE}" pid="991" name="ZOTERO_BREF_cyaLx88nMmiM_1">
    <vt:lpwstr>ZOTERO_ITEM CSL_CITATION {"citationID":"rBdKCfEm","properties":{"formattedCitation":"[32]","plainCitation":"[32]","dontUpdate":true,"noteIndex":0},"citationItems":[{"id":2439,"uris":["http://zotero.org/users/4702083/items/887XY737"],"uri":["http://zotero.</vt:lpwstr>
  </property>
  <property fmtid="{D5CDD505-2E9C-101B-9397-08002B2CF9AE}" pid="992" name="ZOTERO_BREF_cyaLx88nMmiM_2">
    <vt:lpwstr>org/users/4702083/items/887XY737"],"itemData":{"id":2439,"type":"article-journal","title":"IQ-TREE: a fast and effective stochastic algorithm for estimating maximum-likelihood phylogenies","container-title":"Molecular Biology and Evolution","page":"268-27</vt:lpwstr>
  </property>
  <property fmtid="{D5CDD505-2E9C-101B-9397-08002B2CF9AE}" pid="993" name="ZOTERO_BREF_cyaLx88nMmiM_3">
    <vt:lpwstr>4","volume":"32","issue":"1","source":"academic.oup.com","abstract":"Abstract.  Large phylogenomics data sets require fast tree inference methods, especially for maximum-likelihood (ML) phylogenies. Fast programs exist, but due t","DOI":"10.1093/molbev/ms</vt:lpwstr>
  </property>
  <property fmtid="{D5CDD505-2E9C-101B-9397-08002B2CF9AE}" pid="994" name="ZOTERO_BREF_cyaLx88nMmiM_4">
    <vt:lpwstr>u300","ISSN":"0737-4038","shortTitle":"IQ-TREE","journalAbbreviation":"Mol Biol Evol","language":"en","author":[{"family":"Nguyen","given":"Lam-Tung"},{"family":"Schmidt","given":"Heiko A."},{"family":"Haeseler","given":"Arndt","non-dropping-particle":"vo</vt:lpwstr>
  </property>
  <property fmtid="{D5CDD505-2E9C-101B-9397-08002B2CF9AE}" pid="995" name="ZOTERO_BREF_cyaLx88nMmiM_5">
    <vt:lpwstr>n"},{"family":"Minh","given":"Bui Quang"}],"issued":{"date-parts":[["2015",1,1]]}}}],"schema":"https://github.com/citation-style-language/schema/raw/master/csl-citation.json"}</vt:lpwstr>
  </property>
  <property fmtid="{D5CDD505-2E9C-101B-9397-08002B2CF9AE}" pid="996" name="ZOTERO_BREF_dS26EhKYp834_1">
    <vt:lpwstr>ZOTERO_ITEM CSL_CITATION {"citationID":"8MWao4ue","properties":{"formattedCitation":"[4, 5]","plainCitation":"[4, 5]","noteIndex":0},"citationItems":[{"id":745,"uris":["http://zotero.org/users/4702083/items/RG2C29VV"],"uri":["http://zotero.org/users/47020</vt:lpwstr>
  </property>
  <property fmtid="{D5CDD505-2E9C-101B-9397-08002B2CF9AE}" pid="997" name="ZOTERO_BREF_dS26EhKYp834_10">
    <vt:lpwstr>via intermediate accumulation of globules of elemental sulfur. In Chromatiaceae species, the sulfur globules appear inside the cells; in Ectothiorhodospiraceae, they are formed outside the cells and appear in the medium. Characteristic properties of these</vt:lpwstr>
  </property>
  <property fmtid="{D5CDD505-2E9C-101B-9397-08002B2CF9AE}" pid="998" name="ZOTERO_BREF_dS26EhKYp834_11">
    <vt:lpwstr> bacteria are the synthesis of photosynthetic pigments, bacteriochlorophyll a or b, and various types of carotenoids and the formation of a photosynthetic apparatus with reaction center and antenna complexes localized within internal membrane systems. Pho</vt:lpwstr>
  </property>
  <property fmtid="{D5CDD505-2E9C-101B-9397-08002B2CF9AE}" pid="999" name="ZOTERO_BREF_dS26EhKYp834_12">
    <vt:lpwstr>totrophic growth, photosynthetic pigment synthesis, and formation of the photosynthetic apparatus and internal membranes are strictly regulated by oxygen and light and become derepressed at low oxygen tensions. Typically, Chromatiaceae are enabled to the </vt:lpwstr>
  </property>
  <property fmtid="{D5CDD505-2E9C-101B-9397-08002B2CF9AE}" pid="1000" name="ZOTERO_BREF_dS26EhKYp834_13">
    <vt:lpwstr>photolithoautotrophic mode of growth. A number of species also can grow photoheterotrophically using a limited number of simple organic molecules. Some species also can grow under chemotrophic conditions in the dark, either autotrophically or heterotrophi</vt:lpwstr>
  </property>
  <property fmtid="{D5CDD505-2E9C-101B-9397-08002B2CF9AE}" pid="1001" name="ZOTERO_BREF_dS26EhKYp834_14">
    <vt:lpwstr>cally using oxygen as terminal electron acceptor in respiratory processes.","URL":"http://link.springer.com/referenceworkentry/10.1007/978-3-642-38922-1_295","ISBN":"978-3-642-38921-4","note":"DOI: 10.1007/978-3-642-38922-1_295","language":"en","author":[</vt:lpwstr>
  </property>
  <property fmtid="{D5CDD505-2E9C-101B-9397-08002B2CF9AE}" pid="1002" name="ZOTERO_BREF_dS26EhKYp834_15">
    <vt:lpwstr>{"family":"Imhoff","given":"Johannes F."}],"editor":[{"family":"Rosenberg","given":"Eugene"},{"family":"DeLong","given":"Edward F."},{"family":"Lory","given":"Stephen"},{"family":"Stackebrandt","given":"Erko"},{"family":"Thompson","given":"Fabiano"}],"iss</vt:lpwstr>
  </property>
  <property fmtid="{D5CDD505-2E9C-101B-9397-08002B2CF9AE}" pid="1003" name="ZOTERO_BREF_dS26EhKYp834_16">
    <vt:lpwstr>ued":{"date-parts":[["2014"]]},"accessed":{"date-parts":[["2016",6,18]]}}},{"id":746,"uris":["http://zotero.org/users/4702083/items/IM8T2IRP"],"uri":["http://zotero.org/users/4702083/items/IM8T2IRP"],"itemData":{"id":746,"type":"chapter","title":"The Fami</vt:lpwstr>
  </property>
  <property fmtid="{D5CDD505-2E9C-101B-9397-08002B2CF9AE}" pid="1004" name="ZOTERO_BREF_dS26EhKYp834_17">
    <vt:lpwstr>ly Chlorobiaceae","container-title":"The Prokaryotes","publisher":"Springer Berlin Heidelberg","page":"501-514","source":"link.springer.com.proxy.lib.uwaterloo.ca","abstract":"Since the discovery of the green sulfur bacteria and the first description by L</vt:lpwstr>
  </property>
  <property fmtid="{D5CDD505-2E9C-101B-9397-08002B2CF9AE}" pid="1005" name="ZOTERO_BREF_dS26EhKYp834_18">
    <vt:lpwstr>arsen (1952), this group of bacteria has gained much interest because of a number of highly interesting features. These include the unique structures of the photosynthetic apparatus and the presence of small organelles, the chlorosomes, which act as light</vt:lpwstr>
  </property>
  <property fmtid="{D5CDD505-2E9C-101B-9397-08002B2CF9AE}" pid="1006" name="ZOTERO_BREF_dS26EhKYp834_19">
    <vt:lpwstr>-harvesting antenna. Chlorosomes are very powerful light receptors that can capture minute amounts of light and enable the green sulfur bacteria to perform photosynthesis and to grow at very low-light intensities. This has important ecological consequence</vt:lpwstr>
  </property>
  <property fmtid="{D5CDD505-2E9C-101B-9397-08002B2CF9AE}" pid="1007" name="ZOTERO_BREF_dS26EhKYp834_2">
    <vt:lpwstr>83/items/RG2C29VV"],"itemData":{"id":745,"type":"chapter","title":"The Family Chromatiaceae","container-title":"The Prokaryotes","publisher":"Springer Berlin Heidelberg","page":"151-178","source":"link.springer.com","abstract":"The Chromatiaceae is a fami</vt:lpwstr>
  </property>
  <property fmtid="{D5CDD505-2E9C-101B-9397-08002B2CF9AE}" pid="1008" name="ZOTERO_BREF_dS26EhKYp834_20">
    <vt:lpwstr>s, because the efficient light harvesting determines the ecological niche of these bacteria at the lowermost part of stratified environments, where the least of light is available. Furthermore, the strict dependency on photosynthesis to provide energy for</vt:lpwstr>
  </property>
  <property fmtid="{D5CDD505-2E9C-101B-9397-08002B2CF9AE}" pid="1009" name="ZOTERO_BREF_dS26EhKYp834_21">
    <vt:lpwstr> growth and the obligate phototrophy of the green sulfur bacteria together with their characteristic sulfur metabolism has provoked much interest in their physiology, ecology, and genomics. The oxidation of sulfide as the outmost important photosynthetic </vt:lpwstr>
  </property>
  <property fmtid="{D5CDD505-2E9C-101B-9397-08002B2CF9AE}" pid="1010" name="ZOTERO_BREF_dS26EhKYp834_22">
    <vt:lpwstr>electron donor of the green sulfur bacteria involves the deposition of elemental sulfur globules outside the cells and separates the process of sulfide oxidation to sulfate clearly into two steps. In the phylogenetic-based taxonomy, the green sulfur bacte</vt:lpwstr>
  </property>
  <property fmtid="{D5CDD505-2E9C-101B-9397-08002B2CF9AE}" pid="1011" name="ZOTERO_BREF_dS26EhKYp834_23">
    <vt:lpwstr>ria are treated as family Chlorobiaceae with the genera Chlorobium, Chlorobaculum, Prosthecochloris, and Chloroherpeton. , Abstract Since the discovery of the green sulfur bacteria and the first description by Larsen (1952), this group of bacteria has gai</vt:lpwstr>
  </property>
  <property fmtid="{D5CDD505-2E9C-101B-9397-08002B2CF9AE}" pid="1012" name="ZOTERO_BREF_dS26EhKYp834_24">
    <vt:lpwstr>ned much interest because of a number of highly interesting features. These include the unique structures of the photosynthetic apparatus and the presence of small organelles, the chlorosomes, which act as light-harvesting antenna. Chlorosomes are very po</vt:lpwstr>
  </property>
  <property fmtid="{D5CDD505-2E9C-101B-9397-08002B2CF9AE}" pid="1013" name="ZOTERO_BREF_dS26EhKYp834_25">
    <vt:lpwstr>werful light receptors that can capture minute amounts of light and enable the green sulfur bacteria to perform photosynthesis and to grow at very low-light intensities. This has important ecological consequences, because the efficient light harvesting de</vt:lpwstr>
  </property>
  <property fmtid="{D5CDD505-2E9C-101B-9397-08002B2CF9AE}" pid="1014" name="ZOTERO_BREF_dS26EhKYp834_26">
    <vt:lpwstr>termines the ecological niche of these bacteria at the lowermost part of stratified environments, where the least of light is available. Furthermore, the strict dependency on photosynthesis to provide energy for growth and the obligate phototrophy of the </vt:lpwstr>
  </property>
  <property fmtid="{D5CDD505-2E9C-101B-9397-08002B2CF9AE}" pid="1015" name="ZOTERO_BREF_dS26EhKYp834_27">
    <vt:lpwstr>green sulfur bacteria together with their characteristic sulfur metabolism has provoked much interest in their physiology, ecology, and genomics. The oxidation of sulfide as the outmost important photosynthetic electron donor of the green sulfur bacteria </vt:lpwstr>
  </property>
  <property fmtid="{D5CDD505-2E9C-101B-9397-08002B2CF9AE}" pid="1016" name="ZOTERO_BREF_dS26EhKYp834_28">
    <vt:lpwstr>involves the deposition of elemental sulfur globules outside the cells and separates the process of sulfide oxidation to sulfate clearly into two steps. In the phylogenetic-based taxonomy, the green sulfur bacteria are treated as family Chlorobiaceae with</vt:lpwstr>
  </property>
  <property fmtid="{D5CDD505-2E9C-101B-9397-08002B2CF9AE}" pid="1017" name="ZOTERO_BREF_dS26EhKYp834_29">
    <vt:lpwstr> the genera Chlorobium, Chlorobaculum, Prosthecochloris, and Chloroherpeton.","URL":"http://link.springer.com.proxy.lib.uwaterloo.ca/referenceworkentry/10.1007/978-3-642-38954-2_142","ISBN":"978-3-642-38953-5","note":"DOI: 10.1007/978-3-642-38954-2_142","</vt:lpwstr>
  </property>
  <property fmtid="{D5CDD505-2E9C-101B-9397-08002B2CF9AE}" pid="1018" name="ZOTERO_BREF_dS26EhKYp834_3">
    <vt:lpwstr>ly of the Chromatiales within the Gammaproteobacteria and closely related to the Ectothiorhodospiraceae. Representatives of both families are referred to as phototrophic purple sulfur bacteria and typically grow under anoxic conditions in the light using </vt:lpwstr>
  </property>
  <property fmtid="{D5CDD505-2E9C-101B-9397-08002B2CF9AE}" pid="1019" name="ZOTERO_BREF_dS26EhKYp834_30">
    <vt:lpwstr>language":"en","author":[{"family":"Imhoff","given":"Johannes F."}],"editor":[{"family":"Rosenberg","given":"Eugene"},{"family":"DeLong","given":"Edward F."},{"family":"Lory","given":"Stephen"},{"family":"Stackebrandt","given":"Erko"},{"family":"Thompson"</vt:lpwstr>
  </property>
  <property fmtid="{D5CDD505-2E9C-101B-9397-08002B2CF9AE}" pid="1020" name="ZOTERO_BREF_dS26EhKYp834_31">
    <vt:lpwstr>,"given":"Fabiano"}],"issued":{"date-parts":[["2014"]]},"accessed":{"date-parts":[["2016",6,18]]}}}],"schema":"https://github.com/citation-style-language/schema/raw/master/csl-citation.json"}</vt:lpwstr>
  </property>
  <property fmtid="{D5CDD505-2E9C-101B-9397-08002B2CF9AE}" pid="1021" name="ZOTERO_BREF_dS26EhKYp834_4">
    <vt:lpwstr>sulfide as photosynthetic electron donor, which is oxidized to sulfate via intermediate accumulation of globules of elemental sulfur. In Chromatiaceae species, the sulfur globules appear inside the cells; in Ectothiorhodospiraceae, they are formed outside</vt:lpwstr>
  </property>
  <property fmtid="{D5CDD505-2E9C-101B-9397-08002B2CF9AE}" pid="1022" name="ZOTERO_BREF_dS26EhKYp834_5">
    <vt:lpwstr> the cells and appear in the medium. Characteristic properties of these bacteria are the synthesis of photosynthetic pigments, bacteriochlorophyll a or b, and various types of carotenoids and the formation of a photosynthetic apparatus with reaction cente</vt:lpwstr>
  </property>
  <property fmtid="{D5CDD505-2E9C-101B-9397-08002B2CF9AE}" pid="1023" name="ZOTERO_BREF_dS26EhKYp834_6">
    <vt:lpwstr>r and antenna complexes localized within internal membrane systems. Phototrophic growth, photosynthetic pigment synthesis, and formation of the photosynthetic apparatus and internal membranes are strictly regulated by oxygen and light and become derepress</vt:lpwstr>
  </property>
  <property fmtid="{D5CDD505-2E9C-101B-9397-08002B2CF9AE}" pid="1024" name="ZOTERO_BREF_dS26EhKYp834_7">
    <vt:lpwstr>ed at low oxygen tensions. Typically, Chromatiaceae are enabled to the photolithoautotrophic mode of growth. A number of species also can grow photoheterotrophically using a limited number of simple organic molecules. Some species also can grow under chem</vt:lpwstr>
  </property>
  <property fmtid="{D5CDD505-2E9C-101B-9397-08002B2CF9AE}" pid="1025" name="ZOTERO_BREF_dS26EhKYp834_8">
    <vt:lpwstr>otrophic conditions in the dark, either autotrophically or heterotrophically using oxygen as terminal electron acceptor in respiratory processes. , Abstract The Chromatiaceae is a family of the Chromatiales within the Gammaproteobacteria and closely relat</vt:lpwstr>
  </property>
  <property fmtid="{D5CDD505-2E9C-101B-9397-08002B2CF9AE}" pid="1026" name="ZOTERO_BREF_dS26EhKYp834_9">
    <vt:lpwstr>ed to the Ectothiorhodospiraceae. Representatives of both families are referred to as phototrophic purple sulfur bacteria and typically grow under anoxic conditions in the light using sulfide as photosynthetic electron donor, which is oxidized to sulfate </vt:lpwstr>
  </property>
  <property fmtid="{D5CDD505-2E9C-101B-9397-08002B2CF9AE}" pid="1027" name="ZOTERO_BREF_ehYHmppwFINZ_1">
    <vt:lpwstr>ZOTERO_ITEM CSL_CITATION {"citationID":"4Te85Bzc","properties":{"formattedCitation":"[43]","plainCitation":"[43]","noteIndex":0},"citationItems":[{"id":751,"uris":["http://zotero.org/users/4702083/items/6T2XCSXD"],"uri":["http://zotero.org/users/4702083/i</vt:lpwstr>
  </property>
  <property fmtid="{D5CDD505-2E9C-101B-9397-08002B2CF9AE}" pid="1028" name="ZOTERO_BREF_ehYHmppwFINZ_10">
    <vt:lpwstr>Jie"},{"family":"Kappler","given":"Andreas"}],"issued":{"date-parts":[["2008",11,1]]}}}],"schema":"https://github.com/citation-style-language/schema/raw/master/csl-citation.json"}</vt:lpwstr>
  </property>
  <property fmtid="{D5CDD505-2E9C-101B-9397-08002B2CF9AE}" pid="1029" name="ZOTERO_BREF_ehYHmppwFINZ_2">
    <vt:lpwstr>tems/6T2XCSXD"],"itemData":{"id":751,"type":"article-journal","title":"Physiology of phototrophic iron(II)-oxidizing bacteria: implications for modern and ancient environments","container-title":"FEMS Microbiology Ecology","page":"250-260","volume":"66","</vt:lpwstr>
  </property>
  <property fmtid="{D5CDD505-2E9C-101B-9397-08002B2CF9AE}" pid="1030" name="ZOTERO_BREF_ehYHmppwFINZ_3">
    <vt:lpwstr>issue":"2","source":"femsec.oxfordjournals.org","abstract":"Phototrophic iron(II) [Fe(II)]-oxidizing bacteria are present in modern environments and evidence suggests that this metabolism was present already on early earth. We determined Fe(II) oxidation </vt:lpwstr>
  </property>
  <property fmtid="{D5CDD505-2E9C-101B-9397-08002B2CF9AE}" pid="1031" name="ZOTERO_BREF_ehYHmppwFINZ_4">
    <vt:lpwstr>rates depending on pH, temperature, light intensity, and Fe(II) concentration for three phylogenetically different phototrophic Fe(II)-oxidizing strains (purple nonsulfur bacterium Rhodobacter ferrooxidans sp. strain SW2, purple sulfur bacterium Thiodicty</vt:lpwstr>
  </property>
  <property fmtid="{D5CDD505-2E9C-101B-9397-08002B2CF9AE}" pid="1032" name="ZOTERO_BREF_ehYHmppwFINZ_5">
    <vt:lpwstr>on sp. strain F4, and green sulfur bacterium Chlorobium ferrooxidans strain KoFox). While we found the overall highest Fe(II) oxidation rates with strain F4 (4.5 mmol L−1 day−1, 800 lux, 20 °C), the lowest light saturation values [at which maximum Fe(II) </vt:lpwstr>
  </property>
  <property fmtid="{D5CDD505-2E9C-101B-9397-08002B2CF9AE}" pid="1033" name="ZOTERO_BREF_ehYHmppwFINZ_6">
    <vt:lpwstr>oxidation occurred] were determined for strain KoFox with light saturation already below 50 lux. The oxidation rate per cell was determined for R. ferrooxidans strain SW2 to be 32 pmol Fe(II) h−1 per cell. No significant toxic effect of Fe(II) was observe</vt:lpwstr>
  </property>
  <property fmtid="{D5CDD505-2E9C-101B-9397-08002B2CF9AE}" pid="1034" name="ZOTERO_BREF_ehYHmppwFINZ_7">
    <vt:lpwstr>d at Fe(II) concentrations of up to 30 mM. All three strains are mesophiles with upper temperature limits of c. 30 °C. The main pigments were identified to be spheroidene, spheroidenone, OH-spheroidenone (SW2), rhodopinal (F4), and chlorobactene (KoFox). </vt:lpwstr>
  </property>
  <property fmtid="{D5CDD505-2E9C-101B-9397-08002B2CF9AE}" pid="1035" name="ZOTERO_BREF_ehYHmppwFINZ_8">
    <vt:lpwstr>This study will improve our ecophysiological understanding of iron cycling in modern environments and will help to evaluate whether phototrophic iron oxidizers may have contributed to the formation of Fe(III) on early earth.","DOI":"10.1111/j.1574-6941.20</vt:lpwstr>
  </property>
  <property fmtid="{D5CDD505-2E9C-101B-9397-08002B2CF9AE}" pid="1036" name="ZOTERO_BREF_ehYHmppwFINZ_9">
    <vt:lpwstr>08.00592.x","ISSN":"1574-6941","note":"PMID: 18811650","shortTitle":"Physiology of phototrophic iron(II)-oxidizing bacteria","language":"en","author":[{"family":"Hegler","given":"Florian"},{"family":"Posth","given":"Nicole R."},{"family":"Jiang","given":"</vt:lpwstr>
  </property>
  <property fmtid="{D5CDD505-2E9C-101B-9397-08002B2CF9AE}" pid="1037" name="ZOTERO_BREF_ejOvQnoVpgNS_1">
    <vt:lpwstr/>
  </property>
  <property fmtid="{D5CDD505-2E9C-101B-9397-08002B2CF9AE}" pid="1038" name="ZOTERO_BREF_fDGdwHgn2E1p_1">
    <vt:lpwstr>ZOTERO_ITEM CSL_CITATION {"citationID":"jQNEbFtD","properties":{"formattedCitation":"[40]","plainCitation":"[40]","noteIndex":0},"citationItems":[{"id":573,"uris":["http://zotero.org/users/4702083/items/FF366W5D"],"uri":["http://zotero.org/users/4702083/i</vt:lpwstr>
  </property>
  <property fmtid="{D5CDD505-2E9C-101B-9397-08002B2CF9AE}" pid="1039" name="ZOTERO_BREF_fDGdwHgn2E1p_2">
    <vt:lpwstr>tems/FF366W5D"],"itemData":{"id":573,"type":"article-journal","title":"Anvi’o: an advanced analysis and visualization platform for ‘omics data","container-title":"PeerJ","page":"e1319","volume":"3","source":"CrossRef","DOI":"10.7717/peerj.1319","ISSN":"21</vt:lpwstr>
  </property>
  <property fmtid="{D5CDD505-2E9C-101B-9397-08002B2CF9AE}" pid="1040" name="ZOTERO_BREF_fDGdwHgn2E1p_3">
    <vt:lpwstr>67-8359","shortTitle":"Anvi’o","language":"en","author":[{"family":"Eren","given":"A. Murat"},{"family":"Esen","given":"Özcan C."},{"family":"Quince","given":"Christopher"},{"family":"Vineis","given":"Joseph H."},{"family":"Morrison","given":"Hilary G."},</vt:lpwstr>
  </property>
  <property fmtid="{D5CDD505-2E9C-101B-9397-08002B2CF9AE}" pid="1041" name="ZOTERO_BREF_fDGdwHgn2E1p_4">
    <vt:lpwstr>{"family":"Sogin","given":"Mitchell L."},{"family":"Delmont","given":"Tom O."}],"issued":{"date-parts":[["2015",10,8]]}}}],"schema":"https://github.com/citation-style-language/schema/raw/master/csl-citation.json"}</vt:lpwstr>
  </property>
  <property fmtid="{D5CDD505-2E9C-101B-9397-08002B2CF9AE}" pid="1042" name="ZOTERO_BREF_fHQsnaQ3Xru3_1">
    <vt:lpwstr>ZOTERO_ITEM CSL_CITATION {"citationID":"bPPA8JtD","properties":{"formattedCitation":"[14]","plainCitation":"[14]","noteIndex":0},"citationItems":[{"id":617,"uris":["http://zotero.org/users/4702083/items/GRJTPG64"],"uri":["http://zotero.org/users/4702083/i</vt:lpwstr>
  </property>
  <property fmtid="{D5CDD505-2E9C-101B-9397-08002B2CF9AE}" pid="1043" name="ZOTERO_BREF_fHQsnaQ3Xru3_10">
    <vt:lpwstr>he anaerobic ones, probably suggesting EET genes or Fe(II) oxidation mechanisms are different from the searched models. Overall, based on current EET models, the search extends our understanding of bacterial EET and provides candidate genes for future res</vt:lpwstr>
  </property>
  <property fmtid="{D5CDD505-2E9C-101B-9397-08002B2CF9AE}" pid="1044" name="ZOTERO_BREF_fHQsnaQ3Xru3_11">
    <vt:lpwstr>earch.","URL":"http://journal.frontiersin.org/article/10.3389/fmicb.2017.01584/full","DOI":"10.3389/fmicb.2017.01584","ISSN":"1664-302X","journalAbbreviation":"Front. Microbiol.","language":"English","author":[{"family":"He","given":"Shaomei"},{"family":"</vt:lpwstr>
  </property>
  <property fmtid="{D5CDD505-2E9C-101B-9397-08002B2CF9AE}" pid="1045" name="ZOTERO_BREF_fHQsnaQ3Xru3_12">
    <vt:lpwstr>Barco","given":"Roman A."},{"family":"Emerson","given":"David"},{"family":"Roden","given":"Eric E."}],"issued":{"date-parts":[["2017"]]},"accessed":{"date-parts":[["2017",8,26]]}}}],"schema":"https://github.com/citation-style-language/schema/raw/master/cs</vt:lpwstr>
  </property>
  <property fmtid="{D5CDD505-2E9C-101B-9397-08002B2CF9AE}" pid="1046" name="ZOTERO_BREF_fHQsnaQ3Xru3_13">
    <vt:lpwstr>l-citation.json"}</vt:lpwstr>
  </property>
  <property fmtid="{D5CDD505-2E9C-101B-9397-08002B2CF9AE}" pid="1047" name="ZOTERO_BREF_fHQsnaQ3Xru3_2">
    <vt:lpwstr>tems/GRJTPG64"],"itemData":{"id":617,"type":"article-journal","title":"Comparative Genomic Analysis of Neutrophilic Iron(II) Oxidizer Genomes for Candidate Genes in Extracellular Electron Transfer","container-title":"Frontiers in Microbiology","volume":"8</vt:lpwstr>
  </property>
  <property fmtid="{D5CDD505-2E9C-101B-9397-08002B2CF9AE}" pid="1048" name="ZOTERO_BREF_fHQsnaQ3Xru3_3">
    <vt:lpwstr>","source":"Frontiers","abstract":"Extracellular electron transfer (EET) is recognized as a key biochemical process in circumneutral pH Fe(II)-oxidizing bacteria (FeOB). In this study, we searched for candidate EET genes in 73 neutrophilic FeOB genomes, a</vt:lpwstr>
  </property>
  <property fmtid="{D5CDD505-2E9C-101B-9397-08002B2CF9AE}" pid="1049" name="ZOTERO_BREF_fHQsnaQ3Xru3_4">
    <vt:lpwstr>mong which 43 genomes are complete or close-to-complete and the rest have estimated genome completeness ranging from 5% to 91%. These neutrophilic FeOB span members of the microaerophilic, anaerobic phototrophic, and anaerobic nitrate-reducing FeOB groups</vt:lpwstr>
  </property>
  <property fmtid="{D5CDD505-2E9C-101B-9397-08002B2CF9AE}" pid="1050" name="ZOTERO_BREF_fHQsnaQ3Xru3_5">
    <vt:lpwstr>. We found that many microaerophilic and several anaerobic FeOB possess homologs of Cyc2, an outer membrane cytochrome c originally identified in Acidithiobacillus ferrooxidans. The “porin-cytochrome c complex” (PCC) gene clusters homologous to MtoAB/PioA</vt:lpwstr>
  </property>
  <property fmtid="{D5CDD505-2E9C-101B-9397-08002B2CF9AE}" pid="1051" name="ZOTERO_BREF_fHQsnaQ3Xru3_6">
    <vt:lpwstr>B are present in eight FeOB, accounting for 19% of complete and close-to-complete genomes examined, whereas PCC genes homologous to OmbB-OmaB-OmcB in Geobacter sulfurreducens are absent. Further, we discovered gene clusters that may potentially encode two</vt:lpwstr>
  </property>
  <property fmtid="{D5CDD505-2E9C-101B-9397-08002B2CF9AE}" pid="1052" name="ZOTERO_BREF_fHQsnaQ3Xru3_7">
    <vt:lpwstr> novel PCC types. First, a cluster (tentatively named “PCC3”) encodes a porin, an extracellular and a periplasmic cytochrome c with remarkably large numbers of heme-binding motifs. Second, a cluster (tentatively named “PCC4”) encodes a porin and three per</vt:lpwstr>
  </property>
  <property fmtid="{D5CDD505-2E9C-101B-9397-08002B2CF9AE}" pid="1053" name="ZOTERO_BREF_fHQsnaQ3Xru3_8">
    <vt:lpwstr>iplasmic multiheme cytochromes c. A conserved inner membrane protein encoded in PCC3 and PCC4 gene clusters might be responsible for translocating electrons across the inner membrane. Other bacteria possessing PCC3 and PCC4 are mostly Proteobacteria isola</vt:lpwstr>
  </property>
  <property fmtid="{D5CDD505-2E9C-101B-9397-08002B2CF9AE}" pid="1054" name="ZOTERO_BREF_fHQsnaQ3Xru3_9">
    <vt:lpwstr>ted from environments with a potential niche for Fe(II) oxidation. In addition to cytochrome c, multicopper oxidase genes potentially involved in Fe(II) oxidation were also identified. Notably, candidate EET genes were not found in some FeOB, especially t</vt:lpwstr>
  </property>
  <property fmtid="{D5CDD505-2E9C-101B-9397-08002B2CF9AE}" pid="1055" name="ZOTERO_BREF_fweXLthvT0o7_1">
    <vt:lpwstr>ZOTERO_ITEM CSL_CITATION {"citationID":"vBYdduVS","properties":{"formattedCitation":"[58, 59]","plainCitation":"[58, 59]","noteIndex":0},"citationItems":[{"id":673,"uris":["http://zotero.org/users/4702083/items/4KZK9H2M"],"uri":["http://zotero.org/users/4</vt:lpwstr>
  </property>
  <property fmtid="{D5CDD505-2E9C-101B-9397-08002B2CF9AE}" pid="1056" name="ZOTERO_BREF_fweXLthvT0o7_10">
    <vt:lpwstr>a","given":"Hisaya"},{"family":"Fukui","given":"Manabu"}],"issued":{"date-parts":[["2014",9]]}}},{"id":"ltzE2OV1/6Lp8Khjm","uris":["http://zotero.org/users/4702083/items/L6QKX2MG"],"uri":["http://zotero.org/users/4702083/items/L6QKX2MG"],"itemData":{"id":</vt:lpwstr>
  </property>
  <property fmtid="{D5CDD505-2E9C-101B-9397-08002B2CF9AE}" pid="1057" name="ZOTERO_BREF_fweXLthvT0o7_11">
    <vt:lpwstr>2406,"type":"chapter","title":"The Family Desulfobacteraceae","container-title":"The Prokaryotes: Deltaproteobacteria and Epsilonproteobacteria","publisher":"Springer Berlin Heidelberg","publisher-place":"Berlin, Heidelberg","page":"45-73","source":"Sprin</vt:lpwstr>
  </property>
  <property fmtid="{D5CDD505-2E9C-101B-9397-08002B2CF9AE}" pid="1058" name="ZOTERO_BREF_fweXLthvT0o7_12">
    <vt:lpwstr>ger Link","event-place":"Berlin, Heidelberg","abstract":"Desulfobacteraceae, a family within the order Desulfobacterales, embraces 21 genera Desulfobacter, Desulfatibacillum, Desulfatiferula, Desulfatirhabdium, Desulfatitalea, Desulfobacterium, Desulfobac</vt:lpwstr>
  </property>
  <property fmtid="{D5CDD505-2E9C-101B-9397-08002B2CF9AE}" pid="1059" name="ZOTERO_BREF_fweXLthvT0o7_13">
    <vt:lpwstr>ula, Desulfobotulus, Desulfocella, Desulfococcus, Desulfoconvexum, Desulfofaba, Desulfofrigus, Desulfoluna, Desulfonatronobacter, Desulfonema, Desulforegula, Desulfosalsimonas, Desulfosarcina, Desulfospira, and Desulfotignum. The family is primarily defin</vt:lpwstr>
  </property>
  <property fmtid="{D5CDD505-2E9C-101B-9397-08002B2CF9AE}" pid="1060" name="ZOTERO_BREF_fweXLthvT0o7_14">
    <vt:lpwstr>ed by their 16S rRNA gene sequence phylogeny. Morphological and chemotaxonomic properties are highly variable for the delineation of genera and species. Strictly anaerobic, having a respiratory type of metabolism. Fermentative metabolism might occur. Memb</vt:lpwstr>
  </property>
  <property fmtid="{D5CDD505-2E9C-101B-9397-08002B2CF9AE}" pid="1061" name="ZOTERO_BREF_fweXLthvT0o7_15">
    <vt:lpwstr>ers are either mesophilic or psychrophilic sulfate-reducing bacteria. Members of the family are mainly found in freshwater, brackish water, marine, and haloalkaline habitats. Most described species are chemoorganoheterotroph; some are chemolithoheterotrop</vt:lpwstr>
  </property>
  <property fmtid="{D5CDD505-2E9C-101B-9397-08002B2CF9AE}" pid="1062" name="ZOTERO_BREF_fweXLthvT0o7_16">
    <vt:lpwstr>h or chemolithoautotroph. Most members oxidize organic substrates completely to carbon dioxide, whereas some perform an incomplete oxidation of organic substrates to acetate.This contribution is a modified and an updated version of a previous family descr</vt:lpwstr>
  </property>
  <property fmtid="{D5CDD505-2E9C-101B-9397-08002B2CF9AE}" pid="1063" name="ZOTERO_BREF_fweXLthvT0o7_17">
    <vt:lpwstr>iption (Kuever et al. 2005a).","URL":"https://doi.org/10.1007/978-3-642-39044-9_266","ISBN":"978-3-642-39044-9","note":"DOI: 10.1007/978-3-642-39044-9_266","language":"en","author":[{"family":"Kuever","given":"Jan"}],"editor":[{"family":"Rosenberg","given</vt:lpwstr>
  </property>
  <property fmtid="{D5CDD505-2E9C-101B-9397-08002B2CF9AE}" pid="1064" name="ZOTERO_BREF_fweXLthvT0o7_18">
    <vt:lpwstr>":"Eugene"},{"family":"DeLong","given":"Edward F."},{"family":"Lory","given":"Stephen"},{"family":"Stackebrandt","given":"Erko"},{"family":"Thompson","given":"Fabiano"}],"issued":{"date-parts":[["2014"]]},"accessed":{"date-parts":[["2018",12,13]]}}}],"sch</vt:lpwstr>
  </property>
  <property fmtid="{D5CDD505-2E9C-101B-9397-08002B2CF9AE}" pid="1065" name="ZOTERO_BREF_fweXLthvT0o7_19">
    <vt:lpwstr>ema":"https://github.com/citation-style-language/schema/raw/master/csl-citation.json"}</vt:lpwstr>
  </property>
  <property fmtid="{D5CDD505-2E9C-101B-9397-08002B2CF9AE}" pid="1066" name="ZOTERO_BREF_fweXLthvT0o7_2">
    <vt:lpwstr>702083/items/4KZK9H2M"],"itemData":{"id":673,"type":"article-journal","title":"Complete genomes of freshwater sulfur oxidizers Sulfuricella denitrificans skB26 and Sulfuritalea hydrogenivorans sk43H: Genetic insights into the sulfur oxidation pathway of b</vt:lpwstr>
  </property>
  <property fmtid="{D5CDD505-2E9C-101B-9397-08002B2CF9AE}" pid="1067" name="ZOTERO_BREF_fweXLthvT0o7_3">
    <vt:lpwstr>etaproteobacteria","container-title":"Systematic and Applied Microbiology","page":"387-395","volume":"37","issue":"6","source":"ScienceDirect","abstract":"Despite detailed studies of marine sulfur-oxidizing bacteria, our knowledge concerning their counter</vt:lpwstr>
  </property>
  <property fmtid="{D5CDD505-2E9C-101B-9397-08002B2CF9AE}" pid="1068" name="ZOTERO_BREF_fweXLthvT0o7_4">
    <vt:lpwstr>parts in freshwater lake ecosystems is limited. Genome sequencing of the freshwater sulfur-oxidizing betaproteobacteria Sulfuricella denitrificans skB26 and Sulfuritalea hydrogenivorans sk43H have been completed. Strain skB26 possessed a circular plasmid </vt:lpwstr>
  </property>
  <property fmtid="{D5CDD505-2E9C-101B-9397-08002B2CF9AE}" pid="1069" name="ZOTERO_BREF_fweXLthvT0o7_5">
    <vt:lpwstr>of 86.6-kbp in addition to its chromosome, and an approximate 18-kbp region of the plasmid was occupied by an arxA-like operon, encoding a new clade of anaerobic arsenite oxidase. Multilocus sequence analysis showed that strain skB26 could not be assigned</vt:lpwstr>
  </property>
  <property fmtid="{D5CDD505-2E9C-101B-9397-08002B2CF9AE}" pid="1070" name="ZOTERO_BREF_fweXLthvT0o7_6">
    <vt:lpwstr> to any existing order; thus a novel order, Sulfuricellales, is proposed. The genomes of strains skB26 and sk43H were examined, focusing on the composition and the phylogeny of genes involved in the oxidation of inorganic sulfur compounds. Strains skB26 a</vt:lpwstr>
  </property>
  <property fmtid="{D5CDD505-2E9C-101B-9397-08002B2CF9AE}" pid="1071" name="ZOTERO_BREF_fweXLthvT0o7_7">
    <vt:lpwstr>nd sk43H shared a common pathway, which consisted of Sqr, SoxEF, SoxXYZAB, Dsr proteins, AprBA, Sat, and SoeABC. Comparative genomics of betaproteobacterial sulfur oxidizers showed that this pathway was also shared by the freshwater sulfur oxidizers Thiob</vt:lpwstr>
  </property>
  <property fmtid="{D5CDD505-2E9C-101B-9397-08002B2CF9AE}" pid="1072" name="ZOTERO_BREF_fweXLthvT0o7_8">
    <vt:lpwstr>acillus denitrificans and Sideroxydans lithotrophicus. It also revealed the presence of a conserved gene cluster, which was located immediately upstream of the betaproteobacterial dsr operon.","DOI":"10.1016/j.syapm.2014.05.010","ISSN":"0723-2020","shortT</vt:lpwstr>
  </property>
  <property fmtid="{D5CDD505-2E9C-101B-9397-08002B2CF9AE}" pid="1073" name="ZOTERO_BREF_fweXLthvT0o7_9">
    <vt:lpwstr>itle":"Complete genomes of freshwater sulfur oxidizers Sulfuricella denitrificans skB26 and Sulfuritalea hydrogenivorans sk43H","journalAbbreviation":"Systematic and Applied Microbiology","author":[{"family":"Watanabe","given":"Tomohiro"},{"family":"Kojim</vt:lpwstr>
  </property>
  <property fmtid="{D5CDD505-2E9C-101B-9397-08002B2CF9AE}" pid="1074" name="ZOTERO_BREF_gNplQKKWjfyK_1">
    <vt:lpwstr/>
  </property>
  <property fmtid="{D5CDD505-2E9C-101B-9397-08002B2CF9AE}" pid="1075" name="ZOTERO_BREF_h3UrKFmWGGBs_1">
    <vt:lpwstr/>
  </property>
  <property fmtid="{D5CDD505-2E9C-101B-9397-08002B2CF9AE}" pid="1076" name="ZOTERO_BREF_h6fmmT3Xd1Dm_1">
    <vt:lpwstr>ZOTERO_ITEM CSL_CITATION {"citationID":"bKFfcEZ6","properties":{"formattedCitation":"[19]","plainCitation":"[19]","noteIndex":0},"citationItems":[{"id":505,"uris":["http://zotero.org/users/4702083/items/ZKPNHIIT"],"uri":["http://zotero.org/users/4702083/i</vt:lpwstr>
  </property>
  <property fmtid="{D5CDD505-2E9C-101B-9397-08002B2CF9AE}" pid="1077" name="ZOTERO_BREF_h6fmmT3Xd1Dm_2">
    <vt:lpwstr>tems/ZKPNHIIT"],"itemData":{"id":505,"type":"article-journal","title":"Pelagic photoferrotrophy and iron cycling in a modern ferruginous basin","container-title":"Scientific Reports","page":"13803","volume":"5","DOI":"10.1038/srep13803","journalAbbreviati</vt:lpwstr>
  </property>
  <property fmtid="{D5CDD505-2E9C-101B-9397-08002B2CF9AE}" pid="1078" name="ZOTERO_BREF_h6fmmT3Xd1Dm_3">
    <vt:lpwstr>on":"Scientific Reports","author":[{"family":"Llirós","given":"Marc"},{"family":"García–Armisen","given":"Tamara"},{"family":"Darchambeau","given":"François"},{"family":"Morana","given":"Cédric"},{"family":"Triadó–Margarit","given":"Xavier"},{"family":"In</vt:lpwstr>
  </property>
  <property fmtid="{D5CDD505-2E9C-101B-9397-08002B2CF9AE}" pid="1079" name="ZOTERO_BREF_h6fmmT3Xd1Dm_4">
    <vt:lpwstr>ceoğlu","given":"Özgül"},{"family":"Borrego","given":"Carles M."},{"family":"Bouillon","given":"Steven"},{"family":"Servais","given":"Pierre"},{"family":"Borges","given":"Alberto V."},{"family":"Descy","given":"Jean–Pierre"},{"family":"Canfield","given":"</vt:lpwstr>
  </property>
  <property fmtid="{D5CDD505-2E9C-101B-9397-08002B2CF9AE}" pid="1080" name="ZOTERO_BREF_h6fmmT3Xd1Dm_5">
    <vt:lpwstr>Don E."},{"family":"Crowe","given":"Sean A."}],"issued":{"date-parts":[["2015",9,8]]}}}],"schema":"https://github.com/citation-style-language/schema/raw/master/csl-citation.json"}</vt:lpwstr>
  </property>
  <property fmtid="{D5CDD505-2E9C-101B-9397-08002B2CF9AE}" pid="1081" name="ZOTERO_BREF_iH8fqIo5XES6_1">
    <vt:lpwstr>ZOTERO_ITEM CSL_CITATION {"citationID":"KrqYOCQV","properties":{"formattedCitation":"\\uldash{[1]}","plainCitation":"[1]","noteIndex":0},"citationItems":[{"id":76,"uris":["http://zotero.org/users/4702083/items/76EP4J3I"],"uri":["http://zotero.org/users/47</vt:lpwstr>
  </property>
  <property fmtid="{D5CDD505-2E9C-101B-9397-08002B2CF9AE}" pid="1082" name="ZOTERO_BREF_iH8fqIo5XES6_2">
    <vt:lpwstr>02083/items/76EP4J3I"],"itemData":{"id":76,"type":"article-journal","title":"Millions of Boreal Shield lakes can be used to probe Archaean Ocean biogeochemistry","container-title":"Scientific Reports","page":"46708","volume":"7","source":"www.nature.com",</vt:lpwstr>
  </property>
  <property fmtid="{D5CDD505-2E9C-101B-9397-08002B2CF9AE}" pid="1083" name="ZOTERO_BREF_iH8fqIo5XES6_3">
    <vt:lpwstr>"abstract":"Life originated in Archaean oceans, almost 4 billion years ago, in the absence of oxygen and the presence of high dissolved iron concentrations. Early Earth oxidation is marked globally by extensive banded iron formations but the contributing </vt:lpwstr>
  </property>
  <property fmtid="{D5CDD505-2E9C-101B-9397-08002B2CF9AE}" pid="1084" name="ZOTERO_BREF_iH8fqIo5XES6_4">
    <vt:lpwstr>processes and timing remain controversial.","DOI":"10.1038/srep46708","ISSN":"2045-2322","language":"en","author":[{"family":"Schiff","given":"S. L."},{"family":"Tsuji","given":"J. M."},{"family":"Wu","given":"L."},{"family":"Venkiteswaran","given":"J. J.</vt:lpwstr>
  </property>
  <property fmtid="{D5CDD505-2E9C-101B-9397-08002B2CF9AE}" pid="1085" name="ZOTERO_BREF_iH8fqIo5XES6_5">
    <vt:lpwstr>"},{"family":"Molot","given":"L. A."},{"family":"Elgood","given":"R. J."},{"family":"Paterson","given":"M. J."},{"family":"Neufeld","given":"J. D."}],"issued":{"date-parts":[["2017",4,27]]}}}],"schema":"https://github.com/citation-style-language/schema/ra</vt:lpwstr>
  </property>
  <property fmtid="{D5CDD505-2E9C-101B-9397-08002B2CF9AE}" pid="1086" name="ZOTERO_BREF_iH8fqIo5XES6_6">
    <vt:lpwstr>w/master/csl-citation.json"}</vt:lpwstr>
  </property>
  <property fmtid="{D5CDD505-2E9C-101B-9397-08002B2CF9AE}" pid="1087" name="ZOTERO_BREF_ieFX8vf6Aa1l_1">
    <vt:lpwstr>ZOTERO_ITEM CSL_CITATION {"citationID":"UK8WT7eN","properties":{"formattedCitation":"[30]","plainCitation":"[30]","dontUpdate":true,"noteIndex":0},"citationItems":[{"id":2438,"uris":["http://zotero.org/users/4702083/items/32DP5XWZ"],"uri":["http://zotero.</vt:lpwstr>
  </property>
  <property fmtid="{D5CDD505-2E9C-101B-9397-08002B2CF9AE}" pid="1088" name="ZOTERO_BREF_ieFX8vf6Aa1l_10">
    <vt:lpwstr>n-style-language/schema/raw/master/csl-citation.json"}</vt:lpwstr>
  </property>
  <property fmtid="{D5CDD505-2E9C-101B-9397-08002B2CF9AE}" pid="1089" name="ZOTERO_BREF_ieFX8vf6Aa1l_2">
    <vt:lpwstr>org/users/4702083/items/32DP5XWZ"],"itemData":{"id":2438,"type":"article-journal","title":"Fast, scalable generation of high‐quality protein multiple sequence alignments using Clustal Omega","container-title":"Molecular Systems Biology","page":"539","volu</vt:lpwstr>
  </property>
  <property fmtid="{D5CDD505-2E9C-101B-9397-08002B2CF9AE}" pid="1090" name="ZOTERO_BREF_ieFX8vf6Aa1l_3">
    <vt:lpwstr>me":"7","issue":"1","source":"msb.embopress.org","abstract":"Multiple sequence alignments are fundamental to many sequence analysis methods. Most alignments are computed using the progressive alignment heuristic. These methods are starting to become a bot</vt:lpwstr>
  </property>
  <property fmtid="{D5CDD505-2E9C-101B-9397-08002B2CF9AE}" pid="1091" name="ZOTERO_BREF_ieFX8vf6Aa1l_4">
    <vt:lpwstr>tleneck in some analysis pipelines when faced with data sets of the size of many thousands of sequences. Some methods allow computation of larger data sets while sacrificing quality, and others produce high‐quality alignments, but scale badly with the num</vt:lpwstr>
  </property>
  <property fmtid="{D5CDD505-2E9C-101B-9397-08002B2CF9AE}" pid="1092" name="ZOTERO_BREF_ieFX8vf6Aa1l_5">
    <vt:lpwstr>ber of sequences. In this paper, we describe a new program called Clustal Omega, which can align virtually any number of protein sequences quickly and that delivers accurate alignments. The accuracy of the package on smaller test cases is similar to that </vt:lpwstr>
  </property>
  <property fmtid="{D5CDD505-2E9C-101B-9397-08002B2CF9AE}" pid="1093" name="ZOTERO_BREF_ieFX8vf6Aa1l_6">
    <vt:lpwstr>of the high‐quality aligners. On larger data sets, Clustal Omega outperforms other packages in terms of execution time and quality. Clustal Omega also has powerful features for adding sequences to and exploiting information in existing alignments, making </vt:lpwstr>
  </property>
  <property fmtid="{D5CDD505-2E9C-101B-9397-08002B2CF9AE}" pid="1094" name="ZOTERO_BREF_ieFX8vf6Aa1l_7">
    <vt:lpwstr>use of the vast amount of precomputed information in public databases like Pfam.","DOI":"10.1038/msb.2011.75","ISSN":"1744-4292, 1744-4292","note":"PMID: 21988835","journalAbbreviation":"Mol Syst Biol","language":"en","author":[{"family":"Sievers","given"</vt:lpwstr>
  </property>
  <property fmtid="{D5CDD505-2E9C-101B-9397-08002B2CF9AE}" pid="1095" name="ZOTERO_BREF_ieFX8vf6Aa1l_8">
    <vt:lpwstr>:"Fabian"},{"family":"Wilm","given":"Andreas"},{"family":"Dineen","given":"David"},{"family":"Gibson","given":"Toby J."},{"family":"Karplus","given":"Kevin"},{"family":"Li","given":"Weizhong"},{"family":"Lopez","given":"Rodrigo"},{"family":"McWilliam","gi</vt:lpwstr>
  </property>
  <property fmtid="{D5CDD505-2E9C-101B-9397-08002B2CF9AE}" pid="1096" name="ZOTERO_BREF_ieFX8vf6Aa1l_9">
    <vt:lpwstr>ven":"Hamish"},{"family":"Remmert","given":"Michael"},{"family":"Söding","given":"Johannes"},{"family":"Thompson","given":"Julie D."},{"family":"Higgins","given":"Desmond G."}],"issued":{"date-parts":[["2011",1,1]]}}}],"schema":"https://github.com/citatio</vt:lpwstr>
  </property>
  <property fmtid="{D5CDD505-2E9C-101B-9397-08002B2CF9AE}" pid="1097" name="ZOTERO_BREF_inZR2u9h0KaC_1">
    <vt:lpwstr>ZOTERO_ITEM CSL_CITATION {"citationID":"hdIc60DF","properties":{"formattedCitation":"[13]","plainCitation":"[13]","noteIndex":0},"citationItems":[{"id":242,"uris":["http://zotero.org/users/4702083/items/RTQQ9VP3"],"uri":["http://zotero.org/users/4702083/i</vt:lpwstr>
  </property>
  <property fmtid="{D5CDD505-2E9C-101B-9397-08002B2CF9AE}" pid="1098" name="ZOTERO_BREF_inZR2u9h0KaC_2">
    <vt:lpwstr>tems/RTQQ9VP3"],"itemData":{"id":242,"type":"article-journal","title":"The interplay of microbially mediated and abiotic reactions in the biogeochemical Fe cycle","container-title":"Nature Reviews Microbiology","page":"797-808","volume":"12","issue":"12",</vt:lpwstr>
  </property>
  <property fmtid="{D5CDD505-2E9C-101B-9397-08002B2CF9AE}" pid="1099" name="ZOTERO_BREF_inZR2u9h0KaC_3">
    <vt:lpwstr>"source":"www.nature.com.proxy.lib.uwaterloo.ca","abstract":"Many iron (Fe) redox processes that were previously assumed to be purely abiotic, such as photochemical Fe reactions, are now known to also be microbially mediated. Owing to this overlap, discer</vt:lpwstr>
  </property>
  <property fmtid="{D5CDD505-2E9C-101B-9397-08002B2CF9AE}" pid="1100" name="ZOTERO_BREF_inZR2u9h0KaC_4">
    <vt:lpwstr>ning whether biotic or abiotic processes control Fe redox chemistry is a major challenge for geomicrobiologists and biogeochemists alike. Therefore, to understand the network of reactions within the biogeochemical Fe cycle, it is necessary to determine wh</vt:lpwstr>
  </property>
  <property fmtid="{D5CDD505-2E9C-101B-9397-08002B2CF9AE}" pid="1101" name="ZOTERO_BREF_inZR2u9h0KaC_5">
    <vt:lpwstr>ich abiotic or microbially mediated reactions are dominant under various environmental conditions. In this Review, we discuss the major microbially mediated and abiotic reactions in the biogeochemical Fe cycle and provide an integrated overview of biotic </vt:lpwstr>
  </property>
  <property fmtid="{D5CDD505-2E9C-101B-9397-08002B2CF9AE}" pid="1102" name="ZOTERO_BREF_inZR2u9h0KaC_6">
    <vt:lpwstr>and chemically mediated redox transformations.","DOI":"10.1038/nrmicro3347","ISSN":"1740-1526","journalAbbreviation":"Nat Rev Micro","language":"en","author":[{"family":"Melton","given":"Emily D."},{"family":"Swanner","given":"Elizabeth D."},{"family":"Be</vt:lpwstr>
  </property>
  <property fmtid="{D5CDD505-2E9C-101B-9397-08002B2CF9AE}" pid="1103" name="ZOTERO_BREF_inZR2u9h0KaC_7">
    <vt:lpwstr>hrens","given":"Sebastian"},{"family":"Schmidt","given":"Caroline"},{"family":"Kappler","given":"Andreas"}],"issued":{"date-parts":[["2014",12]]}}}],"schema":"https://github.com/citation-style-language/schema/raw/master/csl-citation.json"}</vt:lpwstr>
  </property>
  <property fmtid="{D5CDD505-2E9C-101B-9397-08002B2CF9AE}" pid="1104" name="ZOTERO_BREF_iw5sce5QPdMp_1">
    <vt:lpwstr>ZOTERO_ITEM CSL_CITATION {"citationID":"tTyKBMRX","properties":{"formattedCitation":"[13]","plainCitation":"[13]","dontUpdate":true,"noteIndex":0},"citationItems":[{"id":617,"uris":["http://zotero.org/users/4702083/items/GRJTPG64"],"uri":["http://zotero.o</vt:lpwstr>
  </property>
  <property fmtid="{D5CDD505-2E9C-101B-9397-08002B2CF9AE}" pid="1105" name="ZOTERO_BREF_iw5sce5QPdMp_10">
    <vt:lpwstr>FeOB, especially the anaerobic ones, probably suggesting EET genes or Fe(II) oxidation mechanisms are different from the searched models. Overall, based on current EET models, the search extends our understanding of bacterial EET and provides candidate ge</vt:lpwstr>
  </property>
  <property fmtid="{D5CDD505-2E9C-101B-9397-08002B2CF9AE}" pid="1106" name="ZOTERO_BREF_iw5sce5QPdMp_11">
    <vt:lpwstr>nes for future research.","URL":"http://journal.frontiersin.org/article/10.3389/fmicb.2017.01584/full","DOI":"10.3389/fmicb.2017.01584","ISSN":"1664-302X","journalAbbreviation":"Front. Microbiol.","language":"English","author":[{"family":"He","given":"Sha</vt:lpwstr>
  </property>
  <property fmtid="{D5CDD505-2E9C-101B-9397-08002B2CF9AE}" pid="1107" name="ZOTERO_BREF_iw5sce5QPdMp_12">
    <vt:lpwstr>omei"},{"family":"Barco","given":"Roman A."},{"family":"Emerson","given":"David"},{"family":"Roden","given":"Eric E."}],"issued":{"date-parts":[["2017"]]},"accessed":{"date-parts":[["2017",8,26]]}}}],"schema":"https://github.com/citation-style-language/sc</vt:lpwstr>
  </property>
  <property fmtid="{D5CDD505-2E9C-101B-9397-08002B2CF9AE}" pid="1108" name="ZOTERO_BREF_iw5sce5QPdMp_13">
    <vt:lpwstr>hema/raw/master/csl-citation.json"}</vt:lpwstr>
  </property>
  <property fmtid="{D5CDD505-2E9C-101B-9397-08002B2CF9AE}" pid="1109" name="ZOTERO_BREF_iw5sce5QPdMp_2">
    <vt:lpwstr>rg/users/4702083/items/GRJTPG64"],"itemData":{"id":617,"type":"article-journal","title":"Comparative Genomic Analysis of Neutrophilic Iron(II) Oxidizer Genomes for Candidate Genes in Extracellular Electron Transfer","container-title":"Frontiers in Microbi</vt:lpwstr>
  </property>
  <property fmtid="{D5CDD505-2E9C-101B-9397-08002B2CF9AE}" pid="1110" name="ZOTERO_BREF_iw5sce5QPdMp_3">
    <vt:lpwstr>ology","volume":"8","source":"Frontiers","abstract":"Extracellular electron transfer (EET) is recognized as a key biochemical process in circumneutral pH Fe(II)-oxidizing bacteria (FeOB). In this study, we searched for candidate EET genes in 73 neutrophil</vt:lpwstr>
  </property>
  <property fmtid="{D5CDD505-2E9C-101B-9397-08002B2CF9AE}" pid="1111" name="ZOTERO_BREF_iw5sce5QPdMp_4">
    <vt:lpwstr>ic FeOB genomes, among which 43 genomes are complete or close-to-complete and the rest have estimated genome completeness ranging from 5% to 91%. These neutrophilic FeOB span members of the microaerophilic, anaerobic phototrophic, and anaerobic nitrate-re</vt:lpwstr>
  </property>
  <property fmtid="{D5CDD505-2E9C-101B-9397-08002B2CF9AE}" pid="1112" name="ZOTERO_BREF_iw5sce5QPdMp_5">
    <vt:lpwstr>ducing FeOB groups. We found that many microaerophilic and several anaerobic FeOB possess homologs of Cyc2, an outer membrane cytochrome c originally identified in Acidithiobacillus ferrooxidans. The “porin-cytochrome c complex” (PCC) gene clusters homolo</vt:lpwstr>
  </property>
  <property fmtid="{D5CDD505-2E9C-101B-9397-08002B2CF9AE}" pid="1113" name="ZOTERO_BREF_iw5sce5QPdMp_6">
    <vt:lpwstr>gous to MtoAB/PioAB are present in eight FeOB, accounting for 19% of complete and close-to-complete genomes examined, whereas PCC genes homologous to OmbB-OmaB-OmcB in Geobacter sulfurreducens are absent. Further, we discovered gene clusters that may pote</vt:lpwstr>
  </property>
  <property fmtid="{D5CDD505-2E9C-101B-9397-08002B2CF9AE}" pid="1114" name="ZOTERO_BREF_iw5sce5QPdMp_7">
    <vt:lpwstr>ntially encode two novel PCC types. First, a cluster (tentatively named “PCC3”) encodes a porin, an extracellular and a periplasmic cytochrome c with remarkably large numbers of heme-binding motifs. Second, a cluster (tentatively named “PCC4”) encodes a p</vt:lpwstr>
  </property>
  <property fmtid="{D5CDD505-2E9C-101B-9397-08002B2CF9AE}" pid="1115" name="ZOTERO_BREF_iw5sce5QPdMp_8">
    <vt:lpwstr>orin and three periplasmic multiheme cytochromes c. A conserved inner membrane protein encoded in PCC3 and PCC4 gene clusters might be responsible for translocating electrons across the inner membrane. Other bacteria possessing PCC3 and PCC4 are mostly Pr</vt:lpwstr>
  </property>
  <property fmtid="{D5CDD505-2E9C-101B-9397-08002B2CF9AE}" pid="1116" name="ZOTERO_BREF_iw5sce5QPdMp_9">
    <vt:lpwstr>oteobacteria isolated from environments with a potential niche for Fe(II) oxidation. In addition to cytochrome c, multicopper oxidase genes potentially involved in Fe(II) oxidation were also identified. Notably, candidate EET genes were not found in some </vt:lpwstr>
  </property>
  <property fmtid="{D5CDD505-2E9C-101B-9397-08002B2CF9AE}" pid="1117" name="ZOTERO_BREF_jFbi0BeYSZnu_1">
    <vt:lpwstr>ZOTERO_ITEM CSL_CITATION {"citationID":"ngwZ3Clj","properties":{"formattedCitation":"[19]","plainCitation":"[19]","noteIndex":0},"citationItems":[{"id":505,"uris":["http://zotero.org/users/4702083/items/ZKPNHIIT"],"uri":["http://zotero.org/users/4702083/i</vt:lpwstr>
  </property>
  <property fmtid="{D5CDD505-2E9C-101B-9397-08002B2CF9AE}" pid="1118" name="ZOTERO_BREF_jFbi0BeYSZnu_2">
    <vt:lpwstr>tems/ZKPNHIIT"],"itemData":{"id":505,"type":"article-journal","title":"Pelagic photoferrotrophy and iron cycling in a modern ferruginous basin","container-title":"Scientific Reports","page":"13803","volume":"5","DOI":"10.1038/srep13803","journalAbbreviati</vt:lpwstr>
  </property>
  <property fmtid="{D5CDD505-2E9C-101B-9397-08002B2CF9AE}" pid="1119" name="ZOTERO_BREF_jFbi0BeYSZnu_3">
    <vt:lpwstr>on":"Scientific Reports","author":[{"family":"Llirós","given":"Marc"},{"family":"García–Armisen","given":"Tamara"},{"family":"Darchambeau","given":"François"},{"family":"Morana","given":"Cédric"},{"family":"Triadó–Margarit","given":"Xavier"},{"family":"In</vt:lpwstr>
  </property>
  <property fmtid="{D5CDD505-2E9C-101B-9397-08002B2CF9AE}" pid="1120" name="ZOTERO_BREF_jFbi0BeYSZnu_4">
    <vt:lpwstr>ceoğlu","given":"Özgül"},{"family":"Borrego","given":"Carles M."},{"family":"Bouillon","given":"Steven"},{"family":"Servais","given":"Pierre"},{"family":"Borges","given":"Alberto V."},{"family":"Descy","given":"Jean–Pierre"},{"family":"Canfield","given":"</vt:lpwstr>
  </property>
  <property fmtid="{D5CDD505-2E9C-101B-9397-08002B2CF9AE}" pid="1121" name="ZOTERO_BREF_jFbi0BeYSZnu_5">
    <vt:lpwstr>Don E."},{"family":"Crowe","given":"Sean A."}],"issued":{"date-parts":[["2015",9,8]]}}}],"schema":"https://github.com/citation-style-language/schema/raw/master/csl-citation.json"}</vt:lpwstr>
  </property>
  <property fmtid="{D5CDD505-2E9C-101B-9397-08002B2CF9AE}" pid="1122" name="ZOTERO_BREF_k8b9U4rzGZsM_1">
    <vt:lpwstr>ZOTERO_ITEM CSL_CITATION {"citationID":"mish2PuU","properties":{"formattedCitation":"[27]","plainCitation":"[27]","noteIndex":0},"citationItems":[{"id":227,"uris":["http://zotero.org/users/4702083/items/JQZQ2W32"],"uri":["http://zotero.org/users/4702083/i</vt:lpwstr>
  </property>
  <property fmtid="{D5CDD505-2E9C-101B-9397-08002B2CF9AE}" pid="1123" name="ZOTERO_BREF_k8b9U4rzGZsM_10">
    <vt:lpwstr>":"Front. Microbiol","author":[{"family":"Walter","given":"Xavier A."},{"family":"Picazo","given":"Antonio"},{"family":"Miracle","given":"Maria R."},{"family":"Vicente","given":"Eduardo"},{"family":"Camacho","given":"Antonio"},{"family":"Aragno","given":"</vt:lpwstr>
  </property>
  <property fmtid="{D5CDD505-2E9C-101B-9397-08002B2CF9AE}" pid="1124" name="ZOTERO_BREF_k8b9U4rzGZsM_11">
    <vt:lpwstr>Michel"},{"family":"Zopfi","given":"Jakob"}],"issued":{"date-parts":[["2014"]]}}}],"schema":"https://github.com/citation-style-language/schema/raw/master/csl-citation.json"}</vt:lpwstr>
  </property>
  <property fmtid="{D5CDD505-2E9C-101B-9397-08002B2CF9AE}" pid="1125" name="ZOTERO_BREF_k8b9U4rzGZsM_2">
    <vt:lpwstr>tems/JQZQ2W32"],"itemData":{"id":227,"type":"article-journal","title":"Phototrophic Fe(II)-oxidation in the chemocline of a ferruginous meromictic lake","container-title":"Frontiers in Microbiology","page":"713","volume":"5","source":"Frontiers","abstract</vt:lpwstr>
  </property>
  <property fmtid="{D5CDD505-2E9C-101B-9397-08002B2CF9AE}" pid="1126" name="ZOTERO_BREF_k8b9U4rzGZsM_3">
    <vt:lpwstr>":"Precambrian Banded Iron Formation (BIF) deposition was conventionally attributed to the precipitation of iron-oxides resulting from the abiotic reaction of ferrous iron (Fe(II)) with photosynthetically produced oxygen. Earliest traces of oxygen date fr</vt:lpwstr>
  </property>
  <property fmtid="{D5CDD505-2E9C-101B-9397-08002B2CF9AE}" pid="1127" name="ZOTERO_BREF_k8b9U4rzGZsM_4">
    <vt:lpwstr>om 2.7 Ga, thus raising questions as to what may have caused BIF precipitation before oxygenic photosynthesis evolved. The discovery of anoxygenic phototrophic bacteria thriving through the oxidation of Fe(II) has provided support for a biological origin </vt:lpwstr>
  </property>
  <property fmtid="{D5CDD505-2E9C-101B-9397-08002B2CF9AE}" pid="1128" name="ZOTERO_BREF_k8b9U4rzGZsM_5">
    <vt:lpwstr>for some BIFs, but despite reports suggesting that anoxygenic phototrophs may oxidize Fe(II) in the environment, a model ecosystem of an ancient ocean where they are demonstrably active was lacking. Here we show that anoxygenic phototrophic bacteria contr</vt:lpwstr>
  </property>
  <property fmtid="{D5CDD505-2E9C-101B-9397-08002B2CF9AE}" pid="1129" name="ZOTERO_BREF_k8b9U4rzGZsM_6">
    <vt:lpwstr>ibute to Fe(II) oxidation in the water column of the ferruginous sulfate-poor, meromictic lake La Cruz (Spain). We observed in-situ photoferrotrophic activity through stimulation of phototrophic carbon uptake in the presence of Fe(II), and determined ligh</vt:lpwstr>
  </property>
  <property fmtid="{D5CDD505-2E9C-101B-9397-08002B2CF9AE}" pid="1130" name="ZOTERO_BREF_k8b9U4rzGZsM_7">
    <vt:lpwstr>t-dependent Fe(II)-oxidation by the natural chemocline microbiota. Moreover, a photoferrotrophic bacterium most closely related to Chlorobium ferrooxidans was enriched from the ferruginous water column. Our study for the first time demonstrates a direct l</vt:lpwstr>
  </property>
  <property fmtid="{D5CDD505-2E9C-101B-9397-08002B2CF9AE}" pid="1131" name="ZOTERO_BREF_k8b9U4rzGZsM_8">
    <vt:lpwstr>ink between anoxygenic photoferrotrophy and the anoxic precipitation of Fe(III)-oxides in a ferruginous water column, providing a plausible mechanism for the bacterial origin of BIFs before the advent of free oxygen. However, photoferrotrophs represent on</vt:lpwstr>
  </property>
  <property fmtid="{D5CDD505-2E9C-101B-9397-08002B2CF9AE}" pid="1132" name="ZOTERO_BREF_k8b9U4rzGZsM_9">
    <vt:lpwstr>ly a minor fraction of the anoxygenic phototrophic community with the majority apparently thriving by sulfur cycling, despite the very low sulfur content in the ferruginous chemocline of Lake La Cruz.","DOI":"10.3389/fmicb.2014.00713","journalAbbreviation</vt:lpwstr>
  </property>
  <property fmtid="{D5CDD505-2E9C-101B-9397-08002B2CF9AE}" pid="1133" name="ZOTERO_BREF_kG7xB4TkRHHD_1">
    <vt:lpwstr>ZOTERO_ITEM CSL_CITATION {"citationID":"FtAlkHX9","properties":{"formattedCitation":"[4]","plainCitation":"[4]","noteIndex":0},"citationItems":[{"id":745,"uris":["http://zotero.org/users/4702083/items/RG2C29VV"],"uri":["http://zotero.org/users/4702083/ite</vt:lpwstr>
  </property>
  <property fmtid="{D5CDD505-2E9C-101B-9397-08002B2CF9AE}" pid="1134" name="ZOTERO_BREF_kG7xB4TkRHHD_10">
    <vt:lpwstr>termediate accumulation of globules of elemental sulfur. In Chromatiaceae species, the sulfur globules appear inside the cells; in Ectothiorhodospiraceae, they are formed outside the cells and appear in the medium. Characteristic properties of these bacte</vt:lpwstr>
  </property>
  <property fmtid="{D5CDD505-2E9C-101B-9397-08002B2CF9AE}" pid="1135" name="ZOTERO_BREF_kG7xB4TkRHHD_11">
    <vt:lpwstr>ria are the synthesis of photosynthetic pigments, bacteriochlorophyll a or b, and various types of carotenoids and the formation of a photosynthetic apparatus with reaction center and antenna complexes localized within internal membrane systems. Phototrop</vt:lpwstr>
  </property>
  <property fmtid="{D5CDD505-2E9C-101B-9397-08002B2CF9AE}" pid="1136" name="ZOTERO_BREF_kG7xB4TkRHHD_12">
    <vt:lpwstr>hic growth, photosynthetic pigment synthesis, and formation of the photosynthetic apparatus and internal membranes are strictly regulated by oxygen and light and become derepressed at low oxygen tensions. Typically, Chromatiaceae are enabled to the photol</vt:lpwstr>
  </property>
  <property fmtid="{D5CDD505-2E9C-101B-9397-08002B2CF9AE}" pid="1137" name="ZOTERO_BREF_kG7xB4TkRHHD_13">
    <vt:lpwstr>ithoautotrophic mode of growth. A number of species also can grow photoheterotrophically using a limited number of simple organic molecules. Some species also can grow under chemotrophic conditions in the dark, either autotrophically or heterotrophically </vt:lpwstr>
  </property>
  <property fmtid="{D5CDD505-2E9C-101B-9397-08002B2CF9AE}" pid="1138" name="ZOTERO_BREF_kG7xB4TkRHHD_14">
    <vt:lpwstr>using oxygen as terminal electron acceptor in respiratory processes.","URL":"http://link.springer.com/referenceworkentry/10.1007/978-3-642-38922-1_295","ISBN":"978-3-642-38921-4","note":"DOI: 10.1007/978-3-642-38922-1_295","language":"en","author":[{"fami</vt:lpwstr>
  </property>
  <property fmtid="{D5CDD505-2E9C-101B-9397-08002B2CF9AE}" pid="1139" name="ZOTERO_BREF_kG7xB4TkRHHD_15">
    <vt:lpwstr>ly":"Imhoff","given":"Johannes F."}],"editor":[{"family":"Rosenberg","given":"Eugene"},{"family":"DeLong","given":"Edward F."},{"family":"Lory","given":"Stephen"},{"family":"Stackebrandt","given":"Erko"},{"family":"Thompson","given":"Fabiano"}],"issued":{</vt:lpwstr>
  </property>
  <property fmtid="{D5CDD505-2E9C-101B-9397-08002B2CF9AE}" pid="1140" name="ZOTERO_BREF_kG7xB4TkRHHD_16">
    <vt:lpwstr>"date-parts":[["2014"]]},"accessed":{"date-parts":[["2016",6,18]]}}}],"schema":"https://github.com/citation-style-language/schema/raw/master/csl-citation.json"}</vt:lpwstr>
  </property>
  <property fmtid="{D5CDD505-2E9C-101B-9397-08002B2CF9AE}" pid="1141" name="ZOTERO_BREF_kG7xB4TkRHHD_2">
    <vt:lpwstr>ms/RG2C29VV"],"itemData":{"id":745,"type":"chapter","title":"The Family Chromatiaceae","container-title":"The Prokaryotes","publisher":"Springer Berlin Heidelberg","page":"151-178","source":"link.springer.com","abstract":"The Chromatiaceae is a family of </vt:lpwstr>
  </property>
  <property fmtid="{D5CDD505-2E9C-101B-9397-08002B2CF9AE}" pid="1142" name="ZOTERO_BREF_kG7xB4TkRHHD_3">
    <vt:lpwstr>the Chromatiales within the Gammaproteobacteria and closely related to the Ectothiorhodospiraceae. Representatives of both families are referred to as phototrophic purple sulfur bacteria and typically grow under anoxic conditions in the light using sulfid</vt:lpwstr>
  </property>
  <property fmtid="{D5CDD505-2E9C-101B-9397-08002B2CF9AE}" pid="1143" name="ZOTERO_BREF_kG7xB4TkRHHD_4">
    <vt:lpwstr>e as photosynthetic electron donor, which is oxidized to sulfate via intermediate accumulation of globules of elemental sulfur. In Chromatiaceae species, the sulfur globules appear inside the cells; in Ectothiorhodospiraceae, they are formed outside the c</vt:lpwstr>
  </property>
  <property fmtid="{D5CDD505-2E9C-101B-9397-08002B2CF9AE}" pid="1144" name="ZOTERO_BREF_kG7xB4TkRHHD_5">
    <vt:lpwstr>ells and appear in the medium. Characteristic properties of these bacteria are the synthesis of photosynthetic pigments, bacteriochlorophyll a or b, and various types of carotenoids and the formation of a photosynthetic apparatus with reaction center and </vt:lpwstr>
  </property>
  <property fmtid="{D5CDD505-2E9C-101B-9397-08002B2CF9AE}" pid="1145" name="ZOTERO_BREF_kG7xB4TkRHHD_6">
    <vt:lpwstr>antenna complexes localized within internal membrane systems. Phototrophic growth, photosynthetic pigment synthesis, and formation of the photosynthetic apparatus and internal membranes are strictly regulated by oxygen and light and become derepressed at </vt:lpwstr>
  </property>
  <property fmtid="{D5CDD505-2E9C-101B-9397-08002B2CF9AE}" pid="1146" name="ZOTERO_BREF_kG7xB4TkRHHD_7">
    <vt:lpwstr>low oxygen tensions. Typically, Chromatiaceae are enabled to the photolithoautotrophic mode of growth. A number of species also can grow photoheterotrophically using a limited number of simple organic molecules. Some species also can grow under chemotroph</vt:lpwstr>
  </property>
  <property fmtid="{D5CDD505-2E9C-101B-9397-08002B2CF9AE}" pid="1147" name="ZOTERO_BREF_kG7xB4TkRHHD_8">
    <vt:lpwstr>ic conditions in the dark, either autotrophically or heterotrophically using oxygen as terminal electron acceptor in respiratory processes. , Abstract The Chromatiaceae is a family of the Chromatiales within the Gammaproteobacteria and closely related to </vt:lpwstr>
  </property>
  <property fmtid="{D5CDD505-2E9C-101B-9397-08002B2CF9AE}" pid="1148" name="ZOTERO_BREF_kG7xB4TkRHHD_9">
    <vt:lpwstr>the Ectothiorhodospiraceae. Representatives of both families are referred to as phototrophic purple sulfur bacteria and typically grow under anoxic conditions in the light using sulfide as photosynthetic electron donor, which is oxidized to sulfate via in</vt:lpwstr>
  </property>
  <property fmtid="{D5CDD505-2E9C-101B-9397-08002B2CF9AE}" pid="1149" name="ZOTERO_BREF_lifsPtoTTXCO_1">
    <vt:lpwstr>ZOTERO_ITEM CSL_CITATION {"citationID":"BqgvRAms","properties":{"formattedCitation":"[67]","plainCitation":"[67]","noteIndex":0},"citationItems":[{"id":"ltzE2OV1/ypKoKljn","uris":["http://zotero.org/users/4702083/items/VLJIB43D"],"uri":["http://zotero.org</vt:lpwstr>
  </property>
  <property fmtid="{D5CDD505-2E9C-101B-9397-08002B2CF9AE}" pid="1150" name="ZOTERO_BREF_lifsPtoTTXCO_2">
    <vt:lpwstr>/users/4702083/items/VLJIB43D"],"itemData":{"id":2414,"type":"article-journal","title":"Novel Chemolithotrophic And Anoxygenic Phototrophic Genomes Extracted From Ice-Covered Boreal Lakes","container-title":"bioRxiv","page":"139212","source":"www.biorxiv.</vt:lpwstr>
  </property>
  <property fmtid="{D5CDD505-2E9C-101B-9397-08002B2CF9AE}" pid="1151" name="ZOTERO_BREF_lifsPtoTTXCO_3">
    <vt:lpwstr>org","abstract":"Although an important fraction of the worlds lakes remains ice-covered during a large proportion of the year, little is known about the microorganisms that govern the biogeochemical processes occurring under-ice along the stratigraphic re</vt:lpwstr>
  </property>
  <property fmtid="{D5CDD505-2E9C-101B-9397-08002B2CF9AE}" pid="1152" name="ZOTERO_BREF_lifsPtoTTXCO_4">
    <vt:lpwstr>dox gradients. Reconstructed genomes provide evidence for anoxygenic photosynthesis involving fixation of carbon using reduced sulphur and iron as an electron donor in the anoxic zone of the sampled lake systems. In addition to anoxygenic photosynthesis, </vt:lpwstr>
  </property>
  <property fmtid="{D5CDD505-2E9C-101B-9397-08002B2CF9AE}" pid="1153" name="ZOTERO_BREF_lifsPtoTTXCO_5">
    <vt:lpwstr>our molecular data reveals novel chemolithoautotrophic organisms and supports the existence of methanotrophs in bottom anoxic waters. Reconstructed genomes matched methanotrophs related to Methylobacter tundripaludum, phototrophic Chloroflexi and Chlorobi</vt:lpwstr>
  </property>
  <property fmtid="{D5CDD505-2E9C-101B-9397-08002B2CF9AE}" pid="1154" name="ZOTERO_BREF_lifsPtoTTXCO_6">
    <vt:lpwstr>a, as well as lithoautotrophic genomes affiliated to the Betaproteobacteria class and Planctomycetes phylum. Based on our in-depth characterization, complex metabolic interactomes emerge unique to each lakes redox tower and with sulfur, iron and carbon cy</vt:lpwstr>
  </property>
  <property fmtid="{D5CDD505-2E9C-101B-9397-08002B2CF9AE}" pid="1155" name="ZOTERO_BREF_lifsPtoTTXCO_7">
    <vt:lpwstr>cling tightly intertwined through chemolithotrophy and anoxygenic photosynthesis.","DOI":"10.1101/139212","language":"en","author":[{"family":"Sinclair","given":"Lucas"},{"family":"Peura","given":"Sari"},{"family":"Hernandez","given":"Pilar"},{"family":"S</vt:lpwstr>
  </property>
  <property fmtid="{D5CDD505-2E9C-101B-9397-08002B2CF9AE}" pid="1156" name="ZOTERO_BREF_lifsPtoTTXCO_8">
    <vt:lpwstr>chattenhofer","given":"Martha"},{"family":"Eiler","given":"Alexander"}],"issued":{"date-parts":[["2017",5,17]]}}}],"schema":"https://github.com/citation-style-language/schema/raw/master/csl-citation.json"}</vt:lpwstr>
  </property>
  <property fmtid="{D5CDD505-2E9C-101B-9397-08002B2CF9AE}" pid="1157" name="ZOTERO_BREF_mD5BIIvSKC7W_1">
    <vt:lpwstr>ZOTERO_ITEM CSL_CITATION {"citationID":"WG3yRp38","properties":{"formattedCitation":"[13]","plainCitation":"[13]","noteIndex":0},"citationItems":[{"id":76,"uris":["http://zotero.org/users/4702083/items/76EP4J3I"],"uri":["http://zotero.org/users/4702083/it</vt:lpwstr>
  </property>
  <property fmtid="{D5CDD505-2E9C-101B-9397-08002B2CF9AE}" pid="1158" name="ZOTERO_BREF_mD5BIIvSKC7W_2">
    <vt:lpwstr>ems/76EP4J3I"],"itemData":{"id":76,"type":"article-journal","title":"Millions of Boreal Shield lakes can be used to probe Archaean Ocean biogeochemistry","container-title":"Scientific Reports","page":"46708","volume":"7","source":"www.nature.com","abstrac</vt:lpwstr>
  </property>
  <property fmtid="{D5CDD505-2E9C-101B-9397-08002B2CF9AE}" pid="1159" name="ZOTERO_BREF_mD5BIIvSKC7W_3">
    <vt:lpwstr>t":"Life originated in Archaean oceans, almost 4 billion years ago, in the absence of oxygen and the presence of high dissolved iron concentrations. Early Earth oxidation is marked globally by extensive banded iron formations but the contributing processe</vt:lpwstr>
  </property>
  <property fmtid="{D5CDD505-2E9C-101B-9397-08002B2CF9AE}" pid="1160" name="ZOTERO_BREF_mD5BIIvSKC7W_4">
    <vt:lpwstr>s and timing remain controversial.","DOI":"10.1038/srep46708","ISSN":"2045-2322","language":"en","author":[{"family":"Schiff","given":"S. L."},{"family":"Tsuji","given":"J. M."},{"family":"Wu","given":"L."},{"family":"Venkiteswaran","given":"J. J."},{"fam</vt:lpwstr>
  </property>
  <property fmtid="{D5CDD505-2E9C-101B-9397-08002B2CF9AE}" pid="1161" name="ZOTERO_BREF_mD5BIIvSKC7W_5">
    <vt:lpwstr>ily":"Molot","given":"L. A."},{"family":"Elgood","given":"R. J."},{"family":"Paterson","given":"M. J."},{"family":"Neufeld","given":"J. D."}],"issued":{"date-parts":[["2017",4,27]]}}}],"schema":"https://github.com/citation-style-language/schema/raw/master</vt:lpwstr>
  </property>
  <property fmtid="{D5CDD505-2E9C-101B-9397-08002B2CF9AE}" pid="1162" name="ZOTERO_BREF_mD5BIIvSKC7W_6">
    <vt:lpwstr>/csl-citation.json"}</vt:lpwstr>
  </property>
  <property fmtid="{D5CDD505-2E9C-101B-9397-08002B2CF9AE}" pid="1163" name="ZOTERO_BREF_mPMlBjod8MZT_1">
    <vt:lpwstr>ZOTERO_ITEM CSL_CITATION {"citationID":"2fSfyIVS","properties":{"formattedCitation":"[43]","plainCitation":"[43]","dontUpdate":true,"noteIndex":0},"citationItems":[{"id":705,"uris":["http://zotero.org/users/4702083/items/A9EFB36N"],"uri":["http://zotero.o</vt:lpwstr>
  </property>
  <property fmtid="{D5CDD505-2E9C-101B-9397-08002B2CF9AE}" pid="1164" name="ZOTERO_BREF_mPMlBjod8MZT_2">
    <vt:lpwstr>rg/users/4702083/items/A9EFB36N"],"itemData":{"id":705,"type":"article-journal","title":"A new view of the tree of life","container-title":"Nature Microbiology","page":"16048","volume":"1","issue":"5","source":"CrossRef","DOI":"10.1038/nmicrobiol.2016.48"</vt:lpwstr>
  </property>
  <property fmtid="{D5CDD505-2E9C-101B-9397-08002B2CF9AE}" pid="1165" name="ZOTERO_BREF_mPMlBjod8MZT_3">
    <vt:lpwstr>,"ISSN":"2058-5276","author":[{"family":"Hug","given":"Laura A."},{"family":"Baker","given":"Brett J."},{"family":"Anantharaman","given":"Karthik"},{"family":"Brown","given":"Christopher T."},{"family":"Probst","given":"Alexander J."},{"family":"Castelle"</vt:lpwstr>
  </property>
  <property fmtid="{D5CDD505-2E9C-101B-9397-08002B2CF9AE}" pid="1166" name="ZOTERO_BREF_mPMlBjod8MZT_4">
    <vt:lpwstr>,"given":"Cindy J."},{"family":"Butterfield","given":"Cristina N."},{"family":"Hernsdorf","given":"Alex W."},{"family":"Amano","given":"Yuki"},{"family":"Ise","given":"Kotaro"},{"family":"Suzuki","given":"Yohey"},{"family":"Dudek","given":"Natasha"},{"fam</vt:lpwstr>
  </property>
  <property fmtid="{D5CDD505-2E9C-101B-9397-08002B2CF9AE}" pid="1167" name="ZOTERO_BREF_mPMlBjod8MZT_5">
    <vt:lpwstr>ily":"Relman","given":"David A."},{"family":"Finstad","given":"Kari M."},{"family":"Amundson","given":"Ronald"},{"family":"Thomas","given":"Brian C."},{"family":"Banfield","given":"Jillian F."}],"issued":{"date-parts":[["2016",4,11]]}}}],"schema":"https:/</vt:lpwstr>
  </property>
  <property fmtid="{D5CDD505-2E9C-101B-9397-08002B2CF9AE}" pid="1168" name="ZOTERO_BREF_mPMlBjod8MZT_6">
    <vt:lpwstr>/github.com/citation-style-language/schema/raw/master/csl-citation.json"}</vt:lpwstr>
  </property>
  <property fmtid="{D5CDD505-2E9C-101B-9397-08002B2CF9AE}" pid="1169" name="ZOTERO_BREF_n29r6sWYxCE2_1">
    <vt:lpwstr>ZOTERO_ITEM CSL_CITATION {"citationID":"Hxygoo39","properties":{"formattedCitation":"[51]","plainCitation":"[51]","dontUpdate":true,"noteIndex":0},"citationItems":[{"id":714,"uris":["http://zotero.org/users/4702083/items/HUSTH24E"],"uri":["http://zotero.o</vt:lpwstr>
  </property>
  <property fmtid="{D5CDD505-2E9C-101B-9397-08002B2CF9AE}" pid="1170" name="ZOTERO_BREF_n29r6sWYxCE2_10">
    <vt:lpwstr>n","author":[{"family":"Overmann","given":"J."},{"family":"Coolen","given":"M. J. L."},{"family":"Tuschak","given":"Christian"}],"issued":{"date-parts":[["1999",7]]}}}],"schema":"https://github.com/citation-style-language/schema/raw/master/csl-citation.js</vt:lpwstr>
  </property>
  <property fmtid="{D5CDD505-2E9C-101B-9397-08002B2CF9AE}" pid="1171" name="ZOTERO_BREF_n29r6sWYxCE2_11">
    <vt:lpwstr>on"}</vt:lpwstr>
  </property>
  <property fmtid="{D5CDD505-2E9C-101B-9397-08002B2CF9AE}" pid="1172" name="ZOTERO_BREF_n29r6sWYxCE2_2">
    <vt:lpwstr>rg/users/4702083/items/HUSTH24E"],"itemData":{"id":714,"type":"article-journal","title":"Specific detection of different phylogenetic groups of chemocline bacteria based on PCR and denaturing gradient gel electrophoresis of 16S rRNA gene fragments","conta</vt:lpwstr>
  </property>
  <property fmtid="{D5CDD505-2E9C-101B-9397-08002B2CF9AE}" pid="1173" name="ZOTERO_BREF_n29r6sWYxCE2_3">
    <vt:lpwstr>iner-title":"Archives of Microbiology","page":"83-94","volume":"172","issue":"2","source":"link.springer.com","abstract":"Specific amplification of 16S rRNA gene fragments in combination with denaturing gradient gel electrophoresis (DGGE) was used to gene</vt:lpwstr>
  </property>
  <property fmtid="{D5CDD505-2E9C-101B-9397-08002B2CF9AE}" pid="1174" name="ZOTERO_BREF_n29r6sWYxCE2_4">
    <vt:lpwstr>rate fingerprints of Chromatiaceae, green sulfur bacteria, Desulfovibrionaceae, and β-Proteobacteria. Sequencing of the gene fragments confirmed that each primer pair was highly specific for the respective phylogenetic group. Applying the new primer sets,</vt:lpwstr>
  </property>
  <property fmtid="{D5CDD505-2E9C-101B-9397-08002B2CF9AE}" pid="1175" name="ZOTERO_BREF_n29r6sWYxCE2_5">
    <vt:lpwstr> the bacterial diversity in the chemoclines of a eutrophic freshwater lake, a saline meromictic lake, and a laminated marine sediment was investigated. Compared to a conventional bacterial primer pair, a higher number of discrete DGGE bands was generated </vt:lpwstr>
  </property>
  <property fmtid="{D5CDD505-2E9C-101B-9397-08002B2CF9AE}" pid="1176" name="ZOTERO_BREF_n29r6sWYxCE2_6">
    <vt:lpwstr>using our specific primer pairs. With one exception, all 15 bands tested yielded reliable 16S rRNA gene sequences. The highest diversity was found within the chemocline microbial community of the eutrophic freshwater lake. Sequence comparison revealed tha</vt:lpwstr>
  </property>
  <property fmtid="{D5CDD505-2E9C-101B-9397-08002B2CF9AE}" pid="1177" name="ZOTERO_BREF_n29r6sWYxCE2_7">
    <vt:lpwstr>t the six sequences of Chromatiaceae and green sulfur bacteria detected in this habitat all represent distinct and previously unknown phylotypes. The lowest diversity of phylotypes was detected in the chemocline of the meromictic saline lake, which yielde</vt:lpwstr>
  </property>
  <property fmtid="{D5CDD505-2E9C-101B-9397-08002B2CF9AE}" pid="1178" name="ZOTERO_BREF_n29r6sWYxCE2_8">
    <vt:lpwstr>d only one sequence each of the Chromatiaceae, β-2-Proteobacteria, and Desulfovibrionaceae, and no sequences of green sulfur bacteria. The newly developed primer sets are useful for the detection of previously unknown phylotypes, for the comparison of the</vt:lpwstr>
  </property>
  <property fmtid="{D5CDD505-2E9C-101B-9397-08002B2CF9AE}" pid="1179" name="ZOTERO_BREF_n29r6sWYxCE2_9">
    <vt:lpwstr> microbial diversity between different natural habitats, and especially for the rapid monitoring of enrichments of unknown bacterial species.","DOI":"10.1007/s002030050744","ISSN":"0302-8933, 1432-072X","journalAbbreviation":"Arch Microbiol","language":"e</vt:lpwstr>
  </property>
  <property fmtid="{D5CDD505-2E9C-101B-9397-08002B2CF9AE}" pid="1180" name="ZOTERO_BREF_nDT5zexYVGjA_1">
    <vt:lpwstr>ZOTERO_ITEM CSL_CITATION {"citationID":"i4B663an","properties":{"formattedCitation":"[11]","plainCitation":"[11]","dontUpdate":true,"noteIndex":0},"citationItems":[{"id":70,"uris":["http://zotero.org/users/4702083/items/3KIBAKP7"],"uri":["http://zotero.or</vt:lpwstr>
  </property>
  <property fmtid="{D5CDD505-2E9C-101B-9397-08002B2CF9AE}" pid="1181" name="ZOTERO_BREF_nDT5zexYVGjA_10">
    <vt:lpwstr>rrotrophic capacities, and hence, could thrive in these modern Archean ocean analogues. Studies addressing the occurrence and the biogeochemical significance of photoferrotrophy in ferruginous environments have been conducted so far in lakes Matano, Pavin</vt:lpwstr>
  </property>
  <property fmtid="{D5CDD505-2E9C-101B-9397-08002B2CF9AE}" pid="1182" name="ZOTERO_BREF_nDT5zexYVGjA_11">
    <vt:lpwstr>, La Cruz, and the Kabuno Bay of Lake Kivu. To date, only in the latter two lakes a biogeochemical role of photoferrotrophs has been confirmed. In this review we critically summarize the current knowledge on iron-driven photosynthesis, as a remain of the </vt:lpwstr>
  </property>
  <property fmtid="{D5CDD505-2E9C-101B-9397-08002B2CF9AE}" pid="1183" name="ZOTERO_BREF_nDT5zexYVGjA_12">
    <vt:lpwstr>ancient Earth biogeochemistry.","URL":"http://journal.frontiersin.org/article/10.3389/fmicb.2017.00323/full","DOI":"10.3389/fmicb.2017.00323","ISSN":"1664-302X","shortTitle":"Photoferrotrophy","journalAbbreviation":"Front. Microbiol.","language":"English"</vt:lpwstr>
  </property>
  <property fmtid="{D5CDD505-2E9C-101B-9397-08002B2CF9AE}" pid="1184" name="ZOTERO_BREF_nDT5zexYVGjA_13">
    <vt:lpwstr>,"author":[{"family":"Camacho","given":"Antonio"},{"family":"Walter","given":"Xavier A."},{"family":"Picazo","given":"Antonio"},{"family":"Zopfi","given":"Jakob"}],"issued":{"date-parts":[["2017"]]},"accessed":{"date-parts":[["2017",5,16]]}}}],"schema":"h</vt:lpwstr>
  </property>
  <property fmtid="{D5CDD505-2E9C-101B-9397-08002B2CF9AE}" pid="1185" name="ZOTERO_BREF_nDT5zexYVGjA_14">
    <vt:lpwstr>ttps://github.com/citation-style-language/schema/raw/master/csl-citation.json"}</vt:lpwstr>
  </property>
  <property fmtid="{D5CDD505-2E9C-101B-9397-08002B2CF9AE}" pid="1186" name="ZOTERO_BREF_nDT5zexYVGjA_2">
    <vt:lpwstr>g/users/4702083/items/3KIBAKP7"],"itemData":{"id":70,"type":"article-journal","title":"Photoferrotrophy: Remains of an Ancient Photosynthesis in Modern Environments","container-title":"Frontiers in Microbiology","volume":"8","source":"Frontiers","abstract</vt:lpwstr>
  </property>
  <property fmtid="{D5CDD505-2E9C-101B-9397-08002B2CF9AE}" pid="1187" name="ZOTERO_BREF_nDT5zexYVGjA_3">
    <vt:lpwstr>":"Photoferrotrophy, the process by which inorganic carbon is fixed into organic matter using light as an energy source and reduced iron [Fe(II)] as an electron donor, has been proposed as one of the oldest photoautotrophic metabolisms on Earth. Under the</vt:lpwstr>
  </property>
  <property fmtid="{D5CDD505-2E9C-101B-9397-08002B2CF9AE}" pid="1188" name="ZOTERO_BREF_nDT5zexYVGjA_4">
    <vt:lpwstr> iron-rich (ferruginous) but sulfide poor conditions dominating the Archean ocean, this type of metabolism could have accounted for most of the primary production in the photic zone. Here we review the current knowledge of biogeochemical, microbial and ph</vt:lpwstr>
  </property>
  <property fmtid="{D5CDD505-2E9C-101B-9397-08002B2CF9AE}" pid="1189" name="ZOTERO_BREF_nDT5zexYVGjA_5">
    <vt:lpwstr>ylogenetic aspects of photoferrotrophy, and evaluate the ecological significance of this process in ancient and modern environments. From the ferruginous conditions that prevailed during most of the Archean, the ancient ocean evolved towards euxinic (anox</vt:lpwstr>
  </property>
  <property fmtid="{D5CDD505-2E9C-101B-9397-08002B2CF9AE}" pid="1190" name="ZOTERO_BREF_nDT5zexYVGjA_6">
    <vt:lpwstr>ic and sulfide rich) conditions and, finally, much after the advent of oxygenic photosynthesis, to a predominantly oxic environment. Under these new conditions photoferrotrophs lost importance as primary producers, and now photoferrotrophy remains as a ve</vt:lpwstr>
  </property>
  <property fmtid="{D5CDD505-2E9C-101B-9397-08002B2CF9AE}" pid="1191" name="ZOTERO_BREF_nDT5zexYVGjA_7">
    <vt:lpwstr>stige of a formerly relevant photosynthetic process. Apart from the geological record and other biogeochemical markers, modern environments resembling the redox conditions of these ancient oceans can offer insights into the past significance of photoferro</vt:lpwstr>
  </property>
  <property fmtid="{D5CDD505-2E9C-101B-9397-08002B2CF9AE}" pid="1192" name="ZOTERO_BREF_nDT5zexYVGjA_8">
    <vt:lpwstr>trophy and help to explain how this metabolism operated as an important source of organic carbon for the early biosphere. Iron-rich meromictic (permanently stratified) lakes can be considered as modern analogues of the ancient Archean ocean, as they prese</vt:lpwstr>
  </property>
  <property fmtid="{D5CDD505-2E9C-101B-9397-08002B2CF9AE}" pid="1193" name="ZOTERO_BREF_nDT5zexYVGjA_9">
    <vt:lpwstr>nt anoxic ferruginous water columns where light can still be available at the chemocline, thus offering suitable niches for photoferrotrophs. A few bacterial strains of purple bacteria as well as of green sulfur bacteria have been shown to possess photofe</vt:lpwstr>
  </property>
  <property fmtid="{D5CDD505-2E9C-101B-9397-08002B2CF9AE}" pid="1194" name="ZOTERO_BREF_oD9iYMe2epHo_1">
    <vt:lpwstr/>
  </property>
  <property fmtid="{D5CDD505-2E9C-101B-9397-08002B2CF9AE}" pid="1195" name="ZOTERO_BREF_oFWMqV2c5PyF_1">
    <vt:lpwstr/>
  </property>
  <property fmtid="{D5CDD505-2E9C-101B-9397-08002B2CF9AE}" pid="1196" name="ZOTERO_BREF_otgZNgoXhiu0_1">
    <vt:lpwstr>ZOTERO_ITEM CSL_CITATION {"citationID":"A7P9NbkS","properties":{"formattedCitation":"[20]","plainCitation":"[20]","noteIndex":0},"citationItems":[{"id":646,"uris":["http://zotero.org/users/4702083/items/I97NMZGX"],"uri":["http://zotero.org/users/4702083/i</vt:lpwstr>
  </property>
  <property fmtid="{D5CDD505-2E9C-101B-9397-08002B2CF9AE}" pid="1197" name="ZOTERO_BREF_otgZNgoXhiu0_2">
    <vt:lpwstr>tems/I97NMZGX"],"itemData":{"id":646,"type":"article-journal","title":"Physiological characterization of a halotolerant anoxygenic phototrophic Fe(II)-oxidizing green-sulfur bacterium isolated from a marine sediment","container-title":"FEMS Microbiology E</vt:lpwstr>
  </property>
  <property fmtid="{D5CDD505-2E9C-101B-9397-08002B2CF9AE}" pid="1198" name="ZOTERO_BREF_otgZNgoXhiu0_3">
    <vt:lpwstr>cology","volume":"93","issue":"5","source":"academic.oup.com","URL":"https://academic.oup.com/femsec/article/93/5/fix054/3738482/Physiological-characterization-of-a-halotolerant","DOI":"10.1093/femsec/fix054","ISSN":"0168-6496","journalAbbreviation":"FEMS</vt:lpwstr>
  </property>
  <property fmtid="{D5CDD505-2E9C-101B-9397-08002B2CF9AE}" pid="1199" name="ZOTERO_BREF_otgZNgoXhiu0_4">
    <vt:lpwstr> Microbiol Ecol","author":[{"family":"Laufer","given":"Katja"},{"family":"Niemeyer","given":"Annika"},{"family":"Nikeleit","given":"Verena"},{"family":"Halama","given":"Maximilian"},{"family":"Byrne","given":"James M."},{"family":"Kappler","given":"Andrea</vt:lpwstr>
  </property>
  <property fmtid="{D5CDD505-2E9C-101B-9397-08002B2CF9AE}" pid="1200" name="ZOTERO_BREF_otgZNgoXhiu0_5">
    <vt:lpwstr>s"}],"issued":{"date-parts":[["2017",5,1]]},"accessed":{"date-parts":[["2017",6,12]]}}}],"schema":"https://github.com/citation-style-language/schema/raw/master/csl-citation.json"}</vt:lpwstr>
  </property>
  <property fmtid="{D5CDD505-2E9C-101B-9397-08002B2CF9AE}" pid="1201" name="ZOTERO_BREF_p1hWV6f5HeDr_1">
    <vt:lpwstr>ZOTERO_ITEM CSL_CITATION {"citationID":"9NKQN2Fk","properties":{"formattedCitation":"[6]","plainCitation":"[6]","noteIndex":0},"citationItems":[{"id":472,"uris":["http://zotero.org/users/4702083/items/H9B2S8FP"],"uri":["http://zotero.org/users/4702083/ite</vt:lpwstr>
  </property>
  <property fmtid="{D5CDD505-2E9C-101B-9397-08002B2CF9AE}" pid="1202" name="ZOTERO_BREF_p1hWV6f5HeDr_10">
    <vt:lpwstr>aters would have permitted greater light availability to GSB, potentially leading to a greater role for GSB in global biogeochemical cycles.","DOI":"10.1111/gbi.12089","ISSN":"1472-4669","journalAbbreviation":"Geobiology","language":"en","author":[{"famil</vt:lpwstr>
  </property>
  <property fmtid="{D5CDD505-2E9C-101B-9397-08002B2CF9AE}" pid="1203" name="ZOTERO_BREF_p1hWV6f5HeDr_11">
    <vt:lpwstr>y":"Crowe","given":"S. A."},{"family":"Maresca","given":"J. A."},{"family":"Jones","given":"C."},{"family":"Sturm","given":"A."},{"family":"Henny","given":"C."},{"family":"Fowle","given":"D. A."},{"family":"Cox","given":"R. P."},{"family":"Delong","given"</vt:lpwstr>
  </property>
  <property fmtid="{D5CDD505-2E9C-101B-9397-08002B2CF9AE}" pid="1204" name="ZOTERO_BREF_p1hWV6f5HeDr_12">
    <vt:lpwstr>:"E. F."},{"family":"Canfield","given":"D. E."}],"issued":{"date-parts":[["2014",7,1]]}}}],"schema":"https://github.com/citation-style-language/schema/raw/master/csl-citation.json"}</vt:lpwstr>
  </property>
  <property fmtid="{D5CDD505-2E9C-101B-9397-08002B2CF9AE}" pid="1205" name="ZOTERO_BREF_p1hWV6f5HeDr_2">
    <vt:lpwstr>ms/H9B2S8FP"],"itemData":{"id":472,"type":"article-journal","title":"Deep-water anoxygenic photosythesis in a ferruginous chemocline","container-title":"Geobiology","page":"322-339","volume":"12","issue":"4","source":"Wiley Online Library","abstract":"Fer</vt:lpwstr>
  </property>
  <property fmtid="{D5CDD505-2E9C-101B-9397-08002B2CF9AE}" pid="1206" name="ZOTERO_BREF_p1hWV6f5HeDr_3">
    <vt:lpwstr>ruginous Lake Matano, Indonesia hosts one of the deepest anoxygenic photosynthetic communities on Earth. This community is dominated by low-light adapted, BChl e-synthesizing green sulfur bacteria (GSB), which comprise ~25% of the microbial community imme</vt:lpwstr>
  </property>
  <property fmtid="{D5CDD505-2E9C-101B-9397-08002B2CF9AE}" pid="1207" name="ZOTERO_BREF_p1hWV6f5HeDr_4">
    <vt:lpwstr>diately below the oxic-anoxic boundary (OAB; 115-120 m in 2010). The size of this community is dependent on the mixing regime within the lake and the depth of the OAB—at ~117 m, the GSB live near their low-light limit. Slow growth and C-fixation rates sug</vt:lpwstr>
  </property>
  <property fmtid="{D5CDD505-2E9C-101B-9397-08002B2CF9AE}" pid="1208" name="ZOTERO_BREF_p1hWV6f5HeDr_5">
    <vt:lpwstr>gest that the Lake Matano GSB can be supported by sulfide even though it only accumulates to scarcely detectable (low μm to nm) concentrations. A model laboratory strain (Chlorobaculum tepidum) is indeed able to access HS− for oxidation at nm concentratio</vt:lpwstr>
  </property>
  <property fmtid="{D5CDD505-2E9C-101B-9397-08002B2CF9AE}" pid="1209" name="ZOTERO_BREF_p1hWV6f5HeDr_6">
    <vt:lpwstr>ns. Furthermore, the GSB in Lake Matano possess a full complement of S-oxidizing genes. Together, this physiological and genetic information suggests that deep-water GSB can be supported by a S-cycle, even under ferruginous conditions. The constraints we </vt:lpwstr>
  </property>
  <property fmtid="{D5CDD505-2E9C-101B-9397-08002B2CF9AE}" pid="1210" name="ZOTERO_BREF_p1hWV6f5HeDr_7">
    <vt:lpwstr>place on the metabolic capacity and physiology of GSB have important geobiological implications. Biomarkers diagnostic of GSB would be a good proxy for anoxic conditions but could not discriminate between euxinic and ferruginous states, and though GSB bio</vt:lpwstr>
  </property>
  <property fmtid="{D5CDD505-2E9C-101B-9397-08002B2CF9AE}" pid="1211" name="ZOTERO_BREF_p1hWV6f5HeDr_8">
    <vt:lpwstr>markers could indicate a substantial GSB community, such a community may exist with very little metabolic activity. The light requirements of GSB indicate that at light levels comparable to those in the OAB of Lake Matano or the Black Sea, GSB would have </vt:lpwstr>
  </property>
  <property fmtid="{D5CDD505-2E9C-101B-9397-08002B2CF9AE}" pid="1212" name="ZOTERO_BREF_p1hWV6f5HeDr_9">
    <vt:lpwstr>contributed little to global ocean primary production, nutrient cycling, and banded iron formation (BIF) deposition in the Precambrian. Before the proliferation of oxygenic photosynthesis, shallower OABs and lower light absorption in the ocean's surface w</vt:lpwstr>
  </property>
  <property fmtid="{D5CDD505-2E9C-101B-9397-08002B2CF9AE}" pid="1213" name="ZOTERO_BREF_pUBQwutJh1VK_1">
    <vt:lpwstr>ZOTERO_ITEM CSL_CITATION {"citationID":"8XjzAebk","properties":{"formattedCitation":"[37]","plainCitation":"[37]","noteIndex":0},"citationItems":[{"id":"ltzE2OV1/SWZAvhRn","uris":["http://zotero.org/users/4702083/items/V68UPAST"],"uri":["http://zotero.org</vt:lpwstr>
  </property>
  <property fmtid="{D5CDD505-2E9C-101B-9397-08002B2CF9AE}" pid="1214" name="ZOTERO_BREF_pUBQwutJh1VK_2">
    <vt:lpwstr>/users/4702083/items/V68UPAST"],"itemData":{"id":2379,"type":"article-journal","title":"ModelFinder: fast model selection for accurate phylogenetic estimates","container-title":"Nature Methods","page":"587-589","volume":"14","issue":"6","source":"www.natu</vt:lpwstr>
  </property>
  <property fmtid="{D5CDD505-2E9C-101B-9397-08002B2CF9AE}" pid="1215" name="ZOTERO_BREF_pUBQwutJh1VK_3">
    <vt:lpwstr>re.com","abstract":"Model-based molecular phylogenetics plays an important role in comparisons of genomic data, and model selection is a key step in all such analyses. We present ModelFinder, a fast model-selection method that greatly improves the accurac</vt:lpwstr>
  </property>
  <property fmtid="{D5CDD505-2E9C-101B-9397-08002B2CF9AE}" pid="1216" name="ZOTERO_BREF_pUBQwutJh1VK_4">
    <vt:lpwstr>y of phylogenetic estimates by incorporating a model of rate heterogeneity across sites not previously considered in this context and by allowing concurrent searches of model space and tree space.","DOI":"10.1038/nmeth.4285","ISSN":"1548-7105","shortTitle</vt:lpwstr>
  </property>
  <property fmtid="{D5CDD505-2E9C-101B-9397-08002B2CF9AE}" pid="1217" name="ZOTERO_BREF_pUBQwutJh1VK_5">
    <vt:lpwstr>":"ModelFinder","language":"en","author":[{"family":"Kalyaanamoorthy","given":"Subha"},{"family":"Minh","given":"Bui Quang"},{"family":"Wong","given":"Thomas K. F."},{"family":"Haeseler","given":"Arndt","non-dropping-particle":"von"},{"family":"Jermiin","</vt:lpwstr>
  </property>
  <property fmtid="{D5CDD505-2E9C-101B-9397-08002B2CF9AE}" pid="1218" name="ZOTERO_BREF_pUBQwutJh1VK_6">
    <vt:lpwstr>given":"Lars S."}],"issued":{"date-parts":[["2017",6]]}}}],"schema":"https://github.com/citation-style-language/schema/raw/master/csl-citation.json"}</vt:lpwstr>
  </property>
  <property fmtid="{D5CDD505-2E9C-101B-9397-08002B2CF9AE}" pid="1219" name="ZOTERO_BREF_pznRIDb4vGWv_1">
    <vt:lpwstr/>
  </property>
  <property fmtid="{D5CDD505-2E9C-101B-9397-08002B2CF9AE}" pid="1220" name="ZOTERO_BREF_q2iKwv5fUPXT_1">
    <vt:lpwstr>ZOTERO_ITEM CSL_CITATION {"citationID":"8U1JcKrQ","properties":{"formattedCitation":"[20]","plainCitation":"[20]","noteIndex":0},"citationItems":[{"id":646,"uris":["http://zotero.org/users/4702083/items/I97NMZGX"],"uri":["http://zotero.org/users/4702083/i</vt:lpwstr>
  </property>
  <property fmtid="{D5CDD505-2E9C-101B-9397-08002B2CF9AE}" pid="1221" name="ZOTERO_BREF_q2iKwv5fUPXT_2">
    <vt:lpwstr>tems/I97NMZGX"],"itemData":{"id":646,"type":"article-journal","title":"Physiological characterization of a halotolerant anoxygenic phototrophic Fe(II)-oxidizing green-sulfur bacterium isolated from a marine sediment","container-title":"FEMS Microbiology E</vt:lpwstr>
  </property>
  <property fmtid="{D5CDD505-2E9C-101B-9397-08002B2CF9AE}" pid="1222" name="ZOTERO_BREF_q2iKwv5fUPXT_3">
    <vt:lpwstr>cology","volume":"93","issue":"5","source":"academic.oup.com","URL":"https://academic.oup.com/femsec/article/93/5/fix054/3738482/Physiological-characterization-of-a-halotolerant","DOI":"10.1093/femsec/fix054","ISSN":"0168-6496","journalAbbreviation":"FEMS</vt:lpwstr>
  </property>
  <property fmtid="{D5CDD505-2E9C-101B-9397-08002B2CF9AE}" pid="1223" name="ZOTERO_BREF_q2iKwv5fUPXT_4">
    <vt:lpwstr> Microbiol Ecol","author":[{"family":"Laufer","given":"Katja"},{"family":"Niemeyer","given":"Annika"},{"family":"Nikeleit","given":"Verena"},{"family":"Halama","given":"Maximilian"},{"family":"Byrne","given":"James M."},{"family":"Kappler","given":"Andrea</vt:lpwstr>
  </property>
  <property fmtid="{D5CDD505-2E9C-101B-9397-08002B2CF9AE}" pid="1224" name="ZOTERO_BREF_q2iKwv5fUPXT_5">
    <vt:lpwstr>s"}],"issued":{"date-parts":[["2017",5,1]]},"accessed":{"date-parts":[["2017",6,12]]}}}],"schema":"https://github.com/citation-style-language/schema/raw/master/csl-citation.json"}</vt:lpwstr>
  </property>
  <property fmtid="{D5CDD505-2E9C-101B-9397-08002B2CF9AE}" pid="1225" name="ZOTERO_BREF_q7wwASUknx1K_1">
    <vt:lpwstr>ZOTERO_ITEM CSL_CITATION {"citationID":"pEwVzyTe","properties":{"formattedCitation":"[21]","plainCitation":"[21]","noteIndex":0},"citationItems":[{"id":118,"uris":["http://zotero.org/users/4702083/items/5IBNVIUG"],"uri":["http://zotero.org/users/4702083/i</vt:lpwstr>
  </property>
  <property fmtid="{D5CDD505-2E9C-101B-9397-08002B2CF9AE}" pid="1226" name="ZOTERO_BREF_q7wwASUknx1K_2">
    <vt:lpwstr>tems/5IBNVIUG"],"itemData":{"id":118,"type":"article-journal","title":"Using modern ferruginous habitats to interpret Precambrian banded iron formation deposition","container-title":"International Journal of Astrobiology","page":"205-217","volume":"15","i</vt:lpwstr>
  </property>
  <property fmtid="{D5CDD505-2E9C-101B-9397-08002B2CF9AE}" pid="1227" name="ZOTERO_BREF_q7wwASUknx1K_3">
    <vt:lpwstr>ssue":"3","source":"Cambridge Core","abstract":"Early Earth processes are typically identified through the study of mineralogical, elemental and isotopic features in the rock record, including Precambrian banded iron formations (BIF). However, post-deposi</vt:lpwstr>
  </property>
  <property fmtid="{D5CDD505-2E9C-101B-9397-08002B2CF9AE}" pid="1228" name="ZOTERO_BREF_q7wwASUknx1K_4">
    <vt:lpwstr>tional processes often obscure the primary geochemical signals, making the use of BIF as proxies for paleo-seawater and the paleo-biosphere potentially imprecise. Thus, alternative approaches are required to complement the information gained from the rock</vt:lpwstr>
  </property>
  <property fmtid="{D5CDD505-2E9C-101B-9397-08002B2CF9AE}" pid="1229" name="ZOTERO_BREF_q7wwASUknx1K_5">
    <vt:lpwstr> record in order to fully understand the distinctive biogeochemical processes on ancient Earth. Simulating these conditions in the laboratory is one approach, but this approach can never fully replicate the complexity of a natural environment. Therefore, </vt:lpwstr>
  </property>
  <property fmtid="{D5CDD505-2E9C-101B-9397-08002B2CF9AE}" pid="1230" name="ZOTERO_BREF_q7wwASUknx1K_6">
    <vt:lpwstr>finding modern environments with a unique set of geochemical and microbiological characteristics to use as analogues for BIF depositional environments can provide invaluable information. In this review, we provide an overview of the chemical, physical and</vt:lpwstr>
  </property>
  <property fmtid="{D5CDD505-2E9C-101B-9397-08002B2CF9AE}" pid="1231" name="ZOTERO_BREF_q7wwASUknx1K_7">
    <vt:lpwstr> biological parameters of modern, ferruginous lakes that have been used as analogue BIF environments.","DOI":"10.1017/S1473550415000373","ISSN":"1473-5504, 1475-3006","author":[{"family":"Koeksoy","given":"Elif"},{"family":"Halama","given":"Maximilian"},{</vt:lpwstr>
  </property>
  <property fmtid="{D5CDD505-2E9C-101B-9397-08002B2CF9AE}" pid="1232" name="ZOTERO_BREF_q7wwASUknx1K_8">
    <vt:lpwstr>"family":"Konhauser","given":"Kurt O."},{"family":"Kappler","given":"Andreas"}],"issued":{"date-parts":[["2016",7]]}}}],"schema":"https://github.com/citation-style-language/schema/raw/master/csl-citation.json"}</vt:lpwstr>
  </property>
  <property fmtid="{D5CDD505-2E9C-101B-9397-08002B2CF9AE}" pid="1233" name="ZOTERO_BREF_q8N1gkVGvhdW_1">
    <vt:lpwstr>ZOTERO_ITEM CSL_CITATION {"citationID":"iQKJWFK4","properties":{"formattedCitation":"[49]","plainCitation":"[49]","noteIndex":0},"citationItems":[{"id":"ltzE2OV1/b6a7Z799","uris":["http://zotero.org/users/4702083/items/9ND2R56X"],"uri":["http://zotero.org</vt:lpwstr>
  </property>
  <property fmtid="{D5CDD505-2E9C-101B-9397-08002B2CF9AE}" pid="1234" name="ZOTERO_BREF_q8N1gkVGvhdW_2">
    <vt:lpwstr>/users/4702083/items/9ND2R56X"],"itemData":{"id":2385,"type":"book","title":"BBMap: a short read aligner","URL":"https://sourceforge.net/projects/bbmap","author":[{"family":"Bushnell","given":"Brian"}]}}],"schema":"https://github.com/citation-style-langua</vt:lpwstr>
  </property>
  <property fmtid="{D5CDD505-2E9C-101B-9397-08002B2CF9AE}" pid="1235" name="ZOTERO_BREF_q8N1gkVGvhdW_3">
    <vt:lpwstr>ge/schema/raw/master/csl-citation.json"}</vt:lpwstr>
  </property>
  <property fmtid="{D5CDD505-2E9C-101B-9397-08002B2CF9AE}" pid="1236" name="ZOTERO_BREF_qSNpdhlkVdsk_1">
    <vt:lpwstr>ZOTERO_ITEM CSL_CITATION {"citationID":"vvH6uUZt","properties":{"formattedCitation":"[13]","plainCitation":"[13]","noteIndex":0},"citationItems":[{"id":76,"uris":["http://zotero.org/users/4702083/items/76EP4J3I"],"uri":["http://zotero.org/users/4702083/it</vt:lpwstr>
  </property>
  <property fmtid="{D5CDD505-2E9C-101B-9397-08002B2CF9AE}" pid="1237" name="ZOTERO_BREF_qSNpdhlkVdsk_2">
    <vt:lpwstr>ems/76EP4J3I"],"itemData":{"id":76,"type":"article-journal","title":"Millions of Boreal Shield lakes can be used to probe Archaean Ocean biogeochemistry","container-title":"Scientific Reports","page":"46708","volume":"7","source":"www.nature.com","abstrac</vt:lpwstr>
  </property>
  <property fmtid="{D5CDD505-2E9C-101B-9397-08002B2CF9AE}" pid="1238" name="ZOTERO_BREF_qSNpdhlkVdsk_3">
    <vt:lpwstr>t":"Life originated in Archaean oceans, almost 4 billion years ago, in the absence of oxygen and the presence of high dissolved iron concentrations. Early Earth oxidation is marked globally by extensive banded iron formations but the contributing processe</vt:lpwstr>
  </property>
  <property fmtid="{D5CDD505-2E9C-101B-9397-08002B2CF9AE}" pid="1239" name="ZOTERO_BREF_qSNpdhlkVdsk_4">
    <vt:lpwstr>s and timing remain controversial.","DOI":"10.1038/srep46708","ISSN":"2045-2322","language":"en","author":[{"family":"Schiff","given":"S. L."},{"family":"Tsuji","given":"J. M."},{"family":"Wu","given":"L."},{"family":"Venkiteswaran","given":"J. J."},{"fam</vt:lpwstr>
  </property>
  <property fmtid="{D5CDD505-2E9C-101B-9397-08002B2CF9AE}" pid="1240" name="ZOTERO_BREF_qSNpdhlkVdsk_5">
    <vt:lpwstr>ily":"Molot","given":"L. A."},{"family":"Elgood","given":"R. J."},{"family":"Paterson","given":"M. J."},{"family":"Neufeld","given":"J. D."}],"issued":{"date-parts":[["2017",4,27]]}}}],"schema":"https://github.com/citation-style-language/schema/raw/master</vt:lpwstr>
  </property>
  <property fmtid="{D5CDD505-2E9C-101B-9397-08002B2CF9AE}" pid="1241" name="ZOTERO_BREF_qSNpdhlkVdsk_6">
    <vt:lpwstr>/csl-citation.json"}</vt:lpwstr>
  </property>
  <property fmtid="{D5CDD505-2E9C-101B-9397-08002B2CF9AE}" pid="1242" name="ZOTERO_BREF_qim78kfHgeJ5_1">
    <vt:lpwstr/>
  </property>
  <property fmtid="{D5CDD505-2E9C-101B-9397-08002B2CF9AE}" pid="1243" name="ZOTERO_BREF_r40qxTD4issZ_1">
    <vt:lpwstr>ZOTERO_ITEM CSL_CITATION {"citationID":"G7yhPnBv","properties":{"formattedCitation":"[44]","plainCitation":"[44]","dontUpdate":true,"noteIndex":0},"citationItems":[{"id":426,"uris":["http://zotero.org/users/4702083/items/KW7QJCSU"],"uri":["http://zotero.o</vt:lpwstr>
  </property>
  <property fmtid="{D5CDD505-2E9C-101B-9397-08002B2CF9AE}" pid="1244" name="ZOTERO_BREF_r40qxTD4issZ_2">
    <vt:lpwstr>rg/users/4702083/items/KW7QJCSU"],"itemData":{"id":426,"type":"article-journal","title":"Prokka: rapid prokaryotic genome annotation","container-title":"Bioinformatics","page":"2068-2069","volume":"30","issue":"14","source":"bioinformatics-oxfordjournals-</vt:lpwstr>
  </property>
  <property fmtid="{D5CDD505-2E9C-101B-9397-08002B2CF9AE}" pid="1245" name="ZOTERO_BREF_r40qxTD4issZ_3">
    <vt:lpwstr>org.proxy.lib.uwaterloo.ca","abstract":"Summary: The multiplex capability and high yield of current day DNA-sequencing instruments has made bacterial whole genome sequencing a routine affair. The subsequent de novo assembly of reads into contigs has been </vt:lpwstr>
  </property>
  <property fmtid="{D5CDD505-2E9C-101B-9397-08002B2CF9AE}" pid="1246" name="ZOTERO_BREF_r40qxTD4issZ_4">
    <vt:lpwstr>well addressed. The final step of annotating all relevant genomic features on those contigs can be achieved slowly using existing web- and email-based systems, but these are not applicable for sensitive data or integrating into computational pipelines. He</vt:lpwstr>
  </property>
  <property fmtid="{D5CDD505-2E9C-101B-9397-08002B2CF9AE}" pid="1247" name="ZOTERO_BREF_r40qxTD4issZ_5">
    <vt:lpwstr>re we introduce Prokka, a command line software tool to fully annotate a draft bacterial genome in about 10 min on a typical desktop computer. It produces standards-compliant output files for further analysis or viewing in genome browsers.\nAvailability a</vt:lpwstr>
  </property>
  <property fmtid="{D5CDD505-2E9C-101B-9397-08002B2CF9AE}" pid="1248" name="ZOTERO_BREF_r40qxTD4issZ_6">
    <vt:lpwstr>nd implementation: Prokka is implemented in Perl and is freely available under an open source GPLv2 license from http://vicbioinformatics.com/.\nContact: torsten.seemann@monash.edu","DOI":"10.1093/bioinformatics/btu153","ISSN":"1367-4803, 1460-2059","note</vt:lpwstr>
  </property>
  <property fmtid="{D5CDD505-2E9C-101B-9397-08002B2CF9AE}" pid="1249" name="ZOTERO_BREF_r40qxTD4issZ_7">
    <vt:lpwstr>":"PMID: 24642063","shortTitle":"Prokka","journalAbbreviation":"Bioinformatics","language":"en","author":[{"family":"Seemann","given":"Torsten"}],"issued":{"date-parts":[["2014",7,15]]}}}],"schema":"https://github.com/citation-style-language/schema/raw/ma</vt:lpwstr>
  </property>
  <property fmtid="{D5CDD505-2E9C-101B-9397-08002B2CF9AE}" pid="1250" name="ZOTERO_BREF_r40qxTD4issZ_8">
    <vt:lpwstr>ster/csl-citation.json"}</vt:lpwstr>
  </property>
  <property fmtid="{D5CDD505-2E9C-101B-9397-08002B2CF9AE}" pid="1251" name="ZOTERO_BREF_ru3d0OJMr3tW_1">
    <vt:lpwstr>ZOTERO_ITEM CSL_CITATION {"citationID":"i7zphyIO","properties":{"formattedCitation":"[13, 14]","plainCitation":"[13, 14]","noteIndex":0},"citationItems":[{"id":617,"uris":["http://zotero.org/users/4702083/items/GRJTPG64"],"uri":["http://zotero.org/users/4</vt:lpwstr>
  </property>
  <property fmtid="{D5CDD505-2E9C-101B-9397-08002B2CF9AE}" pid="1252" name="ZOTERO_BREF_ru3d0OJMr3tW_10">
    <vt:lpwstr>cially the anaerobic ones, probably suggesting EET genes or Fe(II) oxidation mechanisms are different from the searched models. Overall, based on current EET models, the search extends our understanding of bacterial EET and provides candidate genes for fu</vt:lpwstr>
  </property>
  <property fmtid="{D5CDD505-2E9C-101B-9397-08002B2CF9AE}" pid="1253" name="ZOTERO_BREF_ru3d0OJMr3tW_11">
    <vt:lpwstr>ture research.","URL":"http://journal.frontiersin.org/article/10.3389/fmicb.2017.01584/full","DOI":"10.3389/fmicb.2017.01584","ISSN":"1664-302X","journalAbbreviation":"Front. Microbiol.","language":"English","author":[{"family":"He","given":"Shaomei"},{"f</vt:lpwstr>
  </property>
  <property fmtid="{D5CDD505-2E9C-101B-9397-08002B2CF9AE}" pid="1254" name="ZOTERO_BREF_ru3d0OJMr3tW_12">
    <vt:lpwstr>amily":"Barco","given":"Roman A."},{"family":"Emerson","given":"David"},{"family":"Roden","given":"Eric E."}],"issued":{"date-parts":[["2017"]]},"accessed":{"date-parts":[["2017",8,26]]}}},{"id":242,"uris":["http://zotero.org/users/4702083/items/RTQQ9VP3"</vt:lpwstr>
  </property>
  <property fmtid="{D5CDD505-2E9C-101B-9397-08002B2CF9AE}" pid="1255" name="ZOTERO_BREF_ru3d0OJMr3tW_13">
    <vt:lpwstr>],"uri":["http://zotero.org/users/4702083/items/RTQQ9VP3"],"itemData":{"id":242,"type":"article-journal","title":"The interplay of microbially mediated and abiotic reactions in the biogeochemical Fe cycle","container-title":"Nature Reviews Microbiology","</vt:lpwstr>
  </property>
  <property fmtid="{D5CDD505-2E9C-101B-9397-08002B2CF9AE}" pid="1256" name="ZOTERO_BREF_ru3d0OJMr3tW_14">
    <vt:lpwstr>page":"797-808","volume":"12","issue":"12","source":"www.nature.com.proxy.lib.uwaterloo.ca","abstract":"Many iron (Fe) redox processes that were previously assumed to be purely abiotic, such as photochemical Fe reactions, are now known to also be microbia</vt:lpwstr>
  </property>
  <property fmtid="{D5CDD505-2E9C-101B-9397-08002B2CF9AE}" pid="1257" name="ZOTERO_BREF_ru3d0OJMr3tW_15">
    <vt:lpwstr>lly mediated. Owing to this overlap, discerning whether biotic or abiotic processes control Fe redox chemistry is a major challenge for geomicrobiologists and biogeochemists alike. Therefore, to understand the network of reactions within the biogeochemica</vt:lpwstr>
  </property>
  <property fmtid="{D5CDD505-2E9C-101B-9397-08002B2CF9AE}" pid="1258" name="ZOTERO_BREF_ru3d0OJMr3tW_16">
    <vt:lpwstr>l Fe cycle, it is necessary to determine which abiotic or microbially mediated reactions are dominant under various environmental conditions. In this Review, we discuss the major microbially mediated and abiotic reactions in the biogeochemical Fe cycle an</vt:lpwstr>
  </property>
  <property fmtid="{D5CDD505-2E9C-101B-9397-08002B2CF9AE}" pid="1259" name="ZOTERO_BREF_ru3d0OJMr3tW_17">
    <vt:lpwstr>d provide an integrated overview of biotic and chemically mediated redox transformations.","DOI":"10.1038/nrmicro3347","ISSN":"1740-1526","journalAbbreviation":"Nat Rev Micro","language":"en","author":[{"family":"Melton","given":"Emily D."},{"family":"Swa</vt:lpwstr>
  </property>
  <property fmtid="{D5CDD505-2E9C-101B-9397-08002B2CF9AE}" pid="1260" name="ZOTERO_BREF_ru3d0OJMr3tW_18">
    <vt:lpwstr>nner","given":"Elizabeth D."},{"family":"Behrens","given":"Sebastian"},{"family":"Schmidt","given":"Caroline"},{"family":"Kappler","given":"Andreas"}],"issued":{"date-parts":[["2014",12]]}}}],"schema":"https://github.com/citation-style-language/schema/raw</vt:lpwstr>
  </property>
  <property fmtid="{D5CDD505-2E9C-101B-9397-08002B2CF9AE}" pid="1261" name="ZOTERO_BREF_ru3d0OJMr3tW_19">
    <vt:lpwstr>/master/csl-citation.json"}</vt:lpwstr>
  </property>
  <property fmtid="{D5CDD505-2E9C-101B-9397-08002B2CF9AE}" pid="1262" name="ZOTERO_BREF_ru3d0OJMr3tW_2">
    <vt:lpwstr>702083/items/GRJTPG64"],"itemData":{"id":617,"type":"article-journal","title":"Comparative Genomic Analysis of Neutrophilic Iron(II) Oxidizer Genomes for Candidate Genes in Extracellular Electron Transfer","container-title":"Frontiers in Microbiology","vo</vt:lpwstr>
  </property>
  <property fmtid="{D5CDD505-2E9C-101B-9397-08002B2CF9AE}" pid="1263" name="ZOTERO_BREF_ru3d0OJMr3tW_3">
    <vt:lpwstr>lume":"8","source":"Frontiers","abstract":"Extracellular electron transfer (EET) is recognized as a key biochemical process in circumneutral pH Fe(II)-oxidizing bacteria (FeOB). In this study, we searched for candidate EET genes in 73 neutrophilic FeOB ge</vt:lpwstr>
  </property>
  <property fmtid="{D5CDD505-2E9C-101B-9397-08002B2CF9AE}" pid="1264" name="ZOTERO_BREF_ru3d0OJMr3tW_4">
    <vt:lpwstr>nomes, among which 43 genomes are complete or close-to-complete and the rest have estimated genome completeness ranging from 5% to 91%. These neutrophilic FeOB span members of the microaerophilic, anaerobic phototrophic, and anaerobic nitrate-reducing FeO</vt:lpwstr>
  </property>
  <property fmtid="{D5CDD505-2E9C-101B-9397-08002B2CF9AE}" pid="1265" name="ZOTERO_BREF_ru3d0OJMr3tW_5">
    <vt:lpwstr>B groups. We found that many microaerophilic and several anaerobic FeOB possess homologs of Cyc2, an outer membrane cytochrome c originally identified in Acidithiobacillus ferrooxidans. The “porin-cytochrome c complex” (PCC) gene clusters homologous to Mt</vt:lpwstr>
  </property>
  <property fmtid="{D5CDD505-2E9C-101B-9397-08002B2CF9AE}" pid="1266" name="ZOTERO_BREF_ru3d0OJMr3tW_6">
    <vt:lpwstr>oAB/PioAB are present in eight FeOB, accounting for 19% of complete and close-to-complete genomes examined, whereas PCC genes homologous to OmbB-OmaB-OmcB in Geobacter sulfurreducens are absent. Further, we discovered gene clusters that may potentially en</vt:lpwstr>
  </property>
  <property fmtid="{D5CDD505-2E9C-101B-9397-08002B2CF9AE}" pid="1267" name="ZOTERO_BREF_ru3d0OJMr3tW_7">
    <vt:lpwstr>code two novel PCC types. First, a cluster (tentatively named “PCC3”) encodes a porin, an extracellular and a periplasmic cytochrome c with remarkably large numbers of heme-binding motifs. Second, a cluster (tentatively named “PCC4”) encodes a porin and t</vt:lpwstr>
  </property>
  <property fmtid="{D5CDD505-2E9C-101B-9397-08002B2CF9AE}" pid="1268" name="ZOTERO_BREF_ru3d0OJMr3tW_8">
    <vt:lpwstr>hree periplasmic multiheme cytochromes c. A conserved inner membrane protein encoded in PCC3 and PCC4 gene clusters might be responsible for translocating electrons across the inner membrane. Other bacteria possessing PCC3 and PCC4 are mostly Proteobacter</vt:lpwstr>
  </property>
  <property fmtid="{D5CDD505-2E9C-101B-9397-08002B2CF9AE}" pid="1269" name="ZOTERO_BREF_ru3d0OJMr3tW_9">
    <vt:lpwstr>ia isolated from environments with a potential niche for Fe(II) oxidation. In addition to cytochrome c, multicopper oxidase genes potentially involved in Fe(II) oxidation were also identified. Notably, candidate EET genes were not found in some FeOB, espe</vt:lpwstr>
  </property>
  <property fmtid="{D5CDD505-2E9C-101B-9397-08002B2CF9AE}" pid="1270" name="ZOTERO_BREF_soXfv8nMm0FZ_1">
    <vt:lpwstr>ZOTERO_ITEM CSL_CITATION {"citationID":"S4WfsiA0","properties":{"formattedCitation":"[32]","plainCitation":"[32]","noteIndex":0},"citationItems":[{"id":"ltzE2OV1/HxlKTY9M","uris":["http://zotero.org/users/4702083/items/MFNPQXJZ"],"uri":["http://zotero.org</vt:lpwstr>
  </property>
  <property fmtid="{D5CDD505-2E9C-101B-9397-08002B2CF9AE}" pid="1271" name="ZOTERO_BREF_soXfv8nMm0FZ_10">
    <vt:lpwstr>ellular location and Fe2+ oxidation activity at very low pH, we propose that Cyt572 provides a critical function for fitness within the ecological niche of these acidophilic microbial communities.","DOI":"10.1038/ismej.2008.17","ISSN":"1751-7370","languag</vt:lpwstr>
  </property>
  <property fmtid="{D5CDD505-2E9C-101B-9397-08002B2CF9AE}" pid="1272" name="ZOTERO_BREF_soXfv8nMm0FZ_11">
    <vt:lpwstr>e":"en","author":[{"family":"Jeans","given":"Chris"},{"family":"Singer","given":"Steven W."},{"family":"Chan","given":"Clara S."},{"family":"VerBerkmoes","given":"Nathan C."},{"family":"Shah","given":"Manesh"},{"family":"Hettich","given":"Robert L."},{"fa</vt:lpwstr>
  </property>
  <property fmtid="{D5CDD505-2E9C-101B-9397-08002B2CF9AE}" pid="1273" name="ZOTERO_BREF_soXfv8nMm0FZ_12">
    <vt:lpwstr>mily":"Banfield","given":"Jillian F."},{"family":"Thelen","given":"Michael P."}],"issued":{"date-parts":[["2008",5]]}}}],"schema":"https://github.com/citation-style-language/schema/raw/master/csl-citation.json"}</vt:lpwstr>
  </property>
  <property fmtid="{D5CDD505-2E9C-101B-9397-08002B2CF9AE}" pid="1274" name="ZOTERO_BREF_soXfv8nMm0FZ_2">
    <vt:lpwstr>/users/4702083/items/MFNPQXJZ"],"itemData":{"id":2374,"type":"article-journal","title":"Cytochrome 572 is a conspicuous membrane protein with iron oxidation activity purified directly from a natural acidophilic microbial community","container-title":"The </vt:lpwstr>
  </property>
  <property fmtid="{D5CDD505-2E9C-101B-9397-08002B2CF9AE}" pid="1275" name="ZOTERO_BREF_soXfv8nMm0FZ_3">
    <vt:lpwstr>ISME Journal","page":"542-550","volume":"2","issue":"5","source":"www.nature.com","abstract":"Recently, there has been intense interest in the role of electron transfer by microbial communities in biogeochemical systems. We examined the process of iron ox</vt:lpwstr>
  </property>
  <property fmtid="{D5CDD505-2E9C-101B-9397-08002B2CF9AE}" pid="1276" name="ZOTERO_BREF_soXfv8nMm0FZ_4">
    <vt:lpwstr>idation by microbial biofilms in one of the most extreme environments on earth, where the inhabited water is pH 0.5–1.2 and laden with toxic metals. To approach the mechanism of Fe(II) oxidation as a means of cellular energy acquisition, we isolated prote</vt:lpwstr>
  </property>
  <property fmtid="{D5CDD505-2E9C-101B-9397-08002B2CF9AE}" pid="1277" name="ZOTERO_BREF_soXfv8nMm0FZ_5">
    <vt:lpwstr>ins from natural samples and found a conspicuous and novel cytochrome, Cyt572, which is unlike any known cytochrome. Both the character of its covalently bound prosthetic heme group and protein sequence are unusual. Extraction of proteins directly from en</vt:lpwstr>
  </property>
  <property fmtid="{D5CDD505-2E9C-101B-9397-08002B2CF9AE}" pid="1278" name="ZOTERO_BREF_soXfv8nMm0FZ_6">
    <vt:lpwstr>vironmental biofilm samples followed by membrane fractionation, detergent solubilization and gel filtration chromatography resulted in the purification of an abundant yellow-red protein. The purified protein has a cytochrome c-type heme binding motif, Cxx</vt:lpwstr>
  </property>
  <property fmtid="{D5CDD505-2E9C-101B-9397-08002B2CF9AE}" pid="1279" name="ZOTERO_BREF_soXfv8nMm0FZ_7">
    <vt:lpwstr>CH, but a unique spectral signature at 572 nm, and thus is called Cyt572. It readily oxidizes Fe2+ in the physiologically relevant acidic regime, from pH 0.95–3.4. Other physical characteristics are indicative of a membrane-bound multimeric protein. Circu</vt:lpwstr>
  </property>
  <property fmtid="{D5CDD505-2E9C-101B-9397-08002B2CF9AE}" pid="1280" name="ZOTERO_BREF_soXfv8nMm0FZ_8">
    <vt:lpwstr>lar dichroism spectroscopy indicates that the protein is largely beta-stranded, and 2D Blue-Native polyacrylamide gel electrophoresis and chemical crosslinking independently point to a multi-subunit structure for Cyt572. By analyzing environmental genomic</vt:lpwstr>
  </property>
  <property fmtid="{D5CDD505-2E9C-101B-9397-08002B2CF9AE}" pid="1281" name="ZOTERO_BREF_soXfv8nMm0FZ_9">
    <vt:lpwstr> information from biofilms in several distinctly different mine locations, we found multiple genetic variants of Cyt572. MS proteomics of extracts from these biofilms substantiated the prevalence of these variants in the ecosystem. Due to its abundance, c</vt:lpwstr>
  </property>
  <property fmtid="{D5CDD505-2E9C-101B-9397-08002B2CF9AE}" pid="1282" name="ZOTERO_BREF_ssX2HOnje10L_1">
    <vt:lpwstr>ZOTERO_ITEM CSL_CITATION {"citationID":"lcoqCnKn","properties":{"formattedCitation":"[59]","plainCitation":"[59]","noteIndex":0},"citationItems":[{"id":523,"uris":["http://zotero.org/users/4702083/items/CRDXDAC2"],"uri":["http://zotero.org/users/4702083/i</vt:lpwstr>
  </property>
  <property fmtid="{D5CDD505-2E9C-101B-9397-08002B2CF9AE}" pid="1283" name="ZOTERO_BREF_ssX2HOnje10L_2">
    <vt:lpwstr>tems/CRDXDAC2"],"itemData":{"id":523,"type":"article-journal","title":"Microbiological processes in banded iron formation deposition","container-title":"Sedimentology","page":"1733-1754","volume":"60","issue":"7","source":"Wiley Online Library","abstract"</vt:lpwstr>
  </property>
  <property fmtid="{D5CDD505-2E9C-101B-9397-08002B2CF9AE}" pid="1284" name="ZOTERO_BREF_ssX2HOnje10L_3">
    <vt:lpwstr>:"Banded iron formations have been studied for decades, particularly regarding their potential as archives of the Precambrian environment. In spite of this effort, the mechanism of their deposition and, specifically, the role that microbes played in the p</vt:lpwstr>
  </property>
  <property fmtid="{D5CDD505-2E9C-101B-9397-08002B2CF9AE}" pid="1285" name="ZOTERO_BREF_ssX2HOnje10L_4">
    <vt:lpwstr>recipitation of banded iron formation minerals, remains unresolved. Evidence of an anoxic Earth with only localized oxic areas until the Great Oxidation Event ca 2·45 to 2·32 Ga makes the investigation of O2-independent mechanisms for banded iron formatio</vt:lpwstr>
  </property>
  <property fmtid="{D5CDD505-2E9C-101B-9397-08002B2CF9AE}" pid="1286" name="ZOTERO_BREF_ssX2HOnje10L_5">
    <vt:lpwstr>n deposition relevant. Recent studies have explored the long-standing proposition that Archean banded iron formations may have been formed, and diagenetically modified, by anaerobic microbial metabolisms. These efforts encompass a wide array of approaches</vt:lpwstr>
  </property>
  <property fmtid="{D5CDD505-2E9C-101B-9397-08002B2CF9AE}" pid="1287" name="ZOTERO_BREF_ssX2HOnje10L_6">
    <vt:lpwstr> including isotope, ecophysiological and phylogeny studies, molecular and mineral marker analysis, and sedimentological reconstructions. Herein, the current theories of microbial processes in banded iron formation mineral deposition with particular regard</vt:lpwstr>
  </property>
  <property fmtid="{D5CDD505-2E9C-101B-9397-08002B2CF9AE}" pid="1288" name="ZOTERO_BREF_ssX2HOnje10L_7">
    <vt:lpwstr> to the mechanisms of chemical sedimentation and post-depositional alteration are described. The main findings of recent years are summarized and compared here, and suggestions are made regarding cross-disciplinary information still required to constrain </vt:lpwstr>
  </property>
  <property fmtid="{D5CDD505-2E9C-101B-9397-08002B2CF9AE}" pid="1289" name="ZOTERO_BREF_ssX2HOnje10L_8">
    <vt:lpwstr>the role of the biosphere in banded iron formation deposition.","DOI":"10.1111/sed.12051","ISSN":"1365-3091","journalAbbreviation":"Sedimentology","language":"en","author":[{"family":"Posth","given":"Nicole R."},{"family":"Konhauser","given":"Kurt O."},{"</vt:lpwstr>
  </property>
  <property fmtid="{D5CDD505-2E9C-101B-9397-08002B2CF9AE}" pid="1290" name="ZOTERO_BREF_ssX2HOnje10L_9">
    <vt:lpwstr>family":"Kappler","given":"Andreas"}],"issued":{"date-parts":[["2013",12,1]]}}}],"schema":"https://github.com/citation-style-language/schema/raw/master/csl-citation.json"}</vt:lpwstr>
  </property>
  <property fmtid="{D5CDD505-2E9C-101B-9397-08002B2CF9AE}" pid="1291" name="ZOTERO_BREF_tDMdz0dBiMay_1">
    <vt:lpwstr>ZOTERO_ITEM CSL_CITATION {"citationID":"JYsZwewu","properties":{"formattedCitation":"[19, 57]","plainCitation":"[19, 57]","dontUpdate":true,"noteIndex":0},"citationItems":[{"id":70,"uris":["http://zotero.org/users/4702083/items/WWTV6JRZ"],"uri":["http://z</vt:lpwstr>
  </property>
  <property fmtid="{D5CDD505-2E9C-101B-9397-08002B2CF9AE}" pid="1292" name="ZOTERO_BREF_tDMdz0dBiMay_10">
    <vt:lpwstr>nzyme complex in the thiosulfate oxidation process of sulfur-storing SOB, the soxB gene was detected in all investigated photo- and chemotrophic species that form sulfur globules during thiosulfate oxidation (Chromatiaceae, Chlorobiaceae, Ectothiorhodospi</vt:lpwstr>
  </property>
  <property fmtid="{D5CDD505-2E9C-101B-9397-08002B2CF9AE}" pid="1293" name="ZOTERO_BREF_tDMdz0dBiMay_11">
    <vt:lpwstr>raceae, Thiothrix, Beggiatoa, Thiobacillus, invertebrate symbionts and free-living relatives). The SoxB phylogeny reflected the major 16S rRNA gene-based phylogenetic lineages of the investigated SOB, although topological discrepancies indicated several e</vt:lpwstr>
  </property>
  <property fmtid="{D5CDD505-2E9C-101B-9397-08002B2CF9AE}" pid="1294" name="ZOTERO_BREF_tDMdz0dBiMay_12">
    <vt:lpwstr>vents of lateral soxB gene transfer among the SOB, e.g. its independent acquisition by the anaerobic anoxygenic phototrophic lineages from different chemotrophic donor lineages. A putative scenario for the proteobacterial origin and evolution of the Sox e</vt:lpwstr>
  </property>
  <property fmtid="{D5CDD505-2E9C-101B-9397-08002B2CF9AE}" pid="1295" name="ZOTERO_BREF_tDMdz0dBiMay_13">
    <vt:lpwstr>nzyme system in SOB is presented considering the phylogenetic, genomic (sox gene cluster composition) and geochemical data.","DOI":"10.1111/j.1462-2920.2007.01407.x","ISSN":"1462-2920","language":"en","author":[{"family":"Meyer","given":"Birte"},{"family"</vt:lpwstr>
  </property>
  <property fmtid="{D5CDD505-2E9C-101B-9397-08002B2CF9AE}" pid="1296" name="ZOTERO_BREF_tDMdz0dBiMay_14">
    <vt:lpwstr>:"Imhoff","given":"Johannes F."},{"family":"Kuever","given":"Jan"}],"issued":{"date-parts":[["2007",12,1]]}}}],"schema":"https://github.com/citation-style-language/schema/raw/master/csl-citation.json"}</vt:lpwstr>
  </property>
  <property fmtid="{D5CDD505-2E9C-101B-9397-08002B2CF9AE}" pid="1297" name="ZOTERO_BREF_tDMdz0dBiMay_2">
    <vt:lpwstr>otero.org/users/4702083/items/WWTV6JRZ"],"itemData":{"id":70,"type":"chapter","title":"Genomic insights into the sulfur metabolism of phototrophic green sulfur bacteria","container-title":"Sulfur Metabolism in Phototrophic Organisms","collection-title":"A</vt:lpwstr>
  </property>
  <property fmtid="{D5CDD505-2E9C-101B-9397-08002B2CF9AE}" pid="1298" name="ZOTERO_BREF_tDMdz0dBiMay_3">
    <vt:lpwstr>dvances in Photosynthesis and Respiration","collection-number":"27","publisher":"Springer Netherlands","page":"337-355","source":"link.springer.com.proxy.lib.uwaterloo.ca","URL":"http://link.springer.com.proxy.lib.uwaterloo.ca/chapter/10.1007/978-1-4020-6</vt:lpwstr>
  </property>
  <property fmtid="{D5CDD505-2E9C-101B-9397-08002B2CF9AE}" pid="1299" name="ZOTERO_BREF_tDMdz0dBiMay_4">
    <vt:lpwstr>863-8_17","ISBN":"978-1-4020-6862-1","language":"en","author":[{"family":"Frigaard","given":"Niels-Ulrik"},{"family":"Bryant","given":"Donald A."}],"editor":[{"family":"Hell","given":"Rüdiger"},{"family":"Dahl","given":"Dr Christiane"},{"family":"Knaff","</vt:lpwstr>
  </property>
  <property fmtid="{D5CDD505-2E9C-101B-9397-08002B2CF9AE}" pid="1300" name="ZOTERO_BREF_tDMdz0dBiMay_5">
    <vt:lpwstr>given":"David"},{"family":"Leustek","given":"Thomas"}],"issued":{"date-parts":[["2008"]]},"accessed":{"date-parts":[["2015",9,25]]}}},{"id":108,"uris":["http://zotero.org/users/4702083/items/P6DZWCS4"],"uri":["http://zotero.org/users/4702083/items/P6DZWCS</vt:lpwstr>
  </property>
  <property fmtid="{D5CDD505-2E9C-101B-9397-08002B2CF9AE}" pid="1301" name="ZOTERO_BREF_tDMdz0dBiMay_6">
    <vt:lpwstr>4"],"itemData":{"id":108,"type":"article-journal","title":"Molecular analysis of the distribution and phylogeny of the soxB gene among sulfur-oxidizing bacteria – evolution of the Sox sulfur oxidation enzyme system","container-title":"Environmental Microb</vt:lpwstr>
  </property>
  <property fmtid="{D5CDD505-2E9C-101B-9397-08002B2CF9AE}" pid="1302" name="ZOTERO_BREF_tDMdz0dBiMay_7">
    <vt:lpwstr>iology","page":"2957-2977","volume":"9","issue":"12","source":"Wiley Online Library","abstract":"The soxB gene encodes the SoxB component of the periplasmic thiosulfate-oxidizing Sox enzyme complex, which has been proposed to be widespread among the vario</vt:lpwstr>
  </property>
  <property fmtid="{D5CDD505-2E9C-101B-9397-08002B2CF9AE}" pid="1303" name="ZOTERO_BREF_tDMdz0dBiMay_8">
    <vt:lpwstr>us phylogenetic groups of sulfur-oxidizing bacteria (SOB) that convert thiosulfate to sulfate with and without the formation of sulfur globules as intermediate. Indeed, the comprehensive genetic and genomic analyses presented in the present study identifi</vt:lpwstr>
  </property>
  <property fmtid="{D5CDD505-2E9C-101B-9397-08002B2CF9AE}" pid="1304" name="ZOTERO_BREF_tDMdz0dBiMay_9">
    <vt:lpwstr>ed the soxB gene in 121 phylogenetically and physiologically divergent SOB, including several species for which thiosulfate utilization has not been reported yet. In first support of the previously postulated general involvement of components of the Sox e</vt:lpwstr>
  </property>
  <property fmtid="{D5CDD505-2E9C-101B-9397-08002B2CF9AE}" pid="1305" name="ZOTERO_BREF_tKKBT2eRffr3_1">
    <vt:lpwstr>ZOTERO_ITEM CSL_CITATION {"citationID":"6x0ZdGVI","properties":{"formattedCitation":"\\uldash{[1]}","plainCitation":"[1]","noteIndex":0},"citationItems":[{"id":70,"uris":["http://zotero.org/users/4702083/items/3KIBAKP7"],"uri":["http://zotero.org/users/47</vt:lpwstr>
  </property>
  <property fmtid="{D5CDD505-2E9C-101B-9397-08002B2CF9AE}" pid="1306" name="ZOTERO_BREF_tKKBT2eRffr3_10">
    <vt:lpwstr> capacities, and hence, could thrive in these modern Archean ocean analogues. Studies addressing the occurrence and the biogeochemical significance of photoferrotrophy in ferruginous environments have been conducted so far in lakes Matano, Pavin, La Cruz,</vt:lpwstr>
  </property>
  <property fmtid="{D5CDD505-2E9C-101B-9397-08002B2CF9AE}" pid="1307" name="ZOTERO_BREF_tKKBT2eRffr3_11">
    <vt:lpwstr> and the Kabuno Bay of Lake Kivu. To date, only in the latter two lakes a biogeochemical role of photoferrotrophs has been confirmed. In this review we critically summarize the current knowledge on iron-driven photosynthesis, as a remain of the ancient Ea</vt:lpwstr>
  </property>
  <property fmtid="{D5CDD505-2E9C-101B-9397-08002B2CF9AE}" pid="1308" name="ZOTERO_BREF_tKKBT2eRffr3_12">
    <vt:lpwstr>rth biogeochemistry.","URL":"http://journal.frontiersin.org/article/10.3389/fmicb.2017.00323/full","DOI":"10.3389/fmicb.2017.00323","ISSN":"1664-302X","shortTitle":"Photoferrotrophy","journalAbbreviation":"Front. Microbiol.","language":"English","author":</vt:lpwstr>
  </property>
  <property fmtid="{D5CDD505-2E9C-101B-9397-08002B2CF9AE}" pid="1309" name="ZOTERO_BREF_tKKBT2eRffr3_13">
    <vt:lpwstr>[{"family":"Camacho","given":"Antonio"},{"family":"Walter","given":"Xavier A."},{"family":"Picazo","given":"Antonio"},{"family":"Zopfi","given":"Jakob"}],"issued":{"date-parts":[["2017"]]},"accessed":{"date-parts":[["2017",5,16]]}}}],"schema":"https://git</vt:lpwstr>
  </property>
  <property fmtid="{D5CDD505-2E9C-101B-9397-08002B2CF9AE}" pid="1310" name="ZOTERO_BREF_tKKBT2eRffr3_14">
    <vt:lpwstr>hub.com/citation-style-language/schema/raw/master/csl-citation.json"}</vt:lpwstr>
  </property>
  <property fmtid="{D5CDD505-2E9C-101B-9397-08002B2CF9AE}" pid="1311" name="ZOTERO_BREF_tKKBT2eRffr3_2">
    <vt:lpwstr>02083/items/3KIBAKP7"],"itemData":{"id":70,"type":"article-journal","title":"Photoferrotrophy: Remains of an Ancient Photosynthesis in Modern Environments","container-title":"Frontiers in Microbiology","volume":"8","source":"Frontiers","abstract":"Photofe</vt:lpwstr>
  </property>
  <property fmtid="{D5CDD505-2E9C-101B-9397-08002B2CF9AE}" pid="1312" name="ZOTERO_BREF_tKKBT2eRffr3_3">
    <vt:lpwstr>rrotrophy, the process by which inorganic carbon is fixed into organic matter using light as an energy source and reduced iron [Fe(II)] as an electron donor, has been proposed as one of the oldest photoautotrophic metabolisms on Earth. Under the iron-rich</vt:lpwstr>
  </property>
  <property fmtid="{D5CDD505-2E9C-101B-9397-08002B2CF9AE}" pid="1313" name="ZOTERO_BREF_tKKBT2eRffr3_4">
    <vt:lpwstr> (ferruginous) but sulfide poor conditions dominating the Archean ocean, this type of metabolism could have accounted for most of the primary production in the photic zone. Here we review the current knowledge of biogeochemical, microbial and phylogenetic</vt:lpwstr>
  </property>
  <property fmtid="{D5CDD505-2E9C-101B-9397-08002B2CF9AE}" pid="1314" name="ZOTERO_BREF_tKKBT2eRffr3_5">
    <vt:lpwstr> aspects of photoferrotrophy, and evaluate the ecological significance of this process in ancient and modern environments. From the ferruginous conditions that prevailed during most of the Archean, the ancient ocean evolved towards euxinic (anoxic and sul</vt:lpwstr>
  </property>
  <property fmtid="{D5CDD505-2E9C-101B-9397-08002B2CF9AE}" pid="1315" name="ZOTERO_BREF_tKKBT2eRffr3_6">
    <vt:lpwstr>fide rich) conditions and, finally, much after the advent of oxygenic photosynthesis, to a predominantly oxic environment. Under these new conditions photoferrotrophs lost importance as primary producers, and now photoferrotrophy remains as a vestige of a</vt:lpwstr>
  </property>
  <property fmtid="{D5CDD505-2E9C-101B-9397-08002B2CF9AE}" pid="1316" name="ZOTERO_BREF_tKKBT2eRffr3_7">
    <vt:lpwstr> formerly relevant photosynthetic process. Apart from the geological record and other biogeochemical markers, modern environments resembling the redox conditions of these ancient oceans can offer insights into the past significance of photoferrotrophy and</vt:lpwstr>
  </property>
  <property fmtid="{D5CDD505-2E9C-101B-9397-08002B2CF9AE}" pid="1317" name="ZOTERO_BREF_tKKBT2eRffr3_8">
    <vt:lpwstr> help to explain how this metabolism operated as an important source of organic carbon for the early biosphere. Iron-rich meromictic (permanently stratified) lakes can be considered as modern analogues of the ancient Archean ocean, as they present anoxic </vt:lpwstr>
  </property>
  <property fmtid="{D5CDD505-2E9C-101B-9397-08002B2CF9AE}" pid="1318" name="ZOTERO_BREF_tKKBT2eRffr3_9">
    <vt:lpwstr>ferruginous water columns where light can still be available at the chemocline, thus offering suitable niches for photoferrotrophs. A few bacterial strains of purple bacteria as well as of green sulfur bacteria have been shown to possess photoferrotrophic</vt:lpwstr>
  </property>
  <property fmtid="{D5CDD505-2E9C-101B-9397-08002B2CF9AE}" pid="1319" name="ZOTERO_BREF_tz83n7h8LcjX_1">
    <vt:lpwstr>ZOTERO_ITEM CSL_CITATION {"citationID":"t816eIMB","properties":{"formattedCitation":"[13]","plainCitation":"[13]","noteIndex":0},"citationItems":[{"id":76,"uris":["http://zotero.org/users/4702083/items/76EP4J3I"],"uri":["http://zotero.org/users/4702083/it</vt:lpwstr>
  </property>
  <property fmtid="{D5CDD505-2E9C-101B-9397-08002B2CF9AE}" pid="1320" name="ZOTERO_BREF_tz83n7h8LcjX_2">
    <vt:lpwstr>ems/76EP4J3I"],"itemData":{"id":76,"type":"article-journal","title":"Millions of Boreal Shield lakes can be used to probe Archaean Ocean biogeochemistry","container-title":"Scientific Reports","page":"46708","volume":"7","source":"www.nature.com","abstrac</vt:lpwstr>
  </property>
  <property fmtid="{D5CDD505-2E9C-101B-9397-08002B2CF9AE}" pid="1321" name="ZOTERO_BREF_tz83n7h8LcjX_3">
    <vt:lpwstr>t":"Life originated in Archaean oceans, almost 4 billion years ago, in the absence of oxygen and the presence of high dissolved iron concentrations. Early Earth oxidation is marked globally by extensive banded iron formations but the contributing processe</vt:lpwstr>
  </property>
  <property fmtid="{D5CDD505-2E9C-101B-9397-08002B2CF9AE}" pid="1322" name="ZOTERO_BREF_tz83n7h8LcjX_4">
    <vt:lpwstr>s and timing remain controversial.","DOI":"10.1038/srep46708","ISSN":"2045-2322","language":"en","author":[{"family":"Schiff","given":"S. L."},{"family":"Tsuji","given":"J. M."},{"family":"Wu","given":"L."},{"family":"Venkiteswaran","given":"J. J."},{"fam</vt:lpwstr>
  </property>
  <property fmtid="{D5CDD505-2E9C-101B-9397-08002B2CF9AE}" pid="1323" name="ZOTERO_BREF_tz83n7h8LcjX_5">
    <vt:lpwstr>ily":"Molot","given":"L. A."},{"family":"Elgood","given":"R. J."},{"family":"Paterson","given":"M. J."},{"family":"Neufeld","given":"J. D."}],"issued":{"date-parts":[["2017",4,27]]}}}],"schema":"https://github.com/citation-style-language/schema/raw/master</vt:lpwstr>
  </property>
  <property fmtid="{D5CDD505-2E9C-101B-9397-08002B2CF9AE}" pid="1324" name="ZOTERO_BREF_tz83n7h8LcjX_6">
    <vt:lpwstr>/csl-citation.json"}</vt:lpwstr>
  </property>
  <property fmtid="{D5CDD505-2E9C-101B-9397-08002B2CF9AE}" pid="1325" name="ZOTERO_BREF_uKTzoNY78HWm_1">
    <vt:lpwstr>ZOTERO_ITEM CSL_CITATION {"citationID":"inFCzmG3","properties":{"formattedCitation":"[52]","plainCitation":"[52]","dontUpdate":true,"noteIndex":0},"citationItems":[{"id":609,"uris":["http://zotero.org/users/4702083/items/CWPKB7EC"],"uri":["http://zotero.o</vt:lpwstr>
  </property>
  <property fmtid="{D5CDD505-2E9C-101B-9397-08002B2CF9AE}" pid="1326" name="ZOTERO_BREF_uKTzoNY78HWm_2">
    <vt:lpwstr>rg/users/4702083/items/CWPKB7EC"],"itemData":{"id":609,"type":"article-journal","title":"Comprehensive Detection of Phototrophic Sulfur Bacteria Using PCR Primers That Target Reverse Dissimilatory Sulfite Reductase Gene","container-title":"Microbes and En</vt:lpwstr>
  </property>
  <property fmtid="{D5CDD505-2E9C-101B-9397-08002B2CF9AE}" pid="1327" name="ZOTERO_BREF_uKTzoNY78HWm_3">
    <vt:lpwstr>vironments","page":"190-196","volume":"25","issue":"3","source":"J-Stage","abstract":"A new set of primers for the detection of phototrophic sulfur bacteria in natural environments is described. The primers target the α-subunit of the reverse dissimilator</vt:lpwstr>
  </property>
  <property fmtid="{D5CDD505-2E9C-101B-9397-08002B2CF9AE}" pid="1328" name="ZOTERO_BREF_uKTzoNY78HWm_4">
    <vt:lpwstr>y sulfite reductase gene (dsrA). PCR-amplification resulted in products of the expected size from all the phototrophic strains tested, including purple sulfur and green sulfur bacteria. Seventy-nine clones obtained from environmental DNA using the primers</vt:lpwstr>
  </property>
  <property fmtid="{D5CDD505-2E9C-101B-9397-08002B2CF9AE}" pid="1329" name="ZOTERO_BREF_uKTzoNY78HWm_5">
    <vt:lpwstr> were sequenced and all found to be closely related to the dsrA of purple sulfur bacteria and green sulfur bacteria. This newly developed PCR assay targeting dsrA is rapid and simple for the detection of phototrophic sulfur bacteria in situ and superior t</vt:lpwstr>
  </property>
  <property fmtid="{D5CDD505-2E9C-101B-9397-08002B2CF9AE}" pid="1330" name="ZOTERO_BREF_uKTzoNY78HWm_6">
    <vt:lpwstr>o the use of culture-dependent techniques.","DOI":"10.1264/jsme2.ME10109","author":[{"family":"Mori","given":"Yumi"},{"family":"Purdy","given":"Kevin J."},{"family":"Oakley","given":"Brian B."},{"family":"Kondo","given":"Ryuji"}],"issued":{"date-parts":[[</vt:lpwstr>
  </property>
  <property fmtid="{D5CDD505-2E9C-101B-9397-08002B2CF9AE}" pid="1331" name="ZOTERO_BREF_uKTzoNY78HWm_7">
    <vt:lpwstr>"2010"]]}}}],"schema":"https://github.com/citation-style-language/schema/raw/master/csl-citation.json"}</vt:lpwstr>
  </property>
  <property fmtid="{D5CDD505-2E9C-101B-9397-08002B2CF9AE}" pid="1332" name="ZOTERO_BREF_uqPCihqH6Idz_1">
    <vt:lpwstr>ZOTERO_ITEM CSL_CITATION {"citationID":"gcWfixvy","properties":{"formattedCitation":"[21]","plainCitation":"[21]","noteIndex":0},"citationItems":[{"id":70,"uris":["http://zotero.org/users/4702083/items/WWTV6JRZ"],"uri":["http://zotero.org/users/4702083/it</vt:lpwstr>
  </property>
  <property fmtid="{D5CDD505-2E9C-101B-9397-08002B2CF9AE}" pid="1333" name="ZOTERO_BREF_uqPCihqH6Idz_2">
    <vt:lpwstr>ems/WWTV6JRZ"],"itemData":{"id":70,"type":"chapter","title":"Genomic insights into the sulfur metabolism of phototrophic green sulfur bacteria","container-title":"Sulfur Metabolism in Phototrophic Organisms","collection-title":"Advances in Photosynthesis </vt:lpwstr>
  </property>
  <property fmtid="{D5CDD505-2E9C-101B-9397-08002B2CF9AE}" pid="1334" name="ZOTERO_BREF_uqPCihqH6Idz_3">
    <vt:lpwstr>and Respiration","collection-number":"27","publisher":"Springer Netherlands","page":"337-355","source":"link.springer.com.proxy.lib.uwaterloo.ca","URL":"http://link.springer.com.proxy.lib.uwaterloo.ca/chapter/10.1007/978-1-4020-6863-8_17","ISBN":"978-1-40</vt:lpwstr>
  </property>
  <property fmtid="{D5CDD505-2E9C-101B-9397-08002B2CF9AE}" pid="1335" name="ZOTERO_BREF_uqPCihqH6Idz_4">
    <vt:lpwstr>20-6862-1","language":"en","author":[{"family":"Frigaard","given":"Niels-Ulrik"},{"family":"Bryant","given":"Donald A."}],"editor":[{"family":"Hell","given":"Rüdiger"},{"family":"Dahl","given":"Dr Christiane"},{"family":"Knaff","given":"David"},{"family":</vt:lpwstr>
  </property>
  <property fmtid="{D5CDD505-2E9C-101B-9397-08002B2CF9AE}" pid="1336" name="ZOTERO_BREF_uqPCihqH6Idz_5">
    <vt:lpwstr>"Leustek","given":"Thomas"}],"issued":{"date-parts":[["2008"]]},"accessed":{"date-parts":[["2015",9,25]]}}}],"schema":"https://github.com/citation-style-language/schema/raw/master/csl-citation.json"}</vt:lpwstr>
  </property>
  <property fmtid="{D5CDD505-2E9C-101B-9397-08002B2CF9AE}" pid="1337" name="ZOTERO_BREF_vI4NaaoL0GF1_1">
    <vt:lpwstr/>
  </property>
  <property fmtid="{D5CDD505-2E9C-101B-9397-08002B2CF9AE}" pid="1338" name="ZOTERO_BREF_vzgeWEMsk5L4_1">
    <vt:lpwstr>ZOTERO_ITEM CSL_CITATION {"citationID":"H3wk9Ugw","properties":{"formattedCitation":"[71]","plainCitation":"[71]","noteIndex":0},"citationItems":[{"id":"ltzE2OV1/LusmUBBA","uris":["http://zotero.org/users/4702083/items/TWQD4K6S"],"uri":["http://zotero.org</vt:lpwstr>
  </property>
  <property fmtid="{D5CDD505-2E9C-101B-9397-08002B2CF9AE}" pid="1339" name="ZOTERO_BREF_vzgeWEMsk5L4_2">
    <vt:lpwstr>/users/4702083/items/TWQD4K6S"],"itemData":{"id":2397,"type":"article-journal","title":"Fe oxidation by a fused cytochrome-porin common to diverse Fe-oxidizing bacteria","container-title":"bioRxiv","page":"228056","source":"www.biorxiv.org","abstract":"Fe</vt:lpwstr>
  </property>
  <property fmtid="{D5CDD505-2E9C-101B-9397-08002B2CF9AE}" pid="1340" name="ZOTERO_BREF_vzgeWEMsk5L4_3">
    <vt:lpwstr> oxidation is one of Earths major biogeochemical processes, key to weathering, soil formation, water quality, and corrosion. However, our ability to track the contributions of Fe-oxidizing microbes is limited by our relatively incomplete knowledge of micr</vt:lpwstr>
  </property>
  <property fmtid="{D5CDD505-2E9C-101B-9397-08002B2CF9AE}" pid="1341" name="ZOTERO_BREF_vzgeWEMsk5L4_4">
    <vt:lpwstr>obial Fe oxidation mechanisms, particularly in neutrophilic Fe-oxidizers. The genomes of many Fe-oxidizers encode homologs to an outer-membrane cytochrome (Cyc2) that has been shown to oxidize Fe in two acidophiles. Here, we demonstrate the Fe oxidase fun</vt:lpwstr>
  </property>
  <property fmtid="{D5CDD505-2E9C-101B-9397-08002B2CF9AE}" pid="1342" name="ZOTERO_BREF_vzgeWEMsk5L4_5">
    <vt:lpwstr>ction of a heterologously expressed Cyc2 homolog derived from a neutrophilic Fe oxidizer. Phylogenetic analyses show that Cyc2 from neutrophiles cluster together, suggesting a common function. Sequence analysis and modeling reveal the entire Cyc2 family i</vt:lpwstr>
  </property>
  <property fmtid="{D5CDD505-2E9C-101B-9397-08002B2CF9AE}" pid="1343" name="ZOTERO_BREF_vzgeWEMsk5L4_6">
    <vt:lpwstr>s defined by a unique structure, a fused cytochrome-porin, consistent with Fe oxidation on the outer membrane, preventing internal Fe oxide encrustation. Metatranscriptomes from Fe-oxidizing environments show exceptionally high expression of cyc2, support</vt:lpwstr>
  </property>
  <property fmtid="{D5CDD505-2E9C-101B-9397-08002B2CF9AE}" pid="1344" name="ZOTERO_BREF_vzgeWEMsk5L4_7">
    <vt:lpwstr>ing its environmental role in Fe oxidation. Together, these results provide evidence that cyc2 encodes Fe oxidases in diverse Fe-oxidizers and therefore can be used to recognize microbial Fe oxidation. The presence of cyc2 in 897 genomes suggests that mic</vt:lpwstr>
  </property>
  <property fmtid="{D5CDD505-2E9C-101B-9397-08002B2CF9AE}" pid="1345" name="ZOTERO_BREF_vzgeWEMsk5L4_8">
    <vt:lpwstr>robial Fe oxidation may be a widespread metabolism.","DOI":"10.1101/228056","language":"en","author":[{"family":"Chan","given":"Clara"},{"family":"McAllister","given":"Sean M."},{"family":"Garber","given":"Arkadiy"},{"family":"Hallahan","given":"Beverly J</vt:lpwstr>
  </property>
  <property fmtid="{D5CDD505-2E9C-101B-9397-08002B2CF9AE}" pid="1346" name="ZOTERO_BREF_vzgeWEMsk5L4_9">
    <vt:lpwstr>."},{"family":"Rozovsky","given":"Sharon"}],"issued":{"date-parts":[["2018",1,5]]}}}],"schema":"https://github.com/citation-style-language/schema/raw/master/csl-citation.json"}</vt:lpwstr>
  </property>
  <property fmtid="{D5CDD505-2E9C-101B-9397-08002B2CF9AE}" pid="1347" name="ZOTERO_BREF_wIGaecIs4DKP_1">
    <vt:lpwstr>ZOTERO_ITEM CSL_CITATION {"citationID":"imlAeSRV","properties":{"unsorted":true,"formattedCitation":"[14\\uc0\\u8211{}17]","plainCitation":"[14–17]","noteIndex":0},"citationItems":[{"id":617,"uris":["http://zotero.org/users/4702083/items/GRJTPG64"],"uri":</vt:lpwstr>
  </property>
  <property fmtid="{D5CDD505-2E9C-101B-9397-08002B2CF9AE}" pid="1348" name="ZOTERO_BREF_wIGaecIs4DKP_10">
    <vt:lpwstr>ot found in some FeOB, especially the anaerobic ones, probably suggesting EET genes or Fe(II) oxidation mechanisms are different from the searched models. Overall, based on current EET models, the search extends our understanding of bacterial EET and prov</vt:lpwstr>
  </property>
  <property fmtid="{D5CDD505-2E9C-101B-9397-08002B2CF9AE}" pid="1349" name="ZOTERO_BREF_wIGaecIs4DKP_11">
    <vt:lpwstr>ides candidate genes for future research.","URL":"http://journal.frontiersin.org/article/10.3389/fmicb.2017.01584/full","DOI":"10.3389/fmicb.2017.01584","ISSN":"1664-302X","journalAbbreviation":"Front. Microbiol.","language":"English","author":[{"family":</vt:lpwstr>
  </property>
  <property fmtid="{D5CDD505-2E9C-101B-9397-08002B2CF9AE}" pid="1350" name="ZOTERO_BREF_wIGaecIs4DKP_12">
    <vt:lpwstr>"He","given":"Shaomei"},{"family":"Barco","given":"Roman A."},{"family":"Emerson","given":"David"},{"family":"Roden","given":"Eric E."}],"issued":{"date-parts":[["2017"]]},"accessed":{"date-parts":[["2017",8,26]]}}},{"id":"ltzE2OV1/XuJZVqsw","uris":["http</vt:lpwstr>
  </property>
  <property fmtid="{D5CDD505-2E9C-101B-9397-08002B2CF9AE}" pid="1351" name="ZOTERO_BREF_wIGaecIs4DKP_13">
    <vt:lpwstr>://zotero.org/users/4702083/items/M4JV5NSF"],"uri":["http://zotero.org/users/4702083/items/M4JV5NSF"],"itemData":{"id":2350,"type":"article-journal","title":"A New Iron-oxidizing/O2-reducing Supercomplex Spanning Both Inner and Outer Membranes, Isolated f</vt:lpwstr>
  </property>
  <property fmtid="{D5CDD505-2E9C-101B-9397-08002B2CF9AE}" pid="1352" name="ZOTERO_BREF_wIGaecIs4DKP_14">
    <vt:lpwstr>rom the Extreme Acidophile Acidithiobacillus ferrooxidans","container-title":"Journal of Biological Chemistry","page":"25803-25811","volume":"283","issue":"38","source":"www.jbc.org","abstract":"The iron respiratory chain of the acidophilic bacterium Acid</vt:lpwstr>
  </property>
  <property fmtid="{D5CDD505-2E9C-101B-9397-08002B2CF9AE}" pid="1353" name="ZOTERO_BREF_wIGaecIs4DKP_15">
    <vt:lpwstr>ithiobacillus ferrooxidans involves various metalloenzymes. Here we demonstrate that the oxygen reduction pathway from ferrous iron (named downhill pathway) is organized as a supercomplex constituted of proteins located in the outer and inner membranes as</vt:lpwstr>
  </property>
  <property fmtid="{D5CDD505-2E9C-101B-9397-08002B2CF9AE}" pid="1354" name="ZOTERO_BREF_wIGaecIs4DKP_16">
    <vt:lpwstr> well as in the periplasm. For the first time, the outer membrane-bound cytochrome c Cyc2 was purified, and we showed that it is responsible for iron oxidation and determined that its redox potential is the highest measured to date for a cytochrome c. The</vt:lpwstr>
  </property>
  <property fmtid="{D5CDD505-2E9C-101B-9397-08002B2CF9AE}" pid="1355" name="ZOTERO_BREF_wIGaecIs4DKP_17">
    <vt:lpwstr> organization of metalloproteins inside the supramolecular structure was specified by protein-protein interaction experiments. The isolated complex spanning the two membranes had iron oxidase as well as oxygen reductase activities, indicating functional e</vt:lpwstr>
  </property>
  <property fmtid="{D5CDD505-2E9C-101B-9397-08002B2CF9AE}" pid="1356" name="ZOTERO_BREF_wIGaecIs4DKP_18">
    <vt:lpwstr>lectron transfer between the first iron electron acceptor, Cyc2, and the CuA center of cytochrome c oxidase aa3. This is the first characterization of a respirasome from an acidophilic bacterium. In Acidithiobacillus ferrooxidans,O2 reduction from ferrous</vt:lpwstr>
  </property>
  <property fmtid="{D5CDD505-2E9C-101B-9397-08002B2CF9AE}" pid="1357" name="ZOTERO_BREF_wIGaecIs4DKP_19">
    <vt:lpwstr> iron must be coupled to the energy-consuming reduction of NAD+(P) from ferrous iron (uphill pathway) required for CO2 fixation and other anabolic processes. Besides the proteins involved in the O2 reduction, there were additional proteins in the supercom</vt:lpwstr>
  </property>
  <property fmtid="{D5CDD505-2E9C-101B-9397-08002B2CF9AE}" pid="1358" name="ZOTERO_BREF_wIGaecIs4DKP_2">
    <vt:lpwstr>["http://zotero.org/users/4702083/items/GRJTPG64"],"itemData":{"id":617,"type":"article-journal","title":"Comparative Genomic Analysis of Neutrophilic Iron(II) Oxidizer Genomes for Candidate Genes in Extracellular Electron Transfer","container-title":"Fro</vt:lpwstr>
  </property>
  <property fmtid="{D5CDD505-2E9C-101B-9397-08002B2CF9AE}" pid="1359" name="ZOTERO_BREF_wIGaecIs4DKP_20">
    <vt:lpwstr>plex, involved in uphill pathway (bc complex and cytochrome Cyc42), suggesting a possible physical link between these two pathways.","DOI":"10.1074/jbc.M802496200","ISSN":"0021-9258, 1083-351X","note":"PMID: 18632666","journalAbbreviation":"J. Biol. Chem.</vt:lpwstr>
  </property>
  <property fmtid="{D5CDD505-2E9C-101B-9397-08002B2CF9AE}" pid="1360" name="ZOTERO_BREF_wIGaecIs4DKP_21">
    <vt:lpwstr>","language":"en","author":[{"family":"Castelle","given":"Cindy"},{"family":"Guiral","given":"Marianne"},{"family":"Malarte","given":"Guillaume"},{"family":"Ledgham","given":"Fouzia"},{"family":"Leroy","given":"Gisèle"},{"family":"Brugna","given":"Myriam"</vt:lpwstr>
  </property>
  <property fmtid="{D5CDD505-2E9C-101B-9397-08002B2CF9AE}" pid="1361" name="ZOTERO_BREF_wIGaecIs4DKP_22">
    <vt:lpwstr>},{"family":"Giudici-Orticoni","given":"Marie-Thérèse"}],"issued":{"date-parts":[["2008",9,19]]}}},{"id":651,"uris":["http://zotero.org/users/4702083/items/MSX7CS62"],"uri":["http://zotero.org/users/4702083/items/MSX7CS62"],"itemData":{"id":651,"type":"ar</vt:lpwstr>
  </property>
  <property fmtid="{D5CDD505-2E9C-101B-9397-08002B2CF9AE}" pid="1362" name="ZOTERO_BREF_wIGaecIs4DKP_23">
    <vt:lpwstr>ticle-journal","title":"New Insight into Microbial Iron Oxidation as Revealed by the Proteomic Profile of an Obligate Iron-Oxidizing Chemolithoautotroph","container-title":"Applied and Environmental Microbiology","page":"5927-5937","volume":"81","issue":"</vt:lpwstr>
  </property>
  <property fmtid="{D5CDD505-2E9C-101B-9397-08002B2CF9AE}" pid="1363" name="ZOTERO_BREF_wIGaecIs4DKP_24">
    <vt:lpwstr>17","source":"aem.asm.org","abstract":"Microaerophilic, neutrophilic, iron-oxidizing bacteria (FeOB) grow via the oxidation of reduced Fe(II) at or near neutral pH, in the presence of oxygen, making them relevant in numerous environments with elevated Fe(</vt:lpwstr>
  </property>
  <property fmtid="{D5CDD505-2E9C-101B-9397-08002B2CF9AE}" pid="1364" name="ZOTERO_BREF_wIGaecIs4DKP_25">
    <vt:lpwstr>II) concentrations. However, the biochemical mechanisms for Fe(II) oxidation by these neutrophilic FeOB are unknown, and genetic markers for this process are unavailable. In the ocean, microaerophilic microorganisms in the genus Mariprofundus of the class</vt:lpwstr>
  </property>
  <property fmtid="{D5CDD505-2E9C-101B-9397-08002B2CF9AE}" pid="1365" name="ZOTERO_BREF_wIGaecIs4DKP_26">
    <vt:lpwstr> Zetaproteobacteria are the only organisms known to chemolithoautotrophically oxidize Fe and concurrently biomineralize it in the form of twisted stalks of iron oxyhydroxides. The aim of this study was to identify highly expressed proteins associated with</vt:lpwstr>
  </property>
  <property fmtid="{D5CDD505-2E9C-101B-9397-08002B2CF9AE}" pid="1366" name="ZOTERO_BREF_wIGaecIs4DKP_27">
    <vt:lpwstr> the electron transport chain of microaerophilic, neutrophilic FeOB. To this end, Mariprofundus ferrooxydans PV-1 was cultivated, and its proteins were extracted, assayed for redox activity, and analyzed via liquid chromatography-tandem mass spectrometry </vt:lpwstr>
  </property>
  <property fmtid="{D5CDD505-2E9C-101B-9397-08002B2CF9AE}" pid="1367" name="ZOTERO_BREF_wIGaecIs4DKP_28">
    <vt:lpwstr>for identification of peptides. The results indicate that a cytochrome c4, cbb3-type cytochrome oxidase subunits, and an outer membrane cytochrome c were among the most highly expressed proteins and suggest an involvement in the process of aerobic, neutro</vt:lpwstr>
  </property>
  <property fmtid="{D5CDD505-2E9C-101B-9397-08002B2CF9AE}" pid="1368" name="ZOTERO_BREF_wIGaecIs4DKP_29">
    <vt:lpwstr>philic bacterial Fe oxidation. Proteins associated with alternative complex III, phosphate transport, carbon fixation, and biofilm formation were abundant, consistent with the lifestyle of Mariprofundus.","DOI":"10.1128/AEM.01374-15","ISSN":"0099-2240, 10</vt:lpwstr>
  </property>
  <property fmtid="{D5CDD505-2E9C-101B-9397-08002B2CF9AE}" pid="1369" name="ZOTERO_BREF_wIGaecIs4DKP_3">
    <vt:lpwstr>ntiers in Microbiology","volume":"8","source":"Frontiers","abstract":"Extracellular electron transfer (EET) is recognized as a key biochemical process in circumneutral pH Fe(II)-oxidizing bacteria (FeOB). In this study, we searched for candidate EET genes</vt:lpwstr>
  </property>
  <property fmtid="{D5CDD505-2E9C-101B-9397-08002B2CF9AE}" pid="1370" name="ZOTERO_BREF_wIGaecIs4DKP_30">
    <vt:lpwstr>98-5336","note":"PMID: 26092463","journalAbbreviation":"Appl. Environ. Microbiol.","language":"en","author":[{"family":"Barco","given":"Roman A."},{"family":"Emerson","given":"David"},{"family":"Sylvan","given":"Jason B."},{"family":"Orcutt","given":"Beth</vt:lpwstr>
  </property>
  <property fmtid="{D5CDD505-2E9C-101B-9397-08002B2CF9AE}" pid="1371" name="ZOTERO_BREF_wIGaecIs4DKP_31">
    <vt:lpwstr> N."},{"family":"Meyers","given":"Myrna E. Jacobson"},{"family":"Ramírez","given":"Gustavo A."},{"family":"Zhong","given":"John D."},{"family":"Edwards","given":"Katrina J."}],"issued":{"date-parts":[["2015",9,1]]}}},{"id":"ltzE2OV1/DkSgShNy","uris":["htt</vt:lpwstr>
  </property>
  <property fmtid="{D5CDD505-2E9C-101B-9397-08002B2CF9AE}" pid="1372" name="ZOTERO_BREF_wIGaecIs4DKP_32">
    <vt:lpwstr>p://zotero.org/users/4702083/items/PHRYMSJ7"],"uri":["http://zotero.org/users/4702083/items/PHRYMSJ7"],"itemData":{"id":2353,"type":"article-journal","title":"Comparative Genomic Insights into Ecophysiology of Neutrophilic, Microaerophilic Iron Oxidizing </vt:lpwstr>
  </property>
  <property fmtid="{D5CDD505-2E9C-101B-9397-08002B2CF9AE}" pid="1373" name="ZOTERO_BREF_wIGaecIs4DKP_33">
    <vt:lpwstr>Bacteria","container-title":"Frontiers in Microbiology","volume":"6","source":"Frontiers","abstract":"Neutrophilic microaerophilic iron-oxidizing bacteria (FeOB) are thought to play a significant role in cycling of carbon, iron and associated elements in </vt:lpwstr>
  </property>
  <property fmtid="{D5CDD505-2E9C-101B-9397-08002B2CF9AE}" pid="1374" name="ZOTERO_BREF_wIGaecIs4DKP_34">
    <vt:lpwstr>both freshwater and marine iron-rich environments. However, the roles of the neutrophilic microaerophilic FeOB are still poorly understood due largely to the difficulty of cultivation and lack of functional gene markers. Here, we analyze the genomes of tw</vt:lpwstr>
  </property>
  <property fmtid="{D5CDD505-2E9C-101B-9397-08002B2CF9AE}" pid="1375" name="ZOTERO_BREF_wIGaecIs4DKP_35">
    <vt:lpwstr>o freshwater neutrophilic microaerophilic stalk-forming FeOB, Ferriphaselus amnicola OYT1 and Ferriphaselus strain R-1. Phylogenetic analyses confirm that these are distinct species within Betaproteobacteria; we describe strain R-1 and propose the name F.</vt:lpwstr>
  </property>
  <property fmtid="{D5CDD505-2E9C-101B-9397-08002B2CF9AE}" pid="1376" name="ZOTERO_BREF_wIGaecIs4DKP_36">
    <vt:lpwstr> globulitus. We compare the genomes to those of two freshwater Betaproteobacterial and three marine Zetaproteobacterial FeOB isolates in order to look for mechanisms common to all FeOB, or just stalk-forming FeOB. The OYT1 and R-1 genomes both contain hom</vt:lpwstr>
  </property>
  <property fmtid="{D5CDD505-2E9C-101B-9397-08002B2CF9AE}" pid="1377" name="ZOTERO_BREF_wIGaecIs4DKP_37">
    <vt:lpwstr>ologs to cyc2, which encodes a protein that has been shown to oxidize Fe in the acidophilic FeOB, Acidithiobacillus ferrooxidans. This c-type cytochrome common to all seven microaerophilic FeOB isolates, strengthening the case for its common utility in th</vt:lpwstr>
  </property>
  <property fmtid="{D5CDD505-2E9C-101B-9397-08002B2CF9AE}" pid="1378" name="ZOTERO_BREF_wIGaecIs4DKP_38">
    <vt:lpwstr>e Fe oxidation pathway. In contrast, the OYT1 and R-1 genomes lack mto genes found in other freshwater FeOB. OYT1 and R-1 both have genes that suggest they can oxidize sulfur species. Both have the genes necessary to fix carbon by the Calvin-Benson-Bassho</vt:lpwstr>
  </property>
  <property fmtid="{D5CDD505-2E9C-101B-9397-08002B2CF9AE}" pid="1379" name="ZOTERO_BREF_wIGaecIs4DKP_39">
    <vt:lpwstr>m pathway, while only OYT1 has the genes necessary to fix nitrogen. The stalk-forming FeOB share xag genes that may help form the polysaccharide structure of stalks. Both OYT1 and R-1 make a novel biomineralization structure, short rod-shaped Fe oxyhydrox</vt:lpwstr>
  </property>
  <property fmtid="{D5CDD505-2E9C-101B-9397-08002B2CF9AE}" pid="1380" name="ZOTERO_BREF_wIGaecIs4DKP_4">
    <vt:lpwstr> in 73 neutrophilic FeOB genomes, among which 43 genomes are complete or close-to-complete and the rest have estimated genome completeness ranging from 5% to 91%. These neutrophilic FeOB span members of the microaerophilic, anaerobic phototrophic, and ana</vt:lpwstr>
  </property>
  <property fmtid="{D5CDD505-2E9C-101B-9397-08002B2CF9AE}" pid="1381" name="ZOTERO_BREF_wIGaecIs4DKP_40">
    <vt:lpwstr>ides much smaller than their stalks; these oxides are constantly shed, and may be a vector for C, P, and metal transport to downstream environments. Our results show that while different FeOB are adapted to particular niches, freshwater and marine FeOB li</vt:lpwstr>
  </property>
  <property fmtid="{D5CDD505-2E9C-101B-9397-08002B2CF9AE}" pid="1382" name="ZOTERO_BREF_wIGaecIs4DKP_41">
    <vt:lpwstr>kely share common mechanisms for Fe oxidation electron transport and biomineralization pathways.","URL":"https://www.frontiersin.org/articles/10.3389/fmicb.2015.01265/full","DOI":"10.3389/fmicb.2015.01265","ISSN":"1664-302X","journalAbbreviation":"Front. </vt:lpwstr>
  </property>
  <property fmtid="{D5CDD505-2E9C-101B-9397-08002B2CF9AE}" pid="1383" name="ZOTERO_BREF_wIGaecIs4DKP_42">
    <vt:lpwstr>Microbiol.","language":"English","author":[{"family":"Kato","given":"Shingo"},{"family":"Ohkuma","given":"Moriya"},{"family":"Powell","given":"Deborah H."},{"family":"Krepski","given":"Sean T."},{"family":"Oshima","given":"Kenshiro"},{"family":"Hattori","</vt:lpwstr>
  </property>
  <property fmtid="{D5CDD505-2E9C-101B-9397-08002B2CF9AE}" pid="1384" name="ZOTERO_BREF_wIGaecIs4DKP_43">
    <vt:lpwstr>given":"Masahira"},{"family":"Shapiro","given":"Nicole"},{"family":"Woyke","given":"Tanja"},{"family":"Chan","given":"Clara S."}],"issued":{"date-parts":[["2015"]]},"accessed":{"date-parts":[["2018",11,14]]}}}],"schema":"https://github.com/citation-style-</vt:lpwstr>
  </property>
  <property fmtid="{D5CDD505-2E9C-101B-9397-08002B2CF9AE}" pid="1385" name="ZOTERO_BREF_wIGaecIs4DKP_44">
    <vt:lpwstr>language/schema/raw/master/csl-citation.json"}</vt:lpwstr>
  </property>
  <property fmtid="{D5CDD505-2E9C-101B-9397-08002B2CF9AE}" pid="1386" name="ZOTERO_BREF_wIGaecIs4DKP_5">
    <vt:lpwstr>erobic nitrate-reducing FeOB groups. We found that many microaerophilic and several anaerobic FeOB possess homologs of Cyc2, an outer membrane cytochrome c originally identified in Acidithiobacillus ferrooxidans. The “porin-cytochrome c complex” (PCC) gen</vt:lpwstr>
  </property>
  <property fmtid="{D5CDD505-2E9C-101B-9397-08002B2CF9AE}" pid="1387" name="ZOTERO_BREF_wIGaecIs4DKP_6">
    <vt:lpwstr>e clusters homologous to MtoAB/PioAB are present in eight FeOB, accounting for 19% of complete and close-to-complete genomes examined, whereas PCC genes homologous to OmbB-OmaB-OmcB in Geobacter sulfurreducens are absent. Further, we discovered gene clust</vt:lpwstr>
  </property>
  <property fmtid="{D5CDD505-2E9C-101B-9397-08002B2CF9AE}" pid="1388" name="ZOTERO_BREF_wIGaecIs4DKP_7">
    <vt:lpwstr>ers that may potentially encode two novel PCC types. First, a cluster (tentatively named “PCC3”) encodes a porin, an extracellular and a periplasmic cytochrome c with remarkably large numbers of heme-binding motifs. Second, a cluster (tentatively named “P</vt:lpwstr>
  </property>
  <property fmtid="{D5CDD505-2E9C-101B-9397-08002B2CF9AE}" pid="1389" name="ZOTERO_BREF_wIGaecIs4DKP_8">
    <vt:lpwstr>CC4”) encodes a porin and three periplasmic multiheme cytochromes c. A conserved inner membrane protein encoded in PCC3 and PCC4 gene clusters might be responsible for translocating electrons across the inner membrane. Other bacteria possessing PCC3 and P</vt:lpwstr>
  </property>
  <property fmtid="{D5CDD505-2E9C-101B-9397-08002B2CF9AE}" pid="1390" name="ZOTERO_BREF_wIGaecIs4DKP_9">
    <vt:lpwstr>CC4 are mostly Proteobacteria isolated from environments with a potential niche for Fe(II) oxidation. In addition to cytochrome c, multicopper oxidase genes potentially involved in Fe(II) oxidation were also identified. Notably, candidate EET genes were n</vt:lpwstr>
  </property>
  <property fmtid="{D5CDD505-2E9C-101B-9397-08002B2CF9AE}" pid="1391" name="ZOTERO_BREF_wLcE0RAGpxfP_1">
    <vt:lpwstr/>
  </property>
  <property fmtid="{D5CDD505-2E9C-101B-9397-08002B2CF9AE}" pid="1392" name="ZOTERO_BREF_wwFXJGZn5Cjm_1">
    <vt:lpwstr/>
  </property>
  <property fmtid="{D5CDD505-2E9C-101B-9397-08002B2CF9AE}" pid="1393" name="ZOTERO_BREF_x9fd2aShE9lM_1">
    <vt:lpwstr>ZOTERO_ITEM CSL_CITATION {"citationID":"ojOUajA9","properties":{"formattedCitation":"[21\\uc0\\u8211{}23]","plainCitation":"[21–23]","noteIndex":0},"citationItems":[{"id":70,"uris":["http://zotero.org/users/4702083/items/WWTV6JRZ"],"uri":["http://zotero.o</vt:lpwstr>
  </property>
  <property fmtid="{D5CDD505-2E9C-101B-9397-08002B2CF9AE}" pid="1394" name="ZOTERO_BREF_x9fd2aShE9lM_10">
    <vt:lpwstr>"date-parts":[["2017",3,30]]}}},{"id":626,"uris":["http://zotero.org/users/4702083/items/972NR3S6"],"uri":["http://zotero.org/users/4702083/items/972NR3S6"],"itemData":{"id":626,"type":"article-journal","title":"Nutrient Acquisition and the Metabolic Pote</vt:lpwstr>
  </property>
  <property fmtid="{D5CDD505-2E9C-101B-9397-08002B2CF9AE}" pid="1395" name="ZOTERO_BREF_x9fd2aShE9lM_11">
    <vt:lpwstr>ntial of Photoferrotrophic Chlorobi","container-title":"Frontiers in Microbiology","volume":"8","source":"Frontiers","abstract":"Anoxygenic photosynthesis evolved prior to oxygenic photosynthesis and harnessed energy from sunlight to support biomass produ</vt:lpwstr>
  </property>
  <property fmtid="{D5CDD505-2E9C-101B-9397-08002B2CF9AE}" pid="1396" name="ZOTERO_BREF_x9fd2aShE9lM_12">
    <vt:lpwstr>ction on the early Earth. Models that consider the availability of electron donors predict that anoxygenic photosynthesis using Fe(II), known as photoferrotrophy, would have supported most global primary production before the proliferation of oxygenic pho</vt:lpwstr>
  </property>
  <property fmtid="{D5CDD505-2E9C-101B-9397-08002B2CF9AE}" pid="1397" name="ZOTERO_BREF_x9fd2aShE9lM_13">
    <vt:lpwstr>totrophs at approximately 2.3 billion years ago. These photoferrotrophs have also been implicated in the deposition of banded iron formations (BIFs), the world’s largest sedimentary iron ore deposits that formed mostly in late Archean and early Proterozoi</vt:lpwstr>
  </property>
  <property fmtid="{D5CDD505-2E9C-101B-9397-08002B2CF9AE}" pid="1398" name="ZOTERO_BREF_x9fd2aShE9lM_14">
    <vt:lpwstr>c Eons. In this work we present new data and analyses that illuminate the metabolic capacity of photoferrotrophy in the phylum Chlorobi. Our laboratory growth experiments and biochemical analyses demonstrate that photoferrotrophic Chlorobi are capable of </vt:lpwstr>
  </property>
  <property fmtid="{D5CDD505-2E9C-101B-9397-08002B2CF9AE}" pid="1399" name="ZOTERO_BREF_x9fd2aShE9lM_15">
    <vt:lpwstr>assimilatory sulfate reduction and nitrogen fixation under sulfate and nitrogen limiting conditions, respectively. Furthermore, the evolutionary histories of key enzymes in both sulfur (CysH and CysD) and nitrogen fixation (NifDKH) pathways are convoluted</vt:lpwstr>
  </property>
  <property fmtid="{D5CDD505-2E9C-101B-9397-08002B2CF9AE}" pid="1400" name="ZOTERO_BREF_x9fd2aShE9lM_16">
    <vt:lpwstr>; protein phylogenies, however, suggest that early Chlorobi could have had the capacity to assimilate sulfur and fix nitrogen. We argue, then, that the capacity for photoferrotrophic Chlorobi to acquire these key nutrients enabled them to support primary </vt:lpwstr>
  </property>
  <property fmtid="{D5CDD505-2E9C-101B-9397-08002B2CF9AE}" pid="1401" name="ZOTERO_BREF_x9fd2aShE9lM_17">
    <vt:lpwstr>production and underpin global biogeochemical cycles in the Precambrian.","URL":"http://journal.frontiersin.org/article/10.3389/fmicb.2017.01212/full","DOI":"10.3389/fmicb.2017.01212","ISSN":"1664-302X","journalAbbreviation":"Front. Microbiol.","language"</vt:lpwstr>
  </property>
  <property fmtid="{D5CDD505-2E9C-101B-9397-08002B2CF9AE}" pid="1402" name="ZOTERO_BREF_x9fd2aShE9lM_18">
    <vt:lpwstr>:"English","author":[{"family":"Thompson","given":"Katharine J."},{"family":"Simister","given":"Rachel L."},{"family":"Hahn","given":"Aria S."},{"family":"Hallam","given":"Steven J."},{"family":"Crowe","given":"Sean A."}],"issued":{"date-parts":[["2017"]]</vt:lpwstr>
  </property>
  <property fmtid="{D5CDD505-2E9C-101B-9397-08002B2CF9AE}" pid="1403" name="ZOTERO_BREF_x9fd2aShE9lM_19">
    <vt:lpwstr>},"accessed":{"date-parts":[["2017",8,1]]}}}],"schema":"https://github.com/citation-style-language/schema/raw/master/csl-citation.json"}</vt:lpwstr>
  </property>
  <property fmtid="{D5CDD505-2E9C-101B-9397-08002B2CF9AE}" pid="1404" name="ZOTERO_BREF_x9fd2aShE9lM_2">
    <vt:lpwstr>rg/users/4702083/items/WWTV6JRZ"],"itemData":{"id":70,"type":"chapter","title":"Genomic insights into the sulfur metabolism of phototrophic green sulfur bacteria","container-title":"Sulfur Metabolism in Phototrophic Organisms","collection-title":"Advances</vt:lpwstr>
  </property>
  <property fmtid="{D5CDD505-2E9C-101B-9397-08002B2CF9AE}" pid="1405" name="ZOTERO_BREF_x9fd2aShE9lM_3">
    <vt:lpwstr> in Photosynthesis and Respiration","collection-number":"27","publisher":"Springer Netherlands","page":"337-355","source":"link.springer.com.proxy.lib.uwaterloo.ca","URL":"http://link.springer.com.proxy.lib.uwaterloo.ca/chapter/10.1007/978-1-4020-6863-8_1</vt:lpwstr>
  </property>
  <property fmtid="{D5CDD505-2E9C-101B-9397-08002B2CF9AE}" pid="1406" name="ZOTERO_BREF_x9fd2aShE9lM_4">
    <vt:lpwstr>7","ISBN":"978-1-4020-6862-1","language":"en","author":[{"family":"Frigaard","given":"Niels-Ulrik"},{"family":"Bryant","given":"Donald A."}],"editor":[{"family":"Hell","given":"Rüdiger"},{"family":"Dahl","given":"Dr Christiane"},{"family":"Knaff","given":</vt:lpwstr>
  </property>
  <property fmtid="{D5CDD505-2E9C-101B-9397-08002B2CF9AE}" pid="1407" name="ZOTERO_BREF_x9fd2aShE9lM_5">
    <vt:lpwstr>"David"},{"family":"Leustek","given":"Thomas"}],"issued":{"date-parts":[["2008"]]},"accessed":{"date-parts":[["2015",9,25]]}}},{"id":652,"uris":["http://zotero.org/users/4702083/items/PDU5NAMU"],"uri":["http://zotero.org/users/4702083/items/PDU5NAMU"],"it</vt:lpwstr>
  </property>
  <property fmtid="{D5CDD505-2E9C-101B-9397-08002B2CF9AE}" pid="1408" name="ZOTERO_BREF_x9fd2aShE9lM_6">
    <vt:lpwstr>emData":{"id":652,"type":"article-journal","title":"Draft Genome Sequence of the Pelagic Photoferrotroph Chlorobium phaeoferrooxidans","container-title":"Genome Announcements","page":"e01584-16","volume":"5","issue":"13","source":"genomea.asm.org","abstra</vt:lpwstr>
  </property>
  <property fmtid="{D5CDD505-2E9C-101B-9397-08002B2CF9AE}" pid="1409" name="ZOTERO_BREF_x9fd2aShE9lM_7">
    <vt:lpwstr>ct":"Here, we report the draft genome sequence of Chlorobium phaeoferrooxidans, a photoferrotrophic member of the genus Chlorobium in the phylum Chlorobi. This genome sequence provides insight into the metabolic capacity that underpins photoferrotrophy wi</vt:lpwstr>
  </property>
  <property fmtid="{D5CDD505-2E9C-101B-9397-08002B2CF9AE}" pid="1410" name="ZOTERO_BREF_x9fd2aShE9lM_8">
    <vt:lpwstr>thin low-light-adapted pelagic Chlorobi.","DOI":"10.1128/genomeA.01584-16","ISSN":", 2169-8287","note":"PMID: 28360175","journalAbbreviation":"Genome Announc.","language":"en","author":[{"family":"Crowe","given":"Sean A."},{"family":"Hahn","given":"Aria S</vt:lpwstr>
  </property>
  <property fmtid="{D5CDD505-2E9C-101B-9397-08002B2CF9AE}" pid="1411" name="ZOTERO_BREF_x9fd2aShE9lM_9">
    <vt:lpwstr>."},{"family":"Morgan-Lang","given":"Connor"},{"family":"Thompson","given":"Katherine J."},{"family":"Simister","given":"Rachel L."},{"family":"Llirós","given":"Marc"},{"family":"Hirst","given":"Martin"},{"family":"Hallam","given":"Steven J."}],"issued":{</vt:lpwstr>
  </property>
  <property fmtid="{D5CDD505-2E9C-101B-9397-08002B2CF9AE}" pid="1412" name="ZOTERO_BREF_xCYDNsXpQKOR_1">
    <vt:lpwstr/>
  </property>
  <property fmtid="{D5CDD505-2E9C-101B-9397-08002B2CF9AE}" pid="1413" name="ZOTERO_BREF_xVK6Z8H5ievB_1">
    <vt:lpwstr>ZOTERO_ITEM CSL_CITATION {"citationID":"BAISaLLB","properties":{"formattedCitation":"[18, 19]","plainCitation":"[18, 19]","noteIndex":0},"citationItems":[{"id":741,"uris":["http://zotero.org/users/4702083/items/6XZUN7CU"],"uri":["http://zotero.org/users/4</vt:lpwstr>
  </property>
  <property fmtid="{D5CDD505-2E9C-101B-9397-08002B2CF9AE}" pid="1414" name="ZOTERO_BREF_xVK6Z8H5ievB_10">
    <vt:lpwstr>e, succinate, and carbon dioxide, and could reduce nitrate to dinitrogen gas. It was not involved in ferrous iron oxidation but possibly provided a thus far unidentified growth factor to the phototrophic partner.","DOI":"10.1007/s002030050748","ISSN":"030</vt:lpwstr>
  </property>
  <property fmtid="{D5CDD505-2E9C-101B-9397-08002B2CF9AE}" pid="1415" name="ZOTERO_BREF_xVK6Z8H5ievB_11">
    <vt:lpwstr>2-8933, 1432-072X","journalAbbreviation":"Arch Microbiol","language":"en","author":[{"family":"Heising","given":"Silke"},{"family":"Richter","given":"Lothar"},{"family":"Ludwig","given":"Wolfgang"},{"family":"Schink","given":"B."}],"issued":{"date-parts":</vt:lpwstr>
  </property>
  <property fmtid="{D5CDD505-2E9C-101B-9397-08002B2CF9AE}" pid="1416" name="ZOTERO_BREF_xVK6Z8H5ievB_12">
    <vt:lpwstr>[["1999",7]]}}},{"id":505,"uris":["http://zotero.org/users/4702083/items/ZKPNHIIT"],"uri":["http://zotero.org/users/4702083/items/ZKPNHIIT"],"itemData":{"id":505,"type":"article-journal","title":"Pelagic photoferrotrophy and iron cycling in a modern ferru</vt:lpwstr>
  </property>
  <property fmtid="{D5CDD505-2E9C-101B-9397-08002B2CF9AE}" pid="1417" name="ZOTERO_BREF_xVK6Z8H5ievB_13">
    <vt:lpwstr>ginous basin","container-title":"Scientific Reports","page":"13803","volume":"5","DOI":"10.1038/srep13803","journalAbbreviation":"Scientific Reports","author":[{"family":"Llirós","given":"Marc"},{"family":"García–Armisen","given":"Tamara"},{"family":"Darc</vt:lpwstr>
  </property>
  <property fmtid="{D5CDD505-2E9C-101B-9397-08002B2CF9AE}" pid="1418" name="ZOTERO_BREF_xVK6Z8H5ievB_14">
    <vt:lpwstr>hambeau","given":"François"},{"family":"Morana","given":"Cédric"},{"family":"Triadó–Margarit","given":"Xavier"},{"family":"Inceoğlu","given":"Özgül"},{"family":"Borrego","given":"Carles M."},{"family":"Bouillon","given":"Steven"},{"family":"Servais","give</vt:lpwstr>
  </property>
  <property fmtid="{D5CDD505-2E9C-101B-9397-08002B2CF9AE}" pid="1419" name="ZOTERO_BREF_xVK6Z8H5ievB_15">
    <vt:lpwstr>n":"Pierre"},{"family":"Borges","given":"Alberto V."},{"family":"Descy","given":"Jean–Pierre"},{"family":"Canfield","given":"Don E."},{"family":"Crowe","given":"Sean A."}],"issued":{"date-parts":[["2015",9,8]]}}}],"schema":"https://github.com/citation-sty</vt:lpwstr>
  </property>
  <property fmtid="{D5CDD505-2E9C-101B-9397-08002B2CF9AE}" pid="1420" name="ZOTERO_BREF_xVK6Z8H5ievB_16">
    <vt:lpwstr>le-language/schema/raw/master/csl-citation.json"}</vt:lpwstr>
  </property>
  <property fmtid="{D5CDD505-2E9C-101B-9397-08002B2CF9AE}" pid="1421" name="ZOTERO_BREF_xVK6Z8H5ievB_2">
    <vt:lpwstr>702083/items/6XZUN7CU"],"itemData":{"id":741,"type":"article-journal","title":"&lt;i&gt;Chlorobium ferrooxidans&lt;/i&gt; sp. nov., a phototrophic green sulfur bacterium that oxidizes ferrous iron in coculture with a “&lt;i&gt;Geospirillum&lt;/i&gt;” sp. strain","container-title</vt:lpwstr>
  </property>
  <property fmtid="{D5CDD505-2E9C-101B-9397-08002B2CF9AE}" pid="1422" name="ZOTERO_BREF_xVK6Z8H5ievB_3">
    <vt:lpwstr>":"Archives of Microbiology","page":"116-124","volume":"172","issue":"2","source":"link.springer.com.proxy.lib.uwaterloo.ca","abstract":"A green phototrophic bacterium was enriched with ferrous iron as sole electron donor and was isolated in defined cocul</vt:lpwstr>
  </property>
  <property fmtid="{D5CDD505-2E9C-101B-9397-08002B2CF9AE}" pid="1423" name="ZOTERO_BREF_xVK6Z8H5ievB_4">
    <vt:lpwstr>ture with a spirilloid chemoheterotrophic bacterium. The coculture oxidized ferrous iron to ferric iron with stoichiometric formation of cell mass from carbon dioxide. Sulfide, thiosulfate, or elemental sulfur was not used as electron donor in the light. </vt:lpwstr>
  </property>
  <property fmtid="{D5CDD505-2E9C-101B-9397-08002B2CF9AE}" pid="1424" name="ZOTERO_BREF_xVK6Z8H5ievB_5">
    <vt:lpwstr>Hydrogen or acetate in the presence of ferrous iron increased the cell yield of the phototrophic partner, and hydrogen could also be used as sole electron source. Complexed ferric iron was slowly reduced to ferrous iron in the dark, with hydrogen as elect</vt:lpwstr>
  </property>
  <property fmtid="{D5CDD505-2E9C-101B-9397-08002B2CF9AE}" pid="1425" name="ZOTERO_BREF_xVK6Z8H5ievB_6">
    <vt:lpwstr>ron source. Similar to Chlorobium limicola, the phototrophic bacterium contained bacteriochlorophyll c and chlorobactene as photosynthetic pigments, and also resembled representatives of this species morphologically. On the basis of 16S rRNA sequence comp</vt:lpwstr>
  </property>
  <property fmtid="{D5CDD505-2E9C-101B-9397-08002B2CF9AE}" pid="1426" name="ZOTERO_BREF_xVK6Z8H5ievB_7">
    <vt:lpwstr>arisons, this organism clusters with Chlorobium, Prosthecochloris, and Pelodictyon species within the green sulfur bacteria phylum. Since the phototrophic partner in the coculture KoFox is only moderately related to the other members of the cluster, it is</vt:lpwstr>
  </property>
  <property fmtid="{D5CDD505-2E9C-101B-9397-08002B2CF9AE}" pid="1427" name="ZOTERO_BREF_xVK6Z8H5ievB_8">
    <vt:lpwstr> proposed as a new species, Chlorobium ferrooxidans. The chemoheterotrophic partner bacterium, strain KoFum, was isolated in pure culture with fumarate as sole substrate. The strain was identified as a member of the ɛ-subclass of the Proteobacteria closel</vt:lpwstr>
  </property>
  <property fmtid="{D5CDD505-2E9C-101B-9397-08002B2CF9AE}" pid="1428" name="ZOTERO_BREF_xVK6Z8H5ievB_9">
    <vt:lpwstr>y related to “Geospirillum arsenophilum” on the basis of physiological properties and 16S rRNA sequence comparison. The “Geospirillum” strain was present in the coculture only in low numbers. It fermented fumarate, aspartate, malate, or pyruvate to acetat</vt:lpwstr>
  </property>
  <property fmtid="{D5CDD505-2E9C-101B-9397-08002B2CF9AE}" pid="1429" name="ZOTERO_BREF_xg13XbFzzWuv_1">
    <vt:lpwstr>ZOTERO_ITEM CSL_CITATION {"citationID":"UehmB2uT","properties":{"formattedCitation":"[23]","plainCitation":"[23]","noteIndex":0},"citationItems":[{"id":472,"uris":["http://zotero.org/users/4702083/items/H9B2S8FP"],"uri":["http://zotero.org/users/4702083/i</vt:lpwstr>
  </property>
  <property fmtid="{D5CDD505-2E9C-101B-9397-08002B2CF9AE}" pid="1430" name="ZOTERO_BREF_xg13XbFzzWuv_10">
    <vt:lpwstr> waters would have permitted greater light availability to GSB, potentially leading to a greater role for GSB in global biogeochemical cycles.","DOI":"10.1111/gbi.12089","ISSN":"1472-4669","journalAbbreviation":"Geobiology","language":"en","author":[{"fam</vt:lpwstr>
  </property>
  <property fmtid="{D5CDD505-2E9C-101B-9397-08002B2CF9AE}" pid="1431" name="ZOTERO_BREF_xg13XbFzzWuv_11">
    <vt:lpwstr>ily":"Crowe","given":"S. A."},{"family":"Maresca","given":"J. A."},{"family":"Jones","given":"C."},{"family":"Sturm","given":"A."},{"family":"Henny","given":"C."},{"family":"Fowle","given":"D. A."},{"family":"Cox","given":"R. P."},{"family":"Delong","give</vt:lpwstr>
  </property>
  <property fmtid="{D5CDD505-2E9C-101B-9397-08002B2CF9AE}" pid="1432" name="ZOTERO_BREF_xg13XbFzzWuv_12">
    <vt:lpwstr>n":"E. F."},{"family":"Canfield","given":"D. E."}],"issued":{"date-parts":[["2014",7,1]]}}}],"schema":"https://github.com/citation-style-language/schema/raw/master/csl-citation.json"}</vt:lpwstr>
  </property>
  <property fmtid="{D5CDD505-2E9C-101B-9397-08002B2CF9AE}" pid="1433" name="ZOTERO_BREF_xg13XbFzzWuv_2">
    <vt:lpwstr>tems/H9B2S8FP"],"itemData":{"id":472,"type":"article-journal","title":"Deep-water anoxygenic photosythesis in a ferruginous chemocline","container-title":"Geobiology","page":"322-339","volume":"12","issue":"4","source":"Wiley Online Library","abstract":"F</vt:lpwstr>
  </property>
  <property fmtid="{D5CDD505-2E9C-101B-9397-08002B2CF9AE}" pid="1434" name="ZOTERO_BREF_xg13XbFzzWuv_3">
    <vt:lpwstr>erruginous Lake Matano, Indonesia hosts one of the deepest anoxygenic photosynthetic communities on Earth. This community is dominated by low-light adapted, BChl e-synthesizing green sulfur bacteria (GSB), which comprise ~25% of the microbial community im</vt:lpwstr>
  </property>
  <property fmtid="{D5CDD505-2E9C-101B-9397-08002B2CF9AE}" pid="1435" name="ZOTERO_BREF_xg13XbFzzWuv_4">
    <vt:lpwstr>mediately below the oxic-anoxic boundary (OAB; 115-120 m in 2010). The size of this community is dependent on the mixing regime within the lake and the depth of the OAB—at ~117 m, the GSB live near their low-light limit. Slow growth and C-fixation rates s</vt:lpwstr>
  </property>
  <property fmtid="{D5CDD505-2E9C-101B-9397-08002B2CF9AE}" pid="1436" name="ZOTERO_BREF_xg13XbFzzWuv_5">
    <vt:lpwstr>uggest that the Lake Matano GSB can be supported by sulfide even though it only accumulates to scarcely detectable (low μm to nm) concentrations. A model laboratory strain (Chlorobaculum tepidum) is indeed able to access HS− for oxidation at nm concentrat</vt:lpwstr>
  </property>
  <property fmtid="{D5CDD505-2E9C-101B-9397-08002B2CF9AE}" pid="1437" name="ZOTERO_BREF_xg13XbFzzWuv_6">
    <vt:lpwstr>ions. Furthermore, the GSB in Lake Matano possess a full complement of S-oxidizing genes. Together, this physiological and genetic information suggests that deep-water GSB can be supported by a S-cycle, even under ferruginous conditions. The constraints w</vt:lpwstr>
  </property>
  <property fmtid="{D5CDD505-2E9C-101B-9397-08002B2CF9AE}" pid="1438" name="ZOTERO_BREF_xg13XbFzzWuv_7">
    <vt:lpwstr>e place on the metabolic capacity and physiology of GSB have important geobiological implications. Biomarkers diagnostic of GSB would be a good proxy for anoxic conditions but could not discriminate between euxinic and ferruginous states, and though GSB b</vt:lpwstr>
  </property>
  <property fmtid="{D5CDD505-2E9C-101B-9397-08002B2CF9AE}" pid="1439" name="ZOTERO_BREF_xg13XbFzzWuv_8">
    <vt:lpwstr>iomarkers could indicate a substantial GSB community, such a community may exist with very little metabolic activity. The light requirements of GSB indicate that at light levels comparable to those in the OAB of Lake Matano or the Black Sea, GSB would hav</vt:lpwstr>
  </property>
  <property fmtid="{D5CDD505-2E9C-101B-9397-08002B2CF9AE}" pid="1440" name="ZOTERO_BREF_xg13XbFzzWuv_9">
    <vt:lpwstr>e contributed little to global ocean primary production, nutrient cycling, and banded iron formation (BIF) deposition in the Precambrian. Before the proliferation of oxygenic photosynthesis, shallower OABs and lower light absorption in the ocean's surface</vt:lpwstr>
  </property>
  <property fmtid="{D5CDD505-2E9C-101B-9397-08002B2CF9AE}" pid="1441" name="ZOTERO_BREF_yBbj7jFwIhtL_1">
    <vt:lpwstr>ZOTERO_ITEM CSL_CITATION {"citationID":"rpkbvz9G","properties":{"formattedCitation":"[27]","plainCitation":"[27]","dontUpdate":true,"noteIndex":0},"citationItems":[{"id":76,"uris":["http://zotero.org/users/4702083/items/76EP4J3I"],"uri":["http://zotero.or</vt:lpwstr>
  </property>
  <property fmtid="{D5CDD505-2E9C-101B-9397-08002B2CF9AE}" pid="1442" name="ZOTERO_BREF_yBbj7jFwIhtL_2">
    <vt:lpwstr>g/users/4702083/items/76EP4J3I"],"itemData":{"id":76,"type":"article-journal","title":"Millions of Boreal Shield lakes can be used to probe Archaean Ocean biogeochemistry","container-title":"Scientific Reports","page":"46708","volume":"7","source":"www.na</vt:lpwstr>
  </property>
  <property fmtid="{D5CDD505-2E9C-101B-9397-08002B2CF9AE}" pid="1443" name="ZOTERO_BREF_yBbj7jFwIhtL_3">
    <vt:lpwstr>ture.com","abstract":"Life originated in Archaean oceans, almost 4 billion years ago, in the absence of oxygen and the presence of high dissolved iron concentrations. Early Earth oxidation is marked globally by extensive banded iron formations but the con</vt:lpwstr>
  </property>
  <property fmtid="{D5CDD505-2E9C-101B-9397-08002B2CF9AE}" pid="1444" name="ZOTERO_BREF_yBbj7jFwIhtL_4">
    <vt:lpwstr>tributing processes and timing remain controversial.","DOI":"10.1038/srep46708","ISSN":"2045-2322","language":"en","author":[{"family":"Schiff","given":"S. L."},{"family":"Tsuji","given":"J. M."},{"family":"Wu","given":"L."},{"family":"Venkiteswaran","giv</vt:lpwstr>
  </property>
  <property fmtid="{D5CDD505-2E9C-101B-9397-08002B2CF9AE}" pid="1445" name="ZOTERO_BREF_yBbj7jFwIhtL_5">
    <vt:lpwstr>en":"J. J."},{"family":"Molot","given":"L. A."},{"family":"Elgood","given":"R. J."},{"family":"Paterson","given":"M. J."},{"family":"Neufeld","given":"J. D."}],"issued":{"date-parts":[["2017",4,27]]}}}],"schema":"https://github.com/citation-style-language</vt:lpwstr>
  </property>
  <property fmtid="{D5CDD505-2E9C-101B-9397-08002B2CF9AE}" pid="1446" name="ZOTERO_BREF_yBbj7jFwIhtL_6">
    <vt:lpwstr>/schema/raw/master/csl-citation.json"}</vt:lpwstr>
  </property>
  <property fmtid="{D5CDD505-2E9C-101B-9397-08002B2CF9AE}" pid="1447" name="ZOTERO_BREF_yRLXSWtSlSwx_1">
    <vt:lpwstr>ZOTERO_ITEM CSL_CITATION {"citationID":"tMZfXTWu","properties":{"formattedCitation":"[28]","plainCitation":"[28]","noteIndex":0},"citationItems":[{"id":683,"uris":["http://zotero.org/users/4702083/items/WD4PHAKD"],"uri":["http://zotero.org/users/4702083/i</vt:lpwstr>
  </property>
  <property fmtid="{D5CDD505-2E9C-101B-9397-08002B2CF9AE}" pid="1448" name="ZOTERO_BREF_yRLXSWtSlSwx_10">
    <vt:lpwstr>ers.","DOI":"10.1002/lno.10304","ISSN":"1939-5590","journalAbbreviation":"Limnol. Oceanogr.","language":"en","author":[{"family":"Morana","given":"Cédric"},{"family":"Roland","given":"Fleur A. E."},{"family":"Crowe","given":"Sean A."},{"family":"Llirós","</vt:lpwstr>
  </property>
  <property fmtid="{D5CDD505-2E9C-101B-9397-08002B2CF9AE}" pid="1449" name="ZOTERO_BREF_yRLXSWtSlSwx_11">
    <vt:lpwstr>given":"Marc"},{"family":"Borges","given":"Alberto V."},{"family":"Darchambeau","given":"François"},{"family":"Bouillon","given":"Steven"}],"issued":{"date-parts":[["2016",7,1]]}}}],"schema":"https://github.com/citation-style-language/schema/raw/master/cs</vt:lpwstr>
  </property>
  <property fmtid="{D5CDD505-2E9C-101B-9397-08002B2CF9AE}" pid="1450" name="ZOTERO_BREF_yRLXSWtSlSwx_12">
    <vt:lpwstr>l-citation.json"}</vt:lpwstr>
  </property>
  <property fmtid="{D5CDD505-2E9C-101B-9397-08002B2CF9AE}" pid="1451" name="ZOTERO_BREF_yRLXSWtSlSwx_2">
    <vt:lpwstr>tems/WD4PHAKD"],"itemData":{"id":683,"type":"article-journal","title":"Chemoautotrophy and anoxygenic photosynthesis within the water column of a large meromictic tropical lake (Lake Kivu, East Africa)","container-title":"Limnology and Oceanography","page</vt:lpwstr>
  </property>
  <property fmtid="{D5CDD505-2E9C-101B-9397-08002B2CF9AE}" pid="1452" name="ZOTERO_BREF_yRLXSWtSlSwx_3">
    <vt:lpwstr>":"1424-1437","volume":"61","issue":"4","source":"Wiley Online Library","abstract":"We quantified chemoautotrophic and anoxygenic photosynthetic microbial production in the water column of Lake Kivu, a permanently stratified tropical lake situated amidst </vt:lpwstr>
  </property>
  <property fmtid="{D5CDD505-2E9C-101B-9397-08002B2CF9AE}" pid="1453" name="ZOTERO_BREF_yRLXSWtSlSwx_4">
    <vt:lpwstr>volcanic activity, and aimed to identify the microorganisms involved in these processes through the analysis of their phospholipid fatty acid (PLFA) content and stable isotope (13C) labelling of PLFA in a set of incubation experiments. Data demonstrate th</vt:lpwstr>
  </property>
  <property fmtid="{D5CDD505-2E9C-101B-9397-08002B2CF9AE}" pid="1454" name="ZOTERO_BREF_yRLXSWtSlSwx_5">
    <vt:lpwstr>e existence of a biogeochemically active chemoautotrophic bacterial community in the redoxcline of Lake Kivu (50–70 m). PLFA data indicate that the bacterial communities are structured vertically in the water column, with a large dissimilarity between the</vt:lpwstr>
  </property>
  <property fmtid="{D5CDD505-2E9C-101B-9397-08002B2CF9AE}" pid="1455" name="ZOTERO_BREF_yRLXSWtSlSwx_6">
    <vt:lpwstr> oxic and anoxic waters. Maximum volumetric dark CO2 fixation rates measured in Lake Kivu were in the same range as values reported from H2S-rich marine redoxclines, such as the Black and Baltic Seas, and the Cariaco Basin. Similarly, maximal chemoautotro</vt:lpwstr>
  </property>
  <property fmtid="{D5CDD505-2E9C-101B-9397-08002B2CF9AE}" pid="1456" name="ZOTERO_BREF_yRLXSWtSlSwx_7">
    <vt:lpwstr>phic activities in Lake Kivu were observed in sulfidic waters, just below the oxycline. Anoxygenic photosynthetic production was never observed in the main basin of Lake Kivu. However, anoxygenic phototrophs largely dominated CO2 fixation in the illuminat</vt:lpwstr>
  </property>
  <property fmtid="{D5CDD505-2E9C-101B-9397-08002B2CF9AE}" pid="1457" name="ZOTERO_BREF_yRLXSWtSlSwx_8">
    <vt:lpwstr>ed redoxcline of Kabuno Bay, a shallower ferruginous sub-basin. Overall, this study supports the idea that chemoautotrophs and/or anoxygenic photoautotrophs might play an important role in the flow of carbon and energy in permanently stratified tropical e</vt:lpwstr>
  </property>
  <property fmtid="{D5CDD505-2E9C-101B-9397-08002B2CF9AE}" pid="1458" name="ZOTERO_BREF_yRLXSWtSlSwx_9">
    <vt:lpwstr>cosystems. In Lake Kivu, these processes significantly contribute to organic matter biosynthesis and exert an indirect control on oxygenic photoautotrophs by shortcircuiting the vertical transport of nutrients to the illuminated and oxygenated surface wat</vt:lpwstr>
  </property>
  <property fmtid="{D5CDD505-2E9C-101B-9397-08002B2CF9AE}" pid="1459" name="ZOTERO_BREF_yoNks9ke9hBh_1">
    <vt:lpwstr>ZOTERO_ITEM CSL_CITATION {"citationID":"Ei6easIF","properties":{"formattedCitation":"[24, 26]","plainCitation":"[24, 26]","noteIndex":0},"citationItems":[{"id":394,"uris":["http://zotero.org/users/4702083/items/JQZQ2W32"],"uri":["http://zotero.org/users/4</vt:lpwstr>
  </property>
  <property fmtid="{D5CDD505-2E9C-101B-9397-08002B2CF9AE}" pid="1460" name="ZOTERO_BREF_yoNks9ke9hBh_10">
    <vt:lpwstr>eviation":"Front. Microbiol","author":[{"family":"Walter","given":"Xavier A."},{"family":"Picazo","given":"Antonio"},{"family":"Miracle","given":"Maria R."},{"family":"Vicente","given":"Eduardo"},{"family":"Camacho","given":"Antonio"},{"family":"Aragno","</vt:lpwstr>
  </property>
  <property fmtid="{D5CDD505-2E9C-101B-9397-08002B2CF9AE}" pid="1461" name="ZOTERO_BREF_yoNks9ke9hBh_11">
    <vt:lpwstr>given":"Michel"},{"family":"Zopfi","given":"Jakob"}],"issued":{"date-parts":[["2014"]]}}},{"id":672,"uris":["http://zotero.org/users/4702083/items/WD4PHAKD"],"uri":["http://zotero.org/users/4702083/items/WD4PHAKD"],"itemData":{"id":672,"type":"article-jou</vt:lpwstr>
  </property>
  <property fmtid="{D5CDD505-2E9C-101B-9397-08002B2CF9AE}" pid="1462" name="ZOTERO_BREF_yoNks9ke9hBh_12">
    <vt:lpwstr>rnal","title":"Chemoautotrophy and anoxygenic photosynthesis within the water column of a large meromictic tropical lake (Lake Kivu, East Africa)","container-title":"Limnology and Oceanography","page":"1424-1437","volume":"61","issue":"4","source":"Wiley </vt:lpwstr>
  </property>
  <property fmtid="{D5CDD505-2E9C-101B-9397-08002B2CF9AE}" pid="1463" name="ZOTERO_BREF_yoNks9ke9hBh_13">
    <vt:lpwstr>Online Library","abstract":"We quantified chemoautotrophic and anoxygenic photosynthetic microbial production in the water column of Lake Kivu, a permanently stratified tropical lake situated amidst volcanic activity, and aimed to identify the microorgani</vt:lpwstr>
  </property>
  <property fmtid="{D5CDD505-2E9C-101B-9397-08002B2CF9AE}" pid="1464" name="ZOTERO_BREF_yoNks9ke9hBh_14">
    <vt:lpwstr>sms involved in these processes through the analysis of their phospholipid fatty acid (PLFA) content and stable isotope (13C) labelling of PLFA in a set of incubation experiments. Data demonstrate the existence of a biogeochemically active chemoautotrophi</vt:lpwstr>
  </property>
  <property fmtid="{D5CDD505-2E9C-101B-9397-08002B2CF9AE}" pid="1465" name="ZOTERO_BREF_yoNks9ke9hBh_15">
    <vt:lpwstr>c bacterial community in the redoxcline of Lake Kivu (50–70 m). PLFA data indicate that the bacterial communities are structured vertically in the water column, with a large dissimilarity between the oxic and anoxic waters. Maximum volumetric dark CO2 fix</vt:lpwstr>
  </property>
  <property fmtid="{D5CDD505-2E9C-101B-9397-08002B2CF9AE}" pid="1466" name="ZOTERO_BREF_yoNks9ke9hBh_16">
    <vt:lpwstr>ation rates measured in Lake Kivu were in the same range as values reported from H2S-rich marine redoxclines, such as the Black and Baltic Seas, and the Cariaco Basin. Similarly, maximal chemoautotrophic activities in Lake Kivu were observed in sulfidic w</vt:lpwstr>
  </property>
  <property fmtid="{D5CDD505-2E9C-101B-9397-08002B2CF9AE}" pid="1467" name="ZOTERO_BREF_yoNks9ke9hBh_17">
    <vt:lpwstr>aters, just below the oxycline. Anoxygenic photosynthetic production was never observed in the main basin of Lake Kivu. However, anoxygenic phototrophs largely dominated CO2 fixation in the illuminated redoxcline of Kabuno Bay, a shallower ferruginous sub</vt:lpwstr>
  </property>
  <property fmtid="{D5CDD505-2E9C-101B-9397-08002B2CF9AE}" pid="1468" name="ZOTERO_BREF_yoNks9ke9hBh_18">
    <vt:lpwstr>-basin. Overall, this study supports the idea that chemoautotrophs and/or anoxygenic photoautotrophs might play an important role in the flow of carbon and energy in permanently stratified tropical ecosystems. In Lake Kivu, these processes significantly c</vt:lpwstr>
  </property>
  <property fmtid="{D5CDD505-2E9C-101B-9397-08002B2CF9AE}" pid="1469" name="ZOTERO_BREF_yoNks9ke9hBh_19">
    <vt:lpwstr>ontribute to organic matter biosynthesis and exert an indirect control on oxygenic photoautotrophs by shortcircuiting the vertical transport of nutrients to the illuminated and oxygenated surface waters.","DOI":"10.1002/lno.10304","ISSN":"1939-5590","jour</vt:lpwstr>
  </property>
  <property fmtid="{D5CDD505-2E9C-101B-9397-08002B2CF9AE}" pid="1470" name="ZOTERO_BREF_yoNks9ke9hBh_2">
    <vt:lpwstr>702083/items/JQZQ2W32"],"itemData":{"id":394,"type":"article-journal","title":"Phototrophic Fe(II)-oxidation in the chemocline of a ferruginous meromictic lake","container-title":"Frontiers in Microbiology","page":"713","volume":"5","source":"Frontiers","</vt:lpwstr>
  </property>
  <property fmtid="{D5CDD505-2E9C-101B-9397-08002B2CF9AE}" pid="1471" name="ZOTERO_BREF_yoNks9ke9hBh_20">
    <vt:lpwstr>nalAbbreviation":"Limnol. Oceanogr.","language":"en","author":[{"family":"Morana","given":"Cédric"},{"family":"Roland","given":"Fleur A. E."},{"family":"Crowe","given":"Sean A."},{"family":"Llirós","given":"Marc"},{"family":"Borges","given":"Alberto V."},</vt:lpwstr>
  </property>
  <property fmtid="{D5CDD505-2E9C-101B-9397-08002B2CF9AE}" pid="1472" name="ZOTERO_BREF_yoNks9ke9hBh_21">
    <vt:lpwstr>{"family":"Darchambeau","given":"François"},{"family":"Bouillon","given":"Steven"}],"issued":{"date-parts":[["2016",7,1]]}}}],"schema":"https://github.com/citation-style-language/schema/raw/master/csl-citation.json"}</vt:lpwstr>
  </property>
  <property fmtid="{D5CDD505-2E9C-101B-9397-08002B2CF9AE}" pid="1473" name="ZOTERO_BREF_yoNks9ke9hBh_3">
    <vt:lpwstr>abstract":"Precambrian Banded Iron Formation (BIF) deposition was conventionally attributed to the precipitation of iron-oxides resulting from the abiotic reaction of ferrous iron (Fe(II)) with photosynthetically produced oxygen. Earliest traces of oxygen</vt:lpwstr>
  </property>
  <property fmtid="{D5CDD505-2E9C-101B-9397-08002B2CF9AE}" pid="1474" name="ZOTERO_BREF_yoNks9ke9hBh_4">
    <vt:lpwstr> date from 2.7 Ga, thus raising questions as to what may have caused BIF precipitation before oxygenic photosynthesis evolved. The discovery of anoxygenic phototrophic bacteria thriving through the oxidation of Fe(II) has provided support for a biological</vt:lpwstr>
  </property>
  <property fmtid="{D5CDD505-2E9C-101B-9397-08002B2CF9AE}" pid="1475" name="ZOTERO_BREF_yoNks9ke9hBh_5">
    <vt:lpwstr> origin for some BIFs, but despite reports suggesting that anoxygenic phototrophs may oxidize Fe(II) in the environment, a model ecosystem of an ancient ocean where they are demonstrably active was lacking. Here we show that anoxygenic phototrophic bacter</vt:lpwstr>
  </property>
  <property fmtid="{D5CDD505-2E9C-101B-9397-08002B2CF9AE}" pid="1476" name="ZOTERO_BREF_yoNks9ke9hBh_6">
    <vt:lpwstr>ia contribute to Fe(II) oxidation in the water column of the ferruginous sulfate-poor, meromictic lake La Cruz (Spain). We observed in-situ photoferrotrophic activity through stimulation of phototrophic carbon uptake in the presence of Fe(II), and determi</vt:lpwstr>
  </property>
  <property fmtid="{D5CDD505-2E9C-101B-9397-08002B2CF9AE}" pid="1477" name="ZOTERO_BREF_yoNks9ke9hBh_7">
    <vt:lpwstr>ned light-dependent Fe(II)-oxidation by the natural chemocline microbiota. Moreover, a photoferrotrophic bacterium most closely related to Chlorobium ferrooxidans was enriched from the ferruginous water column. Our study for the first time demonstrates a </vt:lpwstr>
  </property>
  <property fmtid="{D5CDD505-2E9C-101B-9397-08002B2CF9AE}" pid="1478" name="ZOTERO_BREF_yoNks9ke9hBh_8">
    <vt:lpwstr>direct link between anoxygenic photoferrotrophy and the anoxic precipitation of Fe(III)-oxides in a ferruginous water column, providing a plausible mechanism for the bacterial origin of BIFs before the advent of free oxygen. However, photoferrotrophs repr</vt:lpwstr>
  </property>
  <property fmtid="{D5CDD505-2E9C-101B-9397-08002B2CF9AE}" pid="1479" name="ZOTERO_BREF_yoNks9ke9hBh_9">
    <vt:lpwstr>esent only a minor fraction of the anoxygenic phototrophic community with the majority apparently thriving by sulfur cycling, despite the very low sulfur content in the ferruginous chemocline of Lake La Cruz.","DOI":"10.3389/fmicb.2014.00713","journalAbbr</vt:lpwstr>
  </property>
  <property fmtid="{D5CDD505-2E9C-101B-9397-08002B2CF9AE}" pid="1480" name="ZOTERO_BREF_yrLsZogZHTIK_1">
    <vt:lpwstr>ZOTERO_ITEM CSL_CITATION {"citationID":"ecdTRrqx","properties":{"formattedCitation":"[39]","plainCitation":"[39]","noteIndex":0},"citationItems":[{"id":294,"uris":["http://zotero.org/users/4702083/items/5TU7ZKSX"],"uri":["http://zotero.org/users/4702083/i</vt:lpwstr>
  </property>
  <property fmtid="{D5CDD505-2E9C-101B-9397-08002B2CF9AE}" pid="1481" name="ZOTERO_BREF_yrLsZogZHTIK_2">
    <vt:lpwstr>tems/5TU7ZKSX"],"itemData":{"id":294,"type":"article-journal","title":"CheckM: assessing the quality of microbial genomes recovered from isolates, single cells, and metagenomes","container-title":"Genome Research","page":"1043-1055","volume":"25","issue":</vt:lpwstr>
  </property>
  <property fmtid="{D5CDD505-2E9C-101B-9397-08002B2CF9AE}" pid="1482" name="ZOTERO_BREF_yrLsZogZHTIK_3">
    <vt:lpwstr>"7","source":"CrossRef","DOI":"10.1101/gr.186072.114","ISSN":"1088-9051, 1549-5469","shortTitle":"CheckM","language":"en","author":[{"family":"Parks","given":"Donovan H."},{"family":"Imelfort","given":"Michael"},{"family":"Skennerton","given":"Connor T."}</vt:lpwstr>
  </property>
  <property fmtid="{D5CDD505-2E9C-101B-9397-08002B2CF9AE}" pid="1483" name="ZOTERO_BREF_yrLsZogZHTIK_4">
    <vt:lpwstr>,{"family":"Hugenholtz","given":"Philip"},{"family":"Tyson","given":"Gene W."}],"issued":{"date-parts":[["2015",7]]}}}],"schema":"https://github.com/citation-style-language/schema/raw/master/csl-citation.json"}</vt:lpwstr>
  </property>
  <property fmtid="{D5CDD505-2E9C-101B-9397-08002B2CF9AE}" pid="1484" name="ZOTERO_BREF_zS6GS3lKWKZH_1">
    <vt:lpwstr>ZOTERO_ITEM CSL_CITATION {"citationID":"8vO2IhJp","properties":{"formattedCitation":"\\uldash{[1]}","plainCitation":"[1]","noteIndex":0},"citationItems":[{"id":106,"uris":["http://zotero.org/users/4702083/items/4Z3VZVXS"],"uri":["http://zotero.org/users/4</vt:lpwstr>
  </property>
  <property fmtid="{D5CDD505-2E9C-101B-9397-08002B2CF9AE}" pid="1485" name="ZOTERO_BREF_zS6GS3lKWKZH_10">
    <vt:lpwstr>l sulfate reduction was minor, at least in the environments of BIF formation, and the absence of sulfide was important in preserving magnetite and siderite in the BIFs, minerals that are poorly preserved in the modern marine record. The paucity of negativ</vt:lpwstr>
  </property>
  <property fmtid="{D5CDD505-2E9C-101B-9397-08002B2CF9AE}" pid="1486" name="ZOTERO_BREF_zS6GS3lKWKZH_11">
    <vt:lpwstr>e δ56Fe values in older (Early Archean) and younger (Early Proterozoic) BIFs suggests that the extensive 2.5 Ga Hamersley–Transvaal BIFs may record a period of maximum expansion of DIR in Earth’s history.","DOI":"10.1016/j.gca.2007.10.013","ISSN":"0016-70</vt:lpwstr>
  </property>
  <property fmtid="{D5CDD505-2E9C-101B-9397-08002B2CF9AE}" pid="1487" name="ZOTERO_BREF_zS6GS3lKWKZH_12">
    <vt:lpwstr>37","journalAbbreviation":"Geochimica et Cosmochimica Acta","author":[{"family":"Johnson","given":"Clark M."},{"family":"Beard","given":"Brian L."},{"family":"Klein","given":"Cornelis"},{"family":"Beukes","given":"Nic J."},{"family":"Roden","given":"Eric </vt:lpwstr>
  </property>
  <property fmtid="{D5CDD505-2E9C-101B-9397-08002B2CF9AE}" pid="1488" name="ZOTERO_BREF_zS6GS3lKWKZH_13">
    <vt:lpwstr>E."}],"issued":{"date-parts":[["2008",1,1]]}}}],"schema":"https://github.com/citation-style-language/schema/raw/master/csl-citation.json"}</vt:lpwstr>
  </property>
  <property fmtid="{D5CDD505-2E9C-101B-9397-08002B2CF9AE}" pid="1489" name="ZOTERO_BREF_zS6GS3lKWKZH_2">
    <vt:lpwstr>702083/items/4Z3VZVXS"],"itemData":{"id":106,"type":"article-journal","title":"Iron isotopes constrain biologic and abiologic processes in banded iron formation genesis","container-title":"Geochimica et Cosmochimica Acta","page":"151-169","volume":"72","i</vt:lpwstr>
  </property>
  <property fmtid="{D5CDD505-2E9C-101B-9397-08002B2CF9AE}" pid="1490" name="ZOTERO_BREF_zS6GS3lKWKZH_3">
    <vt:lpwstr>ssue":"1","source":"ScienceDirect","abstract":"The voluminous 2.5 Ga banded iron formations (BIFs) from the Hamersley Basin (Australia) and Transvaal Craton (South Africa) record an extensive period of Fe redox cycling. The major Fe-bearing minerals in th</vt:lpwstr>
  </property>
  <property fmtid="{D5CDD505-2E9C-101B-9397-08002B2CF9AE}" pid="1491" name="ZOTERO_BREF_zS6GS3lKWKZH_4">
    <vt:lpwstr>e Hamersley–Transvaal BIFs, magnetite and siderite, did not form in Fe isotope equilibrium, but instead reflect distinct formation pathways. The near-zero average δ56Fe values for magnetite record a strong inheritance from Fe3+ oxide/hydroxide precursors </vt:lpwstr>
  </property>
  <property fmtid="{D5CDD505-2E9C-101B-9397-08002B2CF9AE}" pid="1492" name="ZOTERO_BREF_zS6GS3lKWKZH_5">
    <vt:lpwstr>that formed in the upper water column through complete or near-complete oxidation. Transformation of the Fe3+ oxide/hydroxide precursors to magnetite occurred through several diagenetic processes that produced a range of δ56Fe values: (1) addition of mari</vt:lpwstr>
  </property>
  <property fmtid="{D5CDD505-2E9C-101B-9397-08002B2CF9AE}" pid="1493" name="ZOTERO_BREF_zS6GS3lKWKZH_6">
    <vt:lpwstr>ne hydrothermal Fe 2 + aq , (2) complete reduction by bacterial dissimilatory iron reduction (DIR), and (3) interaction with excess Fe 2 + aq that had low δ56Fe values and was produced by DIR. Most siderite has slightly negative δ56Fe values of ∼ −0.5‰ th</vt:lpwstr>
  </property>
  <property fmtid="{D5CDD505-2E9C-101B-9397-08002B2CF9AE}" pid="1494" name="ZOTERO_BREF_zS6GS3lKWKZH_7">
    <vt:lpwstr>at indicate equilibrium with Late Archean seawater, although some very negative δ56Fe values may record DIR. Support for an important role of DIR in siderite formation in BIFs comes from previously published C isotope data on siderite, which may be explai</vt:lpwstr>
  </property>
  <property fmtid="{D5CDD505-2E9C-101B-9397-08002B2CF9AE}" pid="1495" name="ZOTERO_BREF_zS6GS3lKWKZH_8">
    <vt:lpwstr>ned as a mixture of C from bacterial and seawater sources.\n\nSeveral factors likely contributed to the important role that DIR played in BIF formation, including high rates of ferric oxide/hydroxide formation in the upper water column, delivery of organi</vt:lpwstr>
  </property>
  <property fmtid="{D5CDD505-2E9C-101B-9397-08002B2CF9AE}" pid="1496" name="ZOTERO_BREF_zS6GS3lKWKZH_9">
    <vt:lpwstr>c carbon produced by photosynthesis, and low clastic input. We infer that DIR-driven Fe redox cycling was much more important at this time than in modern marine systems. The low pyrite contents of magnetite- and siderite-facies BIFs suggests that bacteria</vt:lpwstr>
  </property>
  <property fmtid="{D5CDD505-2E9C-101B-9397-08002B2CF9AE}" pid="1497" name="ZOTERO_BREF_zoyMDeKWDQ1F_1">
    <vt:lpwstr>ZOTERO_ITEM CSL_CITATION {"citationID":"GWABQthW","properties":{"formattedCitation":"[29]","plainCitation":"[29]","noteIndex":0},"citationItems":[{"id":661,"uris":["http://zotero.org/users/4702083/items/76EP4J3I"],"uri":["http://zotero.org/users/4702083/i</vt:lpwstr>
  </property>
  <property fmtid="{D5CDD505-2E9C-101B-9397-08002B2CF9AE}" pid="1498" name="ZOTERO_BREF_zoyMDeKWDQ1F_2">
    <vt:lpwstr>tems/76EP4J3I"],"itemData":{"id":661,"type":"article-journal","title":"Millions of Boreal Shield lakes can be used to probe Archaean Ocean biogeochemistry","container-title":"Scientific Reports","page":"46708","volume":"7","source":"www.nature.com","abstr</vt:lpwstr>
  </property>
  <property fmtid="{D5CDD505-2E9C-101B-9397-08002B2CF9AE}" pid="1499" name="ZOTERO_BREF_zoyMDeKWDQ1F_3">
    <vt:lpwstr>act":"Life originated in Archaean oceans, almost 4 billion years ago, in the absence of oxygen and the presence of high dissolved iron concentrations. Early Earth oxidation is marked globally by extensive banded iron formations but the contributing proces</vt:lpwstr>
  </property>
  <property fmtid="{D5CDD505-2E9C-101B-9397-08002B2CF9AE}" pid="1500" name="ZOTERO_BREF_zoyMDeKWDQ1F_4">
    <vt:lpwstr>ses and timing remain controversial.","DOI":"10.1038/srep46708","ISSN":"2045-2322","language":"en","author":[{"family":"Schiff","given":"S. L."},{"family":"Tsuji","given":"J. M."},{"family":"Wu","given":"L."},{"family":"Venkiteswaran","given":"J. J."},{"f</vt:lpwstr>
  </property>
  <property fmtid="{D5CDD505-2E9C-101B-9397-08002B2CF9AE}" pid="1501" name="ZOTERO_BREF_zoyMDeKWDQ1F_5">
    <vt:lpwstr>amily":"Molot","given":"L. A."},{"family":"Elgood","given":"R. J."},{"family":"Paterson","given":"M. J."},{"family":"Neufeld","given":"J. D."}],"issued":{"date-parts":[["2017",4,27]]}}}],"schema":"https://github.com/citation-style-language/schema/raw/mast</vt:lpwstr>
  </property>
  <property fmtid="{D5CDD505-2E9C-101B-9397-08002B2CF9AE}" pid="1502" name="ZOTERO_BREF_zoyMDeKWDQ1F_6">
    <vt:lpwstr>er/csl-citation.json"}</vt:lpwstr>
  </property>
  <property fmtid="{D5CDD505-2E9C-101B-9397-08002B2CF9AE}" pid="1503" name="ZOTERO_PREF_1">
    <vt:lpwstr>&lt;data data-version="3" zotero-version="5.0.60"&gt;&lt;session id="9q5zYQga"/&gt;&lt;style id="http://www.zotero.org/styles/the-isme-journal" hasBibliography="1" bibliographyStyleHasBeenSet="1"/&gt;&lt;prefs&gt;&lt;pref name="fieldType" value="Bookmark"/&gt;&lt;pref name="delayCitation</vt:lpwstr>
  </property>
  <property fmtid="{D5CDD505-2E9C-101B-9397-08002B2CF9AE}" pid="1504" name="ZOTERO_PREF_2">
    <vt:lpwstr>Updates" value="true"/&gt;&lt;/prefs&gt;&lt;/data&gt;</vt:lpwstr>
  </property>
  <property fmtid="{D5CDD505-2E9C-101B-9397-08002B2CF9AE}" pid="1505" name="ZOTERO_BREF_CNj3EZaRkXjb_1">
    <vt:lpwstr>ZOTERO_TEMP</vt:lpwstr>
  </property>
  <property fmtid="{D5CDD505-2E9C-101B-9397-08002B2CF9AE}" pid="1506" name="ZOTERO_BREF_6v6yei6Enb9f_1">
    <vt:lpwstr>ZOTERO_ITEM CSL_CITATION {"citationID":"2DzaX2iN","properties":{"formattedCitation":"[65]","plainCitation":"[65]","noteIndex":0},"citationItems":[{"id":2400,"uris":["http://zotero.org/users/4702083/items/4S5ES5VQ"],"uri":["http://zotero.org/users/4702083/</vt:lpwstr>
  </property>
  <property fmtid="{D5CDD505-2E9C-101B-9397-08002B2CF9AE}" pid="1507" name="ZOTERO_BREF_6v6yei6Enb9f_2">
    <vt:lpwstr>items/4S5ES5VQ"],"itemData":{"id":2400,"type":"article-journal","title":"Extracellular Electron Transfer via Outer Membrane Cytochromes in a Methanotrophic Bacterium Methylococcus capsulatus (Bath)","container-title":"Frontiers in Microbiology","volume":"</vt:lpwstr>
  </property>
  <property fmtid="{D5CDD505-2E9C-101B-9397-08002B2CF9AE}" pid="1508" name="ZOTERO_BREF_6v6yei6Enb9f_3">
    <vt:lpwstr>9","source":"Frontiers","abstract":"Electron exchange reactions between microbial cells and solid materials, referred to as extracellular electron transfer (EET), have attracted attention in the fields of microbial physiology, microbial ecology, and biote</vt:lpwstr>
  </property>
  <property fmtid="{D5CDD505-2E9C-101B-9397-08002B2CF9AE}" pid="1509" name="ZOTERO_BREF_6v6yei6Enb9f_4">
    <vt:lpwstr>chnology. Studies of model species of iron-reducing, or equivalently, current-generating bacteria such as Geobacter spp. and Shewanella spp. have revealed that redox-active proteins, especially outer membrane c-type cytochromes (OMCs), play a pivotal role</vt:lpwstr>
  </property>
  <property fmtid="{D5CDD505-2E9C-101B-9397-08002B2CF9AE}" pid="1510" name="ZOTERO_BREF_6v6yei6Enb9f_5">
    <vt:lpwstr> in the EET process. Recent (meta)genomic analyses have revealed that diverse microorganisms that have not been demonstrated to have EET ability also harbor OMC-like proteins, indicating that EET via OMCs could be more widely preserved in microorganisms t</vt:lpwstr>
  </property>
  <property fmtid="{D5CDD505-2E9C-101B-9397-08002B2CF9AE}" pid="1511" name="ZOTERO_BREF_6v6yei6Enb9f_6">
    <vt:lpwstr>han originally thought. A methanotrophic bacterium Methylococcus capsulatus (Bath) was reported to harbor multiple OMC genes whose expression is elevated by Cu starvation. However, the physiological role of these genes is unknown. Therefore, in this study</vt:lpwstr>
  </property>
  <property fmtid="{D5CDD505-2E9C-101B-9397-08002B2CF9AE}" pid="1512" name="ZOTERO_BREF_6v6yei6Enb9f_7">
    <vt:lpwstr>, we explored whether M. capsulatus (Bath) displays EET abilities via OMCs. In electrochemical analysis, M. capsulatus (Bath) generated anodic current only when electron donors such as formate were available, and could reduce insoluble iron oxides in the </vt:lpwstr>
  </property>
  <property fmtid="{D5CDD505-2E9C-101B-9397-08002B2CF9AE}" pid="1513" name="ZOTERO_BREF_6v6yei6Enb9f_8">
    <vt:lpwstr>presence of electron donor compounds. Furthermore, the current-generating and iron-reducing activities of M. capsulatus (Bath) cells that were cultured in a Cu-deficient medium, which promotes high levels of OMC expression, were higher than those cultured</vt:lpwstr>
  </property>
  <property fmtid="{D5CDD505-2E9C-101B-9397-08002B2CF9AE}" pid="1514" name="ZOTERO_BREF_6v6yei6Enb9f_9">
    <vt:lpwstr> in a Cu-supplemented medium. Anodic current production by the Cu-deficient cells was significantly suppressed by disruption of MCA0421, a highly expressed OMC gene, and by treatment with CO gas (an inhibitor of c-type cytochromes). Our results provide ev</vt:lpwstr>
  </property>
  <property fmtid="{D5CDD505-2E9C-101B-9397-08002B2CF9AE}" pid="1515" name="ZOTERO_BREF_6v6yei6Enb9f_10">
    <vt:lpwstr>idence of EET in M. capsulatus (Bath) and demonstrate the pivotal role of OMCs in this process. This study raises the possibility that EET to solid compounds is a novel survival strategy of methanotrophic bacteria.","URL":"https://www.frontiersin.org/arti</vt:lpwstr>
  </property>
  <property fmtid="{D5CDD505-2E9C-101B-9397-08002B2CF9AE}" pid="1516" name="ZOTERO_BREF_6v6yei6Enb9f_11">
    <vt:lpwstr>cles/10.3389/fmicb.2018.02905/full","DOI":"10.3389/fmicb.2018.02905","ISSN":"1664-302X","journalAbbreviation":"Front. Microbiol.","language":"English","author":[{"family":"Tanaka","given":"Kenya"},{"family":"Yokoe","given":"Sho"},{"family":"Igarashi","giv</vt:lpwstr>
  </property>
  <property fmtid="{D5CDD505-2E9C-101B-9397-08002B2CF9AE}" pid="1517" name="ZOTERO_BREF_6v6yei6Enb9f_12">
    <vt:lpwstr>en":"Kensuke"},{"family":"Takashino","given":"Motoko"},{"family":"Ishikawa","given":"Masahito"},{"family":"Hori","given":"Katsutoshi"},{"family":"Nakanishi","given":"Shuji"},{"family":"Kato","given":"Souichiro"}],"issued":{"date-parts":[["2018"]]},"access</vt:lpwstr>
  </property>
  <property fmtid="{D5CDD505-2E9C-101B-9397-08002B2CF9AE}" pid="1518" name="ZOTERO_BREF_6v6yei6Enb9f_13">
    <vt:lpwstr>ed":{"date-parts":[["2019",1,27]]}}}],"schema":"https://github.com/citation-style-language/schema/raw/master/csl-citation.json"}</vt:lpwstr>
  </property>
  <property fmtid="{D5CDD505-2E9C-101B-9397-08002B2CF9AE}" pid="1519" name="ZOTERO_BREF_OQa6yP6WdPGi_10">
    <vt:lpwstr>tation.json"}</vt:lpwstr>
  </property>
  <property fmtid="{D5CDD505-2E9C-101B-9397-08002B2CF9AE}" pid="1520" name="ZOTERO_BREF_3FZKcLJ7fEW0_9">
    <vt:lpwstr>n"}</vt:lpwstr>
  </property>
  <property fmtid="{D5CDD505-2E9C-101B-9397-08002B2CF9AE}" pid="1521" name="ZOTERO_BREF_OxoGa2uVGvnF_32">
    <vt:lpwstr>n.json"}</vt:lpwstr>
  </property>
  <property fmtid="{D5CDD505-2E9C-101B-9397-08002B2CF9AE}" pid="1522" name="ZOTERO_BREF_0B24ssUkFnVn_1">
    <vt:lpwstr>ZOTERO_ITEM CSL_CITATION {"citationID":"1J1IiwRu","properties":{"formattedCitation":"[21]","plainCitation":"[21]","noteIndex":0},"citationItems":[{"id":70,"uris":["http://zotero.org/users/4702083/items/WWTV6JRZ"],"uri":["http://zotero.org/users/4702083/it</vt:lpwstr>
  </property>
  <property fmtid="{D5CDD505-2E9C-101B-9397-08002B2CF9AE}" pid="1523" name="ZOTERO_BREF_0B24ssUkFnVn_2">
    <vt:lpwstr>ems/WWTV6JRZ"],"itemData":{"id":70,"type":"chapter","title":"Genomic insights into the sulfur metabolism of phototrophic green sulfur bacteria","container-title":"Sulfur Metabolism in Phototrophic Organisms","collection-title":"Advances in Photosynthesis </vt:lpwstr>
  </property>
  <property fmtid="{D5CDD505-2E9C-101B-9397-08002B2CF9AE}" pid="1524" name="ZOTERO_BREF_0B24ssUkFnVn_3">
    <vt:lpwstr>and Respiration","collection-number":"27","publisher":"Springer Netherlands","page":"337-355","source":"link.springer.com.proxy.lib.uwaterloo.ca","URL":"http://link.springer.com.proxy.lib.uwaterloo.ca/chapter/10.1007/978-1-4020-6863-8_17","ISBN":"978-1-40</vt:lpwstr>
  </property>
  <property fmtid="{D5CDD505-2E9C-101B-9397-08002B2CF9AE}" pid="1525" name="ZOTERO_BREF_0B24ssUkFnVn_4">
    <vt:lpwstr>20-6862-1","language":"en","author":[{"family":"Frigaard","given":"Niels-Ulrik"},{"family":"Bryant","given":"Donald A."}],"editor":[{"family":"Hell","given":"Rüdiger"},{"family":"Dahl","given":"Dr Christiane"},{"family":"Knaff","given":"David"},{"family":</vt:lpwstr>
  </property>
  <property fmtid="{D5CDD505-2E9C-101B-9397-08002B2CF9AE}" pid="1526" name="ZOTERO_BREF_0B24ssUkFnVn_5">
    <vt:lpwstr>"Leustek","given":"Thomas"}],"issued":{"date-parts":[["2008"]]},"accessed":{"date-parts":[["2015",9,25]]}}}],"schema":"https://github.com/citation-style-language/schema/raw/master/csl-citation.json"}</vt:lpwstr>
  </property>
  <property fmtid="{D5CDD505-2E9C-101B-9397-08002B2CF9AE}" pid="1527" name="ZOTERO_BREF_tO3Z7Jo3mISH_1">
    <vt:lpwstr>ZOTERO_ITEM CSL_CITATION {"citationID":"n57JPGI5","properties":{"formattedCitation":"\\uldash{[1]}","plainCitation":"[1]","noteIndex":0},"citationItems":[{"id":661,"uris":["http://zotero.org/users/4702083/items/76EP4J3I"],"uri":["http://zotero.org/users/4</vt:lpwstr>
  </property>
  <property fmtid="{D5CDD505-2E9C-101B-9397-08002B2CF9AE}" pid="1528" name="ZOTERO_BREF_tO3Z7Jo3mISH_2">
    <vt:lpwstr>702083/items/76EP4J3I"],"itemData":{"id":661,"type":"article-journal","title":"Millions of Boreal Shield lakes can be used to probe Archaean Ocean biogeochemistry","container-title":"Scientific Reports","page":"46708","volume":"7","source":"www.nature.com</vt:lpwstr>
  </property>
  <property fmtid="{D5CDD505-2E9C-101B-9397-08002B2CF9AE}" pid="1529" name="ZOTERO_BREF_tO3Z7Jo3mISH_3">
    <vt:lpwstr>","abstract":"Life originated in Archaean oceans, almost 4 billion years ago, in the absence of oxygen and the presence of high dissolved iron concentrations. Early Earth oxidation is marked globally by extensive banded iron formations but the contributin</vt:lpwstr>
  </property>
  <property fmtid="{D5CDD505-2E9C-101B-9397-08002B2CF9AE}" pid="1530" name="ZOTERO_BREF_tO3Z7Jo3mISH_4">
    <vt:lpwstr>g processes and timing remain controversial.","DOI":"10.1038/srep46708","ISSN":"2045-2322","language":"en","author":[{"family":"Schiff","given":"S. L."},{"family":"Tsuji","given":"J. M."},{"family":"Wu","given":"L."},{"family":"Venkiteswaran","given":"J. </vt:lpwstr>
  </property>
  <property fmtid="{D5CDD505-2E9C-101B-9397-08002B2CF9AE}" pid="1531" name="ZOTERO_BREF_tO3Z7Jo3mISH_5">
    <vt:lpwstr>J."},{"family":"Molot","given":"L. A."},{"family":"Elgood","given":"R. J."},{"family":"Paterson","given":"M. J."},{"family":"Neufeld","given":"J. D."}],"issued":{"date-parts":[["2017",4,27]]}}}],"schema":"https://github.com/citation-style-language/schema/</vt:lpwstr>
  </property>
  <property fmtid="{D5CDD505-2E9C-101B-9397-08002B2CF9AE}" pid="1532" name="ZOTERO_BREF_tO3Z7Jo3mISH_6">
    <vt:lpwstr>raw/master/csl-citation.json"}</vt:lpwstr>
  </property>
  <property fmtid="{D5CDD505-2E9C-101B-9397-08002B2CF9AE}" pid="1533" name="ZOTERO_BREF_S67uz7G3zhu7_1">
    <vt:lpwstr>ZOTERO_ITEM CSL_CITATION {"citationID":"v6VKKuI4","properties":{"formattedCitation":"\\uldash{[1]}","plainCitation":"[1]","noteIndex":0},"citationItems":[{"id":646,"uris":["http://zotero.org/users/4702083/items/I97NMZGX"],"uri":["http://zotero.org/users/4</vt:lpwstr>
  </property>
  <property fmtid="{D5CDD505-2E9C-101B-9397-08002B2CF9AE}" pid="1534" name="ZOTERO_BREF_S67uz7G3zhu7_2">
    <vt:lpwstr>702083/items/I97NMZGX"],"itemData":{"id":646,"type":"article-journal","title":"Physiological characterization of a halotolerant anoxygenic phototrophic Fe(II)-oxidizing green-sulfur bacterium isolated from a marine sediment","container-title":"FEMS Microb</vt:lpwstr>
  </property>
  <property fmtid="{D5CDD505-2E9C-101B-9397-08002B2CF9AE}" pid="1535" name="ZOTERO_BREF_S67uz7G3zhu7_3">
    <vt:lpwstr>iology Ecology","volume":"93","issue":"5","source":"academic.oup.com","URL":"https://academic.oup.com/femsec/article/93/5/fix054/3738482/Physiological-characterization-of-a-halotolerant","DOI":"10.1093/femsec/fix054","ISSN":"0168-6496","journalAbbreviatio</vt:lpwstr>
  </property>
  <property fmtid="{D5CDD505-2E9C-101B-9397-08002B2CF9AE}" pid="1536" name="ZOTERO_BREF_S67uz7G3zhu7_4">
    <vt:lpwstr>n":"FEMS Microbiol Ecol","author":[{"family":"Laufer","given":"Katja"},{"family":"Niemeyer","given":"Annika"},{"family":"Nikeleit","given":"Verena"},{"family":"Halama","given":"Maximilian"},{"family":"Byrne","given":"James M."},{"family":"Kappler","given"</vt:lpwstr>
  </property>
  <property fmtid="{D5CDD505-2E9C-101B-9397-08002B2CF9AE}" pid="1537" name="ZOTERO_BREF_S67uz7G3zhu7_5">
    <vt:lpwstr>:"Andreas"}],"issued":{"date-parts":[["2017",5,1]]},"accessed":{"date-parts":[["2017",6,12]]}}}],"schema":"https://github.com/citation-style-language/schema/raw/master/csl-citation.json"}</vt:lpwstr>
  </property>
  <property fmtid="{D5CDD505-2E9C-101B-9397-08002B2CF9AE}" pid="1538" name="ZOTERO_BREF_YLPFR0P37wqT_1">
    <vt:lpwstr>ZOTERO_ITEM CSL_CITATION {"citationID":"ZNcOZugj","properties":{"formattedCitation":"\\uldash{[1]}","plainCitation":"[1]","noteIndex":0},"citationItems":[{"id":2429,"uris":["http://zotero.org/users/4702083/items/FP64WJNJ"],"uri":["http://zotero.org/users/</vt:lpwstr>
  </property>
  <property fmtid="{D5CDD505-2E9C-101B-9397-08002B2CF9AE}" pid="1539" name="ZOTERO_BREF_YLPFR0P37wqT_2">
    <vt:lpwstr>4702083/items/FP64WJNJ"],"itemData":{"id":2429,"type":"article-journal","title":"Extracellular electron transfer may be an overlooked contribution to pelagic respiration in humic-rich freshwater lakes","container-title":"bioRxiv","page":"392027","source":</vt:lpwstr>
  </property>
  <property fmtid="{D5CDD505-2E9C-101B-9397-08002B2CF9AE}" pid="1540" name="ZOTERO_BREF_YLPFR0P37wqT_3">
    <vt:lpwstr>"www.biorxiv.org","abstract":"Humic lakes and ponds receive large amounts of terrestrial carbon and are important components of the global carbon cycle, yet how their redox cycling influences the carbon budget is not fully understood. Here we compared met</vt:lpwstr>
  </property>
  <property fmtid="{D5CDD505-2E9C-101B-9397-08002B2CF9AE}" pid="1541" name="ZOTERO_BREF_YLPFR0P37wqT_4">
    <vt:lpwstr>agenomes obtained from a humic bog and a clearwater eutrophic lake, and found a much larger number of genes that might be involved in extracellular electron transfer (EET) for iron redox reactions and humic substance (HS) reduction in the bog than in the </vt:lpwstr>
  </property>
  <property fmtid="{D5CDD505-2E9C-101B-9397-08002B2CF9AE}" pid="1542" name="ZOTERO_BREF_YLPFR0P37wqT_5">
    <vt:lpwstr>clearwater lake, consistent with the much higher iron and HS levels in the bog. These genes were particularly rich in the bog's anoxic hypolimnion, and were found in diverse bacterial lineages, some of which are relatives of known iron oxidizers or iron/H</vt:lpwstr>
  </property>
  <property fmtid="{D5CDD505-2E9C-101B-9397-08002B2CF9AE}" pid="1543" name="ZOTERO_BREF_YLPFR0P37wqT_6">
    <vt:lpwstr>S reducers. We hypothesize that HS may be a previously overlooked electron acceptor and EET-enabled redox cycling may be important in pelagic respiration and greenhouse gas budget in humic-rich freshwater lakes.","DOI":"10.1101/392027","language":"en","au</vt:lpwstr>
  </property>
  <property fmtid="{D5CDD505-2E9C-101B-9397-08002B2CF9AE}" pid="1544" name="ZOTERO_BREF_YLPFR0P37wqT_7">
    <vt:lpwstr>thor":[{"family":"He","given":"Shaomei"},{"family":"Lau","given":"Maximilian P."},{"family":"Linz","given":"Alexandra M."},{"family":"Roden","given":"Eric E."},{"family":"McMahon","given":"Katherine D."}],"issued":{"date-parts":[["2018",8,15]]}}}],"schema</vt:lpwstr>
  </property>
  <property fmtid="{D5CDD505-2E9C-101B-9397-08002B2CF9AE}" pid="1545" name="ZOTERO_BREF_YLPFR0P37wqT_8">
    <vt:lpwstr>":"https://github.com/citation-style-language/schema/raw/master/csl-citation.json"}</vt:lpwstr>
  </property>
  <property fmtid="{D5CDD505-2E9C-101B-9397-08002B2CF9AE}" pid="1546" name="ZOTERO_BREF_n0v6ONN8C8vz_1">
    <vt:lpwstr>ZOTERO_ITEM CSL_CITATION {"citationID":"ds1LSrZ6","properties":{"formattedCitation":"\\uldash{[1, 2]}","plainCitation":"[1, 2]","noteIndex":0},"citationItems":[{"id":2488,"uris":["http://zotero.org/users/4702083/items/Z8AEHNPI"],"uri":["http://zotero.org/</vt:lpwstr>
  </property>
  <property fmtid="{D5CDD505-2E9C-101B-9397-08002B2CF9AE}" pid="1547" name="ZOTERO_BREF_n0v6ONN8C8vz_2">
    <vt:lpwstr>users/4702083/items/Z8AEHNPI"],"itemData":{"id":2488,"type":"article-journal","title":"Manganese-oxidizing photosynthesis before the rise of cyanobacteria","container-title":"PNAS","page":"11238-11243","volume":"110","issue":"28","source":"dspace.mit.edu"</vt:lpwstr>
  </property>
  <property fmtid="{D5CDD505-2E9C-101B-9397-08002B2CF9AE}" pid="1548" name="ZOTERO_BREF_n0v6ONN8C8vz_3">
    <vt:lpwstr>,"abstract":"The emergence of oxygen-producing (oxygenic) photosynthesis fundamentally transformed our planet; however, the processes that led to the evolution of biological water splitting have remained largely unknown. To illuminate this history, we exa</vt:lpwstr>
  </property>
  <property fmtid="{D5CDD505-2E9C-101B-9397-08002B2CF9AE}" pid="1549" name="ZOTERO_BREF_n0v6ONN8C8vz_4">
    <vt:lpwstr>mined the behavior of the ancient Mn cycle using newly obtained scientific drill cores through an early Paleoproterozoic succession (2.415 Ga) preserved in South Africa. These strata contain substantial Mn enrichments (up to ~17 wt %) well before those as</vt:lpwstr>
  </property>
  <property fmtid="{D5CDD505-2E9C-101B-9397-08002B2CF9AE}" pid="1550" name="ZOTERO_BREF_n0v6ONN8C8vz_5">
    <vt:lpwstr>sociated with the rise of oxygen such as the ~2.2 Ga Kalahari Mn deposit. Using microscale X-ray spectroscopic techniques coupled to optical and electron microscopy and carbon isotope ratios, we demonstrate that the Mn is hosted exclusively in carbonate m</vt:lpwstr>
  </property>
  <property fmtid="{D5CDD505-2E9C-101B-9397-08002B2CF9AE}" pid="1551" name="ZOTERO_BREF_n0v6ONN8C8vz_6">
    <vt:lpwstr>ineral phases derived from reduction of Mn oxides during diagenesis of primary sediments. Additional observations of independent proxies for O[subscript 2]—multiple S isotopes (measured by isotope-ratio mass spectrometry and secondary ion mass spectrometr</vt:lpwstr>
  </property>
  <property fmtid="{D5CDD505-2E9C-101B-9397-08002B2CF9AE}" pid="1552" name="ZOTERO_BREF_n0v6ONN8C8vz_7">
    <vt:lpwstr>y) and redox-sensitive detrital grains—reveal that the original Mn-oxide phases were not produced by reactions with O[subscript 2], which points to a different high-potential oxidant. These results show that the oxidative branch of the Mn cycle predates t</vt:lpwstr>
  </property>
  <property fmtid="{D5CDD505-2E9C-101B-9397-08002B2CF9AE}" pid="1553" name="ZOTERO_BREF_n0v6ONN8C8vz_8">
    <vt:lpwstr>he rise of oxygen, and provide strong support for the hypothesis that the water-oxidizing complex of photosystem II evolved from a former transitional photosystem capable of single-electron oxidation reactions of Mn.","ISSN":"0027-8424","language":"en_US"</vt:lpwstr>
  </property>
  <property fmtid="{D5CDD505-2E9C-101B-9397-08002B2CF9AE}" pid="1554" name="ZOTERO_BREF_n0v6ONN8C8vz_9">
    <vt:lpwstr>,"author":[{"family":"Johnson","given":"J. E."},{"family":"Webb","given":"S. M."},{"family":"Thomas","given":"K."},{"family":"Ono","given":"S."},{"family":"Kirschvink","given":"J. L."},{"family":"Fischer","given":"W. W."}],"issued":{"date-parts":[["2013",</vt:lpwstr>
  </property>
  <property fmtid="{D5CDD505-2E9C-101B-9397-08002B2CF9AE}" pid="1555" name="ZOTERO_BREF_n0v6ONN8C8vz_10">
    <vt:lpwstr>6]]}}},{"id":2486,"uris":["http://zotero.org/users/4702083/items/5QSHXCIN"],"uri":["http://zotero.org/users/4702083/items/5QSHXCIN"],"itemData":{"id":2486,"type":"article-journal","title":"No evidence for manganese-oxidizing photosynthesis","container-tit</vt:lpwstr>
  </property>
  <property fmtid="{D5CDD505-2E9C-101B-9397-08002B2CF9AE}" pid="1556" name="ZOTERO_BREF_n0v6ONN8C8vz_11">
    <vt:lpwstr>le":"Proceedings of the National Academy of Sciences","page":"E4118-E4118","volume":"110","issue":"44","source":"www-pnas-org.proxy.lib.uwaterloo.ca","abstract":"In PNAS, Johnson et al. (1) argue that a hitherto unknown form of photosynthesis using Mn as </vt:lpwstr>
  </property>
  <property fmtid="{D5CDD505-2E9C-101B-9397-08002B2CF9AE}" pid="1557" name="ZOTERO_BREF_n0v6ONN8C8vz_12">
    <vt:lpwstr>electron donor was the precursor to the evolution of cyanobacteria. The authors conclude this from chemical tracers, particularly putative remnants of Mn oxides in the rock record some 2.4 billion y ago (1). Although we applaud the elegant analytical work</vt:lpwstr>
  </property>
  <property fmtid="{D5CDD505-2E9C-101B-9397-08002B2CF9AE}" pid="1558" name="ZOTERO_BREF_n0v6ONN8C8vz_13">
    <vt:lpwstr> in this report, we argue that the paper presents no evidence for Mn photosynthesis as precursor to cyanobacteria.\n\nTo conclude that Mn oxide deposition in the Koegas requires Mn photosynthesis, Mn oxidation with O2 must be ruled out. O2 cannot be ruled</vt:lpwstr>
  </property>
  <property fmtid="{D5CDD505-2E9C-101B-9397-08002B2CF9AE}" pid="1559" name="ZOTERO_BREF_n0v6ONN8C8vz_14">
    <vt:lpwstr> out with the calculations made by Johnson et al. (1) because they use … \n\n[↵][1]1To whom correspondence should be addressed. E-mail: sean.crowe{at}ubc.ca.\n\n [1]: #xref-corresp-1-1","DOI":"10.1073/pnas.1314380110","ISSN":"0027-8424, 1091-6490","note":</vt:lpwstr>
  </property>
  <property fmtid="{D5CDD505-2E9C-101B-9397-08002B2CF9AE}" pid="1560" name="ZOTERO_BREF_n0v6ONN8C8vz_15">
    <vt:lpwstr>"PMID: 24143814","journalAbbreviation":"PNAS","language":"en","author":[{"family":"Jones","given":"CarriAyne"},{"family":"Crowe","given":"Sean Andrew"}],"issued":{"date-parts":[["2013",10,29]]}}}],"schema":"https://github.com/citation-style-language/schem</vt:lpwstr>
  </property>
  <property fmtid="{D5CDD505-2E9C-101B-9397-08002B2CF9AE}" pid="1561" name="ZOTERO_BREF_n0v6ONN8C8vz_16">
    <vt:lpwstr>a/raw/master/csl-citation.json"}</vt:lpwstr>
  </property>
  <property fmtid="{D5CDD505-2E9C-101B-9397-08002B2CF9AE}" pid="1562" name="ZOTERO_BREF_4eTiz9K7gFoj_1">
    <vt:lpwstr>ZOTERO_ITEM CSL_CITATION {"citationID":"MYdI9R7p","properties":{"formattedCitation":"\\uldash{[1]}","plainCitation":"[1]","noteIndex":0},"citationItems":[{"id":2454,"uris":["http://zotero.org/users/4702083/items/M4JV5NSF"],"uri":["http://zotero.org/users/</vt:lpwstr>
  </property>
  <property fmtid="{D5CDD505-2E9C-101B-9397-08002B2CF9AE}" pid="1563" name="ZOTERO_BREF_4eTiz9K7gFoj_2">
    <vt:lpwstr>4702083/items/M4JV5NSF"],"itemData":{"id":2454,"type":"article-journal","title":"A New Iron-oxidizing/O2-reducing Supercomplex Spanning Both Inner and Outer Membranes, Isolated from the Extreme Acidophile Acidithiobacillus ferrooxidans","container-title":</vt:lpwstr>
  </property>
  <property fmtid="{D5CDD505-2E9C-101B-9397-08002B2CF9AE}" pid="1564" name="ZOTERO_BREF_4eTiz9K7gFoj_3">
    <vt:lpwstr>"Journal of Biological Chemistry","page":"25803-25811","volume":"283","issue":"38","source":"www.jbc.org","abstract":"The iron respiratory chain of the acidophilic bacterium Acidithiobacillus ferrooxidans involves various metalloenzymes. Here we demonstra</vt:lpwstr>
  </property>
  <property fmtid="{D5CDD505-2E9C-101B-9397-08002B2CF9AE}" pid="1565" name="ZOTERO_BREF_4eTiz9K7gFoj_4">
    <vt:lpwstr>te that the oxygen reduction pathway from ferrous iron (named downhill pathway) is organized as a supercomplex constituted of proteins located in the outer and inner membranes as well as in the periplasm. For the first time, the outer membrane-bound cytoc</vt:lpwstr>
  </property>
  <property fmtid="{D5CDD505-2E9C-101B-9397-08002B2CF9AE}" pid="1566" name="ZOTERO_BREF_4eTiz9K7gFoj_5">
    <vt:lpwstr>hrome c Cyc2 was purified, and we showed that it is responsible for iron oxidation and determined that its redox potential is the highest measured to date for a cytochrome c. The organization of metalloproteins inside the supramolecular structure was spec</vt:lpwstr>
  </property>
  <property fmtid="{D5CDD505-2E9C-101B-9397-08002B2CF9AE}" pid="1567" name="ZOTERO_BREF_4eTiz9K7gFoj_6">
    <vt:lpwstr>ified by protein-protein interaction experiments. The isolated complex spanning the two membranes had iron oxidase as well as oxygen reductase activities, indicating functional electron transfer between the first iron electron acceptor, Cyc2, and the CuA </vt:lpwstr>
  </property>
  <property fmtid="{D5CDD505-2E9C-101B-9397-08002B2CF9AE}" pid="1568" name="ZOTERO_BREF_4eTiz9K7gFoj_7">
    <vt:lpwstr>center of cytochrome c oxidase aa3. This is the first characterization of a respirasome from an acidophilic bacterium. In Acidithiobacillus ferrooxidans,O2 reduction from ferrous iron must be coupled to the energy-consuming reduction of NAD+(P) from ferro</vt:lpwstr>
  </property>
  <property fmtid="{D5CDD505-2E9C-101B-9397-08002B2CF9AE}" pid="1569" name="ZOTERO_BREF_4eTiz9K7gFoj_8">
    <vt:lpwstr>us iron (uphill pathway) required for CO2 fixation and other anabolic processes. Besides the proteins involved in the O2 reduction, there were additional proteins in the supercomplex, involved in uphill pathway (bc complex and cytochrome Cyc42), suggestin</vt:lpwstr>
  </property>
  <property fmtid="{D5CDD505-2E9C-101B-9397-08002B2CF9AE}" pid="1570" name="ZOTERO_BREF_4eTiz9K7gFoj_9">
    <vt:lpwstr>g a possible physical link between these two pathways.","DOI":"10.1074/jbc.M802496200","ISSN":"0021-9258, 1083-351X","note":"PMID: 18632666","journalAbbreviation":"J. Biol. Chem.","language":"en","author":[{"family":"Castelle","given":"Cindy"},{"family":"</vt:lpwstr>
  </property>
  <property fmtid="{D5CDD505-2E9C-101B-9397-08002B2CF9AE}" pid="1571" name="ZOTERO_BREF_4eTiz9K7gFoj_10">
    <vt:lpwstr>Guiral","given":"Marianne"},{"family":"Malarte","given":"Guillaume"},{"family":"Ledgham","given":"Fouzia"},{"family":"Leroy","given":"Gisèle"},{"family":"Brugna","given":"Myriam"},{"family":"Giudici-Orticoni","given":"Marie-Thérèse"}],"issued":{"date-part</vt:lpwstr>
  </property>
  <property fmtid="{D5CDD505-2E9C-101B-9397-08002B2CF9AE}" pid="1572" name="ZOTERO_BREF_4eTiz9K7gFoj_11">
    <vt:lpwstr>s":[["2008",9,19]]}}}],"schema":"https://github.com/citation-style-language/schema/raw/master/csl-citation.json"}</vt:lpwstr>
  </property>
  <property fmtid="{D5CDD505-2E9C-101B-9397-08002B2CF9AE}" pid="1573" name="ZOTERO_BREF_hpV8drOJAcPN_1">
    <vt:lpwstr>ZOTERO_ITEM CSL_CITATION {"citationID":"yAwytPoJ","properties":{"formattedCitation":"[1, 2]","plainCitation":"[1, 2]","noteIndex":0},"citationItems":[{"id":669,"uris":["http://zotero.org/users/4702083/items/ANM45HWE"],"uri":["http://zotero.org/users/47020</vt:lpwstr>
  </property>
  <property fmtid="{D5CDD505-2E9C-101B-9397-08002B2CF9AE}" pid="1574" name="ZOTERO_BREF_hpV8drOJAcPN_2">
    <vt:lpwstr>83/items/ANM45HWE"],"itemData":{"id":669,"type":"article-journal","title":"MEGAHIT: an ultra-fast single-node solution for large and complex metagenomics assembly via succinct de Bruijn graph","container-title":"Bioinformatics","page":"1674-1676","volume"</vt:lpwstr>
  </property>
  <property fmtid="{D5CDD505-2E9C-101B-9397-08002B2CF9AE}" pid="1575" name="ZOTERO_BREF_hpV8drOJAcPN_3">
    <vt:lpwstr>:"31","issue":"10","source":"academic.oup.com","DOI":"10.1093/bioinformatics/btv033","ISSN":"1367-4803","shortTitle":"MEGAHIT","journalAbbreviation":"Bioinformatics","author":[{"family":"Li","given":"Dinghua"},{"family":"Liu","given":"Chi-Man"},{"family":</vt:lpwstr>
  </property>
  <property fmtid="{D5CDD505-2E9C-101B-9397-08002B2CF9AE}" pid="1576" name="ZOTERO_BREF_hpV8drOJAcPN_4">
    <vt:lpwstr>"Luo","given":"Ruibang"},{"family":"Sadakane","given":"Kunihiko"},{"family":"Lam","given":"Tak-Wah"}],"issued":{"date-parts":[["2015",5,15]]}}},{"id":672,"uris":["http://zotero.org/users/4702083/items/R5ERJNSM"],"uri":["http://zotero.org/users/4702083/ite</vt:lpwstr>
  </property>
  <property fmtid="{D5CDD505-2E9C-101B-9397-08002B2CF9AE}" pid="1577" name="ZOTERO_BREF_hpV8drOJAcPN_5">
    <vt:lpwstr>ms/R5ERJNSM"],"itemData":{"id":672,"type":"article-journal","title":"metaSPAdes: a new versatile metagenomic assembler","container-title":"Genome Research","page":"824-834","volume":"27","issue":"5","source":"genome.cshlp.org","abstract":"While metagenomi</vt:lpwstr>
  </property>
  <property fmtid="{D5CDD505-2E9C-101B-9397-08002B2CF9AE}" pid="1578" name="ZOTERO_BREF_hpV8drOJAcPN_6">
    <vt:lpwstr>cs has emerged as a technology of choice for analyzing bacterial populations, as-sembly of metagenomic data remains challenging thus stifling biological discoveries. Moreover, re-cent studies revealed that complex bacterial populations may be composed fro</vt:lpwstr>
  </property>
  <property fmtid="{D5CDD505-2E9C-101B-9397-08002B2CF9AE}" pid="1579" name="ZOTERO_BREF_hpV8drOJAcPN_7">
    <vt:lpwstr>m dozens of related strains thus further amplifying the challenge metagenomic assembly. metaSPAdes addresses various challenges of metagenomic assembly by capitalizing on computational ideas that proved to be useful in assemblies of single cells and highl</vt:lpwstr>
  </property>
  <property fmtid="{D5CDD505-2E9C-101B-9397-08002B2CF9AE}" pid="1580" name="ZOTERO_BREF_hpV8drOJAcPN_8">
    <vt:lpwstr>y polymorphic diploid genomes. We benchmark metaSPAdes against other state-of-the-art metagenome assemblers and demonstrate that it results in high-quality assemblies across diverse datasets.","DOI":"10.1101/gr.213959.116","ISSN":"1088-9051, 1549-5469","n</vt:lpwstr>
  </property>
  <property fmtid="{D5CDD505-2E9C-101B-9397-08002B2CF9AE}" pid="1581" name="ZOTERO_BREF_hpV8drOJAcPN_9">
    <vt:lpwstr>ote":"PMID: 28298430","shortTitle":"metaSPAdes","journalAbbreviation":"Genome Res.","language":"en","author":[{"family":"Nurk","given":"Sergey"},{"family":"Meleshko","given":"Dmitry"},{"family":"Korobeynikov","given":"Anton"},{"family":"Pevzner","given":"</vt:lpwstr>
  </property>
  <property fmtid="{D5CDD505-2E9C-101B-9397-08002B2CF9AE}" pid="1582" name="ZOTERO_BREF_hpV8drOJAcPN_10">
    <vt:lpwstr>Pavel A."}],"issued":{"date-parts":[["2017",3,15]]}}}],"schema":"https://github.com/citation-style-language/schema/raw/master/csl-citation.json"}</vt:lpwstr>
  </property>
</Properties>
</file>