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8490" w14:textId="7914BA9C" w:rsidR="00346C63" w:rsidRDefault="00346C63" w:rsidP="00346C63">
      <w:r>
        <w:t>TECNOLOGÍA | ENTRETENIMIENTO</w:t>
      </w:r>
    </w:p>
    <w:p w14:paraId="46586B94" w14:textId="77777777" w:rsidR="000E5756" w:rsidRDefault="000E5756" w:rsidP="00346C63"/>
    <w:p w14:paraId="572DAF36" w14:textId="7698810F" w:rsidR="00346C63" w:rsidRPr="00346C63" w:rsidRDefault="00346C63" w:rsidP="00346C63">
      <w:pPr>
        <w:rPr>
          <w:b/>
          <w:bCs/>
          <w:sz w:val="72"/>
          <w:szCs w:val="72"/>
        </w:rPr>
      </w:pPr>
      <w:r w:rsidRPr="00346C63">
        <w:rPr>
          <w:b/>
          <w:bCs/>
          <w:sz w:val="72"/>
          <w:szCs w:val="72"/>
        </w:rPr>
        <w:t xml:space="preserve">Netflix invertirá más de </w:t>
      </w:r>
      <w:r>
        <w:rPr>
          <w:b/>
          <w:bCs/>
          <w:sz w:val="72"/>
          <w:szCs w:val="72"/>
        </w:rPr>
        <w:br/>
      </w:r>
      <w:r w:rsidRPr="00346C63">
        <w:rPr>
          <w:b/>
          <w:bCs/>
          <w:sz w:val="72"/>
          <w:szCs w:val="72"/>
        </w:rPr>
        <w:t xml:space="preserve">dos mil millones de </w:t>
      </w:r>
      <w:r>
        <w:rPr>
          <w:b/>
          <w:bCs/>
          <w:sz w:val="72"/>
          <w:szCs w:val="72"/>
        </w:rPr>
        <w:br/>
      </w:r>
      <w:r w:rsidRPr="00346C63">
        <w:rPr>
          <w:b/>
          <w:bCs/>
          <w:sz w:val="72"/>
          <w:szCs w:val="72"/>
        </w:rPr>
        <w:t>dólares en Corea del Sur</w:t>
      </w:r>
    </w:p>
    <w:p w14:paraId="139B907C" w14:textId="77777777" w:rsidR="00346C63" w:rsidRDefault="00346C63" w:rsidP="00346C63"/>
    <w:p w14:paraId="0CFAB844" w14:textId="338374DE" w:rsidR="00346C63" w:rsidRPr="00346C63" w:rsidRDefault="00346C63" w:rsidP="00346C63">
      <w:pPr>
        <w:jc w:val="both"/>
        <w:rPr>
          <w:i/>
          <w:iCs/>
        </w:rPr>
      </w:pPr>
      <w:r w:rsidRPr="00346C63">
        <w:rPr>
          <w:i/>
          <w:iCs/>
        </w:rPr>
        <w:t>Netflix añadirá una gran cantidad de contenido cinematográfico de ese país en sus programaciones.</w:t>
      </w:r>
    </w:p>
    <w:p w14:paraId="32F31BEF" w14:textId="77777777" w:rsidR="00346C63" w:rsidRDefault="00346C63" w:rsidP="00346C63"/>
    <w:p w14:paraId="2C5773F9" w14:textId="6596EB95" w:rsidR="00FC72AF" w:rsidRPr="009438F9" w:rsidRDefault="00FC72AF" w:rsidP="00346C63">
      <w:pPr>
        <w:rPr>
          <w:b/>
          <w:bCs/>
        </w:rPr>
      </w:pPr>
      <w:r w:rsidRPr="009438F9">
        <w:rPr>
          <w:b/>
          <w:bCs/>
        </w:rPr>
        <w:t>Por Julián M. Zappia</w:t>
      </w:r>
      <w:r w:rsidR="00BE424F" w:rsidRPr="009438F9">
        <w:rPr>
          <w:b/>
          <w:bCs/>
        </w:rPr>
        <w:t>.</w:t>
      </w:r>
      <w:r w:rsidRPr="009438F9">
        <w:rPr>
          <w:b/>
          <w:bCs/>
        </w:rPr>
        <w:br/>
      </w:r>
      <w:proofErr w:type="spellStart"/>
      <w:r w:rsidRPr="009438F9">
        <w:rPr>
          <w:b/>
          <w:bCs/>
        </w:rPr>
        <w:t>Diplomati</w:t>
      </w:r>
      <w:r w:rsidR="00BE424F" w:rsidRPr="009438F9">
        <w:rPr>
          <w:b/>
          <w:bCs/>
        </w:rPr>
        <w:t>c</w:t>
      </w:r>
      <w:proofErr w:type="spellEnd"/>
      <w:r w:rsidRPr="009438F9">
        <w:rPr>
          <w:b/>
          <w:bCs/>
        </w:rPr>
        <w:t xml:space="preserve"> </w:t>
      </w:r>
      <w:proofErr w:type="spellStart"/>
      <w:r w:rsidRPr="009438F9">
        <w:rPr>
          <w:b/>
          <w:bCs/>
        </w:rPr>
        <w:t>Week</w:t>
      </w:r>
      <w:proofErr w:type="spellEnd"/>
      <w:r w:rsidR="009438F9">
        <w:rPr>
          <w:b/>
          <w:bCs/>
        </w:rPr>
        <w:t>.</w:t>
      </w:r>
      <w:r w:rsidRPr="009438F9">
        <w:rPr>
          <w:b/>
          <w:bCs/>
        </w:rPr>
        <w:br/>
      </w:r>
    </w:p>
    <w:p w14:paraId="097BCA45" w14:textId="04D075FD" w:rsidR="00346C63" w:rsidRDefault="00346C63" w:rsidP="00346C63">
      <w:pPr>
        <w:jc w:val="both"/>
      </w:pPr>
      <w:proofErr w:type="spellStart"/>
      <w:r>
        <w:t>Yoon</w:t>
      </w:r>
      <w:proofErr w:type="spellEnd"/>
      <w:r>
        <w:t xml:space="preserve"> </w:t>
      </w:r>
      <w:proofErr w:type="spellStart"/>
      <w:r>
        <w:t>Suk</w:t>
      </w:r>
      <w:proofErr w:type="spellEnd"/>
      <w:r>
        <w:t xml:space="preserve"> </w:t>
      </w:r>
      <w:proofErr w:type="spellStart"/>
      <w:r>
        <w:t>Yeol</w:t>
      </w:r>
      <w:proofErr w:type="spellEnd"/>
      <w:r>
        <w:t xml:space="preserve">, presidente de Corea del Sur, estando de visita por Estados Unidos hace pocos días, y el CEO de Netflix, Ted </w:t>
      </w:r>
      <w:proofErr w:type="spellStart"/>
      <w:r>
        <w:t>Sarandos</w:t>
      </w:r>
      <w:proofErr w:type="spellEnd"/>
      <w:r>
        <w:t xml:space="preserve">, ha confirmado que invertirán 2.500 millones de dólares en series, películas y programas de ese país. Algo que </w:t>
      </w:r>
      <w:proofErr w:type="spellStart"/>
      <w:r>
        <w:t>Yoon</w:t>
      </w:r>
      <w:proofErr w:type="spellEnd"/>
      <w:r>
        <w:t xml:space="preserve"> agradeció, ya que lo considera una gran oportunidad para los creadores coreanos.</w:t>
      </w:r>
    </w:p>
    <w:p w14:paraId="69F1066F" w14:textId="47A50DA0" w:rsidR="00346C63" w:rsidRDefault="00346C63" w:rsidP="00346C63">
      <w:pPr>
        <w:jc w:val="both"/>
      </w:pPr>
      <w:r>
        <w:t>No hay que sorprenderse de que Netflix apueste por el contenido de Corea del Sur, ya que ha tenido colaboraciones muy interesantes. La que más destaca, es sin dudas El Juego del Calamar, que es una de las series más vistas de la plataforma de todos los tiempos y ha recibido grandes críticas y premios.</w:t>
      </w:r>
    </w:p>
    <w:p w14:paraId="37B6E08D" w14:textId="77777777" w:rsidR="00346C63" w:rsidRDefault="00346C63" w:rsidP="00346C63">
      <w:pPr>
        <w:jc w:val="both"/>
      </w:pPr>
    </w:p>
    <w:p w14:paraId="64865C4A" w14:textId="26D641DB" w:rsidR="00346C63" w:rsidRPr="00346C63" w:rsidRDefault="00346C63" w:rsidP="00346C63">
      <w:pPr>
        <w:jc w:val="both"/>
        <w:rPr>
          <w:b/>
          <w:bCs/>
        </w:rPr>
      </w:pPr>
      <w:r w:rsidRPr="00346C63">
        <w:rPr>
          <w:b/>
          <w:bCs/>
        </w:rPr>
        <w:t>K-Dramas ya disponibles</w:t>
      </w:r>
    </w:p>
    <w:p w14:paraId="634BEA3C" w14:textId="77777777" w:rsidR="00346C63" w:rsidRDefault="00346C63" w:rsidP="00346C63">
      <w:pPr>
        <w:jc w:val="both"/>
      </w:pPr>
    </w:p>
    <w:p w14:paraId="118F80B1" w14:textId="7DD158E3" w:rsidR="00346C63" w:rsidRDefault="00346C63" w:rsidP="00346C63">
      <w:pPr>
        <w:jc w:val="both"/>
      </w:pPr>
      <w:proofErr w:type="spellStart"/>
      <w:r>
        <w:t>Crash</w:t>
      </w:r>
      <w:proofErr w:type="spellEnd"/>
      <w:r>
        <w:t xml:space="preserve"> </w:t>
      </w:r>
      <w:proofErr w:type="spellStart"/>
      <w:r>
        <w:t>Landing</w:t>
      </w:r>
      <w:proofErr w:type="spellEnd"/>
      <w:r>
        <w:t xml:space="preserve"> </w:t>
      </w:r>
      <w:proofErr w:type="spellStart"/>
      <w:r>
        <w:t>on</w:t>
      </w:r>
      <w:proofErr w:type="spellEnd"/>
      <w:r>
        <w:t xml:space="preserve"> </w:t>
      </w:r>
      <w:proofErr w:type="spellStart"/>
      <w:r>
        <w:t>You</w:t>
      </w:r>
      <w:proofErr w:type="spellEnd"/>
      <w:r>
        <w:t>: Esta serie es una de las más populares y exitosas de Netflix. Se centra en una empresaria surcoreana que accidentalmente aterriza en Corea del Norte y se enamora de un oficial del ejército. La serie cuenta con una trama emocionante, actuaciones impresionantes y hermosos paisajes.</w:t>
      </w:r>
    </w:p>
    <w:p w14:paraId="4948B8CD" w14:textId="77777777" w:rsidR="00346C63" w:rsidRDefault="00346C63" w:rsidP="00346C63">
      <w:pPr>
        <w:jc w:val="both"/>
      </w:pPr>
      <w:proofErr w:type="spellStart"/>
      <w:r>
        <w:t>Itaewon</w:t>
      </w:r>
      <w:proofErr w:type="spellEnd"/>
      <w:r>
        <w:t xml:space="preserve"> </w:t>
      </w:r>
      <w:proofErr w:type="spellStart"/>
      <w:r>
        <w:t>Class</w:t>
      </w:r>
      <w:proofErr w:type="spellEnd"/>
      <w:r>
        <w:t>: Esta serie se centra en un joven que abre un restaurante después de ser liberado de la cárcel y busca venganza contra el propietario de una cadena de restaurantes que lo arruinó a él y a su padre. La serie aborda temas importantes como la discriminación, la igualdad y la justicia social.</w:t>
      </w:r>
    </w:p>
    <w:p w14:paraId="05E67AA6" w14:textId="58033C46" w:rsidR="00346C63" w:rsidRDefault="00346C63" w:rsidP="00346C63">
      <w:pPr>
        <w:jc w:val="both"/>
      </w:pPr>
      <w:proofErr w:type="spellStart"/>
      <w:r>
        <w:lastRenderedPageBreak/>
        <w:t>Vagabond</w:t>
      </w:r>
      <w:proofErr w:type="spellEnd"/>
      <w:r>
        <w:t>: Con mucha acción y suspens</w:t>
      </w:r>
      <w:r w:rsidR="00FC72AF">
        <w:t>o</w:t>
      </w:r>
      <w:r>
        <w:t>, trata sobre un hombre que investiga un accidente de avión que mató a su sobrino y a otras personas. La serie cuenta con un reparto talentoso y una trama emocionante.</w:t>
      </w:r>
    </w:p>
    <w:p w14:paraId="75FBF48A" w14:textId="77777777" w:rsidR="00346C63" w:rsidRDefault="00346C63" w:rsidP="00346C63">
      <w:pPr>
        <w:jc w:val="both"/>
      </w:pPr>
      <w:proofErr w:type="spellStart"/>
      <w:r>
        <w:t>Start</w:t>
      </w:r>
      <w:proofErr w:type="spellEnd"/>
      <w:r>
        <w:t>-Up: Este programa se centra en la historia de una joven emprendedora que sueña con convertirse en una exitosa empresaria de tecnología. La serie cuenta con actuaciones excelentes y una trama intrigante que explora temas como la ambición, el amor y la amistad.</w:t>
      </w:r>
    </w:p>
    <w:p w14:paraId="5DE141D9" w14:textId="77777777" w:rsidR="00346C63" w:rsidRDefault="00346C63" w:rsidP="00346C63">
      <w:pPr>
        <w:jc w:val="both"/>
      </w:pPr>
      <w:proofErr w:type="spellStart"/>
      <w:r>
        <w:t>Kingdom</w:t>
      </w:r>
      <w:proofErr w:type="spellEnd"/>
      <w:r>
        <w:t>: Esta serie ambientada en la era Joseon, sigue a un príncipe que debe luchar contra una plaga de zombis que amenaza con destruir su reino. La serie cuenta con un ambiente histórico bien logrado, escenas de acción emocionantes y una trama intrigante.</w:t>
      </w:r>
    </w:p>
    <w:p w14:paraId="737DB0BA" w14:textId="25A81B71" w:rsidR="00797D6A" w:rsidRPr="00346C63" w:rsidRDefault="00346C63" w:rsidP="00346C63">
      <w:pPr>
        <w:jc w:val="both"/>
      </w:pPr>
      <w:r>
        <w:t xml:space="preserve">Love </w:t>
      </w:r>
      <w:proofErr w:type="spellStart"/>
      <w:r>
        <w:t>Alarm</w:t>
      </w:r>
      <w:proofErr w:type="spellEnd"/>
      <w:r>
        <w:t>: Es una mezcla romántica y de ciencia ficción que muestra a un grupo de jóvenes que descubren una aplicación que les permite saber quién está enamorado de ellos en un radio de 10 metros. La serie de Netflix cuenta con una trama intrigante y actuaciones impresionantes.</w:t>
      </w:r>
    </w:p>
    <w:sectPr w:rsidR="00797D6A" w:rsidRPr="00346C63" w:rsidSect="000E5756">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E5756"/>
    <w:rsid w:val="00346C63"/>
    <w:rsid w:val="00422EDC"/>
    <w:rsid w:val="004B1771"/>
    <w:rsid w:val="004B3949"/>
    <w:rsid w:val="00533B05"/>
    <w:rsid w:val="005D45D3"/>
    <w:rsid w:val="005E6BE5"/>
    <w:rsid w:val="00604B06"/>
    <w:rsid w:val="00755997"/>
    <w:rsid w:val="00797D6A"/>
    <w:rsid w:val="00897D6C"/>
    <w:rsid w:val="0090569F"/>
    <w:rsid w:val="009438F9"/>
    <w:rsid w:val="00BE424F"/>
    <w:rsid w:val="00CA2159"/>
    <w:rsid w:val="00CC4AD6"/>
    <w:rsid w:val="00F401BC"/>
    <w:rsid w:val="00FC7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2023-04-29T14:36:00Z</dcterms:created>
  <dcterms:modified xsi:type="dcterms:W3CDTF">2023-04-30T20:28:00Z</dcterms:modified>
</cp:coreProperties>
</file>