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E62F" w14:textId="77777777" w:rsidR="00235F22" w:rsidRPr="00193865" w:rsidRDefault="00235F22" w:rsidP="001938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F"/>
        </w:rPr>
      </w:pPr>
      <w:r w:rsidRPr="00193865">
        <w:rPr>
          <w:rFonts w:ascii="Segoe UI" w:hAnsi="Segoe UI" w:cs="Segoe UI"/>
          <w:color w:val="24292F"/>
        </w:rPr>
        <w:t>New York City Leading Causes of Death</w:t>
      </w:r>
    </w:p>
    <w:p w14:paraId="4C56D932" w14:textId="6D1A1D59" w:rsidR="00235F22" w:rsidRDefault="00235F22" w:rsidP="001938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F"/>
        </w:rPr>
      </w:pPr>
      <w:r w:rsidRPr="00193865">
        <w:rPr>
          <w:rFonts w:ascii="Segoe UI" w:hAnsi="Segoe UI" w:cs="Segoe UI"/>
          <w:color w:val="24292F"/>
        </w:rPr>
        <w:t>The leading causes of death by sex and ethnicity in New York City since 2007</w:t>
      </w:r>
    </w:p>
    <w:p w14:paraId="1DE4D0C7" w14:textId="77777777" w:rsidR="00193865" w:rsidRPr="00193865" w:rsidRDefault="00193865" w:rsidP="001938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F"/>
        </w:rPr>
      </w:pPr>
    </w:p>
    <w:p w14:paraId="1BEA6BCD" w14:textId="0998C79C" w:rsidR="00193865" w:rsidRPr="00193865" w:rsidRDefault="00193865" w:rsidP="008F13A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193865">
        <w:rPr>
          <w:rFonts w:ascii="Segoe UI" w:hAnsi="Segoe UI" w:cs="Segoe UI"/>
          <w:color w:val="24292F"/>
        </w:rPr>
        <w:t>Data Visualization Project Proposal</w:t>
      </w:r>
    </w:p>
    <w:p w14:paraId="18414DD6" w14:textId="77777777" w:rsidR="008F13A4" w:rsidRPr="00235F22" w:rsidRDefault="008F13A4" w:rsidP="008F13A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  <w:u w:val="double"/>
        </w:rPr>
      </w:pPr>
    </w:p>
    <w:p w14:paraId="5BA1F9DA" w14:textId="4612E82F" w:rsidR="00235F22" w:rsidRDefault="00235F22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source: </w:t>
      </w:r>
      <w:hyperlink r:id="rId4" w:history="1">
        <w:r>
          <w:rPr>
            <w:rStyle w:val="Hyperlink"/>
            <w:rFonts w:ascii="Segoe UI" w:hAnsi="Segoe UI" w:cs="Segoe UI"/>
          </w:rPr>
          <w:t>https://data.cityofnewyork.us/Health/New-York-City-Leading-Causes-of-Death/jb7j-dtam/data</w:t>
        </w:r>
      </w:hyperlink>
    </w:p>
    <w:p w14:paraId="5E62353B" w14:textId="78A0F052" w:rsidR="008F13A4" w:rsidRDefault="008F13A4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1307C77" w14:textId="1C53C09E" w:rsidR="008F13A4" w:rsidRDefault="008F13A4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Tool: R Shiny</w:t>
      </w:r>
    </w:p>
    <w:p w14:paraId="541137E0" w14:textId="33997B58" w:rsidR="008F13A4" w:rsidRDefault="008F13A4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21DB92F" w14:textId="09A288CA" w:rsidR="008F13A4" w:rsidRDefault="003D7A76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There is always the truth that people don’t know and only the data can tell. When it comes to causes of death, there is sickness and </w:t>
      </w:r>
      <w:r w:rsidR="00193865">
        <w:rPr>
          <w:rFonts w:ascii="Segoe UI" w:hAnsi="Segoe UI" w:cs="Segoe UI"/>
          <w:color w:val="24292F"/>
        </w:rPr>
        <w:t>circumstances</w:t>
      </w:r>
      <w:r>
        <w:rPr>
          <w:rFonts w:ascii="Segoe UI" w:hAnsi="Segoe UI" w:cs="Segoe UI"/>
          <w:color w:val="24292F"/>
        </w:rPr>
        <w:t xml:space="preserve"> that kill people more than what we always have in mind. That’s said, this project </w:t>
      </w:r>
      <w:r w:rsidR="00193865">
        <w:rPr>
          <w:rFonts w:ascii="Segoe UI" w:hAnsi="Segoe UI" w:cs="Segoe UI"/>
          <w:color w:val="24292F"/>
        </w:rPr>
        <w:t>tends</w:t>
      </w:r>
      <w:r>
        <w:rPr>
          <w:rFonts w:ascii="Segoe UI" w:hAnsi="Segoe UI" w:cs="Segoe UI"/>
          <w:color w:val="24292F"/>
        </w:rPr>
        <w:t xml:space="preserve"> to visualize the leading causes of death in NYC using public data</w:t>
      </w:r>
      <w:r w:rsidR="00193865">
        <w:rPr>
          <w:rFonts w:ascii="Segoe UI" w:hAnsi="Segoe UI" w:cs="Segoe UI"/>
          <w:color w:val="24292F"/>
        </w:rPr>
        <w:t>.</w:t>
      </w:r>
    </w:p>
    <w:p w14:paraId="3B66746A" w14:textId="0C0F6743" w:rsidR="00061897" w:rsidRDefault="00061897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5F9260B" w14:textId="77777777" w:rsidR="00F93B5D" w:rsidRDefault="00F93B5D" w:rsidP="00235F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0152DDA" w14:textId="4471AD0B" w:rsidR="00E74A17" w:rsidRDefault="00E74A17"/>
    <w:p w14:paraId="580853E4" w14:textId="77777777" w:rsidR="00235F22" w:rsidRDefault="00235F22"/>
    <w:sectPr w:rsidR="0023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0A"/>
    <w:rsid w:val="00061897"/>
    <w:rsid w:val="00177F0A"/>
    <w:rsid w:val="00193865"/>
    <w:rsid w:val="00235F22"/>
    <w:rsid w:val="003D7A76"/>
    <w:rsid w:val="008F13A4"/>
    <w:rsid w:val="00E74A17"/>
    <w:rsid w:val="00F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3D3"/>
  <w15:chartTrackingRefBased/>
  <w15:docId w15:val="{A4D7FD5D-CEF8-4631-8C9A-DE657F49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Health/New-York-City-Leading-Causes-of-Death/jb7j-dta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ataky</dc:creator>
  <cp:keywords/>
  <dc:description/>
  <cp:lastModifiedBy>jered ataky</cp:lastModifiedBy>
  <cp:revision>4</cp:revision>
  <dcterms:created xsi:type="dcterms:W3CDTF">2021-12-08T19:27:00Z</dcterms:created>
  <dcterms:modified xsi:type="dcterms:W3CDTF">2021-12-08T21:00:00Z</dcterms:modified>
</cp:coreProperties>
</file>