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6456" w:rsidRDefault="00E26456">
      <w:hyperlink r:id="rId4" w:history="1">
        <w:r w:rsidRPr="00567FBC">
          <w:rPr>
            <w:rStyle w:val="Hyperlink"/>
          </w:rPr>
          <w:t>https://github.com/jneberhard/WDD430/tree/main/react-todo-list</w:t>
        </w:r>
      </w:hyperlink>
    </w:p>
    <w:p w:rsidR="00E26456" w:rsidRDefault="00E26456"/>
    <w:p w:rsidR="00E26456" w:rsidRDefault="00E26456">
      <w:r>
        <w:t>Screenshot:</w:t>
      </w:r>
    </w:p>
    <w:p w:rsidR="00E26456" w:rsidRDefault="00E26456"/>
    <w:p w:rsidR="00E26456" w:rsidRDefault="00E26456">
      <w:r>
        <w:rPr>
          <w:noProof/>
        </w:rPr>
        <w:drawing>
          <wp:inline distT="0" distB="0" distL="0" distR="0">
            <wp:extent cx="6410882" cy="2143125"/>
            <wp:effectExtent l="0" t="0" r="9525" b="0"/>
            <wp:docPr id="41562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9321" name="Picture 4156293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479" cy="214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56"/>
    <w:rsid w:val="00CF0BC3"/>
    <w:rsid w:val="00E2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22B2"/>
  <w15:chartTrackingRefBased/>
  <w15:docId w15:val="{D01030ED-69A9-4BCA-9D38-744F12DB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4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s://github.com/jneberhard/WDD430/tree/main/react-todo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Eberhard</dc:creator>
  <cp:keywords/>
  <dc:description/>
  <cp:lastModifiedBy>Jim Eberhard</cp:lastModifiedBy>
  <cp:revision>1</cp:revision>
  <dcterms:created xsi:type="dcterms:W3CDTF">2026-01-09T05:24:00Z</dcterms:created>
  <dcterms:modified xsi:type="dcterms:W3CDTF">2026-01-09T05:25:00Z</dcterms:modified>
</cp:coreProperties>
</file>