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F0B9" w14:textId="6A6CBFE0" w:rsidR="00357622" w:rsidRPr="00E86294" w:rsidRDefault="00364199" w:rsidP="00E86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r w:rsidR="00E86294">
        <w:rPr>
          <w:lang w:val="en-US"/>
        </w:rPr>
        <w:t xml:space="preserve">Created </w:t>
      </w:r>
      <w:r w:rsidR="00E86294" w:rsidRPr="00E86294">
        <w:rPr>
          <w:lang w:val="en-US"/>
        </w:rPr>
        <w:t>newDev1File1.docx</w:t>
      </w:r>
    </w:p>
    <w:sectPr w:rsidR="00357622" w:rsidRPr="00E86294" w:rsidSect="006560AA">
      <w:pgSz w:w="11907" w:h="16839" w:code="9"/>
      <w:pgMar w:top="170" w:right="193" w:bottom="289" w:left="193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F97"/>
    <w:multiLevelType w:val="hybridMultilevel"/>
    <w:tmpl w:val="C9402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A0"/>
    <w:rsid w:val="00357622"/>
    <w:rsid w:val="00364199"/>
    <w:rsid w:val="006560AA"/>
    <w:rsid w:val="00695B5A"/>
    <w:rsid w:val="00B25689"/>
    <w:rsid w:val="00E86294"/>
    <w:rsid w:val="00EE344B"/>
    <w:rsid w:val="00F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B43E"/>
  <w15:chartTrackingRefBased/>
  <w15:docId w15:val="{DCBED180-ADC6-4DA9-8D86-1C6BC685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 Ю</dc:creator>
  <cp:keywords/>
  <dc:description/>
  <cp:lastModifiedBy>Ю Ю</cp:lastModifiedBy>
  <cp:revision>3</cp:revision>
  <dcterms:created xsi:type="dcterms:W3CDTF">2023-01-02T12:39:00Z</dcterms:created>
  <dcterms:modified xsi:type="dcterms:W3CDTF">2023-01-02T12:41:00Z</dcterms:modified>
</cp:coreProperties>
</file>