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6D09" w14:textId="77777777" w:rsidR="00290F52" w:rsidRDefault="00290F52" w:rsidP="00290F52"/>
    <w:p w14:paraId="681DB135" w14:textId="6848CC65" w:rsidR="00290F52" w:rsidRPr="00130BBA" w:rsidRDefault="00290F52" w:rsidP="00290F52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Fiche technique du projet </w:t>
      </w:r>
      <w:proofErr w:type="spellStart"/>
      <w:r w:rsidR="00EE291D">
        <w:rPr>
          <w:b/>
          <w:color w:val="000000" w:themeColor="text1"/>
          <w:sz w:val="32"/>
          <w:u w:val="single"/>
        </w:rPr>
        <w:t>my</w:t>
      </w:r>
      <w:proofErr w:type="spellEnd"/>
      <w:r w:rsidR="00EE291D">
        <w:rPr>
          <w:b/>
          <w:color w:val="000000" w:themeColor="text1"/>
          <w:sz w:val="32"/>
          <w:u w:val="single"/>
        </w:rPr>
        <w:t xml:space="preserve"> salon</w:t>
      </w:r>
    </w:p>
    <w:p w14:paraId="56242E45" w14:textId="77777777" w:rsidR="00290F52" w:rsidRPr="00A86827" w:rsidRDefault="00290F52" w:rsidP="00290F52">
      <w:pPr>
        <w:jc w:val="center"/>
        <w:rPr>
          <w:b/>
          <w:color w:val="002060"/>
          <w:sz w:val="28"/>
        </w:rPr>
      </w:pPr>
    </w:p>
    <w:p w14:paraId="11479F5B" w14:textId="23834AFA" w:rsidR="003750E2" w:rsidRPr="005165E5" w:rsidRDefault="005165E5" w:rsidP="00A638A7">
      <w:pPr>
        <w:pStyle w:val="Sansinterligne"/>
        <w:spacing w:before="200" w:after="100"/>
        <w:rPr>
          <w:b/>
        </w:rPr>
      </w:pPr>
      <w:r>
        <w:rPr>
          <w:b/>
          <w:color w:val="002060"/>
          <w:sz w:val="28"/>
        </w:rPr>
        <w:t xml:space="preserve">Phasage du projet : </w:t>
      </w:r>
    </w:p>
    <w:p w14:paraId="03B93017" w14:textId="100FEE77" w:rsidR="003750E2" w:rsidRPr="005165E5" w:rsidRDefault="003750E2" w:rsidP="003750E2">
      <w:pPr>
        <w:pStyle w:val="Sansinterligne"/>
        <w:spacing w:before="200" w:after="100"/>
      </w:pPr>
      <w:r w:rsidRPr="005165E5">
        <w:t>Plateforme avec des fonctionnalités des base </w:t>
      </w:r>
      <w:r w:rsidR="005165E5" w:rsidRPr="005165E5">
        <w:t>(</w:t>
      </w:r>
      <w:r w:rsidR="00D56569">
        <w:t xml:space="preserve">création profile </w:t>
      </w:r>
      <w:r w:rsidR="00300BDD" w:rsidRPr="00300BDD">
        <w:t>Coiffeur</w:t>
      </w:r>
      <w:r w:rsidR="00300BDD">
        <w:t xml:space="preserve"> </w:t>
      </w:r>
      <w:r w:rsidR="007B251C" w:rsidRPr="005165E5">
        <w:t>+</w:t>
      </w:r>
      <w:r w:rsidR="005165E5" w:rsidRPr="005165E5">
        <w:t xml:space="preserve"> </w:t>
      </w:r>
      <w:r w:rsidR="00A615AC">
        <w:t xml:space="preserve">réservation </w:t>
      </w:r>
      <w:r w:rsidR="00A97A58">
        <w:t>un rendez-vous</w:t>
      </w:r>
      <w:r w:rsidR="005165E5" w:rsidRPr="005165E5">
        <w:t>)</w:t>
      </w:r>
    </w:p>
    <w:p w14:paraId="7276A783" w14:textId="71B4523E" w:rsidR="003750E2" w:rsidRPr="005165E5" w:rsidRDefault="00D56569" w:rsidP="003750E2">
      <w:pPr>
        <w:pStyle w:val="Sansinterligne"/>
        <w:spacing w:before="200" w:after="100"/>
      </w:pPr>
      <w:r>
        <w:t>P</w:t>
      </w:r>
      <w:r w:rsidRPr="00D56569">
        <w:t>lusieurs</w:t>
      </w:r>
      <w:r w:rsidR="003750E2" w:rsidRPr="005165E5">
        <w:t xml:space="preserve"> utilisateurs </w:t>
      </w:r>
    </w:p>
    <w:p w14:paraId="726F9FEA" w14:textId="1C58A292" w:rsidR="00D56569" w:rsidRDefault="00D56569" w:rsidP="00A638A7">
      <w:pPr>
        <w:pStyle w:val="Sansinterligne"/>
        <w:spacing w:before="200" w:after="100"/>
      </w:pPr>
      <w:r>
        <w:t>P</w:t>
      </w:r>
      <w:r w:rsidRPr="00D56569">
        <w:t xml:space="preserve">lusieurs </w:t>
      </w:r>
      <w:r w:rsidR="00300BDD" w:rsidRPr="00300BDD">
        <w:t>Coiffeur</w:t>
      </w:r>
      <w:r w:rsidR="00300BDD">
        <w:t>s</w:t>
      </w:r>
    </w:p>
    <w:p w14:paraId="1BD16586" w14:textId="323D3D91" w:rsidR="005165E5" w:rsidRPr="005165E5" w:rsidRDefault="005165E5" w:rsidP="00A638A7">
      <w:pPr>
        <w:pStyle w:val="Sansinterligne"/>
        <w:spacing w:before="200" w:after="100"/>
      </w:pPr>
      <w:r w:rsidRPr="005165E5">
        <w:t xml:space="preserve">Délai : 4 semaines </w:t>
      </w:r>
    </w:p>
    <w:p w14:paraId="4B308D3C" w14:textId="77777777" w:rsidR="00290F52" w:rsidRPr="0047761E" w:rsidRDefault="005165E5" w:rsidP="00290F52">
      <w:pPr>
        <w:pStyle w:val="Sansinterligne"/>
        <w:spacing w:before="200" w:after="100"/>
        <w:rPr>
          <w:b/>
          <w:color w:val="002060"/>
          <w:sz w:val="28"/>
        </w:rPr>
      </w:pPr>
      <w:r>
        <w:rPr>
          <w:b/>
          <w:color w:val="002060"/>
          <w:sz w:val="28"/>
        </w:rPr>
        <w:t>1</w:t>
      </w:r>
      <w:r w:rsidR="00290F52" w:rsidRPr="0047761E">
        <w:rPr>
          <w:b/>
          <w:color w:val="002060"/>
          <w:sz w:val="28"/>
        </w:rPr>
        <w:t>. Présentation d’ensemble du projet</w:t>
      </w:r>
    </w:p>
    <w:p w14:paraId="20A7228C" w14:textId="77777777" w:rsidR="00290F52" w:rsidRPr="00473298" w:rsidRDefault="005165E5" w:rsidP="005165E5">
      <w:pPr>
        <w:pStyle w:val="Titre2"/>
        <w:numPr>
          <w:ilvl w:val="0"/>
          <w:numId w:val="0"/>
        </w:numPr>
        <w:ind w:left="360"/>
      </w:pPr>
      <w:r>
        <w:t xml:space="preserve">Introduction </w:t>
      </w:r>
      <w:r w:rsidR="00290F52" w:rsidRPr="00473298">
        <w:t>:</w:t>
      </w:r>
      <w:r w:rsidR="00290F52">
        <w:t xml:space="preserve"> </w:t>
      </w:r>
    </w:p>
    <w:p w14:paraId="26B06C09" w14:textId="2F74D549" w:rsidR="005F43B6" w:rsidRDefault="003218B4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218B4">
        <w:t xml:space="preserve"> Ma plateforme de salon offre un environnement qui permet réservation un rendez-vous à distance qui permet aux clients réservation un rendez-</w:t>
      </w:r>
      <w:r w:rsidR="005F43B6" w:rsidRPr="003218B4">
        <w:t>vous, et</w:t>
      </w:r>
      <w:r w:rsidRPr="003218B4">
        <w:t xml:space="preserve"> gérer le temps de </w:t>
      </w:r>
      <w:r w:rsidR="00300BDD" w:rsidRPr="00300BDD">
        <w:t>Coiffeur</w:t>
      </w:r>
      <w:r w:rsidR="005F43B6">
        <w:t>.</w:t>
      </w:r>
      <w:r w:rsidRPr="003218B4">
        <w:t xml:space="preserve">  </w:t>
      </w:r>
    </w:p>
    <w:p w14:paraId="5CA2CFB9" w14:textId="7379E76E" w:rsidR="00290F52" w:rsidRDefault="005165E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Privilégier </w:t>
      </w:r>
      <w:r w:rsidR="00A97A58" w:rsidRPr="00A97A58">
        <w:t>un langage de programmation PHP</w:t>
      </w:r>
    </w:p>
    <w:p w14:paraId="6D07C73E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>
        <w:rPr>
          <w:u w:val="single"/>
        </w:rPr>
        <w:t>Les objectifs de la plateforme</w:t>
      </w:r>
      <w:r w:rsidRPr="00473298">
        <w:rPr>
          <w:u w:val="single"/>
        </w:rPr>
        <w:t> :</w:t>
      </w:r>
    </w:p>
    <w:p w14:paraId="5E7389F6" w14:textId="005D141B" w:rsidR="00290F52" w:rsidRDefault="00BC400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BC4005">
        <w:t>Offrir un environnement qui permet un client réserver un rendez-vous à distance</w:t>
      </w:r>
    </w:p>
    <w:p w14:paraId="47BD433E" w14:textId="186B294C" w:rsidR="003E2762" w:rsidRDefault="003E2762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E2762">
        <w:t xml:space="preserve">Création d'un espace pour les </w:t>
      </w:r>
      <w:r w:rsidR="00300BDD" w:rsidRPr="00300BDD">
        <w:t>Coiffeur</w:t>
      </w:r>
      <w:r w:rsidR="00300BDD">
        <w:t xml:space="preserve">s </w:t>
      </w:r>
      <w:r w:rsidRPr="003E2762">
        <w:t xml:space="preserve">gérer son travail et Leurs services </w:t>
      </w:r>
    </w:p>
    <w:p w14:paraId="3823ED06" w14:textId="42C97A04" w:rsidR="00290F52" w:rsidRDefault="000365C1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365C1">
        <w:t>Création d'un espace de sélectionner les style</w:t>
      </w:r>
      <w:r>
        <w:t>s</w:t>
      </w:r>
      <w:r w:rsidRPr="000365C1">
        <w:t xml:space="preserve"> et les produits utilisé</w:t>
      </w:r>
      <w:r>
        <w:t>.</w:t>
      </w:r>
    </w:p>
    <w:p w14:paraId="5548D0A0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657874F9" w14:textId="3FCAAAF3" w:rsidR="00290F52" w:rsidRDefault="000E2203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E2203">
        <w:t xml:space="preserve">Salons de coiffure pour hommes </w:t>
      </w:r>
      <w:r w:rsidR="008F7657">
        <w:t>ou</w:t>
      </w:r>
      <w:r w:rsidRPr="000E2203">
        <w:t xml:space="preserve"> femmes</w:t>
      </w:r>
    </w:p>
    <w:p w14:paraId="44E04574" w14:textId="69B06CEB" w:rsidR="00290F52" w:rsidRPr="000F196A" w:rsidRDefault="00FA1FBE" w:rsidP="000F196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Pr="00FA1FBE">
        <w:t>es coiffeurs et leurs clients</w:t>
      </w:r>
    </w:p>
    <w:p w14:paraId="6AD5451C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2C93870" w14:textId="0E340B58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prévoir l’utilisation </w:t>
      </w:r>
      <w:r w:rsidR="000F196A">
        <w:t>un seul langage</w:t>
      </w:r>
      <w:r>
        <w:t xml:space="preserve"> : Français  </w:t>
      </w:r>
    </w:p>
    <w:p w14:paraId="0DEFB2DF" w14:textId="4DB56E5B" w:rsidR="00290F52" w:rsidRDefault="000F196A" w:rsidP="00C051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Affichage PC, Tablette</w:t>
      </w:r>
      <w:r w:rsidR="00290F52">
        <w:t xml:space="preserve"> et smartphone  </w:t>
      </w:r>
    </w:p>
    <w:p w14:paraId="3FADC5F1" w14:textId="77777777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088F797C" w14:textId="77777777" w:rsidR="00290F52" w:rsidRPr="00763848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03342FBD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04182727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2DA2AD35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4DB90E7" w14:textId="77777777" w:rsidR="00290F52" w:rsidRPr="007761A7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0652C387" w14:textId="4B21DB3B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lastRenderedPageBreak/>
        <w:t>3. Description technique</w:t>
      </w:r>
    </w:p>
    <w:p w14:paraId="3023C67E" w14:textId="77777777" w:rsidR="00290F52" w:rsidRPr="00A61760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19EB503A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être compatible avec tous les navigateurs </w:t>
      </w:r>
    </w:p>
    <w:p w14:paraId="61911C0A" w14:textId="1445F29C" w:rsidR="00290F52" w:rsidRPr="002D00C0" w:rsidRDefault="00290F52" w:rsidP="00032D18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Espace d’hébergement à définir </w:t>
      </w:r>
    </w:p>
    <w:p w14:paraId="16ED9A9B" w14:textId="77777777" w:rsidR="00290F52" w:rsidRPr="00473298" w:rsidRDefault="00290F52" w:rsidP="00290F52">
      <w:pPr>
        <w:pStyle w:val="Sansinterligne"/>
        <w:spacing w:before="200" w:after="100"/>
        <w:rPr>
          <w:u w:val="single"/>
        </w:rPr>
      </w:pPr>
      <w:r w:rsidRPr="0047761E">
        <w:rPr>
          <w:b/>
          <w:color w:val="002060"/>
          <w:sz w:val="28"/>
        </w:rPr>
        <w:t xml:space="preserve">4. </w:t>
      </w:r>
      <w:r w:rsidRPr="00CA59C2">
        <w:rPr>
          <w:b/>
          <w:color w:val="002060"/>
          <w:sz w:val="28"/>
        </w:rPr>
        <w:t>Méthodologie de suivi :</w:t>
      </w:r>
    </w:p>
    <w:p w14:paraId="3450E029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Opter pour une méthodologie de développement agile </w:t>
      </w:r>
    </w:p>
    <w:p w14:paraId="1DB4530C" w14:textId="1FF53AAA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espaces (</w:t>
      </w:r>
      <w:r w:rsidR="00CA59C2">
        <w:t xml:space="preserve">Administrateur, </w:t>
      </w:r>
      <w:r w:rsidR="009223F4">
        <w:t>coiffeur</w:t>
      </w:r>
      <w:r>
        <w:t>,</w:t>
      </w:r>
      <w:r w:rsidR="009223F4">
        <w:t xml:space="preserve"> client)</w:t>
      </w:r>
      <w:r>
        <w:t xml:space="preserve"> </w:t>
      </w:r>
    </w:p>
    <w:p w14:paraId="1712F4EF" w14:textId="77777777" w:rsidR="007052EB" w:rsidRDefault="007052EB" w:rsidP="00290F52"/>
    <w:p w14:paraId="77B69F19" w14:textId="5E27C975" w:rsidR="00D81852" w:rsidRDefault="007052EB" w:rsidP="00D81852">
      <w:pPr>
        <w:pStyle w:val="Sansinterligne"/>
        <w:spacing w:before="200" w:after="100"/>
        <w:rPr>
          <w:b/>
          <w:color w:val="262626" w:themeColor="text1" w:themeTint="D9"/>
          <w:sz w:val="24"/>
          <w:u w:val="single"/>
        </w:rPr>
      </w:pPr>
      <w:r>
        <w:rPr>
          <w:b/>
          <w:color w:val="002060"/>
          <w:sz w:val="28"/>
        </w:rPr>
        <w:t>5</w:t>
      </w:r>
      <w:r w:rsidRPr="0047761E">
        <w:rPr>
          <w:b/>
          <w:color w:val="002060"/>
          <w:sz w:val="28"/>
        </w:rPr>
        <w:t xml:space="preserve">. </w:t>
      </w:r>
      <w:r w:rsidR="00D81852">
        <w:rPr>
          <w:b/>
          <w:color w:val="002060"/>
          <w:sz w:val="28"/>
        </w:rPr>
        <w:t>A</w:t>
      </w:r>
      <w:r w:rsidR="00D81852" w:rsidRPr="00D81852">
        <w:rPr>
          <w:b/>
          <w:color w:val="002060"/>
          <w:sz w:val="28"/>
        </w:rPr>
        <w:t>nalyse et conception</w:t>
      </w:r>
      <w:r w:rsidR="00D81852">
        <w:rPr>
          <w:b/>
          <w:color w:val="002060"/>
          <w:sz w:val="28"/>
        </w:rPr>
        <w:t xml:space="preserve"> </w:t>
      </w:r>
      <w:r w:rsidRPr="00CA59C2">
        <w:rPr>
          <w:b/>
          <w:color w:val="002060"/>
          <w:sz w:val="28"/>
        </w:rPr>
        <w:t>:</w:t>
      </w:r>
    </w:p>
    <w:p w14:paraId="79BF3389" w14:textId="5BD39845" w:rsidR="004E2846" w:rsidRDefault="006134DE" w:rsidP="006134DE">
      <w:pPr>
        <w:pStyle w:val="Paragraphedeliste"/>
        <w:numPr>
          <w:ilvl w:val="0"/>
          <w:numId w:val="5"/>
        </w:numPr>
      </w:pPr>
      <w:r>
        <w:t>Diagramme de cas d’utilisation :</w:t>
      </w:r>
    </w:p>
    <w:p w14:paraId="5F856D40" w14:textId="04CF781B" w:rsidR="00D21963" w:rsidRDefault="0079465B" w:rsidP="000029FE">
      <w:r>
        <w:rPr>
          <w:noProof/>
        </w:rPr>
        <w:drawing>
          <wp:inline distT="0" distB="0" distL="0" distR="0" wp14:anchorId="0939AEFF" wp14:editId="5A19B548">
            <wp:extent cx="6248697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704" cy="39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4CF" w14:textId="0FBDF0E7" w:rsidR="0082429A" w:rsidRDefault="0082429A" w:rsidP="0082429A">
      <w:pPr>
        <w:pStyle w:val="Paragraphedeliste"/>
        <w:ind w:left="765"/>
      </w:pPr>
    </w:p>
    <w:p w14:paraId="31A6939F" w14:textId="5A4D0C26" w:rsidR="006A470C" w:rsidRDefault="006A470C" w:rsidP="006A470C">
      <w:pPr>
        <w:pStyle w:val="Paragraphedeliste"/>
        <w:ind w:left="765"/>
      </w:pPr>
    </w:p>
    <w:p w14:paraId="5E79F594" w14:textId="6CD84A6B" w:rsidR="006A470C" w:rsidRDefault="006A470C" w:rsidP="006A470C">
      <w:pPr>
        <w:pStyle w:val="Paragraphedeliste"/>
        <w:numPr>
          <w:ilvl w:val="0"/>
          <w:numId w:val="5"/>
        </w:numPr>
      </w:pPr>
      <w:r>
        <w:t xml:space="preserve">Diagramme de </w:t>
      </w:r>
      <w:r w:rsidRPr="006A470C">
        <w:t>séquence</w:t>
      </w:r>
      <w:r>
        <w:t> :</w:t>
      </w:r>
    </w:p>
    <w:p w14:paraId="40ABDEC9" w14:textId="58513B98" w:rsidR="00F07B2B" w:rsidRDefault="00F07B2B" w:rsidP="00F07B2B">
      <w:pPr>
        <w:pStyle w:val="Paragraphedeliste"/>
        <w:numPr>
          <w:ilvl w:val="0"/>
          <w:numId w:val="7"/>
        </w:numPr>
      </w:pPr>
      <w:r>
        <w:t>Authentification</w:t>
      </w:r>
    </w:p>
    <w:p w14:paraId="5F600C07" w14:textId="604DE98A" w:rsidR="007A0D16" w:rsidRDefault="007A0D16" w:rsidP="001C0834">
      <w:r>
        <w:rPr>
          <w:noProof/>
        </w:rPr>
        <w:lastRenderedPageBreak/>
        <w:drawing>
          <wp:inline distT="0" distB="0" distL="0" distR="0" wp14:anchorId="7E4D8C91" wp14:editId="69B4C497">
            <wp:extent cx="6292850" cy="4181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ent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01" cy="4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E62" w14:textId="51F767B0" w:rsidR="00F07B2B" w:rsidRDefault="00CB51E1" w:rsidP="00F07B2B">
      <w:pPr>
        <w:pStyle w:val="Paragraphedeliste"/>
        <w:numPr>
          <w:ilvl w:val="0"/>
          <w:numId w:val="7"/>
        </w:numPr>
      </w:pPr>
      <w:r>
        <w:t>Gérer</w:t>
      </w:r>
      <w:r w:rsidR="00F07B2B">
        <w:t xml:space="preserve"> compte coiffeur</w:t>
      </w:r>
    </w:p>
    <w:p w14:paraId="1B51A8C0" w14:textId="163AE7A8" w:rsidR="001C0834" w:rsidRDefault="001C0834" w:rsidP="001C0834">
      <w:r>
        <w:rPr>
          <w:noProof/>
        </w:rPr>
        <w:drawing>
          <wp:inline distT="0" distB="0" distL="0" distR="0" wp14:anchorId="6CD5E0DC" wp14:editId="1C1A3359">
            <wp:extent cx="6115050" cy="4019550"/>
            <wp:effectExtent l="0" t="0" r="0" b="0"/>
            <wp:docPr id="5" name="Image 5" descr="Une image contenant capture d’écran, table, affiche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érer compte coiffe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954" w14:textId="7AFC5F38" w:rsidR="00F07B2B" w:rsidRDefault="00F07B2B" w:rsidP="00F07B2B">
      <w:pPr>
        <w:pStyle w:val="Paragraphedeliste"/>
        <w:numPr>
          <w:ilvl w:val="0"/>
          <w:numId w:val="7"/>
        </w:numPr>
      </w:pPr>
      <w:r>
        <w:lastRenderedPageBreak/>
        <w:t>Coiffeur gérer son service</w:t>
      </w:r>
    </w:p>
    <w:p w14:paraId="3EDDECCB" w14:textId="2FF668AA" w:rsidR="000B5270" w:rsidRDefault="000B5270" w:rsidP="000B5270">
      <w:r>
        <w:rPr>
          <w:noProof/>
        </w:rPr>
        <w:drawing>
          <wp:inline distT="0" distB="0" distL="0" distR="0" wp14:anchorId="1B1A063F" wp14:editId="5CFEB16B">
            <wp:extent cx="6362700" cy="6848475"/>
            <wp:effectExtent l="0" t="0" r="0" b="9525"/>
            <wp:docPr id="6" name="Image 6" descr="Une image contenant capture d’écran, ordinateur, groupe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iffeur gérer son 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B94" w14:textId="077C9327" w:rsidR="00F07B2B" w:rsidRDefault="00F07B2B" w:rsidP="00F07B2B">
      <w:pPr>
        <w:pStyle w:val="Paragraphedeliste"/>
        <w:numPr>
          <w:ilvl w:val="0"/>
          <w:numId w:val="7"/>
        </w:numPr>
      </w:pPr>
      <w:r>
        <w:t>Coiffeur gérer son rendez-vous</w:t>
      </w:r>
    </w:p>
    <w:p w14:paraId="5125F484" w14:textId="4BF5E305" w:rsidR="000B5270" w:rsidRDefault="000B5270" w:rsidP="000B5270">
      <w:r>
        <w:rPr>
          <w:noProof/>
        </w:rPr>
        <w:lastRenderedPageBreak/>
        <w:drawing>
          <wp:inline distT="0" distB="0" distL="0" distR="0" wp14:anchorId="33130737" wp14:editId="67A71023">
            <wp:extent cx="6238875" cy="5210175"/>
            <wp:effectExtent l="0" t="0" r="9525" b="9525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iffeur gérer son rendez-vo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0239" w14:textId="77777777" w:rsidR="00F07B2B" w:rsidRDefault="00F07B2B" w:rsidP="00F07B2B">
      <w:pPr>
        <w:pStyle w:val="Paragraphedeliste"/>
        <w:numPr>
          <w:ilvl w:val="0"/>
          <w:numId w:val="7"/>
        </w:numPr>
      </w:pPr>
      <w:r>
        <w:t>Client gérer son rendez-vous</w:t>
      </w:r>
    </w:p>
    <w:p w14:paraId="2211BE5D" w14:textId="1DEB6FF5" w:rsidR="006A470C" w:rsidRDefault="00FF3B35" w:rsidP="00CE4F66">
      <w:r>
        <w:rPr>
          <w:noProof/>
        </w:rPr>
        <w:lastRenderedPageBreak/>
        <w:drawing>
          <wp:inline distT="0" distB="0" distL="0" distR="0" wp14:anchorId="6C32C293" wp14:editId="5C53565B">
            <wp:extent cx="6105525" cy="5610225"/>
            <wp:effectExtent l="0" t="0" r="9525" b="9525"/>
            <wp:docPr id="9" name="Image 9" descr="Une image contenant capture d’écran, tabl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 gérer son rendez-vo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42" cy="56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DAB" w14:textId="51024EC0" w:rsidR="008F2931" w:rsidRDefault="006134DE" w:rsidP="007A0D16">
      <w:pPr>
        <w:pStyle w:val="Paragraphedeliste"/>
        <w:numPr>
          <w:ilvl w:val="0"/>
          <w:numId w:val="5"/>
        </w:numPr>
      </w:pPr>
      <w:r>
        <w:t>Diagramme de classe :</w:t>
      </w:r>
    </w:p>
    <w:p w14:paraId="1D1330B1" w14:textId="52EFA8C6" w:rsidR="00D21963" w:rsidRDefault="00D21963" w:rsidP="000029FE">
      <w:r>
        <w:rPr>
          <w:noProof/>
        </w:rPr>
        <w:lastRenderedPageBreak/>
        <w:drawing>
          <wp:inline distT="0" distB="0" distL="0" distR="0" wp14:anchorId="61C39C5C" wp14:editId="64FBC616">
            <wp:extent cx="6343650" cy="4239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359" cy="42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86D" w14:textId="77777777" w:rsidR="0082429A" w:rsidRDefault="006134DE" w:rsidP="0082429A">
      <w:pPr>
        <w:pStyle w:val="Paragraphedeliste"/>
        <w:numPr>
          <w:ilvl w:val="0"/>
          <w:numId w:val="5"/>
        </w:numPr>
      </w:pPr>
      <w:r>
        <w:t>Mod</w:t>
      </w:r>
      <w:r w:rsidR="0082429A">
        <w:t>u</w:t>
      </w:r>
      <w:r>
        <w:t xml:space="preserve">le </w:t>
      </w:r>
      <w:r w:rsidR="0082429A">
        <w:t>physique de donnée :</w:t>
      </w:r>
    </w:p>
    <w:p w14:paraId="796CC0D3" w14:textId="6DAE126F" w:rsidR="00912C43" w:rsidRDefault="003646AE" w:rsidP="0030075A">
      <w:r>
        <w:rPr>
          <w:noProof/>
        </w:rPr>
        <w:drawing>
          <wp:inline distT="0" distB="0" distL="0" distR="0" wp14:anchorId="1820D92B" wp14:editId="4B1B7D1C">
            <wp:extent cx="6374266" cy="3730981"/>
            <wp:effectExtent l="0" t="0" r="762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 physique de donné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266" cy="37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962" w14:textId="1163F76B" w:rsidR="0082429A" w:rsidRDefault="0082429A" w:rsidP="006134DE">
      <w:pPr>
        <w:pStyle w:val="Paragraphedeliste"/>
        <w:numPr>
          <w:ilvl w:val="0"/>
          <w:numId w:val="5"/>
        </w:numPr>
      </w:pPr>
      <w:r>
        <w:t>Diagramme de Gantt :</w:t>
      </w:r>
    </w:p>
    <w:p w14:paraId="431789B4" w14:textId="035D81E0" w:rsidR="0082429A" w:rsidRDefault="0060255B" w:rsidP="000029FE">
      <w:r>
        <w:rPr>
          <w:noProof/>
        </w:rPr>
        <w:lastRenderedPageBreak/>
        <w:drawing>
          <wp:inline distT="0" distB="0" distL="0" distR="0" wp14:anchorId="354C187C" wp14:editId="61002A54">
            <wp:extent cx="6153150" cy="2505075"/>
            <wp:effectExtent l="0" t="0" r="0" b="9525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5659954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7" b="20960"/>
                    <a:stretch/>
                  </pic:blipFill>
                  <pic:spPr bwMode="auto">
                    <a:xfrm>
                      <a:off x="0" y="0"/>
                      <a:ext cx="61531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8E69" w14:textId="11961AF0" w:rsidR="009100E2" w:rsidRDefault="009100E2" w:rsidP="0082429A">
      <w:pPr>
        <w:pStyle w:val="Paragraphedeliste"/>
        <w:ind w:left="765"/>
        <w:rPr>
          <w:noProof/>
        </w:rPr>
      </w:pPr>
    </w:p>
    <w:p w14:paraId="3895193F" w14:textId="3FCF9BC0" w:rsidR="005C562B" w:rsidRDefault="005C562B" w:rsidP="0082429A">
      <w:pPr>
        <w:pStyle w:val="Paragraphedeliste"/>
        <w:ind w:left="765"/>
      </w:pPr>
    </w:p>
    <w:sectPr w:rsidR="005C562B" w:rsidSect="00E96267">
      <w:headerReference w:type="default" r:id="rId16"/>
      <w:footerReference w:type="default" r:id="rId17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D7EBA" w14:textId="77777777" w:rsidR="005A0C12" w:rsidRDefault="005A0C12">
      <w:pPr>
        <w:spacing w:after="0" w:line="240" w:lineRule="auto"/>
      </w:pPr>
      <w:r>
        <w:separator/>
      </w:r>
    </w:p>
  </w:endnote>
  <w:endnote w:type="continuationSeparator" w:id="0">
    <w:p w14:paraId="5C55283A" w14:textId="77777777" w:rsidR="005A0C12" w:rsidRDefault="005A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86A3" w14:textId="77777777" w:rsidR="00E96267" w:rsidRDefault="005A0C12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A63DC" w14:textId="77777777" w:rsidR="005A0C12" w:rsidRDefault="005A0C12">
      <w:pPr>
        <w:spacing w:after="0" w:line="240" w:lineRule="auto"/>
      </w:pPr>
      <w:r>
        <w:separator/>
      </w:r>
    </w:p>
  </w:footnote>
  <w:footnote w:type="continuationSeparator" w:id="0">
    <w:p w14:paraId="73451D3E" w14:textId="77777777" w:rsidR="005A0C12" w:rsidRDefault="005A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D283" w14:textId="77777777" w:rsidR="00E96267" w:rsidRDefault="005A0C12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9"/>
    <w:multiLevelType w:val="multilevel"/>
    <w:tmpl w:val="3AAEA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D33AA2"/>
    <w:multiLevelType w:val="hybridMultilevel"/>
    <w:tmpl w:val="1F9E7156"/>
    <w:lvl w:ilvl="0" w:tplc="040C0019">
      <w:start w:val="1"/>
      <w:numFmt w:val="lowerLetter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E742F"/>
    <w:multiLevelType w:val="hybridMultilevel"/>
    <w:tmpl w:val="0EC4B972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0D10B4"/>
    <w:multiLevelType w:val="hybridMultilevel"/>
    <w:tmpl w:val="FCE2246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937F2F"/>
    <w:multiLevelType w:val="multilevel"/>
    <w:tmpl w:val="DFD0A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2"/>
    <w:rsid w:val="000029FE"/>
    <w:rsid w:val="00032D18"/>
    <w:rsid w:val="000365C1"/>
    <w:rsid w:val="000B5270"/>
    <w:rsid w:val="000D4CC2"/>
    <w:rsid w:val="000E2203"/>
    <w:rsid w:val="000F196A"/>
    <w:rsid w:val="001976DB"/>
    <w:rsid w:val="001C0834"/>
    <w:rsid w:val="00203F9B"/>
    <w:rsid w:val="002751E1"/>
    <w:rsid w:val="00286CE4"/>
    <w:rsid w:val="00290F52"/>
    <w:rsid w:val="002C17EA"/>
    <w:rsid w:val="002D5F0E"/>
    <w:rsid w:val="0030075A"/>
    <w:rsid w:val="00300BDD"/>
    <w:rsid w:val="003218B4"/>
    <w:rsid w:val="003646AE"/>
    <w:rsid w:val="003750E2"/>
    <w:rsid w:val="003E2762"/>
    <w:rsid w:val="00484417"/>
    <w:rsid w:val="004E164A"/>
    <w:rsid w:val="005165E5"/>
    <w:rsid w:val="005A0C12"/>
    <w:rsid w:val="005B3CFC"/>
    <w:rsid w:val="005C562B"/>
    <w:rsid w:val="005F43B6"/>
    <w:rsid w:val="005F7813"/>
    <w:rsid w:val="0060255B"/>
    <w:rsid w:val="0060575B"/>
    <w:rsid w:val="006134DE"/>
    <w:rsid w:val="006A470C"/>
    <w:rsid w:val="007052EB"/>
    <w:rsid w:val="007875F3"/>
    <w:rsid w:val="00787744"/>
    <w:rsid w:val="0079465B"/>
    <w:rsid w:val="007A0D16"/>
    <w:rsid w:val="007A43AA"/>
    <w:rsid w:val="007B251C"/>
    <w:rsid w:val="007F69F0"/>
    <w:rsid w:val="0080762B"/>
    <w:rsid w:val="0080776E"/>
    <w:rsid w:val="0082429A"/>
    <w:rsid w:val="00842E0F"/>
    <w:rsid w:val="00874A1F"/>
    <w:rsid w:val="00876C34"/>
    <w:rsid w:val="008C57D1"/>
    <w:rsid w:val="008F2931"/>
    <w:rsid w:val="008F7657"/>
    <w:rsid w:val="009100E2"/>
    <w:rsid w:val="00912C43"/>
    <w:rsid w:val="0092041F"/>
    <w:rsid w:val="009223F4"/>
    <w:rsid w:val="00965398"/>
    <w:rsid w:val="009F4326"/>
    <w:rsid w:val="00A5224F"/>
    <w:rsid w:val="00A615AC"/>
    <w:rsid w:val="00A638A7"/>
    <w:rsid w:val="00A97A58"/>
    <w:rsid w:val="00AC1DBA"/>
    <w:rsid w:val="00AD65C6"/>
    <w:rsid w:val="00BB2F53"/>
    <w:rsid w:val="00BB7DC0"/>
    <w:rsid w:val="00BC4005"/>
    <w:rsid w:val="00BE2F0C"/>
    <w:rsid w:val="00BE473C"/>
    <w:rsid w:val="00C0513A"/>
    <w:rsid w:val="00CA59C2"/>
    <w:rsid w:val="00CB51E1"/>
    <w:rsid w:val="00CE4F66"/>
    <w:rsid w:val="00D21963"/>
    <w:rsid w:val="00D56569"/>
    <w:rsid w:val="00D621C3"/>
    <w:rsid w:val="00D65153"/>
    <w:rsid w:val="00D80CE7"/>
    <w:rsid w:val="00D81852"/>
    <w:rsid w:val="00DD313A"/>
    <w:rsid w:val="00DE5A22"/>
    <w:rsid w:val="00E21E66"/>
    <w:rsid w:val="00EA4A0E"/>
    <w:rsid w:val="00EA716A"/>
    <w:rsid w:val="00EC36EB"/>
    <w:rsid w:val="00EC44E3"/>
    <w:rsid w:val="00EE291D"/>
    <w:rsid w:val="00F06120"/>
    <w:rsid w:val="00F07B2B"/>
    <w:rsid w:val="00FA1FBE"/>
    <w:rsid w:val="00FD3FBE"/>
    <w:rsid w:val="00FF139E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041"/>
  <w15:chartTrackingRefBased/>
  <w15:docId w15:val="{BA812B4D-CA3D-4E4F-A913-23B2849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52"/>
    <w:pPr>
      <w:spacing w:after="200" w:line="276" w:lineRule="auto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90F52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F52"/>
    <w:rPr>
      <w:b/>
      <w:color w:val="262626" w:themeColor="text1" w:themeTint="D9"/>
      <w:sz w:val="24"/>
    </w:rPr>
  </w:style>
  <w:style w:type="paragraph" w:styleId="En-tte">
    <w:name w:val="header"/>
    <w:basedOn w:val="Normal"/>
    <w:link w:val="En-tt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F52"/>
  </w:style>
  <w:style w:type="paragraph" w:styleId="Pieddepage">
    <w:name w:val="footer"/>
    <w:basedOn w:val="Normal"/>
    <w:link w:val="Pieddepag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F52"/>
  </w:style>
  <w:style w:type="character" w:styleId="Lienhypertexte">
    <w:name w:val="Hyperlink"/>
    <w:basedOn w:val="Policepardfaut"/>
    <w:uiPriority w:val="99"/>
    <w:unhideWhenUsed/>
    <w:rsid w:val="00290F5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F52"/>
    <w:pPr>
      <w:ind w:left="720"/>
      <w:contextualSpacing/>
    </w:pPr>
  </w:style>
  <w:style w:type="paragraph" w:styleId="Sansinterligne">
    <w:name w:val="No Spacing"/>
    <w:uiPriority w:val="1"/>
    <w:qFormat/>
    <w:rsid w:val="00290F5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9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 SA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MOUNS</dc:creator>
  <cp:keywords/>
  <dc:description/>
  <cp:lastModifiedBy>jamal eddine noman</cp:lastModifiedBy>
  <cp:revision>24</cp:revision>
  <dcterms:created xsi:type="dcterms:W3CDTF">2020-05-15T12:57:00Z</dcterms:created>
  <dcterms:modified xsi:type="dcterms:W3CDTF">2020-07-09T18:57:00Z</dcterms:modified>
</cp:coreProperties>
</file>