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0DE63A">
      <w:pPr>
        <w:jc w:val="center"/>
        <w:rPr>
          <w:rFonts w:hint="eastAsia" w:ascii="宋体" w:hAnsi="宋体" w:eastAsia="宋体" w:cs="宋体"/>
          <w:b/>
          <w:bCs/>
          <w:sz w:val="30"/>
          <w:szCs w:val="30"/>
        </w:rPr>
      </w:pPr>
      <w:bookmarkStart w:id="0" w:name="_GoBack"/>
      <w:bookmarkEnd w:id="0"/>
      <w:r>
        <w:rPr>
          <w:rFonts w:hint="eastAsia" w:ascii="宋体" w:hAnsi="宋体" w:eastAsia="宋体" w:cs="宋体"/>
          <w:b/>
          <w:bCs/>
          <w:sz w:val="30"/>
          <w:szCs w:val="30"/>
        </w:rPr>
        <w:t>合规禁用词</w:t>
      </w:r>
      <w:r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  <w:t>与</w:t>
      </w:r>
      <w:r>
        <w:rPr>
          <w:rFonts w:hint="eastAsia" w:ascii="宋体" w:hAnsi="宋体" w:eastAsia="宋体" w:cs="宋体"/>
          <w:b/>
          <w:bCs/>
          <w:sz w:val="30"/>
          <w:szCs w:val="30"/>
        </w:rPr>
        <w:t>替用词建议</w:t>
      </w:r>
    </w:p>
    <w:p w14:paraId="16979E8E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一、绝对化与最高级表述</w:t>
      </w:r>
    </w:p>
    <w:p w14:paraId="30F7C55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禁用词：</w:t>
      </w:r>
    </w:p>
    <w:p w14:paraId="42593B5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最、最佳、最具、最爱、最赚、最优、最优秀、最好、最大、最大程度、最高、最高级、最高档、最奢侈、最低、最低级、最低价、最便宜、时尚最低价、最流行、最受欢迎、最时尚、最聚拢、最符合、最舒适、最先、最先进、最先进科学、最先进加工工艺、最先享受、最后、最后一波、最新、最新科技、最新科学。</w:t>
      </w:r>
    </w:p>
    <w:p w14:paraId="56A1C49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修改建议：</w:t>
      </w:r>
    </w:p>
    <w:p w14:paraId="38E6821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使用“优选”“出众”“广受喜爱”“口碑之选”“精选”“上乘”等相对温和的词汇。例如：“最佳”改为“优选”、“最受欢迎”改为“深受欢迎”。</w:t>
      </w:r>
    </w:p>
    <w:p w14:paraId="5E6D921D">
      <w:pPr>
        <w:rPr>
          <w:rFonts w:hint="eastAsia" w:ascii="宋体" w:hAnsi="宋体" w:eastAsia="宋体" w:cs="宋体"/>
          <w:sz w:val="24"/>
          <w:szCs w:val="24"/>
        </w:rPr>
      </w:pPr>
    </w:p>
    <w:p w14:paraId="562F9EFF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二、排序与唯一性表述</w:t>
      </w:r>
    </w:p>
    <w:p w14:paraId="6D8EEFB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禁用词：</w:t>
      </w:r>
    </w:p>
    <w:p w14:paraId="1474E59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第一、中国第一、全网第一、销量第一、排名第一、唯一、第一品牌、No.1、TOP.1、独一无二、全国第一、一流、仅此一次（一款）、最后一波、全国X大品牌之一。</w:t>
      </w:r>
    </w:p>
    <w:p w14:paraId="0AC023F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修改建议：</w:t>
      </w:r>
    </w:p>
    <w:p w14:paraId="57B4DE6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可替换为“领先品牌”“优质产品”“热销产品”“特色产品”“独具特色”等。例如：“第一品牌”改为“知名品牌”、“独一无二”改为“特色鲜明”。</w:t>
      </w:r>
    </w:p>
    <w:p w14:paraId="0581743B">
      <w:pPr>
        <w:rPr>
          <w:rFonts w:hint="eastAsia" w:ascii="宋体" w:hAnsi="宋体" w:eastAsia="宋体" w:cs="宋体"/>
          <w:sz w:val="24"/>
          <w:szCs w:val="24"/>
        </w:rPr>
      </w:pPr>
    </w:p>
    <w:p w14:paraId="7A742AA1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三、等级与极致表述</w:t>
      </w:r>
    </w:p>
    <w:p w14:paraId="4673F9D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禁用词：</w:t>
      </w:r>
    </w:p>
    <w:p w14:paraId="5D378E8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国家级（产品）、全球级、宇宙级、世界级、顶级（顶尖/尖端）、顶级工艺、顶级享受、高级、极品、极佳（绝佳/绝对）、终极、极致。</w:t>
      </w:r>
    </w:p>
    <w:p w14:paraId="1F38748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修改建议：</w:t>
      </w:r>
    </w:p>
    <w:p w14:paraId="41EB9AD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使用“高品质”“精工制作”“优质体验”“上佳”“出色”等词汇。例如：“顶级工艺”改为“精湛工艺”、“极品”改为“优质”。</w:t>
      </w:r>
    </w:p>
    <w:p w14:paraId="520147A1">
      <w:pPr>
        <w:rPr>
          <w:rFonts w:hint="eastAsia" w:ascii="宋体" w:hAnsi="宋体" w:eastAsia="宋体" w:cs="宋体"/>
          <w:sz w:val="24"/>
          <w:szCs w:val="24"/>
        </w:rPr>
      </w:pPr>
    </w:p>
    <w:p w14:paraId="6A626ED2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四、首推、独家与国字号表述</w:t>
      </w:r>
    </w:p>
    <w:p w14:paraId="21715A5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禁用词：</w:t>
      </w:r>
    </w:p>
    <w:p w14:paraId="331F8D9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首个、首选、独家、独家配方、首发、全网首发、全国首发、XX网独家、首次、首款、全国销量冠军、国家级产品、国家（国家免检）、国家领导人（推荐）、填补国内空白、中国驰名（商标）、国际品质。</w:t>
      </w:r>
    </w:p>
    <w:p w14:paraId="3523F07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修改建议：</w:t>
      </w:r>
    </w:p>
    <w:p w14:paraId="29CA308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改为“精选配方”“热销产品”“品质认证”“可靠质量”“传统工艺”等。例如：“独家配方”改为“特色配方”、“国家免检”改为“质量可靠”。</w:t>
      </w:r>
    </w:p>
    <w:p w14:paraId="61BC6369">
      <w:pPr>
        <w:rPr>
          <w:rFonts w:hint="eastAsia" w:ascii="宋体" w:hAnsi="宋体" w:eastAsia="宋体" w:cs="宋体"/>
          <w:sz w:val="24"/>
          <w:szCs w:val="24"/>
        </w:rPr>
      </w:pPr>
    </w:p>
    <w:p w14:paraId="62C6795D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五、品牌地位与领导者表述</w:t>
      </w:r>
    </w:p>
    <w:p w14:paraId="212BA3B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禁用词：</w:t>
      </w:r>
    </w:p>
    <w:p w14:paraId="61EABCB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大牌、金牌、名牌、王牌、领袖品牌、世界领先、（遥遥）领先、领导者、缔造者、创领品牌、领先上市、巨星、著名、掌门人、至尊、巅峰、奢侈、优秀、资深、领袖、之王、王者、冠军。</w:t>
      </w:r>
    </w:p>
    <w:p w14:paraId="2E3A6A7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修改建议：</w:t>
      </w:r>
    </w:p>
    <w:p w14:paraId="520ACC8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使用“知名品牌”“受欢迎的品牌”“优质品牌”等中性表述。例如：“领袖品牌”改为“知名品牌”、“王者”改为“优选”。</w:t>
      </w:r>
    </w:p>
    <w:p w14:paraId="310F3EEA">
      <w:pPr>
        <w:rPr>
          <w:rFonts w:hint="eastAsia" w:ascii="宋体" w:hAnsi="宋体" w:eastAsia="宋体" w:cs="宋体"/>
          <w:sz w:val="24"/>
          <w:szCs w:val="24"/>
        </w:rPr>
      </w:pPr>
    </w:p>
    <w:p w14:paraId="65B4AA37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六、虚假与绝对化承诺</w:t>
      </w:r>
    </w:p>
    <w:p w14:paraId="123767D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禁用词：</w:t>
      </w:r>
    </w:p>
    <w:p w14:paraId="214F410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史无前例、前无古人、永久、万能、祖传、特效、无敌、纯天然、100%、高档、正品、真皮、超赚、精准。</w:t>
      </w:r>
    </w:p>
    <w:p w14:paraId="349989A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修改建议：</w:t>
      </w:r>
    </w:p>
    <w:p w14:paraId="3F61785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避免使用绝对化承诺，改为“历史悠久”“传统工艺”“自然种植”“优质原料”“真实材料”等。例如：“纯天然”改为“自然种植”（需有认证）、“100%”改为“丰富”“充足”。</w:t>
      </w:r>
    </w:p>
    <w:p w14:paraId="7F4F0D15">
      <w:pPr>
        <w:rPr>
          <w:rFonts w:hint="eastAsia" w:ascii="宋体" w:hAnsi="宋体" w:eastAsia="宋体" w:cs="宋体"/>
          <w:sz w:val="24"/>
          <w:szCs w:val="24"/>
        </w:rPr>
      </w:pPr>
    </w:p>
    <w:p w14:paraId="70B9267C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七、权威资质与特供表述</w:t>
      </w:r>
    </w:p>
    <w:p w14:paraId="3A4264F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禁用词：</w:t>
      </w:r>
    </w:p>
    <w:p w14:paraId="47C9225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老字号、中国驰名商标、特供、专供、专家推荐、质量免检、无需国家质量检测、免抽检、国家XX机关推荐、使用人民币图样（央行批准除外）。</w:t>
      </w:r>
    </w:p>
    <w:p w14:paraId="486E9FA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修改建议：</w:t>
      </w:r>
    </w:p>
    <w:p w14:paraId="5792653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使用“传统工艺”“经典产品”“可靠品质”“精选产品”等词汇。例如：“老字号”改为“传统风味”、“特供”改为“精选”。</w:t>
      </w:r>
    </w:p>
    <w:p w14:paraId="731E6707">
      <w:pPr>
        <w:rPr>
          <w:rFonts w:hint="eastAsia" w:ascii="宋体" w:hAnsi="宋体" w:eastAsia="宋体" w:cs="宋体"/>
          <w:sz w:val="24"/>
          <w:szCs w:val="24"/>
        </w:rPr>
      </w:pPr>
    </w:p>
    <w:p w14:paraId="152FF723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八、时间与促销相关表述</w:t>
      </w:r>
    </w:p>
    <w:p w14:paraId="4325F09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禁用词（需谨慎使用）：</w:t>
      </w:r>
    </w:p>
    <w:p w14:paraId="60C17F3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限时、今日、今天、几天几夜、倒计时、趁现在、仅限、周末、周年庆、特惠趴、购物大趴、闪购、品牌团、精品团、单品团。</w:t>
      </w:r>
    </w:p>
    <w:p w14:paraId="0912994B">
      <w:pPr>
        <w:rPr>
          <w:rFonts w:hint="eastAsia" w:ascii="宋体" w:hAnsi="宋体" w:eastAsia="宋体" w:cs="宋体"/>
          <w:sz w:val="24"/>
          <w:szCs w:val="24"/>
        </w:rPr>
      </w:pPr>
    </w:p>
    <w:p w14:paraId="578C264D">
      <w:pPr>
        <w:numPr>
          <w:ilvl w:val="0"/>
          <w:numId w:val="0"/>
        </w:numP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九、夸大医疗效果</w:t>
      </w:r>
    </w:p>
    <w:p w14:paraId="49309925">
      <w:pPr>
        <w:numPr>
          <w:ilvl w:val="0"/>
          <w:numId w:val="0"/>
        </w:numP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禁用词：</w:t>
      </w:r>
    </w:p>
    <w:p w14:paraId="4514089C">
      <w:pPr>
        <w:numPr>
          <w:ilvl w:val="0"/>
          <w:numId w:val="0"/>
        </w:numP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补肾，抗癌，止咳，排毒，降血压，减肥，根治，药效，壮阳，增高，治疗，益气，神效，奇药，备孕，活血化瘀，清热解毒，美白祛斑，逆生长，冻龄。</w:t>
      </w:r>
    </w:p>
    <w:p w14:paraId="77F45D28">
      <w:pPr>
        <w:numPr>
          <w:ilvl w:val="0"/>
          <w:numId w:val="0"/>
        </w:numP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修改建议：</w:t>
      </w:r>
    </w:p>
    <w:p w14:paraId="66141CD3">
      <w:pPr>
        <w:numPr>
          <w:ilvl w:val="0"/>
          <w:numId w:val="0"/>
        </w:numP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辅助，舒缓，呵护，红润，神采，长辈礼，温润，元气，补充能量，清润，自然，暖心，轻盈，元气，干净，本真，安心。</w:t>
      </w:r>
    </w:p>
    <w:p w14:paraId="0E2EECBF">
      <w:pPr>
        <w:numPr>
          <w:ilvl w:val="0"/>
          <w:numId w:val="0"/>
        </w:numP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</w:p>
    <w:p w14:paraId="5B25A8B5">
      <w:pPr>
        <w:numPr>
          <w:ilvl w:val="0"/>
          <w:numId w:val="0"/>
        </w:numP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十、迷信封建类</w:t>
      </w:r>
    </w:p>
    <w:p w14:paraId="68CD9374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禁用词：</w:t>
      </w:r>
    </w:p>
    <w:p w14:paraId="6E2E7264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转运，风水，辟邪，镇宅，旺夫，驱邪，五行，灵气，龙脉，开光，仙丹，因果，功德，净化。</w:t>
      </w:r>
    </w:p>
    <w:p w14:paraId="524B2AAD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修改建议：</w:t>
      </w:r>
    </w:p>
    <w:p w14:paraId="6C908BBF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匠心，祈福，向善，好的生长环境，寓意好，心安。</w:t>
      </w:r>
    </w:p>
    <w:p w14:paraId="18193122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475B7E0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禁用词（严禁使用）：</w:t>
      </w:r>
    </w:p>
    <w:p w14:paraId="41C25FA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随时结束、随时涨价、马上降价。</w:t>
      </w:r>
    </w:p>
    <w:p w14:paraId="6B209AF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修改建议：</w:t>
      </w:r>
    </w:p>
    <w:p w14:paraId="1900364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若使用时间相关词汇，必须明确具体时间或条件。例如：“限时”改为“活动期内”、“仅限周末”改为“周末特惠”。严禁使用“随时结束”等词汇。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E833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rPr>
      <w:sz w:val="24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1563</Words>
  <Characters>1578</Characters>
  <Lines>0</Lines>
  <Paragraphs>0</Paragraphs>
  <TotalTime>0</TotalTime>
  <ScaleCrop>false</ScaleCrop>
  <LinksUpToDate>false</LinksUpToDate>
  <CharactersWithSpaces>1578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2026-01-17T06:07:00Z</dcterms:created>
  <dc:creator>雄</dc:creator>
  <cp:lastModifiedBy>鸩.</cp:lastModifiedBy>
  <dcterms:modified xsi:type="dcterms:W3CDTF">2026-02-07T10:56:07Z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eyJoZGlkIjoiYmNlNDg2NDA5MjRhODFmYjZiMzEzNmExNTI0ZDI3OTAiLCJ1c2VySWQiOiIxMTQ2OTkyNTY2In0=</vt:lpwstr>
  </property>
  <property fmtid="{D5CDD505-2E9C-101B-9397-08002B2CF9AE}" pid="4" name="ICV">
    <vt:lpwstr>86E619DFD6BA4C36B54ED24F62563061_13</vt:lpwstr>
  </property>
</Properties>
</file>