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13</w:t>
            </w:r>
          </w:p>
        </w:tc>
      </w:tr>
    </w:tbl>
    <w:p w:rsidR="00A0768D" w:rsidRDefault="00A0768D"/>
    <w:p w:rsidR="00A0768D" w:rsidRDefault="00A0768D">
      <w:r>
        <w:br w:type="page"/>
      </w:r>
    </w:p>
    <w:p w:rsidR="00A0768D" w:rsidRP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“À procura de estacionamento”</w:t>
      </w:r>
    </w:p>
    <w:p w:rsidR="00A0768D" w:rsidRDefault="00A809BE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“smthing pretti” lul jk.</w:t>
      </w:r>
    </w:p>
    <w:p w:rsidR="00A809BE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</w:t>
      </w:r>
      <w:r w:rsidR="00A809BE">
        <w:rPr>
          <w:rFonts w:ascii="Century Schoolbook" w:hAnsi="Century Schoolbook"/>
        </w:rPr>
        <w:t xml:space="preserve"> projeto realizado</w:t>
      </w:r>
      <w:r>
        <w:rPr>
          <w:rFonts w:ascii="Century Schoolbook" w:hAnsi="Century Schoolbook"/>
        </w:rPr>
        <w:t xml:space="preserve"> no âmbito da cadeira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>
        <w:rPr>
          <w:rFonts w:ascii="Century Schoolbook" w:hAnsi="Century Schoolbook"/>
        </w:rPr>
        <w:t>.</w:t>
      </w: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contexto do problema, o “caminho ideal” assume diferentes valores, uma vez que, por exemplo, o caminho pretendido pode ser o que nos leva ao destino </w:t>
      </w:r>
      <w:r w:rsidR="00A0117F">
        <w:rPr>
          <w:rFonts w:ascii="Century Schoolbook" w:hAnsi="Century Schoolbook"/>
        </w:rPr>
        <w:t>pelo caminho mais curto.</w:t>
      </w:r>
      <w:r>
        <w:rPr>
          <w:rFonts w:ascii="Century Schoolbook" w:hAnsi="Century Schoolbook"/>
        </w:rPr>
        <w:t xml:space="preserve"> </w:t>
      </w: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identificamos como objetivos principais do trabalho os seguintes: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Enquanto grupo de trabalho procurámos desde cedo ler e reler o enunciado proposta e formalizar o problema, subdividindo-o em subproblemas até que se tornassem elementares e de simples resolução.</w:t>
      </w:r>
    </w:p>
    <w:p w:rsidR="00170FD6" w:rsidRDefault="00170FD6" w:rsidP="00170FD6">
      <w:r>
        <w:t>A</w:t>
      </w:r>
      <w:r w:rsidR="00ED002F">
        <w:t>ssim,</w:t>
      </w:r>
      <w:r>
        <w:t xml:space="preserve"> identificamos</w:t>
      </w:r>
      <w:r w:rsidR="004118FF">
        <w:t xml:space="preserve"> e modulámos o problema em alguns tópicos: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A escolha de uma área real de teste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O uso do parser providenciado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extração de informação dos ficheiros de texto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criação da estrutura de dados a partir dos mesmos ficheiros: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nós que contivessem a informação pretendida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arestas com os valores essenciais aos cálculos futuros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conjunta do grafo, englobando nós e arestas</w:t>
      </w:r>
    </w:p>
    <w:p w:rsidR="00385199" w:rsidRDefault="00D17F98" w:rsidP="00385199">
      <w:pPr>
        <w:pStyle w:val="ListParagraph"/>
        <w:numPr>
          <w:ilvl w:val="0"/>
          <w:numId w:val="6"/>
        </w:numPr>
      </w:pPr>
      <w:r>
        <w:t>A determinação do caminho ideal no grafo usando o algoritmo adequado</w:t>
      </w:r>
    </w:p>
    <w:p w:rsidR="00D17F98" w:rsidRDefault="00D17F98" w:rsidP="00385199">
      <w:pPr>
        <w:pStyle w:val="ListParagraph"/>
        <w:numPr>
          <w:ilvl w:val="0"/>
          <w:numId w:val="6"/>
        </w:numPr>
      </w:pPr>
      <w:r>
        <w:t>A criação de um menu que serviria de interface com o automobilista</w:t>
      </w:r>
    </w:p>
    <w:p w:rsidR="00635E35" w:rsidRPr="00170FD6" w:rsidRDefault="00635E35" w:rsidP="00385199">
      <w:pPr>
        <w:pStyle w:val="ListParagraph"/>
        <w:numPr>
          <w:ilvl w:val="1"/>
          <w:numId w:val="6"/>
        </w:num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170FD6" w:rsidRDefault="00170FD6" w:rsidP="00170FD6">
      <w:pPr>
        <w:rPr>
          <w:rFonts w:ascii="Century Schoolbook" w:hAnsi="Century Schoolbook"/>
        </w:rPr>
      </w:pPr>
    </w:p>
    <w:p w:rsidR="00170FD6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rapidamente concluímos que a melhor solução seria não usar o parser mas definirmos uma área como área de teste do programa.</w:t>
      </w: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>área a testar  e se para tal usaríamos o parser providenciado ou nós próprios criarimos os ficheiros contendo a informação necessária. Rapidamente nos apercebemos que seria mais prático e elucidativo definirmos os nossos próprios ficheiros de teste e assim o fizemos.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tendo os ficheiros prontos e a uma ideia bem definida da área a utilizar, facilmente criámos as funções necessárias à leitura de ficheiros de texto, criando também os nós e arestas do nosso grafo.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 template por nós definido contendo o seu ID, o seu nome, indicativo do local (cinema,hospital,...), e um par de coordenadas no mapa (x,y).</w:t>
      </w: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algoritmos de Dijkstra</w:t>
      </w:r>
      <w:r w:rsidR="00B34142">
        <w:rPr>
          <w:rFonts w:ascii="Century Schoolbook" w:hAnsi="Century Schoolbook"/>
        </w:rPr>
        <w:t>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 giro.</w:t>
      </w:r>
    </w:p>
    <w:p w:rsidR="00A76739" w:rsidRPr="00A76739" w:rsidRDefault="00A76739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F76349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Pr="00F76349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Pr="00971894" w:rsidRDefault="00AD6D53" w:rsidP="00A76739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Parking.txt</w:t>
      </w:r>
      <w:r w:rsidR="00F76349" w:rsidRPr="00971894">
        <w:rPr>
          <w:rFonts w:ascii="Century Schoolbook" w:hAnsi="Century Schoolbook"/>
        </w:rPr>
        <w:t xml:space="preserve"> – ficheiro contendo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EB0A3A">
        <w:rPr>
          <w:rFonts w:ascii="Century Schoolbook" w:hAnsi="Century Schoolbook"/>
          <w:i/>
          <w:sz w:val="32"/>
        </w:rPr>
        <w:t xml:space="preserve"> – Algoritmo de Djikstra</w:t>
      </w:r>
      <w:bookmarkStart w:id="0" w:name="_GoBack"/>
      <w:bookmarkEnd w:id="0"/>
    </w:p>
    <w:p w:rsidR="00635E35" w:rsidRDefault="00DA4ED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a realização do projeto utilizámos apenas um algoritmo, sendo um tema leccionado na cadeira, para a determinação do caminho mais curto num grafo pesado com valores apenas positivos. Falamos pois do algoritmo de D</w:t>
      </w:r>
      <w:r>
        <w:rPr>
          <w:rFonts w:ascii="Century Schoolbook" w:hAnsi="Century Schoolbook"/>
        </w:rPr>
        <w:tab/>
        <w:t>jikstra.</w:t>
      </w:r>
    </w:p>
    <w:p w:rsidR="00DA4ED1" w:rsidRDefault="002D342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analisa de complexidade espacial e temporal este algoritmo apresenta:</w:t>
      </w:r>
    </w:p>
    <w:p w:rsidR="00DA4ED1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Espacialmente: O( N^2 ) onde N representa o número de nós</w:t>
      </w:r>
    </w:p>
    <w:p w:rsidR="002D342B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 xml:space="preserve">Temporalmente: O( </w:t>
      </w:r>
      <w:r w:rsidR="00BA69D2" w:rsidRPr="00F10CCB">
        <w:rPr>
          <w:rFonts w:ascii="Century Schoolbook" w:hAnsi="Century Schoolbook"/>
        </w:rPr>
        <w:t>A</w:t>
      </w:r>
      <w:r w:rsidRPr="00F10CCB">
        <w:rPr>
          <w:rFonts w:ascii="Century Schoolbook" w:hAnsi="Century Schoolbook"/>
        </w:rPr>
        <w:t xml:space="preserve"> + N log(N) ) onde N representa o número de nós</w:t>
      </w:r>
      <w:r w:rsidR="00BA69D2" w:rsidRPr="00F10CCB">
        <w:rPr>
          <w:rFonts w:ascii="Century Schoolbook" w:hAnsi="Century Schoolbook"/>
        </w:rPr>
        <w:t xml:space="preserve"> e A o de arestas</w:t>
      </w:r>
    </w:p>
    <w:p w:rsidR="00BA69D2" w:rsidRPr="00F10CCB" w:rsidRDefault="00BA69D2" w:rsidP="00A76739">
      <w:pPr>
        <w:rPr>
          <w:rFonts w:ascii="Century Schoolbook" w:hAnsi="Century Schoolbook"/>
        </w:rPr>
      </w:pPr>
    </w:p>
    <w:p w:rsidR="00F10CCB" w:rsidRDefault="00F10CCB" w:rsidP="00A76739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Este algor</w:t>
      </w:r>
      <w:r>
        <w:rPr>
          <w:rFonts w:ascii="Century Schoolbook" w:hAnsi="Century Schoolbook"/>
        </w:rPr>
        <w:t>itmo</w:t>
      </w:r>
      <w:r w:rsidR="009654D8">
        <w:rPr>
          <w:rFonts w:ascii="Century Schoolbook" w:hAnsi="Century Schoolbook"/>
        </w:rPr>
        <w:t xml:space="preserve"> é responsável pelo cálculo do caminho mais curto do local de partida ao destino. </w:t>
      </w:r>
      <w:r w:rsidR="00EE0570">
        <w:rPr>
          <w:rFonts w:ascii="Century Schoolbook" w:hAnsi="Century Schoolbook"/>
        </w:rPr>
        <w:t>É usado tanto para a determinação do caminho mais curto como do caminho que leva ao parque menos custoso em redor do destino. Faz parte do cálculo ainda dos trajetos:</w:t>
      </w:r>
    </w:p>
    <w:p w:rsid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EE0570"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 w:rsidRPr="00EE0570"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Abastecimento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Default="00BA69D2" w:rsidP="00A76739">
      <w:pPr>
        <w:rPr>
          <w:rFonts w:ascii="Century Schoolbook" w:hAnsi="Century Schoolbook"/>
          <w:i/>
          <w:sz w:val="32"/>
        </w:rPr>
      </w:pPr>
    </w:p>
    <w:p w:rsidR="00BA69D2" w:rsidRDefault="00BA69D2" w:rsidP="00A76739">
      <w:pPr>
        <w:rPr>
          <w:rFonts w:ascii="Century Schoolbook" w:hAnsi="Century Schoolbook"/>
          <w:i/>
          <w:sz w:val="32"/>
        </w:rPr>
      </w:pPr>
    </w:p>
    <w:p w:rsidR="00BA69D2" w:rsidRDefault="00BA69D2" w:rsidP="00A76739">
      <w:pPr>
        <w:rPr>
          <w:rFonts w:ascii="Century Schoolbook" w:hAnsi="Century Schoolbook"/>
          <w:i/>
          <w:sz w:val="32"/>
        </w:rPr>
      </w:pPr>
    </w:p>
    <w:p w:rsidR="00BA69D2" w:rsidRDefault="00BA69D2" w:rsidP="00A76739">
      <w:pPr>
        <w:rPr>
          <w:rFonts w:ascii="Century Schoolbook" w:hAnsi="Century Schoolbook"/>
          <w:i/>
          <w:sz w:val="32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Programa</w:t>
      </w:r>
    </w:p>
    <w:p w:rsidR="00A76739" w:rsidRDefault="00E0050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texto, mas não sei se este ponto é necessário.</w:t>
      </w:r>
    </w:p>
    <w:p w:rsidR="00F334F9" w:rsidRDefault="00F334F9" w:rsidP="00A76739">
      <w:pPr>
        <w:rPr>
          <w:rFonts w:ascii="Century Schoolbook" w:hAnsi="Century Schoolbook"/>
        </w:rPr>
      </w:pPr>
    </w:p>
    <w:p w:rsidR="00F334F9" w:rsidRDefault="00F334F9" w:rsidP="00A76739">
      <w:pPr>
        <w:rPr>
          <w:rFonts w:ascii="Century Schoolbook" w:hAnsi="Century Schoolbook"/>
        </w:rPr>
      </w:pPr>
    </w:p>
    <w:p w:rsidR="00F334F9" w:rsidRPr="00A76739" w:rsidRDefault="00F334F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Tambem acho este parvo. Mas se for preciso cago aqui alguma coisa.</w:t>
      </w:r>
    </w:p>
    <w:p w:rsidR="00635E35" w:rsidRDefault="00635E35"/>
    <w:p w:rsidR="00635E35" w:rsidRDefault="00635E35">
      <w:r>
        <w:br w:type="page"/>
      </w:r>
    </w:p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E25B85" w:rsidRDefault="00E00501">
      <w:pPr>
        <w:rPr>
          <w:sz w:val="20"/>
        </w:rPr>
      </w:pPr>
      <w:r>
        <w:rPr>
          <w:rFonts w:ascii="Century Schoolbook" w:hAnsi="Century Schoolbook"/>
        </w:rPr>
        <w:t>A Julieta fez 90% rip.</w:t>
      </w:r>
      <w:r w:rsidRPr="00E00501">
        <w:rPr>
          <w:sz w:val="20"/>
        </w:rPr>
        <w:t xml:space="preserve"> </w:t>
      </w:r>
    </w:p>
    <w:p w:rsidR="00635E35" w:rsidRPr="00E00501" w:rsidRDefault="00E25B85">
      <w:r>
        <w:rPr>
          <w:sz w:val="20"/>
        </w:rPr>
        <w:t>Yap :D mais um 0 pa mim lets go :D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Bibliografia</w:t>
      </w:r>
    </w:p>
    <w:p w:rsidR="00635E35" w:rsidRPr="00E00501" w:rsidRDefault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DE78F9" w:rsidRDefault="00DE78F9"/>
    <w:sectPr w:rsidR="00DE78F9" w:rsidSect="00635E35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6F2" w:rsidRDefault="009F66F2" w:rsidP="00AF460A">
      <w:pPr>
        <w:spacing w:after="0" w:line="240" w:lineRule="auto"/>
      </w:pPr>
      <w:r>
        <w:separator/>
      </w:r>
    </w:p>
  </w:endnote>
  <w:endnote w:type="continuationSeparator" w:id="0">
    <w:p w:rsidR="009F66F2" w:rsidRDefault="009F66F2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EB0A3A">
                                <w:rPr>
                                  <w:rFonts w:ascii="Century Schoolbook" w:hAnsi="Century Schoolbook"/>
                                  <w:noProof/>
                                </w:rPr>
                                <w:t>7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EB0A3A">
                          <w:rPr>
                            <w:rFonts w:ascii="Century Schoolbook" w:hAnsi="Century Schoolbook"/>
                            <w:noProof/>
                          </w:rPr>
                          <w:t>7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6F2" w:rsidRDefault="009F66F2" w:rsidP="00AF460A">
      <w:pPr>
        <w:spacing w:after="0" w:line="240" w:lineRule="auto"/>
      </w:pPr>
      <w:r>
        <w:separator/>
      </w:r>
    </w:p>
  </w:footnote>
  <w:footnote w:type="continuationSeparator" w:id="0">
    <w:p w:rsidR="009F66F2" w:rsidRDefault="009F66F2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613FD"/>
    <w:rsid w:val="000D574B"/>
    <w:rsid w:val="000E5B0A"/>
    <w:rsid w:val="000F7266"/>
    <w:rsid w:val="00111369"/>
    <w:rsid w:val="0015170D"/>
    <w:rsid w:val="00170FD6"/>
    <w:rsid w:val="001B2D3C"/>
    <w:rsid w:val="001C3577"/>
    <w:rsid w:val="001C5580"/>
    <w:rsid w:val="001C6CB1"/>
    <w:rsid w:val="00204F83"/>
    <w:rsid w:val="002D342B"/>
    <w:rsid w:val="00385199"/>
    <w:rsid w:val="003A0681"/>
    <w:rsid w:val="004116C8"/>
    <w:rsid w:val="004118FF"/>
    <w:rsid w:val="004772CC"/>
    <w:rsid w:val="004F4A2D"/>
    <w:rsid w:val="0053594C"/>
    <w:rsid w:val="005B1210"/>
    <w:rsid w:val="00635E35"/>
    <w:rsid w:val="006766A0"/>
    <w:rsid w:val="00736B94"/>
    <w:rsid w:val="00746A38"/>
    <w:rsid w:val="007906F1"/>
    <w:rsid w:val="00792688"/>
    <w:rsid w:val="007B1A41"/>
    <w:rsid w:val="008F770C"/>
    <w:rsid w:val="009654D8"/>
    <w:rsid w:val="00971894"/>
    <w:rsid w:val="009B5AB5"/>
    <w:rsid w:val="009F66F2"/>
    <w:rsid w:val="00A0117F"/>
    <w:rsid w:val="00A0768D"/>
    <w:rsid w:val="00A104BA"/>
    <w:rsid w:val="00A76739"/>
    <w:rsid w:val="00A809BE"/>
    <w:rsid w:val="00AD48E7"/>
    <w:rsid w:val="00AD6D53"/>
    <w:rsid w:val="00AF460A"/>
    <w:rsid w:val="00B0771D"/>
    <w:rsid w:val="00B34142"/>
    <w:rsid w:val="00B55C28"/>
    <w:rsid w:val="00B66800"/>
    <w:rsid w:val="00B90A9F"/>
    <w:rsid w:val="00B91938"/>
    <w:rsid w:val="00BA69D2"/>
    <w:rsid w:val="00C13BB2"/>
    <w:rsid w:val="00CC55B6"/>
    <w:rsid w:val="00D17F98"/>
    <w:rsid w:val="00D30F36"/>
    <w:rsid w:val="00D54CE9"/>
    <w:rsid w:val="00D60CBE"/>
    <w:rsid w:val="00DA3DA7"/>
    <w:rsid w:val="00DA4ED1"/>
    <w:rsid w:val="00DC1D51"/>
    <w:rsid w:val="00DE78F9"/>
    <w:rsid w:val="00E00501"/>
    <w:rsid w:val="00E25B85"/>
    <w:rsid w:val="00E35AC1"/>
    <w:rsid w:val="00E510E4"/>
    <w:rsid w:val="00E53336"/>
    <w:rsid w:val="00EB0A3A"/>
    <w:rsid w:val="00ED002F"/>
    <w:rsid w:val="00EE0570"/>
    <w:rsid w:val="00F10CCB"/>
    <w:rsid w:val="00F334F9"/>
    <w:rsid w:val="00F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Toshiba</cp:lastModifiedBy>
  <cp:revision>64</cp:revision>
  <dcterms:created xsi:type="dcterms:W3CDTF">2017-03-27T15:40:00Z</dcterms:created>
  <dcterms:modified xsi:type="dcterms:W3CDTF">2017-04-05T15:39:00Z</dcterms:modified>
</cp:coreProperties>
</file>