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CE2D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Engenheiros do Hawaii - Infinita Highway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[Intro] A C#m D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A C#m D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[Primeira Parte]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A            C#m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Você me faz correr demais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Os riscos desta highway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A            C#m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Você me faz correr atrás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Do horizonte desta highway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A                C#m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Ninguém por perto, silêncio no deserto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E  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Deserta highway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A              C#m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Estamos sós e nenhum de nós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E 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Sabe exatamente onde vai parar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[Segunda Parte]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D                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Mas não precisamos saber pra onde vamos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F#m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Nós só precisamos ir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D        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Não queremos ter o que não temos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F#m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Nós só queremos viver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D          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Sem motivos nem objetivos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A          C#m       F#m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Estamos vivos e isto é tudo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       D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É sobretudo a lei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     A     C#m  D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Da infinita highway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A                   C#m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Quando eu vivia e morria na cidade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E                   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Eu não tinha nada, nada a temer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A                  C#m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Mas eu tinha medo, medo desta estrada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E         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Olhe só, veja você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A                   C#m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Quando eu vivia e morria na cidade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E                  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Eu tinha de tudo, tudo ao meu redor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A                         C#m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Mas tudo que eu sentia era que algo me faltava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E      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lastRenderedPageBreak/>
        <w:t>E à noite eu acordava banhado em suor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D            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Não queremos lembrar o que esquecemos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F#m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Nós só queremos viver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D             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Não queremos aprender o que sabemos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F#m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Não queremos nem saber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D          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Sem motivos nem objetivos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A          C#m  F#m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Estamos vivos e é só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         D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Só obedecemos à lei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     A      C#m  D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Da infinita highway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A                    C#m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Escute garota, o vento canta uma canção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E              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Dessas que a gente nunca canta sem razão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A                     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Me diga, garota: 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   C#m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Será a estrada uma prisão?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E        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Eu acho que sim, você finge que não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A                C#m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Mas nem por isso ficaremos parados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 E             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Com a cabeça nas nuvens 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 os pés no chão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A                                       C#m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Tudo bem, garota, não adianta mesmo ser livre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E         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Se tanta gente vive sem ter como viver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D          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Estamos sós e nenhum de nós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F#m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Sabe onde quer chegar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D       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Estamos vivos sem motivos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F#m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Que motivos temos pra estar?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D                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Atrás de palavras escondidas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  A             C#m   F#m   D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Nas entrelinhas do horizonte desta highway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    A       C#m  D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Silenciosa highway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( A C#m D  E )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( A C#m D  E )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lastRenderedPageBreak/>
        <w:t>[Terceira Parte]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A                 C#m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Eu vejo o horizonte trêmulo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D             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Eu tenho os olhos úmidos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A                   C#m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Eu posso estar completamente enganado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    D            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Eu posso estar correndo pro lado errado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A                     C#m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Mas a dúvida é o preço da pureza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D            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 é inútil ter certeza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A                C#m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Eu vejo as placas dizendo "Não corra",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D        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"Não morra",  "Não fume"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A                 C#m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Eu vejo as placas cortando o horizonte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D        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Elas parecem facas de dois gumes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[Solo] D  E  F#m  D  E  F#m 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D  E  A  C#m  F#m  D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A  C#m  D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[Quarta Parte]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A                            C#m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Minha vida é tão confusa quanto a América Central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Por isso não me acuse de ser irracional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A              C#m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Escute garota, façamos um trato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Você desliga o telefone se eu ficar muito abstrato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A                       C#m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Eu posso ser um Beatle, um beatnik,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Ou um bitolado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A                C#m           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Mas eu não sou ator, eu não 'tô à toa do teu lado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A                C#m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Por isso, garota, façamos um pacto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De não usar a highway pra causar impacto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D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Cento e dez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Cento e vinte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F#m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Cento e sessenta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D           E            F#m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Só pra ver até quando   o motor agüenta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D             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Na boca, em vez de um beijo, um chiclete de menta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lastRenderedPageBreak/>
        <w:t xml:space="preserve">     A               Bm             C#m D E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 a sombra de um sorriso que eu deixei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             A     D   A       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Numas das curvas da highway,  highway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E           A     D  A       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Infinita highway, highway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E             A      D  A       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Silenciosa highway,  highway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[Final] E  A  D  A  E  A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----------------- Acordes -----------------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A = X 0 2 2 2 0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Bm = X 2 4 4 3 2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C#m = X 4 6 6 5 4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D = X X 0 2 3 2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 = 0 2 2 1 0 0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F#m = 2 4 4 2 2 2</w:t>
      </w:r>
    </w:p>
    <w:p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</w:p>
    <w:sectPr w:rsidR="00623A35" w:rsidRPr="00623A35" w:rsidSect="00C3575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3912D0"/>
    <w:rsid w:val="00592B4C"/>
    <w:rsid w:val="00623A35"/>
    <w:rsid w:val="006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B004C"/>
  <w15:chartTrackingRefBased/>
  <w15:docId w15:val="{6EF338BF-20F1-48E9-B587-9AAE3213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C357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357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693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2</cp:revision>
  <dcterms:created xsi:type="dcterms:W3CDTF">2023-09-20T12:55:00Z</dcterms:created>
  <dcterms:modified xsi:type="dcterms:W3CDTF">2023-09-20T12:55:00Z</dcterms:modified>
</cp:coreProperties>
</file>