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01FF" w14:textId="77777777" w:rsidR="003302C6" w:rsidRDefault="003302C6">
      <w:pPr>
        <w:pStyle w:val="Corpodetexto"/>
        <w:rPr>
          <w:rFonts w:ascii="Times New Roman"/>
        </w:rPr>
      </w:pPr>
    </w:p>
    <w:p w14:paraId="1E2B9138" w14:textId="77777777" w:rsidR="003302C6" w:rsidRDefault="003302C6">
      <w:pPr>
        <w:pStyle w:val="Corpodetexto"/>
        <w:spacing w:before="132"/>
        <w:rPr>
          <w:rFonts w:ascii="Times New Roman"/>
        </w:rPr>
      </w:pPr>
    </w:p>
    <w:p w14:paraId="086ED54F" w14:textId="77777777" w:rsidR="003302C6" w:rsidRDefault="00000000">
      <w:pPr>
        <w:ind w:left="2911" w:right="2943"/>
        <w:jc w:val="center"/>
        <w:rPr>
          <w:b/>
        </w:rPr>
      </w:pPr>
      <w:r>
        <w:rPr>
          <w:b/>
        </w:rPr>
        <w:t>UNIVERSIDADE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POSITIVO</w:t>
      </w:r>
    </w:p>
    <w:p w14:paraId="1EF9E183" w14:textId="77777777" w:rsidR="003302C6" w:rsidRDefault="003302C6">
      <w:pPr>
        <w:pStyle w:val="Corpodetexto"/>
        <w:rPr>
          <w:b/>
        </w:rPr>
      </w:pPr>
    </w:p>
    <w:p w14:paraId="734D1FB3" w14:textId="77777777" w:rsidR="003302C6" w:rsidRDefault="003302C6">
      <w:pPr>
        <w:pStyle w:val="Corpodetexto"/>
        <w:rPr>
          <w:b/>
        </w:rPr>
      </w:pPr>
    </w:p>
    <w:p w14:paraId="23173A4A" w14:textId="1A704DEC" w:rsidR="00F619E3" w:rsidRDefault="00F619E3">
      <w:pPr>
        <w:spacing w:line="360" w:lineRule="auto"/>
        <w:ind w:left="2911" w:right="2943"/>
        <w:jc w:val="center"/>
        <w:rPr>
          <w:sz w:val="20"/>
        </w:rPr>
      </w:pPr>
      <w:r>
        <w:rPr>
          <w:sz w:val="20"/>
        </w:rPr>
        <w:t>JOÃO OTAVIO GURSKI CASTRO</w:t>
      </w:r>
    </w:p>
    <w:p w14:paraId="60E914E6" w14:textId="7C8ED58D" w:rsidR="00F619E3" w:rsidRDefault="00F619E3">
      <w:pPr>
        <w:spacing w:line="360" w:lineRule="auto"/>
        <w:ind w:left="2911" w:right="2943"/>
        <w:jc w:val="center"/>
        <w:rPr>
          <w:sz w:val="20"/>
        </w:rPr>
      </w:pPr>
      <w:r>
        <w:rPr>
          <w:sz w:val="20"/>
        </w:rPr>
        <w:t>VINÍCIUS PRADO BATISTA</w:t>
      </w:r>
    </w:p>
    <w:p w14:paraId="70C6104F" w14:textId="3BCEAE86" w:rsidR="003302C6" w:rsidRDefault="00000000" w:rsidP="00F619E3">
      <w:pPr>
        <w:spacing w:line="360" w:lineRule="auto"/>
        <w:ind w:left="2911" w:right="2943"/>
        <w:rPr>
          <w:sz w:val="20"/>
        </w:rPr>
      </w:pPr>
      <w:r>
        <w:rPr>
          <w:sz w:val="20"/>
        </w:rPr>
        <w:t xml:space="preserve"> </w:t>
      </w:r>
    </w:p>
    <w:p w14:paraId="550FE2E9" w14:textId="77777777" w:rsidR="003302C6" w:rsidRDefault="003302C6">
      <w:pPr>
        <w:pStyle w:val="Corpodetexto"/>
        <w:rPr>
          <w:sz w:val="20"/>
        </w:rPr>
      </w:pPr>
    </w:p>
    <w:p w14:paraId="5D80E2AE" w14:textId="77777777" w:rsidR="003302C6" w:rsidRDefault="003302C6">
      <w:pPr>
        <w:pStyle w:val="Corpodetexto"/>
        <w:rPr>
          <w:sz w:val="20"/>
        </w:rPr>
      </w:pPr>
    </w:p>
    <w:p w14:paraId="3485057A" w14:textId="77777777" w:rsidR="003302C6" w:rsidRDefault="003302C6">
      <w:pPr>
        <w:pStyle w:val="Corpodetexto"/>
        <w:rPr>
          <w:sz w:val="20"/>
        </w:rPr>
      </w:pPr>
    </w:p>
    <w:p w14:paraId="6E2FF21C" w14:textId="77777777" w:rsidR="003302C6" w:rsidRDefault="003302C6">
      <w:pPr>
        <w:pStyle w:val="Corpodetexto"/>
        <w:rPr>
          <w:sz w:val="20"/>
        </w:rPr>
      </w:pPr>
    </w:p>
    <w:p w14:paraId="4067FF61" w14:textId="77777777" w:rsidR="003302C6" w:rsidRDefault="003302C6">
      <w:pPr>
        <w:pStyle w:val="Corpodetexto"/>
        <w:rPr>
          <w:sz w:val="20"/>
        </w:rPr>
      </w:pPr>
    </w:p>
    <w:p w14:paraId="70BCF298" w14:textId="77777777" w:rsidR="003302C6" w:rsidRDefault="003302C6">
      <w:pPr>
        <w:pStyle w:val="Corpodetexto"/>
        <w:rPr>
          <w:sz w:val="20"/>
        </w:rPr>
      </w:pPr>
    </w:p>
    <w:p w14:paraId="1BB3A091" w14:textId="77777777" w:rsidR="003302C6" w:rsidRDefault="003302C6">
      <w:pPr>
        <w:pStyle w:val="Corpodetexto"/>
        <w:rPr>
          <w:sz w:val="20"/>
        </w:rPr>
      </w:pPr>
    </w:p>
    <w:p w14:paraId="55238B27" w14:textId="77777777" w:rsidR="003302C6" w:rsidRDefault="003302C6">
      <w:pPr>
        <w:pStyle w:val="Corpodetexto"/>
        <w:rPr>
          <w:sz w:val="20"/>
        </w:rPr>
      </w:pPr>
    </w:p>
    <w:p w14:paraId="4F9E4503" w14:textId="77777777" w:rsidR="003302C6" w:rsidRDefault="003302C6">
      <w:pPr>
        <w:pStyle w:val="Corpodetexto"/>
        <w:rPr>
          <w:sz w:val="20"/>
        </w:rPr>
      </w:pPr>
    </w:p>
    <w:p w14:paraId="05CA68DF" w14:textId="77777777" w:rsidR="003302C6" w:rsidRDefault="003302C6">
      <w:pPr>
        <w:pStyle w:val="Corpodetexto"/>
        <w:rPr>
          <w:sz w:val="20"/>
        </w:rPr>
      </w:pPr>
    </w:p>
    <w:p w14:paraId="4125F240" w14:textId="77777777" w:rsidR="003302C6" w:rsidRDefault="003302C6">
      <w:pPr>
        <w:pStyle w:val="Corpodetexto"/>
        <w:rPr>
          <w:sz w:val="20"/>
        </w:rPr>
      </w:pPr>
    </w:p>
    <w:p w14:paraId="67CB66C7" w14:textId="77777777" w:rsidR="003302C6" w:rsidRDefault="003302C6">
      <w:pPr>
        <w:pStyle w:val="Corpodetexto"/>
        <w:rPr>
          <w:sz w:val="20"/>
        </w:rPr>
      </w:pPr>
    </w:p>
    <w:p w14:paraId="0132BEDB" w14:textId="77777777" w:rsidR="003302C6" w:rsidRDefault="003302C6">
      <w:pPr>
        <w:pStyle w:val="Corpodetexto"/>
        <w:rPr>
          <w:sz w:val="20"/>
        </w:rPr>
      </w:pPr>
    </w:p>
    <w:p w14:paraId="12D093E1" w14:textId="77777777" w:rsidR="003302C6" w:rsidRDefault="003302C6">
      <w:pPr>
        <w:pStyle w:val="Corpodetexto"/>
        <w:rPr>
          <w:sz w:val="20"/>
        </w:rPr>
      </w:pPr>
    </w:p>
    <w:p w14:paraId="66C5DAAE" w14:textId="77777777" w:rsidR="003302C6" w:rsidRDefault="003302C6">
      <w:pPr>
        <w:pStyle w:val="Corpodetexto"/>
        <w:rPr>
          <w:sz w:val="20"/>
        </w:rPr>
      </w:pPr>
    </w:p>
    <w:p w14:paraId="4F63368A" w14:textId="77777777" w:rsidR="003302C6" w:rsidRDefault="003302C6">
      <w:pPr>
        <w:pStyle w:val="Corpodetexto"/>
        <w:rPr>
          <w:sz w:val="20"/>
        </w:rPr>
      </w:pPr>
    </w:p>
    <w:p w14:paraId="2C302EE4" w14:textId="77777777" w:rsidR="003302C6" w:rsidRDefault="003302C6">
      <w:pPr>
        <w:pStyle w:val="Corpodetexto"/>
        <w:rPr>
          <w:sz w:val="20"/>
        </w:rPr>
      </w:pPr>
    </w:p>
    <w:p w14:paraId="4F83A3BD" w14:textId="77777777" w:rsidR="003302C6" w:rsidRDefault="003302C6">
      <w:pPr>
        <w:pStyle w:val="Corpodetexto"/>
        <w:spacing w:before="115"/>
        <w:rPr>
          <w:sz w:val="20"/>
        </w:rPr>
      </w:pPr>
    </w:p>
    <w:p w14:paraId="082D6B5F" w14:textId="6F1BE112" w:rsidR="003302C6" w:rsidRDefault="00000000">
      <w:pPr>
        <w:ind w:right="32"/>
        <w:jc w:val="center"/>
        <w:rPr>
          <w:b/>
        </w:rPr>
      </w:pPr>
      <w:r>
        <w:rPr>
          <w:b/>
        </w:rPr>
        <w:t>PROJETO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DESENVOLVIMENTO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SOFTWARE</w:t>
      </w:r>
      <w:r>
        <w:rPr>
          <w:b/>
          <w:spacing w:val="-12"/>
        </w:rPr>
        <w:t xml:space="preserve"> </w:t>
      </w:r>
      <w:r>
        <w:rPr>
          <w:b/>
        </w:rPr>
        <w:t>VISUAL</w:t>
      </w:r>
      <w:r>
        <w:rPr>
          <w:b/>
          <w:spacing w:val="-12"/>
        </w:rPr>
        <w:t xml:space="preserve"> </w:t>
      </w:r>
      <w:r>
        <w:rPr>
          <w:b/>
        </w:rPr>
        <w:t>“</w:t>
      </w:r>
      <w:r w:rsidR="00F619E3">
        <w:rPr>
          <w:b/>
        </w:rPr>
        <w:t>MIDNIGHTCITY THEATER</w:t>
      </w:r>
      <w:r>
        <w:rPr>
          <w:b/>
          <w:spacing w:val="-2"/>
        </w:rPr>
        <w:t>”</w:t>
      </w:r>
    </w:p>
    <w:p w14:paraId="517CC998" w14:textId="77777777" w:rsidR="003302C6" w:rsidRDefault="003302C6">
      <w:pPr>
        <w:jc w:val="center"/>
        <w:sectPr w:rsidR="003302C6">
          <w:type w:val="continuous"/>
          <w:pgSz w:w="11920" w:h="16840"/>
          <w:pgMar w:top="1940" w:right="1320" w:bottom="280" w:left="1340" w:header="720" w:footer="720" w:gutter="0"/>
          <w:cols w:space="720"/>
        </w:sectPr>
      </w:pPr>
    </w:p>
    <w:p w14:paraId="3B4E9AE5" w14:textId="77777777" w:rsidR="003302C6" w:rsidRDefault="00000000">
      <w:pPr>
        <w:spacing w:before="83" w:line="360" w:lineRule="auto"/>
        <w:ind w:left="3989" w:right="4021"/>
        <w:jc w:val="center"/>
        <w:rPr>
          <w:b/>
        </w:rPr>
      </w:pPr>
      <w:r>
        <w:rPr>
          <w:b/>
          <w:spacing w:val="-2"/>
        </w:rPr>
        <w:lastRenderedPageBreak/>
        <w:t xml:space="preserve">Curitiba </w:t>
      </w:r>
      <w:r>
        <w:rPr>
          <w:b/>
          <w:spacing w:val="-4"/>
        </w:rPr>
        <w:t>2023</w:t>
      </w:r>
    </w:p>
    <w:p w14:paraId="51991264" w14:textId="77777777" w:rsidR="003302C6" w:rsidRDefault="003302C6">
      <w:pPr>
        <w:pStyle w:val="Corpodetexto"/>
        <w:rPr>
          <w:b/>
        </w:rPr>
      </w:pPr>
    </w:p>
    <w:p w14:paraId="78635FF0" w14:textId="77777777" w:rsidR="003302C6" w:rsidRDefault="003302C6">
      <w:pPr>
        <w:pStyle w:val="Corpodetexto"/>
        <w:rPr>
          <w:b/>
        </w:rPr>
      </w:pPr>
    </w:p>
    <w:p w14:paraId="176483AF" w14:textId="77777777" w:rsidR="003302C6" w:rsidRDefault="003302C6">
      <w:pPr>
        <w:pStyle w:val="Corpodetexto"/>
        <w:rPr>
          <w:b/>
        </w:rPr>
      </w:pPr>
    </w:p>
    <w:p w14:paraId="061C900B" w14:textId="77777777" w:rsidR="003302C6" w:rsidRDefault="003302C6">
      <w:pPr>
        <w:pStyle w:val="Corpodetexto"/>
        <w:rPr>
          <w:b/>
        </w:rPr>
      </w:pPr>
    </w:p>
    <w:p w14:paraId="10CEA3B5" w14:textId="77777777" w:rsidR="003302C6" w:rsidRDefault="003302C6">
      <w:pPr>
        <w:pStyle w:val="Corpodetexto"/>
        <w:rPr>
          <w:b/>
        </w:rPr>
      </w:pPr>
    </w:p>
    <w:p w14:paraId="626B0296" w14:textId="77777777" w:rsidR="003302C6" w:rsidRDefault="003302C6">
      <w:pPr>
        <w:pStyle w:val="Corpodetexto"/>
        <w:rPr>
          <w:b/>
        </w:rPr>
      </w:pPr>
    </w:p>
    <w:p w14:paraId="3E4F184C" w14:textId="77777777" w:rsidR="003302C6" w:rsidRDefault="003302C6">
      <w:pPr>
        <w:pStyle w:val="Corpodetexto"/>
        <w:rPr>
          <w:b/>
        </w:rPr>
      </w:pPr>
    </w:p>
    <w:p w14:paraId="7B63F359" w14:textId="77777777" w:rsidR="003302C6" w:rsidRDefault="003302C6">
      <w:pPr>
        <w:pStyle w:val="Corpodetexto"/>
        <w:rPr>
          <w:b/>
        </w:rPr>
      </w:pPr>
    </w:p>
    <w:p w14:paraId="447B9212" w14:textId="77777777" w:rsidR="003302C6" w:rsidRDefault="003302C6">
      <w:pPr>
        <w:pStyle w:val="Corpodetexto"/>
        <w:rPr>
          <w:b/>
        </w:rPr>
      </w:pPr>
    </w:p>
    <w:p w14:paraId="539F9661" w14:textId="77777777" w:rsidR="003302C6" w:rsidRDefault="003302C6">
      <w:pPr>
        <w:pStyle w:val="Corpodetexto"/>
        <w:rPr>
          <w:b/>
        </w:rPr>
      </w:pPr>
    </w:p>
    <w:p w14:paraId="2C58D8E9" w14:textId="77777777" w:rsidR="003302C6" w:rsidRDefault="003302C6">
      <w:pPr>
        <w:pStyle w:val="Corpodetexto"/>
        <w:rPr>
          <w:b/>
        </w:rPr>
      </w:pPr>
    </w:p>
    <w:p w14:paraId="67863C08" w14:textId="77777777" w:rsidR="003302C6" w:rsidRDefault="003302C6">
      <w:pPr>
        <w:pStyle w:val="Corpodetexto"/>
        <w:rPr>
          <w:b/>
        </w:rPr>
      </w:pPr>
    </w:p>
    <w:p w14:paraId="23B9F37F" w14:textId="77777777" w:rsidR="003302C6" w:rsidRDefault="003302C6">
      <w:pPr>
        <w:pStyle w:val="Corpodetexto"/>
        <w:rPr>
          <w:b/>
        </w:rPr>
      </w:pPr>
    </w:p>
    <w:p w14:paraId="2FBF1AE4" w14:textId="77777777" w:rsidR="003302C6" w:rsidRDefault="003302C6">
      <w:pPr>
        <w:pStyle w:val="Corpodetexto"/>
        <w:rPr>
          <w:b/>
        </w:rPr>
      </w:pPr>
    </w:p>
    <w:p w14:paraId="517768CE" w14:textId="77777777" w:rsidR="003302C6" w:rsidRDefault="003302C6">
      <w:pPr>
        <w:pStyle w:val="Corpodetexto"/>
        <w:rPr>
          <w:b/>
        </w:rPr>
      </w:pPr>
    </w:p>
    <w:p w14:paraId="6CFC87B7" w14:textId="77777777" w:rsidR="003302C6" w:rsidRDefault="003302C6">
      <w:pPr>
        <w:pStyle w:val="Corpodetexto"/>
        <w:rPr>
          <w:b/>
        </w:rPr>
      </w:pPr>
    </w:p>
    <w:p w14:paraId="2EEF725D" w14:textId="77777777" w:rsidR="003302C6" w:rsidRDefault="003302C6">
      <w:pPr>
        <w:pStyle w:val="Corpodetexto"/>
        <w:spacing w:before="252"/>
        <w:rPr>
          <w:b/>
        </w:rPr>
      </w:pPr>
    </w:p>
    <w:p w14:paraId="33032F6E" w14:textId="56029914" w:rsidR="003302C6" w:rsidRDefault="00000000">
      <w:pPr>
        <w:ind w:right="32"/>
        <w:jc w:val="center"/>
        <w:rPr>
          <w:b/>
        </w:rPr>
      </w:pPr>
      <w:r>
        <w:rPr>
          <w:b/>
        </w:rPr>
        <w:t>PROJETO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DESENVOLVIMENTO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SOFTWARE</w:t>
      </w:r>
      <w:r>
        <w:rPr>
          <w:b/>
          <w:spacing w:val="-12"/>
        </w:rPr>
        <w:t xml:space="preserve"> </w:t>
      </w:r>
      <w:r>
        <w:rPr>
          <w:b/>
        </w:rPr>
        <w:t>VISUAL</w:t>
      </w:r>
      <w:r>
        <w:rPr>
          <w:b/>
          <w:spacing w:val="-12"/>
        </w:rPr>
        <w:t xml:space="preserve"> </w:t>
      </w:r>
      <w:r>
        <w:rPr>
          <w:b/>
        </w:rPr>
        <w:t>“</w:t>
      </w:r>
      <w:r w:rsidR="00F619E3">
        <w:rPr>
          <w:b/>
        </w:rPr>
        <w:t>MIDNIGHTCITY THEATER</w:t>
      </w:r>
      <w:r>
        <w:rPr>
          <w:b/>
          <w:spacing w:val="-2"/>
        </w:rPr>
        <w:t>”</w:t>
      </w:r>
    </w:p>
    <w:p w14:paraId="1C3F5A0B" w14:textId="77777777" w:rsidR="003302C6" w:rsidRDefault="003302C6">
      <w:pPr>
        <w:pStyle w:val="Corpodetexto"/>
        <w:rPr>
          <w:b/>
        </w:rPr>
      </w:pPr>
    </w:p>
    <w:p w14:paraId="456E0B9F" w14:textId="77777777" w:rsidR="003302C6" w:rsidRDefault="003302C6">
      <w:pPr>
        <w:pStyle w:val="Corpodetexto"/>
        <w:rPr>
          <w:b/>
        </w:rPr>
      </w:pPr>
    </w:p>
    <w:p w14:paraId="29C0B25F" w14:textId="77777777" w:rsidR="003302C6" w:rsidRDefault="003302C6">
      <w:pPr>
        <w:pStyle w:val="Corpodetexto"/>
        <w:spacing w:before="127"/>
        <w:rPr>
          <w:b/>
        </w:rPr>
      </w:pPr>
    </w:p>
    <w:p w14:paraId="6087B7A8" w14:textId="7312A184" w:rsidR="003302C6" w:rsidRDefault="00F619E3">
      <w:pPr>
        <w:spacing w:line="360" w:lineRule="auto"/>
        <w:ind w:left="4780" w:right="135"/>
        <w:jc w:val="both"/>
        <w:rPr>
          <w:sz w:val="20"/>
        </w:rPr>
      </w:pPr>
      <w:r>
        <w:rPr>
          <w:sz w:val="20"/>
        </w:rPr>
        <w:t>Projeto apresentado como avaliação bimestral (A2) da disciplina de Desenvolvimento de Software Visual do curso de Engenharia de Software da Universidade Positivo.</w:t>
      </w:r>
    </w:p>
    <w:p w14:paraId="519D9D5E" w14:textId="77777777" w:rsidR="003302C6" w:rsidRDefault="003302C6">
      <w:pPr>
        <w:pStyle w:val="Corpodetexto"/>
        <w:spacing w:before="115"/>
        <w:rPr>
          <w:sz w:val="20"/>
        </w:rPr>
      </w:pPr>
    </w:p>
    <w:p w14:paraId="26AB0A39" w14:textId="77777777" w:rsidR="003302C6" w:rsidRDefault="00000000">
      <w:pPr>
        <w:ind w:left="4780"/>
        <w:jc w:val="both"/>
        <w:rPr>
          <w:sz w:val="20"/>
        </w:rPr>
      </w:pPr>
      <w:r>
        <w:rPr>
          <w:sz w:val="20"/>
        </w:rPr>
        <w:t>Orientador:</w:t>
      </w:r>
      <w:r>
        <w:rPr>
          <w:spacing w:val="-8"/>
          <w:sz w:val="20"/>
        </w:rPr>
        <w:t xml:space="preserve"> </w:t>
      </w:r>
      <w:r>
        <w:rPr>
          <w:sz w:val="20"/>
        </w:rPr>
        <w:t>Prof.</w:t>
      </w:r>
      <w:r>
        <w:rPr>
          <w:spacing w:val="-7"/>
          <w:sz w:val="20"/>
        </w:rPr>
        <w:t xml:space="preserve"> </w:t>
      </w:r>
      <w:r>
        <w:rPr>
          <w:sz w:val="20"/>
        </w:rPr>
        <w:t>Evandro</w:t>
      </w:r>
      <w:r>
        <w:rPr>
          <w:spacing w:val="-8"/>
          <w:sz w:val="20"/>
        </w:rPr>
        <w:t xml:space="preserve"> </w:t>
      </w:r>
      <w:r>
        <w:rPr>
          <w:sz w:val="20"/>
        </w:rPr>
        <w:t>Alberto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Zatti</w:t>
      </w:r>
    </w:p>
    <w:p w14:paraId="0AB3F5D7" w14:textId="77777777" w:rsidR="003302C6" w:rsidRDefault="003302C6">
      <w:pPr>
        <w:pStyle w:val="Corpodetexto"/>
        <w:rPr>
          <w:sz w:val="20"/>
        </w:rPr>
      </w:pPr>
    </w:p>
    <w:p w14:paraId="34EAF75F" w14:textId="77777777" w:rsidR="003302C6" w:rsidRDefault="003302C6">
      <w:pPr>
        <w:pStyle w:val="Corpodetexto"/>
        <w:rPr>
          <w:sz w:val="20"/>
        </w:rPr>
      </w:pPr>
    </w:p>
    <w:p w14:paraId="3520CF2E" w14:textId="77777777" w:rsidR="003302C6" w:rsidRDefault="003302C6">
      <w:pPr>
        <w:pStyle w:val="Corpodetexto"/>
        <w:rPr>
          <w:sz w:val="20"/>
        </w:rPr>
      </w:pPr>
    </w:p>
    <w:p w14:paraId="46B8DF1E" w14:textId="77777777" w:rsidR="003302C6" w:rsidRDefault="003302C6">
      <w:pPr>
        <w:pStyle w:val="Corpodetexto"/>
        <w:rPr>
          <w:sz w:val="20"/>
        </w:rPr>
      </w:pPr>
    </w:p>
    <w:p w14:paraId="3D545FB6" w14:textId="77777777" w:rsidR="003302C6" w:rsidRDefault="003302C6">
      <w:pPr>
        <w:pStyle w:val="Corpodetexto"/>
        <w:rPr>
          <w:sz w:val="20"/>
        </w:rPr>
      </w:pPr>
    </w:p>
    <w:p w14:paraId="68E88C7A" w14:textId="77777777" w:rsidR="003302C6" w:rsidRDefault="003302C6">
      <w:pPr>
        <w:pStyle w:val="Corpodetexto"/>
        <w:rPr>
          <w:sz w:val="20"/>
        </w:rPr>
      </w:pPr>
    </w:p>
    <w:p w14:paraId="3C620979" w14:textId="77777777" w:rsidR="003302C6" w:rsidRDefault="003302C6">
      <w:pPr>
        <w:pStyle w:val="Corpodetexto"/>
        <w:rPr>
          <w:sz w:val="20"/>
        </w:rPr>
      </w:pPr>
    </w:p>
    <w:p w14:paraId="1812490A" w14:textId="77777777" w:rsidR="003302C6" w:rsidRDefault="003302C6">
      <w:pPr>
        <w:pStyle w:val="Corpodetexto"/>
        <w:rPr>
          <w:sz w:val="20"/>
        </w:rPr>
      </w:pPr>
    </w:p>
    <w:p w14:paraId="1088D58F" w14:textId="77777777" w:rsidR="003302C6" w:rsidRDefault="003302C6">
      <w:pPr>
        <w:pStyle w:val="Corpodetexto"/>
        <w:rPr>
          <w:sz w:val="20"/>
        </w:rPr>
      </w:pPr>
    </w:p>
    <w:p w14:paraId="6C758904" w14:textId="77777777" w:rsidR="003302C6" w:rsidRDefault="003302C6">
      <w:pPr>
        <w:pStyle w:val="Corpodetexto"/>
        <w:rPr>
          <w:sz w:val="20"/>
        </w:rPr>
      </w:pPr>
    </w:p>
    <w:p w14:paraId="741655E3" w14:textId="77777777" w:rsidR="003302C6" w:rsidRDefault="003302C6">
      <w:pPr>
        <w:pStyle w:val="Corpodetexto"/>
        <w:rPr>
          <w:sz w:val="20"/>
        </w:rPr>
      </w:pPr>
    </w:p>
    <w:p w14:paraId="17E9D3FD" w14:textId="77777777" w:rsidR="003302C6" w:rsidRDefault="003302C6">
      <w:pPr>
        <w:pStyle w:val="Corpodetexto"/>
        <w:rPr>
          <w:sz w:val="20"/>
        </w:rPr>
      </w:pPr>
    </w:p>
    <w:p w14:paraId="00764165" w14:textId="77777777" w:rsidR="003302C6" w:rsidRDefault="003302C6">
      <w:pPr>
        <w:pStyle w:val="Corpodetexto"/>
        <w:rPr>
          <w:sz w:val="20"/>
        </w:rPr>
      </w:pPr>
    </w:p>
    <w:p w14:paraId="53B760CF" w14:textId="77777777" w:rsidR="003302C6" w:rsidRDefault="003302C6">
      <w:pPr>
        <w:pStyle w:val="Corpodetexto"/>
        <w:rPr>
          <w:sz w:val="20"/>
        </w:rPr>
      </w:pPr>
    </w:p>
    <w:p w14:paraId="3D09C9FB" w14:textId="77777777" w:rsidR="003302C6" w:rsidRDefault="003302C6">
      <w:pPr>
        <w:pStyle w:val="Corpodetexto"/>
        <w:spacing w:before="80"/>
        <w:rPr>
          <w:sz w:val="20"/>
        </w:rPr>
      </w:pPr>
    </w:p>
    <w:p w14:paraId="3B966CE3" w14:textId="77777777" w:rsidR="003302C6" w:rsidRDefault="00000000">
      <w:pPr>
        <w:spacing w:line="360" w:lineRule="auto"/>
        <w:ind w:left="3989" w:right="4021"/>
        <w:jc w:val="center"/>
        <w:rPr>
          <w:b/>
        </w:rPr>
      </w:pPr>
      <w:r>
        <w:rPr>
          <w:b/>
          <w:spacing w:val="-2"/>
        </w:rPr>
        <w:t xml:space="preserve">Curitiba </w:t>
      </w:r>
      <w:r>
        <w:rPr>
          <w:b/>
          <w:spacing w:val="-4"/>
        </w:rPr>
        <w:t>2023</w:t>
      </w:r>
    </w:p>
    <w:p w14:paraId="14DC1DFA" w14:textId="77777777" w:rsidR="003302C6" w:rsidRDefault="003302C6">
      <w:pPr>
        <w:spacing w:line="360" w:lineRule="auto"/>
        <w:jc w:val="center"/>
        <w:sectPr w:rsidR="003302C6">
          <w:headerReference w:type="default" r:id="rId7"/>
          <w:pgSz w:w="11920" w:h="16840"/>
          <w:pgMar w:top="1340" w:right="1320" w:bottom="280" w:left="1340" w:header="727" w:footer="0" w:gutter="0"/>
          <w:pgNumType w:start="2"/>
          <w:cols w:space="720"/>
        </w:sectPr>
      </w:pPr>
    </w:p>
    <w:p w14:paraId="5B76CDAB" w14:textId="77777777" w:rsidR="003302C6" w:rsidRDefault="00000000">
      <w:pPr>
        <w:spacing w:before="83"/>
        <w:ind w:left="100"/>
        <w:rPr>
          <w:b/>
        </w:rPr>
      </w:pPr>
      <w:r>
        <w:rPr>
          <w:b/>
          <w:spacing w:val="-2"/>
        </w:rPr>
        <w:lastRenderedPageBreak/>
        <w:t>SUMÁRIO</w:t>
      </w:r>
    </w:p>
    <w:sdt>
      <w:sdtPr>
        <w:id w:val="-286590368"/>
        <w:docPartObj>
          <w:docPartGallery w:val="Table of Contents"/>
          <w:docPartUnique/>
        </w:docPartObj>
      </w:sdtPr>
      <w:sdtContent>
        <w:p w14:paraId="77BD0EC1" w14:textId="77777777" w:rsidR="003302C6" w:rsidRDefault="00000000">
          <w:pPr>
            <w:pStyle w:val="Sumrio1"/>
            <w:numPr>
              <w:ilvl w:val="0"/>
              <w:numId w:val="2"/>
            </w:numPr>
            <w:tabs>
              <w:tab w:val="left" w:pos="342"/>
              <w:tab w:val="right" w:pos="9125"/>
            </w:tabs>
            <w:spacing w:before="585"/>
            <w:ind w:left="342" w:hanging="242"/>
          </w:pPr>
          <w:r>
            <w:t>IDEAÇÃO</w:t>
          </w:r>
          <w:r>
            <w:rPr>
              <w:spacing w:val="-5"/>
            </w:rPr>
            <w:t xml:space="preserve"> </w:t>
          </w:r>
          <w:r>
            <w:t>DO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SISTEMA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2AEC0910" w14:textId="77777777" w:rsidR="003302C6" w:rsidRDefault="00000000">
          <w:pPr>
            <w:pStyle w:val="Sumrio1"/>
            <w:numPr>
              <w:ilvl w:val="0"/>
              <w:numId w:val="2"/>
            </w:numPr>
            <w:tabs>
              <w:tab w:val="left" w:pos="342"/>
              <w:tab w:val="right" w:pos="9125"/>
            </w:tabs>
            <w:ind w:left="342" w:hanging="242"/>
          </w:pPr>
          <w:hyperlink w:anchor="_TOC_250002" w:history="1">
            <w:r>
              <w:t>DESCRIÇÃO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(REGRAS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NEGÓCIO,</w:t>
            </w:r>
            <w:r>
              <w:rPr>
                <w:spacing w:val="-8"/>
              </w:rPr>
              <w:t xml:space="preserve"> </w:t>
            </w:r>
            <w:r>
              <w:t>ATORES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CLASSES)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C246389" w14:textId="77777777" w:rsidR="003302C6" w:rsidRDefault="00000000">
          <w:pPr>
            <w:pStyle w:val="Sumrio1"/>
            <w:numPr>
              <w:ilvl w:val="0"/>
              <w:numId w:val="2"/>
            </w:numPr>
            <w:tabs>
              <w:tab w:val="left" w:pos="342"/>
              <w:tab w:val="right" w:pos="9125"/>
            </w:tabs>
            <w:ind w:left="342" w:hanging="242"/>
          </w:pPr>
          <w:hyperlink w:anchor="_TOC_250001" w:history="1">
            <w:r>
              <w:t>DIAGRAMA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CLASSES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5B0B4580" w14:textId="77777777" w:rsidR="003302C6" w:rsidRDefault="00000000">
          <w:pPr>
            <w:pStyle w:val="Sumrio1"/>
            <w:numPr>
              <w:ilvl w:val="0"/>
              <w:numId w:val="2"/>
            </w:numPr>
            <w:tabs>
              <w:tab w:val="left" w:pos="342"/>
              <w:tab w:val="right" w:pos="9110"/>
            </w:tabs>
            <w:ind w:left="342" w:hanging="242"/>
          </w:pPr>
          <w:hyperlink w:anchor="_TOC_250000" w:history="1">
            <w:r>
              <w:t>USO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PROJETO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FEEDBACK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SUA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APLICAÇÃO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</w:sdtContent>
    </w:sdt>
    <w:p w14:paraId="5A762B52" w14:textId="77777777" w:rsidR="003302C6" w:rsidRDefault="003302C6">
      <w:pPr>
        <w:sectPr w:rsidR="003302C6">
          <w:pgSz w:w="11920" w:h="16840"/>
          <w:pgMar w:top="1340" w:right="1320" w:bottom="280" w:left="1340" w:header="727" w:footer="0" w:gutter="0"/>
          <w:cols w:space="720"/>
        </w:sectPr>
      </w:pPr>
    </w:p>
    <w:p w14:paraId="0268D13E" w14:textId="77777777" w:rsidR="003302C6" w:rsidRDefault="00000000">
      <w:pPr>
        <w:pStyle w:val="PargrafodaLista"/>
        <w:numPr>
          <w:ilvl w:val="0"/>
          <w:numId w:val="1"/>
        </w:numPr>
        <w:tabs>
          <w:tab w:val="left" w:pos="342"/>
        </w:tabs>
        <w:spacing w:before="83"/>
        <w:ind w:left="342" w:hanging="242"/>
        <w:rPr>
          <w:b/>
        </w:rPr>
      </w:pPr>
      <w:r>
        <w:rPr>
          <w:b/>
        </w:rPr>
        <w:lastRenderedPageBreak/>
        <w:t>A</w:t>
      </w:r>
      <w:r>
        <w:rPr>
          <w:b/>
          <w:spacing w:val="-4"/>
        </w:rPr>
        <w:t xml:space="preserve"> </w:t>
      </w:r>
      <w:r>
        <w:rPr>
          <w:b/>
        </w:rPr>
        <w:t>IDEAÇÃO</w:t>
      </w:r>
      <w:r>
        <w:rPr>
          <w:b/>
          <w:spacing w:val="-3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SISTEMA</w:t>
      </w:r>
    </w:p>
    <w:p w14:paraId="0A2FF2F2" w14:textId="77777777" w:rsidR="003302C6" w:rsidRDefault="003302C6">
      <w:pPr>
        <w:pStyle w:val="Corpodetexto"/>
        <w:spacing w:before="252"/>
        <w:rPr>
          <w:b/>
        </w:rPr>
      </w:pPr>
    </w:p>
    <w:p w14:paraId="25DBEE7A" w14:textId="18C5A8F6" w:rsidR="00C7121D" w:rsidRPr="00C7121D" w:rsidRDefault="00C7121D">
      <w:pPr>
        <w:pStyle w:val="Corpodetexto"/>
        <w:spacing w:line="360" w:lineRule="auto"/>
        <w:ind w:left="100" w:right="133" w:firstLine="720"/>
        <w:jc w:val="both"/>
        <w:rPr>
          <w:lang w:val="pt-BR"/>
        </w:rPr>
      </w:pPr>
      <w:r w:rsidRPr="00C7121D">
        <w:rPr>
          <w:lang w:val="pt-BR"/>
        </w:rPr>
        <w:t>O Mid</w:t>
      </w:r>
      <w:r w:rsidR="00F632B1">
        <w:rPr>
          <w:lang w:val="pt-BR"/>
        </w:rPr>
        <w:t>n</w:t>
      </w:r>
      <w:r w:rsidRPr="00C7121D">
        <w:rPr>
          <w:lang w:val="pt-BR"/>
        </w:rPr>
        <w:t>ightCity Theater é um si</w:t>
      </w:r>
      <w:r>
        <w:rPr>
          <w:lang w:val="pt-BR"/>
        </w:rPr>
        <w:t>stema voltado para a realização de atividades de um cinema</w:t>
      </w:r>
      <w:r w:rsidR="00951D13">
        <w:rPr>
          <w:lang w:val="pt-BR"/>
        </w:rPr>
        <w:t>,</w:t>
      </w:r>
      <w:r>
        <w:rPr>
          <w:lang w:val="pt-BR"/>
        </w:rPr>
        <w:t xml:space="preserve"> </w:t>
      </w:r>
      <w:r w:rsidR="00951D13">
        <w:rPr>
          <w:lang w:val="pt-BR"/>
        </w:rPr>
        <w:t xml:space="preserve">essas atividades incluem a realização de compra de ingressos para clientes que desejam assistir filmes, </w:t>
      </w:r>
      <w:r w:rsidR="00CF2ABA">
        <w:rPr>
          <w:lang w:val="pt-BR"/>
        </w:rPr>
        <w:t>e</w:t>
      </w:r>
      <w:r w:rsidR="00951D13">
        <w:rPr>
          <w:lang w:val="pt-BR"/>
        </w:rPr>
        <w:t xml:space="preserve"> a compra de alimentos para a sala de cinema como pipoca, bebidas e doces</w:t>
      </w:r>
      <w:r w:rsidR="00CF2ABA">
        <w:rPr>
          <w:lang w:val="pt-BR"/>
        </w:rPr>
        <w:t>, os clientes comprarão seus ingressos através da escolha do filme e da sala desejada assim como seu lugar dentro dela. É importante mostrar que o sistema não será somente para uso de clientes e sim para funcionários que farão a alteração de filmes e salas disponíveis para o sistema.</w:t>
      </w:r>
    </w:p>
    <w:p w14:paraId="341AFF47" w14:textId="77777777" w:rsidR="003302C6" w:rsidRDefault="003302C6">
      <w:pPr>
        <w:pStyle w:val="Corpodetexto"/>
        <w:spacing w:before="127"/>
      </w:pPr>
    </w:p>
    <w:p w14:paraId="0AC02488" w14:textId="77777777" w:rsidR="003302C6" w:rsidRDefault="00000000">
      <w:pPr>
        <w:pStyle w:val="Ttulo1"/>
        <w:numPr>
          <w:ilvl w:val="0"/>
          <w:numId w:val="1"/>
        </w:numPr>
        <w:tabs>
          <w:tab w:val="left" w:pos="342"/>
        </w:tabs>
        <w:ind w:left="342" w:hanging="242"/>
      </w:pPr>
      <w:bookmarkStart w:id="0" w:name="_TOC_250002"/>
      <w:r>
        <w:t>DESCRIÇÃO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(REGRAS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NEGÓCIO,</w:t>
      </w:r>
      <w:r>
        <w:rPr>
          <w:spacing w:val="-8"/>
        </w:rPr>
        <w:t xml:space="preserve"> </w:t>
      </w:r>
      <w:r>
        <w:t>ATORES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bookmarkEnd w:id="0"/>
      <w:r>
        <w:rPr>
          <w:spacing w:val="-2"/>
        </w:rPr>
        <w:t>CLASSES)</w:t>
      </w:r>
    </w:p>
    <w:p w14:paraId="084631CD" w14:textId="77777777" w:rsidR="003302C6" w:rsidRDefault="003302C6">
      <w:pPr>
        <w:pStyle w:val="Corpodetexto"/>
        <w:rPr>
          <w:b/>
        </w:rPr>
      </w:pPr>
    </w:p>
    <w:p w14:paraId="07F14863" w14:textId="77777777" w:rsidR="003302C6" w:rsidRDefault="003302C6">
      <w:pPr>
        <w:pStyle w:val="Corpodetexto"/>
        <w:rPr>
          <w:b/>
        </w:rPr>
      </w:pPr>
    </w:p>
    <w:p w14:paraId="4E72B94F" w14:textId="727026C3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3"/>
        <w:jc w:val="both"/>
      </w:pPr>
      <w:r>
        <w:t>Classe</w:t>
      </w:r>
      <w:r w:rsidR="00C943BA">
        <w:t xml:space="preserve"> Cliente</w:t>
      </w:r>
      <w:r>
        <w:t xml:space="preserve">: </w:t>
      </w:r>
      <w:r w:rsidR="00F632B1">
        <w:t>Esta classe é uma classe base, com o objetivo de cadastrar o cliente. Entre seus atributos há IdCliente (Primary key), CPF (Unique Key), Nome, Telefone, Email</w:t>
      </w:r>
      <w:r w:rsidR="00A06FF8">
        <w:t>. O sistema possui uma validação e formatação para CPF, Número de telefone e Email.</w:t>
      </w:r>
    </w:p>
    <w:p w14:paraId="223BE025" w14:textId="7CAF67FF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6"/>
        <w:jc w:val="both"/>
      </w:pPr>
      <w:r>
        <w:t>Classe</w:t>
      </w:r>
      <w:r w:rsidR="00C943BA">
        <w:t xml:space="preserve"> Funcionario</w:t>
      </w:r>
      <w:r>
        <w:t xml:space="preserve">: O sistema contará com uma classe que irá conter atributos de </w:t>
      </w:r>
      <w:r w:rsidR="00C943BA">
        <w:t>funcionários</w:t>
      </w:r>
      <w:r>
        <w:t xml:space="preserve"> (nome, cpf, telefone, email) que </w:t>
      </w:r>
      <w:r w:rsidR="00C943BA">
        <w:t>serão usados para a realização de alterações no sistema.</w:t>
      </w:r>
    </w:p>
    <w:p w14:paraId="6E12BA1D" w14:textId="02CF2641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6"/>
        <w:jc w:val="both"/>
      </w:pPr>
      <w:r>
        <w:t>Classe</w:t>
      </w:r>
      <w:r w:rsidR="00C943BA">
        <w:t xml:space="preserve"> Ingresso</w:t>
      </w:r>
      <w:r>
        <w:t xml:space="preserve">: </w:t>
      </w:r>
      <w:r w:rsidR="002B6CEC">
        <w:t>Essa classe é responsável pela criação de ingresso atráves do tipo do ingresso que será escolhido pelo cliente (3D, 2D, 3DMAX, etc), assim como seu preço e data. Ele tera interação com a sala que foi cadastrado o ingreso e filme junto ao Id da venda e do cliente.</w:t>
      </w:r>
    </w:p>
    <w:p w14:paraId="5F7AE019" w14:textId="4D4FC99E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45"/>
        <w:jc w:val="both"/>
      </w:pPr>
      <w:r>
        <w:t>Classe</w:t>
      </w:r>
      <w:r w:rsidR="002B6CEC">
        <w:t xml:space="preserve"> Snack</w:t>
      </w:r>
      <w:r>
        <w:t xml:space="preserve">: </w:t>
      </w:r>
      <w:r w:rsidR="00F632B1">
        <w:t xml:space="preserve">Esta classe é responsável por agrupar os itens relacionados a comida comprados pelo cliente. Ela possui um IdSnack (Primary Key) e as Foreign keys de Pipoca, Bebida e Doce, com uma relação de um para muitos. </w:t>
      </w:r>
    </w:p>
    <w:p w14:paraId="07F3F8C6" w14:textId="11506162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40"/>
        <w:jc w:val="both"/>
      </w:pPr>
      <w:r>
        <w:t>Classe</w:t>
      </w:r>
      <w:r w:rsidR="002B6CEC">
        <w:t xml:space="preserve"> Pipoca</w:t>
      </w:r>
      <w:r>
        <w:t xml:space="preserve">: </w:t>
      </w:r>
      <w:r w:rsidR="00F632B1">
        <w:t>Essa classe é uma classe base, ou seja, ela não possui nenhum objeto de outra classe em seus atributos, sua função é armazenar o Id</w:t>
      </w:r>
      <w:r w:rsidR="00F632B1">
        <w:t>Pipoca</w:t>
      </w:r>
      <w:r w:rsidR="00F632B1">
        <w:t xml:space="preserve"> (Primary Key), Sabor, Tamanho e </w:t>
      </w:r>
      <w:r w:rsidR="00F632B1">
        <w:t>P</w:t>
      </w:r>
      <w:r w:rsidR="00F632B1">
        <w:t>reço. Posteriormente será relacionada com a classe Snack, que a armazenará numa relação de um para muitos.</w:t>
      </w:r>
    </w:p>
    <w:p w14:paraId="2885BA69" w14:textId="53BE6D51" w:rsidR="00F632B1" w:rsidRDefault="00000000" w:rsidP="00F632B1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5"/>
        <w:jc w:val="both"/>
      </w:pPr>
      <w:r>
        <w:t xml:space="preserve">Classe </w:t>
      </w:r>
      <w:r w:rsidR="002B6CEC">
        <w:t>Bebida</w:t>
      </w:r>
      <w:r>
        <w:t xml:space="preserve">: </w:t>
      </w:r>
      <w:r w:rsidR="00F632B1">
        <w:t>Essa classe é uma classe base, ou seja, ela não possui nenhum objeto de outra classe em seus atributos, sua função é armazenar o Id</w:t>
      </w:r>
      <w:r w:rsidR="00F632B1">
        <w:t>Bebida</w:t>
      </w:r>
      <w:r w:rsidR="00F632B1">
        <w:t xml:space="preserve"> (Primary Key), </w:t>
      </w:r>
      <w:r w:rsidR="00F632B1">
        <w:t>Sabor, Tamanho</w:t>
      </w:r>
      <w:r w:rsidR="00F632B1">
        <w:t xml:space="preserve"> e </w:t>
      </w:r>
      <w:r w:rsidR="00F632B1">
        <w:t>P</w:t>
      </w:r>
      <w:r w:rsidR="00F632B1">
        <w:t>reço. Posteriormente será relacionada com a classe Snack, que a armazenará numa relação de um para muitos.</w:t>
      </w:r>
    </w:p>
    <w:p w14:paraId="2AB06664" w14:textId="5298C1AB" w:rsidR="003302C6" w:rsidRDefault="00000000" w:rsidP="00F632B1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5"/>
        <w:jc w:val="both"/>
      </w:pPr>
      <w:r>
        <w:t xml:space="preserve">Classe </w:t>
      </w:r>
      <w:r w:rsidR="002B6CEC">
        <w:t>Doce</w:t>
      </w:r>
      <w:r>
        <w:t xml:space="preserve">: </w:t>
      </w:r>
      <w:r w:rsidR="00F632B1">
        <w:t>Essa classe é uma classe base, ou seja, ela não possui nenhum objeto de outra classe em seus atributos, sua função é armazenar o IdDoce (Primary Key), Nome e Preço. Posteriormente será relacionada com a classe Snack, que a armazenará numa relação de um para muitos.</w:t>
      </w:r>
    </w:p>
    <w:p w14:paraId="4C54D7CE" w14:textId="2B733E8D" w:rsidR="003302C6" w:rsidRDefault="00000000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45"/>
        <w:jc w:val="both"/>
      </w:pPr>
      <w:r>
        <w:t>Classe</w:t>
      </w:r>
      <w:r w:rsidR="002B6CEC">
        <w:t xml:space="preserve"> Filme</w:t>
      </w:r>
      <w:r>
        <w:t xml:space="preserve">: </w:t>
      </w:r>
      <w:r w:rsidR="002B6CEC">
        <w:t xml:space="preserve">Essa classe será responsável por armazenar os filmes que serão passados no cinema com o seu </w:t>
      </w:r>
      <w:r w:rsidR="00F242E3">
        <w:t xml:space="preserve">id do filme, </w:t>
      </w:r>
      <w:r w:rsidR="002B6CEC">
        <w:t xml:space="preserve">nome, duração, categoria, classificação </w:t>
      </w:r>
      <w:r w:rsidR="002B6CEC">
        <w:lastRenderedPageBreak/>
        <w:t xml:space="preserve">e </w:t>
      </w:r>
      <w:r w:rsidR="00F242E3">
        <w:t>seu diretor respectivo. Cada filme terá uma sala para ser exibido que será ligado posteriormente ao ingresso.</w:t>
      </w:r>
    </w:p>
    <w:p w14:paraId="23EB79F7" w14:textId="24B961C7" w:rsidR="00F242E3" w:rsidRDefault="00000000" w:rsidP="00F242E3">
      <w:pPr>
        <w:pStyle w:val="PargrafodaLista"/>
        <w:numPr>
          <w:ilvl w:val="1"/>
          <w:numId w:val="1"/>
        </w:numPr>
        <w:tabs>
          <w:tab w:val="left" w:pos="818"/>
          <w:tab w:val="left" w:pos="820"/>
        </w:tabs>
        <w:spacing w:line="360" w:lineRule="auto"/>
        <w:ind w:right="133"/>
        <w:jc w:val="both"/>
      </w:pPr>
      <w:r>
        <w:t>Classe</w:t>
      </w:r>
      <w:r w:rsidR="00F242E3">
        <w:t xml:space="preserve"> Sala</w:t>
      </w:r>
      <w:r>
        <w:t xml:space="preserve">: Classe responsável </w:t>
      </w:r>
      <w:r w:rsidR="00F242E3">
        <w:t>pela gestão de salas no sistema no qual um funcinário irá cuidar de fazer a relação dela com um filme assim quando um cliente escolher um filme será designado para a sala em questão. A sala tem como atributos, seu Id, a capacidade total da sala e o tipo que ela representa como 3D, 2D, etc.</w:t>
      </w:r>
    </w:p>
    <w:p w14:paraId="70A231AC" w14:textId="078219CF" w:rsidR="003302C6" w:rsidRDefault="00F242E3" w:rsidP="00F242E3">
      <w:pPr>
        <w:pStyle w:val="PargrafodaLista"/>
        <w:numPr>
          <w:ilvl w:val="1"/>
          <w:numId w:val="1"/>
        </w:numPr>
        <w:tabs>
          <w:tab w:val="left" w:pos="817"/>
          <w:tab w:val="left" w:pos="820"/>
        </w:tabs>
        <w:spacing w:before="83" w:line="360" w:lineRule="auto"/>
        <w:ind w:right="145"/>
        <w:sectPr w:rsidR="003302C6">
          <w:pgSz w:w="11920" w:h="16840"/>
          <w:pgMar w:top="1340" w:right="1320" w:bottom="280" w:left="1340" w:header="727" w:footer="0" w:gutter="0"/>
          <w:cols w:space="720"/>
        </w:sectPr>
      </w:pPr>
      <w:r>
        <w:t>Classe</w:t>
      </w:r>
      <w:r>
        <w:rPr>
          <w:spacing w:val="40"/>
        </w:rPr>
        <w:t xml:space="preserve"> </w:t>
      </w:r>
      <w:r>
        <w:t xml:space="preserve">Venda: </w:t>
      </w:r>
      <w:r w:rsidR="00A06FF8">
        <w:t xml:space="preserve">Esta classe agrupa todos os dados da compra do cliente,  fazendo um resumo da venda. </w:t>
      </w:r>
      <w:r>
        <w:t>Classe responsável por</w:t>
      </w:r>
      <w:r w:rsidR="00A06FF8">
        <w:t xml:space="preserve"> fazer a junção entre todas as classes do sistema. Ela armazena o IdVenda, os objetos Snack, Cliente e Ingresso. Numa relação de um para um.</w:t>
      </w:r>
    </w:p>
    <w:p w14:paraId="76A512FE" w14:textId="77777777" w:rsidR="003302C6" w:rsidRDefault="003302C6">
      <w:pPr>
        <w:pStyle w:val="Corpodetexto"/>
        <w:spacing w:before="126"/>
      </w:pPr>
    </w:p>
    <w:p w14:paraId="35D6851F" w14:textId="77777777" w:rsidR="003302C6" w:rsidRDefault="00000000">
      <w:pPr>
        <w:pStyle w:val="Ttulo1"/>
        <w:numPr>
          <w:ilvl w:val="0"/>
          <w:numId w:val="1"/>
        </w:numPr>
        <w:tabs>
          <w:tab w:val="left" w:pos="342"/>
        </w:tabs>
        <w:ind w:left="342" w:hanging="242"/>
      </w:pPr>
      <w:bookmarkStart w:id="1" w:name="_TOC_250001"/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1"/>
      <w:r>
        <w:rPr>
          <w:spacing w:val="-2"/>
        </w:rPr>
        <w:t>CLASSES</w:t>
      </w:r>
    </w:p>
    <w:p w14:paraId="01BDD101" w14:textId="0B5BD97F" w:rsidR="003302C6" w:rsidRDefault="00C7121D" w:rsidP="00C7121D">
      <w:pPr>
        <w:pStyle w:val="Corpodetexto"/>
        <w:spacing w:before="6"/>
        <w:jc w:val="center"/>
        <w:rPr>
          <w:b/>
          <w:sz w:val="11"/>
        </w:rPr>
      </w:pPr>
      <w:r>
        <w:rPr>
          <w:noProof/>
        </w:rPr>
        <w:drawing>
          <wp:inline distT="0" distB="0" distL="0" distR="0" wp14:anchorId="5717BFFF" wp14:editId="4A37FB08">
            <wp:extent cx="6449695" cy="3748909"/>
            <wp:effectExtent l="0" t="0" r="8255" b="4445"/>
            <wp:docPr id="18619399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399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12" cy="379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C590" w14:textId="77777777" w:rsidR="003302C6" w:rsidRDefault="003302C6">
      <w:pPr>
        <w:pStyle w:val="Corpodetexto"/>
        <w:spacing w:before="110"/>
        <w:rPr>
          <w:b/>
        </w:rPr>
      </w:pPr>
    </w:p>
    <w:p w14:paraId="3F605CC0" w14:textId="685504CD" w:rsidR="00CF2ABA" w:rsidRDefault="00000000" w:rsidP="00CF2ABA">
      <w:pPr>
        <w:pStyle w:val="Ttulo1"/>
        <w:numPr>
          <w:ilvl w:val="0"/>
          <w:numId w:val="1"/>
        </w:numPr>
        <w:tabs>
          <w:tab w:val="left" w:pos="342"/>
        </w:tabs>
        <w:ind w:left="342" w:hanging="242"/>
      </w:pPr>
      <w:bookmarkStart w:id="2" w:name="_TOC_250000"/>
      <w:r>
        <w:t>USO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SUA</w:t>
      </w:r>
      <w:r>
        <w:rPr>
          <w:spacing w:val="-3"/>
        </w:rPr>
        <w:t xml:space="preserve"> </w:t>
      </w:r>
      <w:bookmarkEnd w:id="2"/>
      <w:r>
        <w:rPr>
          <w:spacing w:val="-2"/>
        </w:rPr>
        <w:t>APLICAÇÃO</w:t>
      </w:r>
    </w:p>
    <w:p w14:paraId="2129A4BD" w14:textId="557821E5" w:rsidR="00CF2ABA" w:rsidRDefault="00CF2ABA">
      <w:pPr>
        <w:pStyle w:val="Corpodetexto"/>
        <w:spacing w:before="127" w:line="276" w:lineRule="auto"/>
        <w:ind w:left="100" w:right="249"/>
      </w:pPr>
      <w:r>
        <w:t>Para a realização desse projeto, foi utilizado a ajuda da ferramenta de inteligencia artificial, Chat GPT, e o motivo pela utilização da ferramenta para auxiliar na realização do trabalho, os integrantes já possuiam uma breve expeciência com a materia e o uso do auxilio da IA.</w:t>
      </w:r>
    </w:p>
    <w:p w14:paraId="69A5A585" w14:textId="4A79D999" w:rsidR="00CF2ABA" w:rsidRDefault="00CF2ABA">
      <w:pPr>
        <w:pStyle w:val="Corpodetexto"/>
        <w:spacing w:before="127" w:line="276" w:lineRule="auto"/>
        <w:ind w:left="100" w:right="249"/>
      </w:pPr>
      <w:r>
        <w:t xml:space="preserve">A inteligência artificial foi uma ferramenta muito útil dentro do processo do desenvolvimento do sistema, ajudando na parte da resolução de problemas encontrados em algumas classes ligados ao uso do dotnet e do database. O Chat GPT foi utilizado também para a criação de classes como a “program.cs”, e classes Utils dentro do sistema para a criação de regra de negocios. A IA também foi utilizada para a compreenção do </w:t>
      </w:r>
      <w:r w:rsidRPr="00A06FF8">
        <w:t>uso</w:t>
      </w:r>
      <w:r>
        <w:t xml:space="preserve"> de frases de erros para o código de CRUD mostrando assim uma forma de realizar atráves de uma classe Utils. Com essa assistência </w:t>
      </w:r>
      <w:r w:rsidR="00C943BA">
        <w:t>foi possivel adquirir um nivel de compreenção e aprendizado para o desenvolvimento enficiente do sistema.</w:t>
      </w:r>
    </w:p>
    <w:p w14:paraId="0DD0D464" w14:textId="3F9D8D70" w:rsidR="003302C6" w:rsidRDefault="003302C6">
      <w:pPr>
        <w:pStyle w:val="Corpodetexto"/>
        <w:spacing w:before="1" w:line="276" w:lineRule="auto"/>
        <w:ind w:left="100" w:right="94"/>
      </w:pPr>
    </w:p>
    <w:sectPr w:rsidR="003302C6">
      <w:pgSz w:w="11920" w:h="16840"/>
      <w:pgMar w:top="1340" w:right="132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E57A" w14:textId="77777777" w:rsidR="00D03309" w:rsidRDefault="00D03309">
      <w:r>
        <w:separator/>
      </w:r>
    </w:p>
  </w:endnote>
  <w:endnote w:type="continuationSeparator" w:id="0">
    <w:p w14:paraId="3B053139" w14:textId="77777777" w:rsidR="00D03309" w:rsidRDefault="00D0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8682" w14:textId="77777777" w:rsidR="00D03309" w:rsidRDefault="00D03309">
      <w:r>
        <w:separator/>
      </w:r>
    </w:p>
  </w:footnote>
  <w:footnote w:type="continuationSeparator" w:id="0">
    <w:p w14:paraId="22826641" w14:textId="77777777" w:rsidR="00D03309" w:rsidRDefault="00D03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34AD" w14:textId="77777777" w:rsidR="003302C6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6FB5F207" wp14:editId="3212F15A">
              <wp:simplePos x="0" y="0"/>
              <wp:positionH relativeFrom="page">
                <wp:posOffset>6529860</wp:posOffset>
              </wp:positionH>
              <wp:positionV relativeFrom="page">
                <wp:posOffset>449070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1D873" w14:textId="77777777" w:rsidR="003302C6" w:rsidRDefault="00000000">
                          <w:pPr>
                            <w:pStyle w:val="Corpodetexto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5F20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15pt;margin-top:35.35pt;width:13.15pt;height:14.3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" filled="f" stroked="f">
              <v:textbox inset="0,0,0,0">
                <w:txbxContent>
                  <w:p w14:paraId="1BC1D873" w14:textId="77777777" w:rsidR="003302C6" w:rsidRDefault="00000000">
                    <w:pPr>
                      <w:pStyle w:val="Corpodetexto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6A4"/>
    <w:multiLevelType w:val="hybridMultilevel"/>
    <w:tmpl w:val="DF18350E"/>
    <w:lvl w:ilvl="0" w:tplc="D01E84DC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76EA61E6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3D86B922">
      <w:numFmt w:val="bullet"/>
      <w:lvlText w:val="•"/>
      <w:lvlJc w:val="left"/>
      <w:pPr>
        <w:ind w:left="1757" w:hanging="360"/>
      </w:pPr>
      <w:rPr>
        <w:rFonts w:hint="default"/>
        <w:lang w:val="pt-PT" w:eastAsia="en-US" w:bidi="ar-SA"/>
      </w:rPr>
    </w:lvl>
    <w:lvl w:ilvl="3" w:tplc="03985CCC">
      <w:numFmt w:val="bullet"/>
      <w:lvlText w:val="•"/>
      <w:lvlJc w:val="left"/>
      <w:pPr>
        <w:ind w:left="2695" w:hanging="360"/>
      </w:pPr>
      <w:rPr>
        <w:rFonts w:hint="default"/>
        <w:lang w:val="pt-PT" w:eastAsia="en-US" w:bidi="ar-SA"/>
      </w:rPr>
    </w:lvl>
    <w:lvl w:ilvl="4" w:tplc="90D25278">
      <w:numFmt w:val="bullet"/>
      <w:lvlText w:val="•"/>
      <w:lvlJc w:val="left"/>
      <w:pPr>
        <w:ind w:left="3633" w:hanging="360"/>
      </w:pPr>
      <w:rPr>
        <w:rFonts w:hint="default"/>
        <w:lang w:val="pt-PT" w:eastAsia="en-US" w:bidi="ar-SA"/>
      </w:rPr>
    </w:lvl>
    <w:lvl w:ilvl="5" w:tplc="2AB6DC68">
      <w:numFmt w:val="bullet"/>
      <w:lvlText w:val="•"/>
      <w:lvlJc w:val="left"/>
      <w:pPr>
        <w:ind w:left="4571" w:hanging="360"/>
      </w:pPr>
      <w:rPr>
        <w:rFonts w:hint="default"/>
        <w:lang w:val="pt-PT" w:eastAsia="en-US" w:bidi="ar-SA"/>
      </w:rPr>
    </w:lvl>
    <w:lvl w:ilvl="6" w:tplc="2C68EDE6">
      <w:numFmt w:val="bullet"/>
      <w:lvlText w:val="•"/>
      <w:lvlJc w:val="left"/>
      <w:pPr>
        <w:ind w:left="5508" w:hanging="360"/>
      </w:pPr>
      <w:rPr>
        <w:rFonts w:hint="default"/>
        <w:lang w:val="pt-PT" w:eastAsia="en-US" w:bidi="ar-SA"/>
      </w:rPr>
    </w:lvl>
    <w:lvl w:ilvl="7" w:tplc="595EF71C">
      <w:numFmt w:val="bullet"/>
      <w:lvlText w:val="•"/>
      <w:lvlJc w:val="left"/>
      <w:pPr>
        <w:ind w:left="6446" w:hanging="360"/>
      </w:pPr>
      <w:rPr>
        <w:rFonts w:hint="default"/>
        <w:lang w:val="pt-PT" w:eastAsia="en-US" w:bidi="ar-SA"/>
      </w:rPr>
    </w:lvl>
    <w:lvl w:ilvl="8" w:tplc="8A24EBFE">
      <w:numFmt w:val="bullet"/>
      <w:lvlText w:val="•"/>
      <w:lvlJc w:val="left"/>
      <w:pPr>
        <w:ind w:left="738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3B408EE"/>
    <w:multiLevelType w:val="hybridMultilevel"/>
    <w:tmpl w:val="6C36C80C"/>
    <w:lvl w:ilvl="0" w:tplc="0BF8767E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3E14F0B8">
      <w:numFmt w:val="bullet"/>
      <w:lvlText w:val="•"/>
      <w:lvlJc w:val="left"/>
      <w:pPr>
        <w:ind w:left="1232" w:hanging="245"/>
      </w:pPr>
      <w:rPr>
        <w:rFonts w:hint="default"/>
        <w:lang w:val="pt-PT" w:eastAsia="en-US" w:bidi="ar-SA"/>
      </w:rPr>
    </w:lvl>
    <w:lvl w:ilvl="2" w:tplc="6D164588">
      <w:numFmt w:val="bullet"/>
      <w:lvlText w:val="•"/>
      <w:lvlJc w:val="left"/>
      <w:pPr>
        <w:ind w:left="2124" w:hanging="245"/>
      </w:pPr>
      <w:rPr>
        <w:rFonts w:hint="default"/>
        <w:lang w:val="pt-PT" w:eastAsia="en-US" w:bidi="ar-SA"/>
      </w:rPr>
    </w:lvl>
    <w:lvl w:ilvl="3" w:tplc="CFCA049A">
      <w:numFmt w:val="bullet"/>
      <w:lvlText w:val="•"/>
      <w:lvlJc w:val="left"/>
      <w:pPr>
        <w:ind w:left="3016" w:hanging="245"/>
      </w:pPr>
      <w:rPr>
        <w:rFonts w:hint="default"/>
        <w:lang w:val="pt-PT" w:eastAsia="en-US" w:bidi="ar-SA"/>
      </w:rPr>
    </w:lvl>
    <w:lvl w:ilvl="4" w:tplc="0A76D37C">
      <w:numFmt w:val="bullet"/>
      <w:lvlText w:val="•"/>
      <w:lvlJc w:val="left"/>
      <w:pPr>
        <w:ind w:left="3908" w:hanging="245"/>
      </w:pPr>
      <w:rPr>
        <w:rFonts w:hint="default"/>
        <w:lang w:val="pt-PT" w:eastAsia="en-US" w:bidi="ar-SA"/>
      </w:rPr>
    </w:lvl>
    <w:lvl w:ilvl="5" w:tplc="D65C3472">
      <w:numFmt w:val="bullet"/>
      <w:lvlText w:val="•"/>
      <w:lvlJc w:val="left"/>
      <w:pPr>
        <w:ind w:left="4800" w:hanging="245"/>
      </w:pPr>
      <w:rPr>
        <w:rFonts w:hint="default"/>
        <w:lang w:val="pt-PT" w:eastAsia="en-US" w:bidi="ar-SA"/>
      </w:rPr>
    </w:lvl>
    <w:lvl w:ilvl="6" w:tplc="7B2CB1A6">
      <w:numFmt w:val="bullet"/>
      <w:lvlText w:val="•"/>
      <w:lvlJc w:val="left"/>
      <w:pPr>
        <w:ind w:left="5692" w:hanging="245"/>
      </w:pPr>
      <w:rPr>
        <w:rFonts w:hint="default"/>
        <w:lang w:val="pt-PT" w:eastAsia="en-US" w:bidi="ar-SA"/>
      </w:rPr>
    </w:lvl>
    <w:lvl w:ilvl="7" w:tplc="A7D068EA">
      <w:numFmt w:val="bullet"/>
      <w:lvlText w:val="•"/>
      <w:lvlJc w:val="left"/>
      <w:pPr>
        <w:ind w:left="6584" w:hanging="245"/>
      </w:pPr>
      <w:rPr>
        <w:rFonts w:hint="default"/>
        <w:lang w:val="pt-PT" w:eastAsia="en-US" w:bidi="ar-SA"/>
      </w:rPr>
    </w:lvl>
    <w:lvl w:ilvl="8" w:tplc="335E02C6">
      <w:numFmt w:val="bullet"/>
      <w:lvlText w:val="•"/>
      <w:lvlJc w:val="left"/>
      <w:pPr>
        <w:ind w:left="7476" w:hanging="245"/>
      </w:pPr>
      <w:rPr>
        <w:rFonts w:hint="default"/>
        <w:lang w:val="pt-PT" w:eastAsia="en-US" w:bidi="ar-SA"/>
      </w:rPr>
    </w:lvl>
  </w:abstractNum>
  <w:num w:numId="1" w16cid:durableId="383143581">
    <w:abstractNumId w:val="0"/>
  </w:num>
  <w:num w:numId="2" w16cid:durableId="17288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2C6"/>
    <w:rsid w:val="002B6CEC"/>
    <w:rsid w:val="003302C6"/>
    <w:rsid w:val="00413E1A"/>
    <w:rsid w:val="00951D13"/>
    <w:rsid w:val="00A06FF8"/>
    <w:rsid w:val="00C66472"/>
    <w:rsid w:val="00C7121D"/>
    <w:rsid w:val="00C943BA"/>
    <w:rsid w:val="00CF2ABA"/>
    <w:rsid w:val="00D03309"/>
    <w:rsid w:val="00D63FBC"/>
    <w:rsid w:val="00F242E3"/>
    <w:rsid w:val="00F619E3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DE2"/>
  <w15:docId w15:val="{C1CC4668-9591-4267-8E0D-AA54632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4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00"/>
      <w:ind w:left="342" w:hanging="242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C#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C#</dc:title>
  <cp:lastModifiedBy>JOAO OTAVIO GURSKI CASTRO</cp:lastModifiedBy>
  <cp:revision>5</cp:revision>
  <dcterms:created xsi:type="dcterms:W3CDTF">2023-10-09T21:02:00Z</dcterms:created>
  <dcterms:modified xsi:type="dcterms:W3CDTF">2023-10-11T11:20:00Z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2023-10-09T23:49:26Z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e3595e94-6bfb-4709-a6d8-7214e6e93561</vt:lpwstr>
  </property>
  <property fmtid="{D5CDD505-2E9C-101B-9397-08002B2CF9AE}" pid="9" name="MSIP_Label_defa4170-0d19-0005-0004-bc88714345d2_ContentBits">
    <vt:lpwstr>0</vt:lpwstr>
  </property>
</Properties>
</file>