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João Marcos Barbosa Dos   Santos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(44)998105028</w:t>
      </w:r>
    </w:p>
    <w:p>
      <w:pPr>
        <w:pStyle w:val="Normal1"/>
        <w:jc w:val="center"/>
        <w:rPr>
          <w:sz w:val="26"/>
          <w:szCs w:val="26"/>
        </w:rPr>
      </w:pPr>
      <w:hyperlink r:id="rId3">
        <w:r>
          <w:rPr>
            <w:rStyle w:val="LinkdaInternet"/>
            <w:sz w:val="26"/>
            <w:szCs w:val="26"/>
          </w:rPr>
          <w:t>joao.barbosa.santos03@escola.pr.gov.br</w:t>
        </w:r>
      </w:hyperlink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Descreva o que você quer, o que almeja como objetivo profissional. Aqui também é interessante adicionar o que já fez que é relacionado com este objetivo e quais são suas motivações em querer trabalhar com isso.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Dom Pedro 1</w:t>
      </w:r>
      <w:r>
        <w:rPr/>
        <w:t xml:space="preserve"> – </w:t>
      </w:r>
      <w:r>
        <w:rPr/>
        <w:t xml:space="preserve">cursando 1°ano do ensino médio integral técnico em agronegocio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/>
      </w:pPr>
      <w:r>
        <w:rPr/>
        <w:t>Nome do projeto 1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Nome do projeto 2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Você poderá adicionar seu portfólio nesta seção, por exemplo, seu perfil no GitHub.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Linguagem I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Linguagem II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Ferramenta I …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Aqui você deverá descrever brevemente sobre suas experiências profissionais. Caso você não tenha nenhuma, poderá retirar esta seção.  No campo</w:t>
      </w:r>
      <w:r>
        <w:rPr>
          <w:b/>
        </w:rPr>
        <w:t xml:space="preserve"> Atividades</w:t>
      </w:r>
      <w:r>
        <w:rPr/>
        <w:t xml:space="preserve">, prefira listar por tópicos. Organize suas experiências partindo do ano mais recente até o mais antigo. </w:t>
      </w:r>
    </w:p>
    <w:p>
      <w:pPr>
        <w:pStyle w:val="Normal1"/>
        <w:ind w:left="0" w:hanging="0"/>
        <w:rPr/>
      </w:pPr>
      <w:r>
        <w:rPr/>
        <w:t>Além disso, serve como exemplo de experiência profissional os locais em que você fez: estágio, freela, voluntariado ou trabalho formal.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(ano de início - ano fim)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caso tenha tido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1: descrição resumida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2: descrição resumida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3: descrição resumida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Nome do curso - Lugar onde fez - (ano de início - ano fim)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Liste aqui, informando o nível(iniciante, intermediário,avançado), quais idiomas você possui conhecimento.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 lugar onde fez (ano de início - ano fim)</w:t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ao.barbosa.santos03@escola.pr.gov.br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284</Words>
  <Characters>1609</Characters>
  <CharactersWithSpaces>1863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2023-11-25T11:46:57Z</dcterms:modified>
  <cp:revision>1</cp:revision>
  <dc:subject/>
  <dc:title/>
</cp:coreProperties>
</file>