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EAF5" w14:textId="77777777" w:rsidR="00622006" w:rsidRDefault="00622006"/>
    <w:p w14:paraId="0A306D28" w14:textId="77777777" w:rsidR="000D04DB" w:rsidRDefault="000D04DB"/>
    <w:p w14:paraId="7ED85B30" w14:textId="77777777" w:rsidR="000D04DB" w:rsidRPr="000D04DB" w:rsidRDefault="000D04DB">
      <w:pPr>
        <w:rPr>
          <w:b/>
        </w:rPr>
      </w:pPr>
      <w:r w:rsidRPr="000D04DB">
        <w:rPr>
          <w:b/>
        </w:rPr>
        <w:t>Random Forest Feature Selection:</w:t>
      </w:r>
    </w:p>
    <w:p w14:paraId="4D2F4177" w14:textId="77777777" w:rsidR="000D04DB" w:rsidRDefault="007C49DB" w:rsidP="000D04DB">
      <w:hyperlink r:id="rId5" w:history="1">
        <w:r w:rsidR="00C8162C" w:rsidRPr="00EA229A">
          <w:rPr>
            <w:rStyle w:val="Hyperlink"/>
          </w:rPr>
          <w:t>https://chrisalbon.com/machine_learning/trees_and_forests/feature_selection_using_random_forest/</w:t>
        </w:r>
      </w:hyperlink>
    </w:p>
    <w:p w14:paraId="28EF43FB" w14:textId="77777777" w:rsidR="00C8162C" w:rsidRDefault="00C8162C" w:rsidP="000D04DB">
      <w:r>
        <w:t>Must be tested. In our case, the accuracy drop might not even be significant.</w:t>
      </w:r>
    </w:p>
    <w:p w14:paraId="7E0FAE2D" w14:textId="77777777" w:rsidR="000D04DB" w:rsidRDefault="000D04DB" w:rsidP="000D04DB"/>
    <w:p w14:paraId="3A99E4D1" w14:textId="77777777" w:rsidR="000D04DB" w:rsidRPr="00C8162C" w:rsidRDefault="000D04DB" w:rsidP="000D04DB">
      <w:pPr>
        <w:rPr>
          <w:b/>
          <w:lang w:val="pt-PT"/>
        </w:rPr>
      </w:pPr>
      <w:proofErr w:type="spellStart"/>
      <w:r w:rsidRPr="00C8162C">
        <w:rPr>
          <w:b/>
          <w:lang w:val="pt-PT"/>
        </w:rPr>
        <w:t>Hyperparameter</w:t>
      </w:r>
      <w:proofErr w:type="spellEnd"/>
      <w:r w:rsidRPr="00C8162C">
        <w:rPr>
          <w:b/>
          <w:lang w:val="pt-PT"/>
        </w:rPr>
        <w:t xml:space="preserve"> </w:t>
      </w:r>
      <w:proofErr w:type="spellStart"/>
      <w:r w:rsidRPr="00C8162C">
        <w:rPr>
          <w:b/>
          <w:lang w:val="pt-PT"/>
        </w:rPr>
        <w:t>optimization</w:t>
      </w:r>
      <w:proofErr w:type="spellEnd"/>
      <w:r w:rsidRPr="00C8162C">
        <w:rPr>
          <w:b/>
          <w:lang w:val="pt-PT"/>
        </w:rPr>
        <w:t>:</w:t>
      </w:r>
    </w:p>
    <w:p w14:paraId="3CEBF221" w14:textId="77777777" w:rsidR="000D04DB" w:rsidRPr="00C8162C" w:rsidRDefault="007C49DB" w:rsidP="000D04DB">
      <w:pPr>
        <w:rPr>
          <w:lang w:val="pt-PT"/>
        </w:rPr>
      </w:pPr>
      <w:hyperlink r:id="rId6" w:history="1">
        <w:r w:rsidR="00C8162C" w:rsidRPr="00C8162C">
          <w:rPr>
            <w:rStyle w:val="Hyperlink"/>
            <w:lang w:val="pt-PT"/>
          </w:rPr>
          <w:t>https://machinelearningmastery.com/tune-machine-learning-algorithms-in-r/</w:t>
        </w:r>
      </w:hyperlink>
    </w:p>
    <w:p w14:paraId="42B4AB6A" w14:textId="14EFBAC0" w:rsidR="000D04DB" w:rsidRDefault="00DB42A9" w:rsidP="000D04DB">
      <w:r>
        <w:t>T</w:t>
      </w:r>
      <w:r w:rsidR="000D04DB">
        <w:t>wo main methods identified</w:t>
      </w:r>
      <w:r>
        <w:t>.</w:t>
      </w:r>
      <w:r w:rsidR="000D04DB">
        <w:t xml:space="preserve"> </w:t>
      </w:r>
      <w:r>
        <w:t>1) T</w:t>
      </w:r>
      <w:r w:rsidR="000D04DB">
        <w:t xml:space="preserve">he use of random parameters within given ranges, </w:t>
      </w:r>
      <w:r>
        <w:t>2)</w:t>
      </w:r>
      <w:r w:rsidR="000D04DB">
        <w:t xml:space="preserve"> grid search. I wonder if we could apply </w:t>
      </w:r>
      <w:r w:rsidR="00C67FC1">
        <w:t>genetic algorithms to accelerate the hyperparameter search process</w:t>
      </w:r>
      <w:r w:rsidR="00886907">
        <w:t>.</w:t>
      </w:r>
      <w:r w:rsidR="00340C69">
        <w:t xml:space="preserve"> </w:t>
      </w:r>
    </w:p>
    <w:p w14:paraId="2820C9AA" w14:textId="77777777" w:rsidR="000D04DB" w:rsidRDefault="000D04DB" w:rsidP="000D04DB"/>
    <w:p w14:paraId="0CE55587" w14:textId="77777777" w:rsidR="00C8162C" w:rsidRPr="00404AB3" w:rsidRDefault="00404AB3" w:rsidP="000D04DB">
      <w:pPr>
        <w:rPr>
          <w:b/>
        </w:rPr>
      </w:pPr>
      <w:r w:rsidRPr="00404AB3">
        <w:rPr>
          <w:b/>
        </w:rPr>
        <w:t>Feature Selection Methods:</w:t>
      </w:r>
    </w:p>
    <w:p w14:paraId="550EDC8E" w14:textId="77777777" w:rsidR="000D04DB" w:rsidRDefault="007C49DB" w:rsidP="000D04DB">
      <w:hyperlink r:id="rId7" w:history="1">
        <w:r w:rsidR="00AD796C" w:rsidRPr="00EA229A">
          <w:rPr>
            <w:rStyle w:val="Hyperlink"/>
          </w:rPr>
          <w:t>https://towardsdatascience.com/explaining-feature-importance-by-example-of-a-random-forest-d9166011959e</w:t>
        </w:r>
      </w:hyperlink>
    </w:p>
    <w:p w14:paraId="36301C7D" w14:textId="77777777" w:rsidR="00AD796C" w:rsidRDefault="00404AB3" w:rsidP="000D04DB">
      <w:r>
        <w:t>Feature selection methods shown:</w:t>
      </w:r>
    </w:p>
    <w:p w14:paraId="6EC1A646" w14:textId="77777777" w:rsidR="00404AB3" w:rsidRDefault="00404AB3" w:rsidP="00404AB3">
      <w:pPr>
        <w:pStyle w:val="ListParagraph"/>
        <w:numPr>
          <w:ilvl w:val="0"/>
          <w:numId w:val="1"/>
        </w:numPr>
      </w:pPr>
      <w:r>
        <w:t>RF feature importance</w:t>
      </w:r>
    </w:p>
    <w:p w14:paraId="1614B47B" w14:textId="77777777" w:rsidR="00404AB3" w:rsidRDefault="00404AB3" w:rsidP="00404AB3">
      <w:pPr>
        <w:pStyle w:val="ListParagraph"/>
        <w:numPr>
          <w:ilvl w:val="0"/>
          <w:numId w:val="1"/>
        </w:numPr>
      </w:pPr>
      <w:r>
        <w:t>Permutation Feature Importance (shuffling each feature and check accuracy drops)</w:t>
      </w:r>
    </w:p>
    <w:p w14:paraId="335C9FA3" w14:textId="77777777" w:rsidR="00404AB3" w:rsidRDefault="00404AB3" w:rsidP="00404AB3">
      <w:pPr>
        <w:pStyle w:val="ListParagraph"/>
        <w:numPr>
          <w:ilvl w:val="0"/>
          <w:numId w:val="1"/>
        </w:numPr>
      </w:pPr>
      <w:r>
        <w:t>Drop Column Feature Importance (dropping one feature and checking differences in accuracy)</w:t>
      </w:r>
    </w:p>
    <w:p w14:paraId="0364F899" w14:textId="77777777" w:rsidR="00404AB3" w:rsidRDefault="00404AB3" w:rsidP="00404AB3">
      <w:pPr>
        <w:pStyle w:val="ListParagraph"/>
        <w:numPr>
          <w:ilvl w:val="0"/>
          <w:numId w:val="1"/>
        </w:numPr>
      </w:pPr>
      <w:r>
        <w:t>References</w:t>
      </w:r>
    </w:p>
    <w:p w14:paraId="53A1CAE4" w14:textId="77777777" w:rsidR="00404AB3" w:rsidRDefault="007C49DB" w:rsidP="00404AB3">
      <w:pPr>
        <w:pStyle w:val="iu"/>
        <w:numPr>
          <w:ilvl w:val="1"/>
          <w:numId w:val="1"/>
        </w:numPr>
      </w:pPr>
      <w:hyperlink r:id="rId8" w:tgtFrame="_blank" w:history="1">
        <w:r w:rsidR="00404AB3">
          <w:rPr>
            <w:rStyle w:val="Hyperlink"/>
          </w:rPr>
          <w:t xml:space="preserve">Beware Default Random Forest </w:t>
        </w:r>
        <w:proofErr w:type="spellStart"/>
        <w:r w:rsidR="00404AB3">
          <w:rPr>
            <w:rStyle w:val="Hyperlink"/>
          </w:rPr>
          <w:t>Importances</w:t>
        </w:r>
        <w:proofErr w:type="spellEnd"/>
      </w:hyperlink>
    </w:p>
    <w:p w14:paraId="00F16758" w14:textId="77777777" w:rsidR="00404AB3" w:rsidRDefault="007C49DB" w:rsidP="00404AB3">
      <w:pPr>
        <w:pStyle w:val="iu"/>
        <w:numPr>
          <w:ilvl w:val="1"/>
          <w:numId w:val="1"/>
        </w:numPr>
      </w:pPr>
      <w:hyperlink r:id="rId9" w:tgtFrame="_blank" w:history="1">
        <w:r w:rsidR="00404AB3">
          <w:rPr>
            <w:rStyle w:val="Hyperlink"/>
          </w:rPr>
          <w:t>Conditional variable importance for random forests</w:t>
        </w:r>
      </w:hyperlink>
    </w:p>
    <w:p w14:paraId="48165EA1" w14:textId="77777777" w:rsidR="00404AB3" w:rsidRDefault="007C49DB" w:rsidP="00404AB3">
      <w:pPr>
        <w:pStyle w:val="iu"/>
        <w:numPr>
          <w:ilvl w:val="1"/>
          <w:numId w:val="1"/>
        </w:numPr>
      </w:pPr>
      <w:hyperlink r:id="rId10" w:tgtFrame="_blank" w:history="1">
        <w:r w:rsidR="00404AB3">
          <w:rPr>
            <w:rStyle w:val="Hyperlink"/>
          </w:rPr>
          <w:t>Interpreting random forests</w:t>
        </w:r>
      </w:hyperlink>
    </w:p>
    <w:p w14:paraId="1D392128" w14:textId="77777777" w:rsidR="00404AB3" w:rsidRDefault="007C49DB" w:rsidP="00404AB3">
      <w:pPr>
        <w:pStyle w:val="iu"/>
        <w:numPr>
          <w:ilvl w:val="1"/>
          <w:numId w:val="1"/>
        </w:numPr>
      </w:pPr>
      <w:hyperlink r:id="rId11" w:tgtFrame="_blank" w:history="1">
        <w:r w:rsidR="00404AB3">
          <w:rPr>
            <w:rStyle w:val="Hyperlink"/>
          </w:rPr>
          <w:t>Random forest interpretation — conditional feature contributions</w:t>
        </w:r>
      </w:hyperlink>
    </w:p>
    <w:p w14:paraId="33B9B23B" w14:textId="77777777" w:rsidR="00404AB3" w:rsidRDefault="00404AB3" w:rsidP="00404AB3"/>
    <w:p w14:paraId="75F74BD6" w14:textId="77777777" w:rsidR="00404AB3" w:rsidRPr="00B4254D" w:rsidRDefault="00B4254D" w:rsidP="000D04DB">
      <w:pPr>
        <w:rPr>
          <w:b/>
        </w:rPr>
      </w:pPr>
      <w:r w:rsidRPr="00B4254D">
        <w:rPr>
          <w:b/>
        </w:rPr>
        <w:t>Additional feature selection method:</w:t>
      </w:r>
    </w:p>
    <w:p w14:paraId="2B2538BF" w14:textId="77777777" w:rsidR="000D04DB" w:rsidRDefault="007C49DB" w:rsidP="000D04DB">
      <w:hyperlink r:id="rId12" w:history="1">
        <w:r w:rsidR="00404AB3" w:rsidRPr="00EA229A">
          <w:rPr>
            <w:rStyle w:val="Hyperlink"/>
          </w:rPr>
          <w:t>https://blog.datadive.net/selecting-good-features-part-iii-random-forests/</w:t>
        </w:r>
      </w:hyperlink>
    </w:p>
    <w:p w14:paraId="4DFEAF5C" w14:textId="77777777" w:rsidR="00404AB3" w:rsidRDefault="00CF0794" w:rsidP="000D04DB">
      <w:r>
        <w:t>Method shown:</w:t>
      </w:r>
    </w:p>
    <w:p w14:paraId="3E9A2A33" w14:textId="77777777" w:rsidR="00CF0794" w:rsidRDefault="00CF0794" w:rsidP="00CF0794">
      <w:pPr>
        <w:pStyle w:val="ListParagraph"/>
        <w:numPr>
          <w:ilvl w:val="0"/>
          <w:numId w:val="1"/>
        </w:numPr>
      </w:pPr>
      <w:r>
        <w:t>Author shuffles each feature and checks accuracy drops (Permutation Feature Importance)</w:t>
      </w:r>
    </w:p>
    <w:p w14:paraId="3B51AED5" w14:textId="77777777" w:rsidR="000D04DB" w:rsidRDefault="000D04DB" w:rsidP="000D04DB"/>
    <w:p w14:paraId="47AD0615" w14:textId="77777777" w:rsidR="000D04DB" w:rsidRDefault="000D04DB"/>
    <w:p w14:paraId="53CF3243" w14:textId="77777777" w:rsidR="000D04DB" w:rsidRDefault="000D04DB"/>
    <w:p w14:paraId="4EC81DFD" w14:textId="77777777" w:rsidR="00622006" w:rsidRPr="00622006" w:rsidRDefault="00622006" w:rsidP="00622006">
      <w:pPr>
        <w:rPr>
          <w:rFonts w:ascii="Times New Roman" w:eastAsia="Times New Roman" w:hAnsi="Times New Roman" w:cs="Times New Roman"/>
        </w:rPr>
      </w:pPr>
      <w:r w:rsidRPr="00622006">
        <w:rPr>
          <w:rFonts w:ascii="Times New Roman" w:eastAsia="Times New Roman" w:hAnsi="Times New Roman" w:cs="Times New Roman"/>
        </w:rPr>
        <w:lastRenderedPageBreak/>
        <w:fldChar w:fldCharType="begin"/>
      </w:r>
      <w:r w:rsidRPr="00622006">
        <w:rPr>
          <w:rFonts w:ascii="Times New Roman" w:eastAsia="Times New Roman" w:hAnsi="Times New Roman" w:cs="Times New Roman"/>
        </w:rPr>
        <w:instrText xml:space="preserve"> INCLUDEPICTURE "https://s3-ap-south-1.amazonaws.com/av-blog-media/wp-content/uploads/2018/08/Screenshot-from-2018-08-10-12-07-43.png" \* MERGEFORMATINET </w:instrText>
      </w:r>
      <w:r w:rsidRPr="00622006">
        <w:rPr>
          <w:rFonts w:ascii="Times New Roman" w:eastAsia="Times New Roman" w:hAnsi="Times New Roman" w:cs="Times New Roman"/>
        </w:rPr>
        <w:fldChar w:fldCharType="separate"/>
      </w:r>
      <w:r w:rsidRPr="0062200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A50FF4" wp14:editId="5A61E6B2">
            <wp:extent cx="5727700" cy="4143375"/>
            <wp:effectExtent l="0" t="0" r="0" b="0"/>
            <wp:docPr id="1" name="Picture 1" descr="https://s3-ap-south-1.amazonaws.com/av-blog-media/wp-content/uploads/2018/08/Screenshot-from-2018-08-10-12-0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8/08/Screenshot-from-2018-08-10-12-07-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006">
        <w:rPr>
          <w:rFonts w:ascii="Times New Roman" w:eastAsia="Times New Roman" w:hAnsi="Times New Roman" w:cs="Times New Roman"/>
        </w:rPr>
        <w:fldChar w:fldCharType="end"/>
      </w:r>
    </w:p>
    <w:p w14:paraId="6E335118" w14:textId="77777777" w:rsidR="00622006" w:rsidRDefault="00622006"/>
    <w:p w14:paraId="41BAEBEC" w14:textId="77777777" w:rsidR="00622006" w:rsidRPr="00622006" w:rsidRDefault="00622006">
      <w:pPr>
        <w:rPr>
          <w:b/>
        </w:rPr>
      </w:pPr>
      <w:r w:rsidRPr="00622006">
        <w:rPr>
          <w:b/>
        </w:rPr>
        <w:t>Dimensionality reduction techniques:</w:t>
      </w:r>
    </w:p>
    <w:p w14:paraId="3AF98D48" w14:textId="635AFF47" w:rsidR="00622006" w:rsidRDefault="0074071D">
      <w:hyperlink r:id="rId14" w:history="1">
        <w:r w:rsidRPr="004F680B">
          <w:rPr>
            <w:rStyle w:val="Hyperlink"/>
          </w:rPr>
          <w:t>https://www.analyticsvidhya.com/blog/2018/08/dimensionality-reduction-techniques-python/</w:t>
        </w:r>
      </w:hyperlink>
    </w:p>
    <w:p w14:paraId="12ADE71D" w14:textId="77777777" w:rsidR="00622006" w:rsidRDefault="00622006"/>
    <w:p w14:paraId="348802DA" w14:textId="77777777" w:rsidR="00622006" w:rsidRPr="00622006" w:rsidRDefault="00622006">
      <w:pPr>
        <w:rPr>
          <w:b/>
        </w:rPr>
      </w:pPr>
      <w:r w:rsidRPr="00622006">
        <w:rPr>
          <w:b/>
        </w:rPr>
        <w:t>UMAP:</w:t>
      </w:r>
    </w:p>
    <w:p w14:paraId="60E22B54" w14:textId="245C7165" w:rsidR="0060652B" w:rsidRDefault="0074071D">
      <w:hyperlink r:id="rId15" w:history="1">
        <w:r w:rsidRPr="004F680B">
          <w:rPr>
            <w:rStyle w:val="Hyperlink"/>
          </w:rPr>
          <w:t>https://arxiv.org/pdf/1802.03426.pdf</w:t>
        </w:r>
      </w:hyperlink>
    </w:p>
    <w:p w14:paraId="4E6D3324" w14:textId="35002940" w:rsidR="0074071D" w:rsidRDefault="0074071D">
      <w:r>
        <w:br w:type="page"/>
      </w:r>
    </w:p>
    <w:p w14:paraId="623B49A6" w14:textId="77777777" w:rsidR="0074071D" w:rsidRDefault="0074071D">
      <w:bookmarkStart w:id="0" w:name="_GoBack"/>
      <w:bookmarkEnd w:id="0"/>
    </w:p>
    <w:sectPr w:rsidR="0074071D" w:rsidSect="00F74F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37422"/>
    <w:multiLevelType w:val="hybridMultilevel"/>
    <w:tmpl w:val="386A94C2"/>
    <w:lvl w:ilvl="0" w:tplc="F07AF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522A8"/>
    <w:multiLevelType w:val="multilevel"/>
    <w:tmpl w:val="7002A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06"/>
    <w:rsid w:val="000D04DB"/>
    <w:rsid w:val="00340C69"/>
    <w:rsid w:val="00404AB3"/>
    <w:rsid w:val="0060652B"/>
    <w:rsid w:val="00622006"/>
    <w:rsid w:val="0074071D"/>
    <w:rsid w:val="007C49DB"/>
    <w:rsid w:val="00886907"/>
    <w:rsid w:val="00AD796C"/>
    <w:rsid w:val="00B4254D"/>
    <w:rsid w:val="00C67FC1"/>
    <w:rsid w:val="00C8162C"/>
    <w:rsid w:val="00CF0794"/>
    <w:rsid w:val="00DB42A9"/>
    <w:rsid w:val="00F7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92200"/>
  <w15:chartTrackingRefBased/>
  <w15:docId w15:val="{92B371EC-43FD-1445-B3CF-7734E8A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A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4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u">
    <w:name w:val="iu"/>
    <w:basedOn w:val="Normal"/>
    <w:rsid w:val="00404A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4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ained.ai/rf-importance/index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explaining-feature-importance-by-example-of-a-random-forest-d9166011959e" TargetMode="External"/><Relationship Id="rId12" Type="http://schemas.openxmlformats.org/officeDocument/2006/relationships/hyperlink" Target="https://blog.datadive.net/selecting-good-features-part-iii-random-fores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une-machine-learning-algorithms-in-r/" TargetMode="External"/><Relationship Id="rId11" Type="http://schemas.openxmlformats.org/officeDocument/2006/relationships/hyperlink" Target="http://blog.datadive.net/random-forest-interpretation-conditional-feature-contributions/" TargetMode="External"/><Relationship Id="rId5" Type="http://schemas.openxmlformats.org/officeDocument/2006/relationships/hyperlink" Target="https://chrisalbon.com/machine_learning/trees_and_forests/feature_selection_using_random_forest/" TargetMode="External"/><Relationship Id="rId15" Type="http://schemas.openxmlformats.org/officeDocument/2006/relationships/hyperlink" Target="https://arxiv.org/pdf/1802.03426.pdf" TargetMode="External"/><Relationship Id="rId10" Type="http://schemas.openxmlformats.org/officeDocument/2006/relationships/hyperlink" Target="http://blog.datadive.net/interpreting-random-for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mcbioinformatics.biomedcentral.com/articles/10.1186/1471-2105-9-307" TargetMode="External"/><Relationship Id="rId14" Type="http://schemas.openxmlformats.org/officeDocument/2006/relationships/hyperlink" Target="https://www.analyticsvidhya.com/blog/2018/08/dimensionality-reduction-technique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Martins Ribeiro Fonseca</dc:creator>
  <cp:keywords/>
  <dc:description/>
  <cp:lastModifiedBy>João Pedro Martins Ribeiro Fonseca</cp:lastModifiedBy>
  <cp:revision>10</cp:revision>
  <dcterms:created xsi:type="dcterms:W3CDTF">2020-01-16T17:06:00Z</dcterms:created>
  <dcterms:modified xsi:type="dcterms:W3CDTF">2020-01-17T16:46:00Z</dcterms:modified>
</cp:coreProperties>
</file>