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068A" w:rsidRDefault="007C068A" w:rsidP="00E35297">
      <w:pPr>
        <w:tabs>
          <w:tab w:val="num" w:pos="720"/>
        </w:tabs>
        <w:ind w:left="720" w:hanging="360"/>
      </w:pPr>
      <w:r>
        <w:t xml:space="preserve">Que tal, ofrecemos el servicio de página web para su negocio. </w:t>
      </w:r>
    </w:p>
    <w:p w:rsidR="00E35297" w:rsidRPr="00E35297" w:rsidRDefault="00E35297" w:rsidP="00E35297">
      <w:pPr>
        <w:numPr>
          <w:ilvl w:val="0"/>
          <w:numId w:val="1"/>
        </w:numPr>
      </w:pPr>
      <w:r w:rsidRPr="00E35297">
        <w:t>Controla totalmente la imagen y el contenido de tu negocio</w:t>
      </w:r>
    </w:p>
    <w:p w:rsidR="00E35297" w:rsidRPr="00E35297" w:rsidRDefault="00C46025" w:rsidP="00E35297">
      <w:pPr>
        <w:numPr>
          <w:ilvl w:val="0"/>
          <w:numId w:val="1"/>
        </w:numPr>
      </w:pPr>
      <w:r>
        <w:t xml:space="preserve">Agrega tu dirección web a </w:t>
      </w:r>
      <w:r w:rsidR="00E35297" w:rsidRPr="00E35297">
        <w:t>Google y llega a nuevos clientes todos los días</w:t>
      </w:r>
    </w:p>
    <w:p w:rsidR="00E35297" w:rsidRPr="00E35297" w:rsidRDefault="00E35297" w:rsidP="00E35297">
      <w:pPr>
        <w:numPr>
          <w:ilvl w:val="0"/>
          <w:numId w:val="1"/>
        </w:numPr>
      </w:pPr>
      <w:r w:rsidRPr="00E35297">
        <w:t>Proyecta profesionalismo y credibilidad con tu propio sitio web</w:t>
      </w:r>
    </w:p>
    <w:p w:rsidR="00E35297" w:rsidRPr="00E35297" w:rsidRDefault="00C46025" w:rsidP="00E35297">
      <w:pPr>
        <w:numPr>
          <w:ilvl w:val="0"/>
          <w:numId w:val="1"/>
        </w:numPr>
      </w:pPr>
      <w:r>
        <w:t>A diferencia de páginas en Facebook n</w:t>
      </w:r>
      <w:r w:rsidR="00E35297" w:rsidRPr="00E35297">
        <w:t>adie puede borrar ni limitar tu web</w:t>
      </w:r>
    </w:p>
    <w:p w:rsidR="00E40EDF" w:rsidRDefault="00C46025" w:rsidP="00E35297">
      <w:pPr>
        <w:numPr>
          <w:ilvl w:val="0"/>
          <w:numId w:val="1"/>
        </w:numPr>
      </w:pPr>
      <w:r>
        <w:t>Adicional puedes o</w:t>
      </w:r>
      <w:r w:rsidR="00E35297" w:rsidRPr="00E35297">
        <w:t>frece</w:t>
      </w:r>
      <w:r>
        <w:t>r</w:t>
      </w:r>
      <w:r w:rsidR="00E35297" w:rsidRPr="00E35297">
        <w:t xml:space="preserve"> funciones exclusivas: reservas, ventas, formularios, </w:t>
      </w:r>
      <w:r>
        <w:t>bases de datos</w:t>
      </w:r>
      <w:r w:rsidR="00E35297" w:rsidRPr="00E35297">
        <w:t xml:space="preserve"> y más.</w:t>
      </w:r>
    </w:p>
    <w:p w:rsidR="00E35297" w:rsidRDefault="007C068A" w:rsidP="00E35297">
      <w:pPr>
        <w:numPr>
          <w:ilvl w:val="0"/>
          <w:numId w:val="1"/>
        </w:numPr>
      </w:pPr>
      <w:r>
        <w:t xml:space="preserve">Servicios </w:t>
      </w:r>
      <w:r w:rsidR="00C46025">
        <w:t xml:space="preserve">escaneando con código </w:t>
      </w:r>
      <w:r w:rsidR="00E35297">
        <w:t>QR</w:t>
      </w:r>
    </w:p>
    <w:sectPr w:rsidR="00E35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33C14"/>
    <w:multiLevelType w:val="multilevel"/>
    <w:tmpl w:val="12E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64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97"/>
    <w:rsid w:val="005F41CF"/>
    <w:rsid w:val="007C068A"/>
    <w:rsid w:val="008961D9"/>
    <w:rsid w:val="008D5B97"/>
    <w:rsid w:val="00C46025"/>
    <w:rsid w:val="00DF1A92"/>
    <w:rsid w:val="00E35297"/>
    <w:rsid w:val="00E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4149"/>
  <w15:chartTrackingRefBased/>
  <w15:docId w15:val="{308CB8B6-982E-4AEB-8145-CCCC861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2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29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2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29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Maldonado</dc:creator>
  <cp:keywords/>
  <dc:description/>
  <cp:lastModifiedBy>Donato Maldonado</cp:lastModifiedBy>
  <cp:revision>3</cp:revision>
  <dcterms:created xsi:type="dcterms:W3CDTF">2025-09-21T18:14:00Z</dcterms:created>
  <dcterms:modified xsi:type="dcterms:W3CDTF">2025-09-21T19:31:00Z</dcterms:modified>
</cp:coreProperties>
</file>