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776" w:rsidRDefault="00CE6776" w:rsidP="00B43EC2">
      <w:pPr>
        <w:spacing w:line="480" w:lineRule="auto"/>
      </w:pPr>
      <w:r>
        <w:tab/>
        <w:t xml:space="preserve">There are many ways to write a program in java. HelloWorldV1, HelloWorldV2, and HelloWorldV3 all print the same output, but they perform the task in different ways. When HelloWorldV1 is executed, “Hello, Virtual World!” (Line)  “It is a great day for programming” appears on the screen.  The same output is generated by HelloWorldV2 and HelloWorldV3. The output is the same, but the code </w:t>
      </w:r>
      <w:r w:rsidR="004403CA">
        <w:t xml:space="preserve">is </w:t>
      </w:r>
      <w:r>
        <w:t>organized differently.</w:t>
      </w:r>
    </w:p>
    <w:p w:rsidR="00CE6776" w:rsidRDefault="00CE6776" w:rsidP="00B43EC2">
      <w:pPr>
        <w:spacing w:line="480" w:lineRule="auto"/>
      </w:pPr>
      <w:r>
        <w:tab/>
        <w:t>In my opinion, HelloWorldV1 has the simplest organization, especially for the simple task it accomplishes. HelloWorldV1 only contains 8 lines of code, excluding the comment</w:t>
      </w:r>
      <w:r w:rsidR="00E5221D">
        <w:t xml:space="preserve">. Although HelloWorldV1 may be easier to write, HelloWorldV2 and HelloWorldV3 are better organized. HelloWorldV1 doesn’t contain multiple methods and </w:t>
      </w:r>
      <w:r w:rsidR="00FE5F4C">
        <w:t>it’s harder to convert HelloWorldV1 to a new purpose.</w:t>
      </w:r>
    </w:p>
    <w:p w:rsidR="00FE5F4C" w:rsidRDefault="00DD5D3B" w:rsidP="00B43EC2">
      <w:pPr>
        <w:spacing w:line="480" w:lineRule="auto"/>
      </w:pPr>
      <w:r>
        <w:tab/>
        <w:t>HelloWorldV2 is semi-complex. HelloWorldV2 is more complex than HelloWorldV1 because HelloWorldV2 uses multiple methods. HelloWorldV2 contains 11 lines of code, excluding the 2 comments</w:t>
      </w:r>
      <w:r w:rsidR="00B43EC2">
        <w:t xml:space="preserve"> and blank lines</w:t>
      </w:r>
      <w:r>
        <w:t xml:space="preserve">. </w:t>
      </w:r>
      <w:r w:rsidR="004C5492">
        <w:t xml:space="preserve">HelloWorld2 can be modified easier than HelloWorldV1 because small changes in the main method can affect the </w:t>
      </w:r>
      <w:proofErr w:type="spellStart"/>
      <w:r w:rsidR="004C5492">
        <w:t>PrintTwoLines</w:t>
      </w:r>
      <w:proofErr w:type="spellEnd"/>
      <w:r w:rsidR="004C5492">
        <w:t xml:space="preserve"> method.</w:t>
      </w:r>
      <w:r w:rsidR="00DB1411">
        <w:t xml:space="preserve"> </w:t>
      </w:r>
    </w:p>
    <w:p w:rsidR="00DB1411" w:rsidRDefault="00DB1411" w:rsidP="00B43EC2">
      <w:pPr>
        <w:spacing w:line="480" w:lineRule="auto"/>
      </w:pPr>
      <w:r>
        <w:tab/>
        <w:t>HelloWorldV3 is complex. Compared to the previous versions of HelloWorld, HelloWorldV3 is the most complex version of HelloWorld</w:t>
      </w:r>
      <w:r w:rsidR="00B43EC2">
        <w:t>, containing 16 lines, excluding comments and blank lines</w:t>
      </w:r>
      <w:r>
        <w:t xml:space="preserve">. </w:t>
      </w:r>
      <w:r w:rsidR="002C6592">
        <w:t xml:space="preserve">HelloWorldV3 is split into different methods, just like HelloWorldV2, but HelloWorldV3 shows the default constructor and the main method directs it to execute </w:t>
      </w:r>
      <w:proofErr w:type="spellStart"/>
      <w:r w:rsidR="002C6592">
        <w:t>PrintTwoLines</w:t>
      </w:r>
      <w:proofErr w:type="spellEnd"/>
      <w:r w:rsidR="002C6592">
        <w:t xml:space="preserve">. </w:t>
      </w:r>
    </w:p>
    <w:p w:rsidR="00B43EC2" w:rsidRDefault="00B43EC2" w:rsidP="00B43EC2">
      <w:pPr>
        <w:spacing w:line="480" w:lineRule="auto"/>
      </w:pPr>
      <w:bookmarkStart w:id="0" w:name="_GoBack"/>
      <w:bookmarkEnd w:id="0"/>
      <w:r>
        <w:tab/>
        <w:t>In this activity, He</w:t>
      </w:r>
      <w:r w:rsidR="000A178F">
        <w:t xml:space="preserve">lloWorldV3 was the most complex version of HelloWorldV3. HelloWorldV1 was simple and used only the main method. HelloWorldV2 had multiple methods. HelloWorldV3 had multiple methods and references. All 3 versions of HelloWorld accomplished the simple task of printing “Hello, Virtual World!” (Line) “It is a great day for programming.” In my opinion, the only version of the </w:t>
      </w:r>
      <w:r w:rsidR="000A178F">
        <w:lastRenderedPageBreak/>
        <w:t>task that was needed was HelloWorldV1 because the task was relatively simple in nature. The techniques used in the other versions of HelloWorld are necessary for other programs though.</w:t>
      </w:r>
    </w:p>
    <w:sectPr w:rsidR="00B43EC2" w:rsidSect="000A17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A4C" w:rsidRDefault="00EA1A4C" w:rsidP="00070AF0">
      <w:pPr>
        <w:spacing w:after="0" w:line="240" w:lineRule="auto"/>
      </w:pPr>
      <w:r>
        <w:separator/>
      </w:r>
    </w:p>
  </w:endnote>
  <w:endnote w:type="continuationSeparator" w:id="0">
    <w:p w:rsidR="00EA1A4C" w:rsidRDefault="00EA1A4C" w:rsidP="00070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A4C" w:rsidRDefault="00EA1A4C" w:rsidP="00070AF0">
      <w:pPr>
        <w:spacing w:after="0" w:line="240" w:lineRule="auto"/>
      </w:pPr>
      <w:r>
        <w:separator/>
      </w:r>
    </w:p>
  </w:footnote>
  <w:footnote w:type="continuationSeparator" w:id="0">
    <w:p w:rsidR="00EA1A4C" w:rsidRDefault="00EA1A4C" w:rsidP="00070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AF0" w:rsidRDefault="00070AF0">
    <w:pPr>
      <w:pStyle w:val="Header"/>
    </w:pPr>
    <w:r>
      <w:t>Jody Rutter</w:t>
    </w:r>
  </w:p>
  <w:p w:rsidR="00070AF0" w:rsidRDefault="00070AF0">
    <w:pPr>
      <w:pStyle w:val="Header"/>
    </w:pPr>
    <w:r>
      <w:t>7/16/2015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D0"/>
    <w:rsid w:val="00070AF0"/>
    <w:rsid w:val="000A178F"/>
    <w:rsid w:val="002C6592"/>
    <w:rsid w:val="004403CA"/>
    <w:rsid w:val="004C5492"/>
    <w:rsid w:val="005C1833"/>
    <w:rsid w:val="009972D0"/>
    <w:rsid w:val="00A97D22"/>
    <w:rsid w:val="00B43EC2"/>
    <w:rsid w:val="00CE6776"/>
    <w:rsid w:val="00DB1411"/>
    <w:rsid w:val="00DD5D3B"/>
    <w:rsid w:val="00E5221D"/>
    <w:rsid w:val="00EA1A4C"/>
    <w:rsid w:val="00EB1C1E"/>
    <w:rsid w:val="00FE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23A9F-E806-436E-B04D-06ABE0C6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AF0"/>
  </w:style>
  <w:style w:type="paragraph" w:styleId="Footer">
    <w:name w:val="footer"/>
    <w:basedOn w:val="Normal"/>
    <w:link w:val="FooterChar"/>
    <w:uiPriority w:val="99"/>
    <w:unhideWhenUsed/>
    <w:rsid w:val="00070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11</cp:revision>
  <dcterms:created xsi:type="dcterms:W3CDTF">2015-07-17T01:37:00Z</dcterms:created>
  <dcterms:modified xsi:type="dcterms:W3CDTF">2015-07-17T02:08:00Z</dcterms:modified>
</cp:coreProperties>
</file>