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E186" w14:textId="7A581186" w:rsidR="00A15B5F" w:rsidRDefault="00AD768B" w:rsidP="00AD768B">
      <w:pPr>
        <w:jc w:val="center"/>
      </w:pPr>
      <w:r>
        <w:t>Neat by Module</w:t>
      </w:r>
    </w:p>
    <w:p w14:paraId="1FA5428F" w14:textId="7570C4AB" w:rsidR="00AD768B" w:rsidRDefault="00AD768B" w:rsidP="00AD768B">
      <w:pPr>
        <w:rPr>
          <w:b/>
          <w:bCs/>
        </w:rPr>
      </w:pPr>
      <w:r>
        <w:rPr>
          <w:b/>
          <w:bCs/>
        </w:rPr>
        <w:t>Genetics</w:t>
      </w:r>
    </w:p>
    <w:p w14:paraId="5B826000" w14:textId="77777777" w:rsidR="00686905" w:rsidRDefault="00AD768B" w:rsidP="00AD768B">
      <w:r>
        <w:t>Genomes provide us a way to mutate, speciate and crossover the architectures of neural networks. A Genome is the encoding of the topology and weights of a neural network</w:t>
      </w:r>
      <w:r w:rsidR="00686905">
        <w:t>,</w:t>
      </w:r>
      <w:r>
        <w:t xml:space="preserve"> </w:t>
      </w:r>
      <w:r w:rsidR="00686905">
        <w:t>like blueprints of a building</w:t>
      </w:r>
      <w:r>
        <w:t>.</w:t>
      </w:r>
      <w:r w:rsidR="00686905">
        <w:t xml:space="preserve"> They enable us to perform various actions and mutations more easily on these networks. Here is an example of a genome and the neural network it represents.</w:t>
      </w:r>
    </w:p>
    <w:p w14:paraId="6565F7BC" w14:textId="006C4BE2" w:rsidR="00AD768B" w:rsidRPr="00AD768B" w:rsidRDefault="00AD768B" w:rsidP="00AD768B"/>
    <w:sectPr w:rsidR="00AD768B" w:rsidRPr="00AD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8B"/>
    <w:rsid w:val="00686905"/>
    <w:rsid w:val="0072318E"/>
    <w:rsid w:val="00A15B5F"/>
    <w:rsid w:val="00A400FD"/>
    <w:rsid w:val="00AD768B"/>
    <w:rsid w:val="00E9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0212"/>
  <w15:chartTrackingRefBased/>
  <w15:docId w15:val="{DC724946-D29F-47C3-B987-8524FBE7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Griffith Other</dc:creator>
  <cp:keywords/>
  <dc:description/>
  <cp:lastModifiedBy>Joe Griffith Other</cp:lastModifiedBy>
  <cp:revision>1</cp:revision>
  <dcterms:created xsi:type="dcterms:W3CDTF">2022-04-18T12:49:00Z</dcterms:created>
  <dcterms:modified xsi:type="dcterms:W3CDTF">2022-04-18T13:00:00Z</dcterms:modified>
</cp:coreProperties>
</file>