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14DE4B16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 xml:space="preserve">Graduate Professional Development 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51D6E278" w14:textId="0DB6E48B" w:rsidR="00A3073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3073C" w:rsidRPr="00A3073C">
        <w:rPr>
          <w:sz w:val="20"/>
          <w:szCs w:val="20"/>
        </w:rPr>
        <w:t>CNP500 &amp; BIT500</w:t>
      </w:r>
    </w:p>
    <w:p w14:paraId="3C6A59F3" w14:textId="77777777" w:rsidR="00A3073C" w:rsidRDefault="00A3073C">
      <w:pPr>
        <w:rPr>
          <w:sz w:val="20"/>
          <w:szCs w:val="20"/>
        </w:rPr>
      </w:pPr>
      <w:bookmarkStart w:id="0" w:name="_GoBack"/>
      <w:bookmarkEnd w:id="0"/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6F047FD5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</w:t>
      </w:r>
      <w:r w:rsidR="005321F8">
        <w:rPr>
          <w:sz w:val="20"/>
          <w:szCs w:val="20"/>
        </w:rPr>
        <w:t>2</w:t>
      </w:r>
      <w:r w:rsidR="00C76525">
        <w:rPr>
          <w:sz w:val="20"/>
          <w:szCs w:val="20"/>
        </w:rPr>
        <w:t xml:space="preserve"> – </w:t>
      </w:r>
      <w:r w:rsidR="005321F8">
        <w:rPr>
          <w:sz w:val="20"/>
          <w:szCs w:val="20"/>
        </w:rPr>
        <w:t xml:space="preserve">Project Proposal </w:t>
      </w:r>
      <w:r w:rsidR="00C76525">
        <w:rPr>
          <w:sz w:val="20"/>
          <w:szCs w:val="20"/>
        </w:rPr>
        <w:t xml:space="preserve"> 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22BD775B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proofErr w:type="gramStart"/>
      <w:r w:rsidR="00C76525">
        <w:rPr>
          <w:sz w:val="20"/>
          <w:szCs w:val="20"/>
        </w:rPr>
        <w:t xml:space="preserve">50 </w:t>
      </w:r>
      <w:r>
        <w:rPr>
          <w:sz w:val="20"/>
          <w:szCs w:val="20"/>
        </w:rPr>
        <w:t xml:space="preserve"> Pass</w:t>
      </w:r>
      <w:proofErr w:type="gramEnd"/>
      <w:r>
        <w:rPr>
          <w:sz w:val="20"/>
          <w:szCs w:val="20"/>
        </w:rPr>
        <w:t xml:space="preserve">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40CE8A1C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172D3DFF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DA4DF" w14:textId="77777777" w:rsidR="00D2361C" w:rsidRDefault="00D2361C">
      <w:r>
        <w:separator/>
      </w:r>
    </w:p>
  </w:endnote>
  <w:endnote w:type="continuationSeparator" w:id="0">
    <w:p w14:paraId="13D8F7F9" w14:textId="77777777" w:rsidR="00D2361C" w:rsidRDefault="00D2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452E9" w14:textId="77777777" w:rsidR="00D2361C" w:rsidRDefault="00D2361C">
      <w:r>
        <w:separator/>
      </w:r>
    </w:p>
  </w:footnote>
  <w:footnote w:type="continuationSeparator" w:id="0">
    <w:p w14:paraId="6DA550A2" w14:textId="77777777" w:rsidR="00D2361C" w:rsidRDefault="00D2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5321F8"/>
    <w:rsid w:val="00730420"/>
    <w:rsid w:val="00753A03"/>
    <w:rsid w:val="00A3073C"/>
    <w:rsid w:val="00C54774"/>
    <w:rsid w:val="00C76525"/>
    <w:rsid w:val="00CF33AC"/>
    <w:rsid w:val="00D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5</cp:revision>
  <cp:lastPrinted>2011-04-07T09:02:00Z</cp:lastPrinted>
  <dcterms:created xsi:type="dcterms:W3CDTF">2018-08-16T13:01:00Z</dcterms:created>
  <dcterms:modified xsi:type="dcterms:W3CDTF">2019-09-17T10:09:00Z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