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31" w:rsidRDefault="006A588C">
      <w:r>
        <w:t>Bill Of Materials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A588C" w:rsidTr="006A588C">
        <w:tc>
          <w:tcPr>
            <w:tcW w:w="3080" w:type="dxa"/>
          </w:tcPr>
          <w:p w:rsidR="006A588C" w:rsidRDefault="006A588C">
            <w:r>
              <w:t>Model</w:t>
            </w:r>
          </w:p>
        </w:tc>
        <w:tc>
          <w:tcPr>
            <w:tcW w:w="3081" w:type="dxa"/>
          </w:tcPr>
          <w:p w:rsidR="006A588C" w:rsidRDefault="006A588C">
            <w:r>
              <w:t>Print Time</w:t>
            </w:r>
          </w:p>
        </w:tc>
        <w:tc>
          <w:tcPr>
            <w:tcW w:w="3081" w:type="dxa"/>
          </w:tcPr>
          <w:p w:rsidR="006A588C" w:rsidRDefault="006A588C">
            <w:r>
              <w:t>Estimate Cost</w:t>
            </w:r>
          </w:p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>
            <w:r>
              <w:t>0</w:t>
            </w:r>
          </w:p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</w:tr>
      <w:tr w:rsidR="006A588C" w:rsidTr="006A588C">
        <w:tc>
          <w:tcPr>
            <w:tcW w:w="3080" w:type="dxa"/>
          </w:tcPr>
          <w:p w:rsidR="006A588C" w:rsidRDefault="006A588C"/>
        </w:tc>
        <w:tc>
          <w:tcPr>
            <w:tcW w:w="3081" w:type="dxa"/>
          </w:tcPr>
          <w:p w:rsidR="006A588C" w:rsidRDefault="006A588C"/>
        </w:tc>
        <w:tc>
          <w:tcPr>
            <w:tcW w:w="3081" w:type="dxa"/>
          </w:tcPr>
          <w:p w:rsidR="006A588C" w:rsidRDefault="006A588C">
            <w:fldSimple w:instr=" =Sum(Above) ">
              <w:r>
                <w:rPr>
                  <w:noProof/>
                </w:rPr>
                <w:t>10</w:t>
              </w:r>
            </w:fldSimple>
          </w:p>
        </w:tc>
      </w:tr>
    </w:tbl>
    <w:p w:rsidR="006A588C" w:rsidRDefault="006A588C"/>
    <w:sectPr w:rsidR="006A588C" w:rsidSect="00DF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/>
  <w:defaultTabStop w:val="720"/>
  <w:characterSpacingControl w:val="doNotCompress"/>
  <w:compat/>
  <w:rsids>
    <w:rsidRoot w:val="006A588C"/>
    <w:rsid w:val="001779E6"/>
    <w:rsid w:val="002074D5"/>
    <w:rsid w:val="005F11B7"/>
    <w:rsid w:val="006A588C"/>
    <w:rsid w:val="006B2158"/>
    <w:rsid w:val="00DF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Bustard</dc:creator>
  <cp:lastModifiedBy>Joe Bustard</cp:lastModifiedBy>
  <cp:revision>1</cp:revision>
  <dcterms:created xsi:type="dcterms:W3CDTF">2021-01-16T20:04:00Z</dcterms:created>
  <dcterms:modified xsi:type="dcterms:W3CDTF">2021-01-16T20:09:00Z</dcterms:modified>
</cp:coreProperties>
</file>