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[Your Company Name]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32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compliance-team@[yourcompanyname].com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"@chatwoot/chatwoot",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32,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"2026-03-16T09:00:00Z"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payment-processing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32 detected services: You need Level 4+ automation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32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