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CAF42" w14:textId="77777777" w:rsidR="00F108F0" w:rsidRDefault="00FE5018">
      <w:r>
        <w:rPr>
          <w:noProof/>
        </w:rPr>
        <w:drawing>
          <wp:anchor distT="0" distB="0" distL="114300" distR="114300" simplePos="0" relativeHeight="251661312" behindDoc="0" locked="0" layoutInCell="1" allowOverlap="1" wp14:anchorId="3E993693" wp14:editId="5A0C8DD3">
            <wp:simplePos x="0" y="0"/>
            <wp:positionH relativeFrom="column">
              <wp:posOffset>3427095</wp:posOffset>
            </wp:positionH>
            <wp:positionV relativeFrom="paragraph">
              <wp:posOffset>0</wp:posOffset>
            </wp:positionV>
            <wp:extent cx="2763520" cy="598487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086C8" wp14:editId="346C35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5305" cy="66598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F0"/>
    <w:rsid w:val="000A188D"/>
    <w:rsid w:val="0011198C"/>
    <w:rsid w:val="003475A7"/>
    <w:rsid w:val="00521C5D"/>
    <w:rsid w:val="00580448"/>
    <w:rsid w:val="0093715D"/>
    <w:rsid w:val="00E47C00"/>
    <w:rsid w:val="00F108F0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579B"/>
  <w15:chartTrackingRefBased/>
  <w15:docId w15:val="{1DDC1C43-7A7B-FB45-A8B7-83290082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N. Graham</dc:creator>
  <cp:keywords/>
  <dc:description/>
  <cp:lastModifiedBy>Justyce N. Graham</cp:lastModifiedBy>
  <cp:revision>2</cp:revision>
  <dcterms:created xsi:type="dcterms:W3CDTF">2020-11-03T08:27:00Z</dcterms:created>
  <dcterms:modified xsi:type="dcterms:W3CDTF">2020-11-03T08:27:00Z</dcterms:modified>
</cp:coreProperties>
</file>