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F4C8D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F4C8D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F4C8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F4C8D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F4C8D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F4C8D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C17D7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7B36" w:rsidRPr="000F7B36" w:rsidRDefault="000F7B36" w:rsidP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interface Sports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void sports_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getData(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void sports_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dispData(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class Student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int roll_no;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float mark1, mark2;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String n, int r, float m1, float m2)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name = n;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roll_no = r;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mark1 = m1;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mark2 = m2;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System.out.println("\n___________Student Details__________\n");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System.out.println("Name of Student: " + name);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System.out.println("Roll No. of Student: " + roll_no);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System.out.println("Marks of Subject 1: " + mark1);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System.out.println("Marks of Subject 2: " + mark2);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class Result extends Student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Sports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int r;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String item;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Scanner sc = new Scanner(System.in);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String n, int r, float m1, float m2)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n, r, m1, m2);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academic(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float total = (mark1 + mark2);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float percent = total * 100 / 200;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System.out.println("\n___Academic Info___");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System.out.println("Percentage: " + percent + "%");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void sports_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getData(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sports item which student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participated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item =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rank position that the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obtained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void sports_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dispData(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System.out.println("\n____sports Info____");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Item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" + item);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Rank 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" + r);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class Stdsports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String args[]) throws IOException 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InputStreamReader isr = new InputStreamReader(System.in);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BufferedReader br = new BufferedReader(isr);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String n =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roll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no :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int roll = Integer.parseInt(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System.out.print("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Enter  mark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in first subject :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float m1 = Float.parseFloat(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Enter  mark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in second subject : ");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float m2 = Float.parseFloat(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Result re = new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n, roll, m1, m2);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re.sports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_getData();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re.display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re.academic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F4C8D">
        <w:rPr>
          <w:rFonts w:ascii="Times New Roman" w:eastAsia="Times New Roman" w:hAnsi="Times New Roman" w:cs="Times New Roman"/>
          <w:sz w:val="28"/>
          <w:szCs w:val="28"/>
        </w:rPr>
        <w:t>re.sports</w:t>
      </w:r>
      <w:proofErr w:type="gramEnd"/>
      <w:r w:rsidRPr="006F4C8D">
        <w:rPr>
          <w:rFonts w:ascii="Times New Roman" w:eastAsia="Times New Roman" w:hAnsi="Times New Roman" w:cs="Times New Roman"/>
          <w:sz w:val="28"/>
          <w:szCs w:val="28"/>
        </w:rPr>
        <w:t>_dispData();</w:t>
      </w:r>
    </w:p>
    <w:p w:rsidR="006F4C8D" w:rsidRPr="006F4C8D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E0232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F4C8D" w:rsidRPr="005E0232" w:rsidRDefault="006F4C8D" w:rsidP="006F4C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F4C8D" w:rsidRDefault="006F4C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Pr="000F7B36" w:rsidRDefault="006F4C8D">
      <w:pPr>
        <w:rPr>
          <w:rFonts w:ascii="Times New Roman" w:eastAsia="Times New Roman" w:hAnsi="Times New Roman" w:cs="Times New Roman"/>
          <w:sz w:val="28"/>
          <w:szCs w:val="28"/>
        </w:rPr>
      </w:pPr>
      <w:r w:rsidRPr="006F4C8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46CB91" wp14:editId="7736C7F2">
            <wp:extent cx="4715533" cy="3448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5B2" w:rsidRDefault="006715B2">
      <w:pPr>
        <w:spacing w:after="0" w:line="240" w:lineRule="auto"/>
      </w:pPr>
      <w:r>
        <w:separator/>
      </w:r>
    </w:p>
  </w:endnote>
  <w:endnote w:type="continuationSeparator" w:id="0">
    <w:p w:rsidR="006715B2" w:rsidRDefault="0067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5B2" w:rsidRDefault="006715B2">
      <w:pPr>
        <w:spacing w:after="0" w:line="240" w:lineRule="auto"/>
      </w:pPr>
      <w:r>
        <w:separator/>
      </w:r>
    </w:p>
  </w:footnote>
  <w:footnote w:type="continuationSeparator" w:id="0">
    <w:p w:rsidR="006715B2" w:rsidRDefault="0067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452BD6"/>
    <w:rsid w:val="00460F26"/>
    <w:rsid w:val="004C58C0"/>
    <w:rsid w:val="005E0232"/>
    <w:rsid w:val="00662342"/>
    <w:rsid w:val="006715B2"/>
    <w:rsid w:val="006E0C8D"/>
    <w:rsid w:val="006F4C8D"/>
    <w:rsid w:val="0079113C"/>
    <w:rsid w:val="008E6B1D"/>
    <w:rsid w:val="00904CED"/>
    <w:rsid w:val="00934D5D"/>
    <w:rsid w:val="00965ED0"/>
    <w:rsid w:val="009E0792"/>
    <w:rsid w:val="00AD484A"/>
    <w:rsid w:val="00AE162C"/>
    <w:rsid w:val="00B9675D"/>
    <w:rsid w:val="00C159A6"/>
    <w:rsid w:val="00C17D74"/>
    <w:rsid w:val="00C34950"/>
    <w:rsid w:val="00C50516"/>
    <w:rsid w:val="00CF3A22"/>
    <w:rsid w:val="00D57675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C2E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2022-05-24T07:45:00Z</dcterms:created>
  <dcterms:modified xsi:type="dcterms:W3CDTF">2022-05-24T07:45:00Z</dcterms:modified>
</cp:coreProperties>
</file>