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A93" w:rsidRPr="00C12A93" w:rsidRDefault="00C12A93" w:rsidP="00C1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 xml:space="preserve">English Quest: WH Questions 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Objetivo del software</w:t>
      </w:r>
    </w:p>
    <w:p w:rsidR="00C12A93" w:rsidRPr="00C12A93" w:rsidRDefault="00C12A93" w:rsidP="00C1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 juego educativo interactivo inspirado en Kahoot y Duolingo que permita aprender y practicar las WH Questions en inglés mediante preguntas, niveles, puntos, vidas y recompensas.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Tema: WH Questions</w:t>
      </w:r>
    </w:p>
    <w:p w:rsidR="00C12A93" w:rsidRPr="00C12A93" w:rsidRDefault="00C12A93" w:rsidP="00C1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Las WH Questions son palabras interrogativas que se utilizan para hacer preguntas en inglés.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07"/>
        <w:gridCol w:w="2500"/>
        <w:gridCol w:w="2748"/>
      </w:tblGrid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Palabra interrogativa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Ejemplo en inglés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Traducción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Qué / Cuál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What is your name?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¿Cómo te llamas?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Where do you live?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¿Dónde vives?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583435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bookmarkStart w:id="0" w:name="_GoBack"/>
            <w:bookmarkEnd w:id="0"/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Cuando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When is your birthday?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¿Cuándo es tu cumpleaños?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Quién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 is your teacher?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¿Quién es tu profesor?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 qué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Why are you happy?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¿Por qué estás feliz?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Cuál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Which color do you like?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¿Qué color te gusta?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Whose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 quién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Whose book is this?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¿De quién es este libro?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Whom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 quién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Whom did you call?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¿A quién llamaste?</w:t>
            </w:r>
          </w:p>
        </w:tc>
      </w:tr>
      <w:tr w:rsidR="00C12A93" w:rsidRPr="00C12A93" w:rsidTr="00C12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Cómo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How are you?</w:t>
            </w:r>
          </w:p>
        </w:tc>
        <w:tc>
          <w:tcPr>
            <w:tcW w:w="0" w:type="auto"/>
            <w:vAlign w:val="center"/>
            <w:hideMark/>
          </w:tcPr>
          <w:p w:rsidR="00C12A93" w:rsidRPr="00C12A93" w:rsidRDefault="00C12A93" w:rsidP="00C12A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12A9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¿Cómo estás?</w:t>
            </w:r>
          </w:p>
        </w:tc>
      </w:tr>
    </w:tbl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Diseño del juego inspirado en Duolingo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Inicio: pantalla principal con el nombre English Quest y un personaje guía.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Niveles: principiante, intermedio y avanzado.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Preguntas: ejercicios de selección múltiple, completar frases y relacionar palabras.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Puntos de experiencia (XP): se ganan por cada respuesta correcta.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Vidas: el jugador comienza con cinco corazones.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Rachas: se recompensa responder correctamente varias preguntas seguidas.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Recompensas: insignias, monedas virtuales y desbloqueo de niveles.</w:t>
      </w:r>
    </w:p>
    <w:p w:rsidR="00C12A93" w:rsidRPr="00C12A93" w:rsidRDefault="00C12A93" w:rsidP="00C1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Progreso: una barra muestra cuánto falta para completar cada nivel.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Ejemplos de preguntas para el juego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Mini reto de inglés</w:t>
      </w:r>
    </w:p>
    <w:p w:rsidR="00C12A93" w:rsidRPr="00C12A93" w:rsidRDefault="00C12A93" w:rsidP="00C1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XP: 0</w:t>
      </w:r>
    </w:p>
    <w:p w:rsidR="00C12A93" w:rsidRPr="00C12A93" w:rsidRDefault="00C12A93" w:rsidP="00C1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 1 de 5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_____ is your name?</w:t>
      </w:r>
    </w:p>
    <w:p w:rsidR="00C12A93" w:rsidRPr="00C12A93" w:rsidRDefault="00C12A93" w:rsidP="00C1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Selecciona la palabra correcta.</w:t>
      </w:r>
    </w:p>
    <w:p w:rsidR="00C12A93" w:rsidRPr="00C12A93" w:rsidRDefault="00C12A93" w:rsidP="00C1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WhereWhatWhenWho</w:t>
      </w:r>
    </w:p>
    <w:p w:rsidR="00C12A93" w:rsidRPr="00C12A93" w:rsidRDefault="00C12A93" w:rsidP="00C1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¿Cómo funciona?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El estudiante ingresa al software.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un nivel de dificultad.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Responde las preguntas sobre WH Questions.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Recibe puntos por sus respuestas correctas.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Desbloquea recompensas y nuevos niveles.</w:t>
      </w:r>
    </w:p>
    <w:p w:rsidR="00C12A93" w:rsidRPr="00C12A93" w:rsidRDefault="00C12A93" w:rsidP="00C1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 su progreso y mejora sus conocimientos de inglés.</w:t>
      </w:r>
    </w:p>
    <w:p w:rsidR="00C12A93" w:rsidRPr="00C12A93" w:rsidRDefault="00C12A93" w:rsidP="00C1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2A93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 esperado: que los estudiantes aprendan a formular preguntas en inglés de una manera divertida, dinámica e interactiva, combinando la competencia de Kahoot con las recompensas y el aprendizaje progresivo de Duolingo.</w:t>
      </w:r>
    </w:p>
    <w:p w:rsidR="000A2921" w:rsidRDefault="000A2921"/>
    <w:sectPr w:rsidR="000A2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1650D"/>
    <w:multiLevelType w:val="multilevel"/>
    <w:tmpl w:val="E0B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824C5"/>
    <w:multiLevelType w:val="multilevel"/>
    <w:tmpl w:val="9432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93"/>
    <w:rsid w:val="000A2921"/>
    <w:rsid w:val="00583435"/>
    <w:rsid w:val="00C1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CD4AA"/>
  <w15:chartTrackingRefBased/>
  <w15:docId w15:val="{AB8B36FF-E0AB-4975-85DB-76648F54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2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12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A9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12A9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12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8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0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1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3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9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854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86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9648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853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764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471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7424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674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6880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23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9491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734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914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14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899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100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360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995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0976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70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622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691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0746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90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0427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729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582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6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1543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931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83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795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6923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806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B1162-E375-4B6A-A79A-7087EF17A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2026-10-16T14:19:00Z</dcterms:created>
  <dcterms:modified xsi:type="dcterms:W3CDTF">2026-10-16T14:33:00Z</dcterms:modified>
</cp:coreProperties>
</file>