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33BCC" w14:textId="77777777" w:rsidR="00140BAB" w:rsidRPr="00140BAB" w:rsidRDefault="00140BAB" w:rsidP="00140BAB">
      <w:r w:rsidRPr="00140BAB">
        <w:br/>
      </w:r>
    </w:p>
    <w:p w14:paraId="73720140" w14:textId="422BAEA2" w:rsidR="00140BAB" w:rsidRPr="00140BAB" w:rsidRDefault="00140BAB" w:rsidP="00140BAB">
      <w:pPr>
        <w:rPr>
          <w:b/>
          <w:bCs/>
        </w:rPr>
      </w:pPr>
      <w:r w:rsidRPr="00140BAB">
        <w:rPr>
          <w:b/>
          <w:bCs/>
        </w:rPr>
        <w:t>Detailed Process Steps &amp; Data Visibility</w:t>
      </w:r>
    </w:p>
    <w:p w14:paraId="77A6ECBB" w14:textId="77777777" w:rsidR="00140BAB" w:rsidRPr="00140BAB" w:rsidRDefault="00140BAB" w:rsidP="00140BAB">
      <w:pPr>
        <w:rPr>
          <w:b/>
          <w:bCs/>
        </w:rPr>
      </w:pPr>
      <w:r w:rsidRPr="00140BAB">
        <w:rPr>
          <w:b/>
          <w:bCs/>
        </w:rPr>
        <w:t>Phase 1: Vehicle Intake</w:t>
      </w:r>
    </w:p>
    <w:p w14:paraId="59D4C522" w14:textId="77777777" w:rsidR="00140BAB" w:rsidRPr="00140BAB" w:rsidRDefault="00140BAB" w:rsidP="00140BAB">
      <w:pPr>
        <w:numPr>
          <w:ilvl w:val="0"/>
          <w:numId w:val="3"/>
        </w:numPr>
      </w:pPr>
      <w:r w:rsidRPr="00140BAB">
        <w:rPr>
          <w:b/>
          <w:bCs/>
        </w:rPr>
        <w:t>Walk-in:</w:t>
      </w:r>
    </w:p>
    <w:p w14:paraId="529B854A" w14:textId="77777777" w:rsidR="00140BAB" w:rsidRPr="00140BAB" w:rsidRDefault="00140BAB" w:rsidP="00140BAB">
      <w:r w:rsidRPr="00140BAB">
        <w:br/>
      </w:r>
    </w:p>
    <w:p w14:paraId="33553CDA" w14:textId="5D0AEB5C" w:rsidR="00140BAB" w:rsidRPr="00140BAB" w:rsidRDefault="00140BAB" w:rsidP="002E241D">
      <w:pPr>
        <w:numPr>
          <w:ilvl w:val="1"/>
          <w:numId w:val="3"/>
        </w:numPr>
      </w:pPr>
      <w:r w:rsidRPr="00140BAB">
        <w:rPr>
          <w:i/>
          <w:iCs/>
        </w:rPr>
        <w:t>Action:</w:t>
      </w:r>
      <w:r w:rsidRPr="00140BAB">
        <w:t xml:space="preserve"> Advisor takes trial drive. Logs Name, Mobile, Odometer. Takes front car pic.</w:t>
      </w:r>
      <w:r w:rsidR="002E241D">
        <w:t xml:space="preserve"> Advisor</w:t>
      </w:r>
      <w:r w:rsidR="002E241D">
        <w:t xml:space="preserve"> has to take number of pictures and videos</w:t>
      </w:r>
      <w:r w:rsidR="002E241D">
        <w:t xml:space="preserve"> as inventory</w:t>
      </w:r>
    </w:p>
    <w:p w14:paraId="680C5048" w14:textId="77777777" w:rsidR="00140BAB" w:rsidRPr="00140BAB" w:rsidRDefault="00140BAB" w:rsidP="00140BAB"/>
    <w:p w14:paraId="3B70D93C" w14:textId="77777777" w:rsidR="00140BAB" w:rsidRPr="00140BAB" w:rsidRDefault="00140BAB" w:rsidP="00140BAB">
      <w:pPr>
        <w:numPr>
          <w:ilvl w:val="1"/>
          <w:numId w:val="3"/>
        </w:numPr>
      </w:pPr>
      <w:r w:rsidRPr="00140BAB">
        <w:rPr>
          <w:i/>
          <w:iCs/>
        </w:rPr>
        <w:t>AI Action:</w:t>
      </w:r>
      <w:r w:rsidRPr="00140BAB">
        <w:t xml:space="preserve"> System runs OCR on license plate -&gt; auto-fills car attributes.</w:t>
      </w:r>
    </w:p>
    <w:p w14:paraId="734AAF08" w14:textId="77777777" w:rsidR="00140BAB" w:rsidRPr="00140BAB" w:rsidRDefault="00140BAB" w:rsidP="00140BAB"/>
    <w:p w14:paraId="1329B6C0" w14:textId="77777777" w:rsidR="00140BAB" w:rsidRPr="00140BAB" w:rsidRDefault="00140BAB" w:rsidP="00140BAB">
      <w:pPr>
        <w:numPr>
          <w:ilvl w:val="1"/>
          <w:numId w:val="3"/>
        </w:numPr>
      </w:pPr>
      <w:r w:rsidRPr="00140BAB">
        <w:rPr>
          <w:i/>
          <w:iCs/>
        </w:rPr>
        <w:t>Visibility:</w:t>
      </w:r>
      <w:r w:rsidRPr="00140BAB">
        <w:t xml:space="preserve"> Internal &amp; Customer.</w:t>
      </w:r>
    </w:p>
    <w:p w14:paraId="4254AC81" w14:textId="77777777" w:rsidR="00140BAB" w:rsidRPr="00140BAB" w:rsidRDefault="00140BAB" w:rsidP="00140BAB"/>
    <w:p w14:paraId="456AB903" w14:textId="77777777" w:rsidR="00140BAB" w:rsidRPr="00140BAB" w:rsidRDefault="00140BAB" w:rsidP="00140BAB">
      <w:pPr>
        <w:numPr>
          <w:ilvl w:val="0"/>
          <w:numId w:val="3"/>
        </w:numPr>
      </w:pPr>
      <w:r w:rsidRPr="00140BAB">
        <w:rPr>
          <w:b/>
          <w:bCs/>
        </w:rPr>
        <w:t>Pickup:</w:t>
      </w:r>
    </w:p>
    <w:p w14:paraId="2A48945D" w14:textId="77777777" w:rsidR="00140BAB" w:rsidRPr="00140BAB" w:rsidRDefault="00140BAB" w:rsidP="00140BAB">
      <w:r w:rsidRPr="00140BAB">
        <w:br/>
      </w:r>
    </w:p>
    <w:p w14:paraId="3D707952" w14:textId="77777777" w:rsidR="00140BAB" w:rsidRPr="00140BAB" w:rsidRDefault="00140BAB" w:rsidP="00140BAB">
      <w:pPr>
        <w:numPr>
          <w:ilvl w:val="1"/>
          <w:numId w:val="3"/>
        </w:numPr>
      </w:pPr>
      <w:r w:rsidRPr="00140BAB">
        <w:rPr>
          <w:i/>
          <w:iCs/>
        </w:rPr>
        <w:t>Action:</w:t>
      </w:r>
      <w:r w:rsidRPr="00140BAB">
        <w:t xml:space="preserve"> Advisor logs details, allocates Driver. Policy auto-sent.</w:t>
      </w:r>
    </w:p>
    <w:p w14:paraId="1EEB07D9" w14:textId="77777777" w:rsidR="00140BAB" w:rsidRPr="00140BAB" w:rsidRDefault="00140BAB" w:rsidP="00140BAB"/>
    <w:p w14:paraId="3998C721" w14:textId="4840F0D4" w:rsidR="00140BAB" w:rsidRPr="00140BAB" w:rsidRDefault="00140BAB" w:rsidP="00140BAB">
      <w:pPr>
        <w:numPr>
          <w:ilvl w:val="1"/>
          <w:numId w:val="3"/>
        </w:numPr>
      </w:pPr>
      <w:r w:rsidRPr="00140BAB">
        <w:rPr>
          <w:i/>
          <w:iCs/>
        </w:rPr>
        <w:t>Action:</w:t>
      </w:r>
      <w:r w:rsidRPr="00140BAB">
        <w:t xml:space="preserve"> Driver navigates, calls customer, uses app to take OCR picture and inventory videos.</w:t>
      </w:r>
      <w:r>
        <w:t xml:space="preserve"> Driver has to take number of pictures and videos.</w:t>
      </w:r>
    </w:p>
    <w:p w14:paraId="351C18C7" w14:textId="77777777" w:rsidR="00140BAB" w:rsidRPr="00140BAB" w:rsidRDefault="00140BAB" w:rsidP="00140BAB"/>
    <w:p w14:paraId="11EF5154" w14:textId="77777777" w:rsidR="00140BAB" w:rsidRPr="00140BAB" w:rsidRDefault="00140BAB" w:rsidP="00140BAB">
      <w:pPr>
        <w:numPr>
          <w:ilvl w:val="1"/>
          <w:numId w:val="3"/>
        </w:numPr>
      </w:pPr>
      <w:r w:rsidRPr="00140BAB">
        <w:rPr>
          <w:i/>
          <w:iCs/>
        </w:rPr>
        <w:t>Visibility:</w:t>
      </w:r>
      <w:r w:rsidRPr="00140BAB">
        <w:t xml:space="preserve"> Driver assignment info visible to Customer. App data syncs to Workshop.</w:t>
      </w:r>
    </w:p>
    <w:p w14:paraId="250FBE7C" w14:textId="77777777" w:rsidR="00140BAB" w:rsidRPr="00140BAB" w:rsidRDefault="00140BAB" w:rsidP="00140BAB"/>
    <w:p w14:paraId="680B7303" w14:textId="77777777" w:rsidR="00140BAB" w:rsidRPr="00140BAB" w:rsidRDefault="00140BAB" w:rsidP="00140BAB">
      <w:pPr>
        <w:numPr>
          <w:ilvl w:val="0"/>
          <w:numId w:val="3"/>
        </w:numPr>
      </w:pPr>
      <w:r w:rsidRPr="00140BAB">
        <w:rPr>
          <w:b/>
          <w:bCs/>
        </w:rPr>
        <w:t>Outcome:</w:t>
      </w:r>
      <w:r w:rsidRPr="00140BAB">
        <w:t xml:space="preserve"> Car received note sent to customer.</w:t>
      </w:r>
    </w:p>
    <w:p w14:paraId="1A481D5F" w14:textId="77777777" w:rsidR="00140BAB" w:rsidRPr="00140BAB" w:rsidRDefault="00140BAB" w:rsidP="00140BAB"/>
    <w:p w14:paraId="5B9B92D6" w14:textId="77777777" w:rsidR="00140BAB" w:rsidRPr="00140BAB" w:rsidRDefault="00140BAB" w:rsidP="00140BAB">
      <w:pPr>
        <w:rPr>
          <w:b/>
          <w:bCs/>
        </w:rPr>
      </w:pPr>
      <w:r w:rsidRPr="00140BAB">
        <w:rPr>
          <w:b/>
          <w:bCs/>
        </w:rPr>
        <w:t>Phase 2: Diagnostics &amp; Estimation</w:t>
      </w:r>
    </w:p>
    <w:p w14:paraId="7A5D06F6" w14:textId="77777777" w:rsidR="00140BAB" w:rsidRPr="00140BAB" w:rsidRDefault="00140BAB" w:rsidP="00140BAB">
      <w:pPr>
        <w:numPr>
          <w:ilvl w:val="0"/>
          <w:numId w:val="4"/>
        </w:numPr>
      </w:pPr>
      <w:r w:rsidRPr="00140BAB">
        <w:rPr>
          <w:b/>
          <w:bCs/>
        </w:rPr>
        <w:t>Allocation:</w:t>
      </w:r>
      <w:r w:rsidRPr="00140BAB">
        <w:t xml:space="preserve"> Advisor assigns Technician and Service Bay.</w:t>
      </w:r>
    </w:p>
    <w:p w14:paraId="5DE108CC" w14:textId="77777777" w:rsidR="00140BAB" w:rsidRPr="00140BAB" w:rsidRDefault="00140BAB" w:rsidP="00140BAB"/>
    <w:p w14:paraId="1D1B56A6" w14:textId="77777777" w:rsidR="00140BAB" w:rsidRPr="00140BAB" w:rsidRDefault="00140BAB" w:rsidP="00140BAB">
      <w:pPr>
        <w:numPr>
          <w:ilvl w:val="0"/>
          <w:numId w:val="4"/>
        </w:numPr>
      </w:pPr>
      <w:r w:rsidRPr="00140BAB">
        <w:rPr>
          <w:b/>
          <w:bCs/>
        </w:rPr>
        <w:t>Communication:</w:t>
      </w:r>
      <w:r w:rsidRPr="00140BAB">
        <w:t xml:space="preserve"> System auto-generates a unified chat group (Customer, Owner, Manager, Advisor, Tech).</w:t>
      </w:r>
    </w:p>
    <w:p w14:paraId="3CD7DE4B" w14:textId="77777777" w:rsidR="00140BAB" w:rsidRPr="00140BAB" w:rsidRDefault="00140BAB" w:rsidP="00140BAB"/>
    <w:p w14:paraId="4D4FFEA5" w14:textId="173A7324" w:rsidR="00140BAB" w:rsidRPr="00140BAB" w:rsidRDefault="00140BAB" w:rsidP="00140BAB">
      <w:pPr>
        <w:numPr>
          <w:ilvl w:val="0"/>
          <w:numId w:val="4"/>
        </w:numPr>
      </w:pPr>
      <w:r w:rsidRPr="00140BAB">
        <w:rPr>
          <w:b/>
          <w:bCs/>
        </w:rPr>
        <w:lastRenderedPageBreak/>
        <w:t>Diagnosis:</w:t>
      </w:r>
      <w:r w:rsidRPr="00140BAB">
        <w:t xml:space="preserve"> Technician uses soft Job Card </w:t>
      </w:r>
      <w:r>
        <w:t>on the app as per the plan selected. This job card will have all the activity points listed, with choices of taking pictures and videos of few key activities along with customer complaints. Option of</w:t>
      </w:r>
      <w:r w:rsidRPr="00140BAB">
        <w:t xml:space="preserve"> Mobile Mic (Voice-to-Text)</w:t>
      </w:r>
      <w:r>
        <w:t>. Notes down his observations and additional jobs needed and submits to advisor for further process. All these updates to be shared with the customer on the WA group with a html link)</w:t>
      </w:r>
    </w:p>
    <w:p w14:paraId="10E8E65F" w14:textId="1FF87416" w:rsidR="00140BAB" w:rsidRPr="00140BAB" w:rsidRDefault="00140BAB" w:rsidP="00140BAB">
      <w:pPr>
        <w:numPr>
          <w:ilvl w:val="0"/>
          <w:numId w:val="4"/>
        </w:numPr>
      </w:pPr>
      <w:r w:rsidRPr="00140BAB">
        <w:rPr>
          <w:b/>
          <w:bCs/>
        </w:rPr>
        <w:t>Estimation:</w:t>
      </w:r>
      <w:r w:rsidRPr="00140BAB">
        <w:t xml:space="preserve"> Advisor</w:t>
      </w:r>
      <w:r w:rsidR="004C193D">
        <w:t xml:space="preserve"> forwards the additional part requirement to the Spare parts Coordinator and </w:t>
      </w:r>
      <w:r w:rsidR="002E241D">
        <w:t>t</w:t>
      </w:r>
      <w:r w:rsidR="004C193D">
        <w:t>he</w:t>
      </w:r>
      <w:r w:rsidR="002E241D">
        <w:t xml:space="preserve"> </w:t>
      </w:r>
      <w:r w:rsidR="002E241D">
        <w:t>Spare parts Coordinator</w:t>
      </w:r>
      <w:r w:rsidR="004C193D">
        <w:t xml:space="preserve"> calls multiple suppliers and finds out the cost. He updates the screen with cost, GST include or </w:t>
      </w:r>
      <w:proofErr w:type="spellStart"/>
      <w:r w:rsidR="004C193D">
        <w:t>Excl</w:t>
      </w:r>
      <w:proofErr w:type="spellEnd"/>
      <w:r w:rsidR="004C193D">
        <w:t xml:space="preserve"> or a cash purchase with the supplier’s name and submits to the Advisor. Advisor gets notification</w:t>
      </w:r>
      <w:r w:rsidR="002E241D">
        <w:t>,</w:t>
      </w:r>
      <w:r w:rsidRPr="00140BAB">
        <w:t xml:space="preserve"> generates estimates</w:t>
      </w:r>
      <w:r>
        <w:t xml:space="preserve"> </w:t>
      </w:r>
      <w:r w:rsidR="004C193D">
        <w:t xml:space="preserve">for the customer by adding margin on the parts and additional </w:t>
      </w:r>
      <w:r w:rsidR="002E241D">
        <w:t>labour</w:t>
      </w:r>
      <w:r w:rsidR="004C193D">
        <w:t xml:space="preserve"> charges</w:t>
      </w:r>
      <w:r w:rsidRPr="00140BAB">
        <w:t xml:space="preserve"> for extra jobs (Voice-to-Text enabled).</w:t>
      </w:r>
    </w:p>
    <w:p w14:paraId="51DA899A" w14:textId="77777777" w:rsidR="00140BAB" w:rsidRPr="00140BAB" w:rsidRDefault="00140BAB" w:rsidP="00140BAB"/>
    <w:p w14:paraId="47DDB089" w14:textId="46A1E9F3" w:rsidR="00140BAB" w:rsidRPr="00140BAB" w:rsidRDefault="00140BAB" w:rsidP="00140BAB">
      <w:pPr>
        <w:numPr>
          <w:ilvl w:val="0"/>
          <w:numId w:val="4"/>
        </w:numPr>
      </w:pPr>
      <w:r w:rsidRPr="00140BAB">
        <w:rPr>
          <w:b/>
          <w:bCs/>
        </w:rPr>
        <w:t>Approval Loop:</w:t>
      </w:r>
      <w:r w:rsidRPr="00140BAB">
        <w:t xml:space="preserve"> Customer reviews </w:t>
      </w:r>
      <w:r w:rsidR="004C193D">
        <w:t>with a html link sent on WA</w:t>
      </w:r>
      <w:r w:rsidRPr="00140BAB">
        <w:t xml:space="preserve">. Can approve all, approve some, or reject. </w:t>
      </w:r>
      <w:r w:rsidR="002E241D">
        <w:t xml:space="preserve">For the items other than selected service plan, it should have line by line choice of approve or reject. </w:t>
      </w:r>
      <w:r w:rsidRPr="00140BAB">
        <w:t>Includes Voice-to-Text comment box. Advisor can resend modified estimates.</w:t>
      </w:r>
      <w:r w:rsidR="002E241D">
        <w:t xml:space="preserve"> Once Approved, it should send a notification to the spare parts coordinator and he should proceed to procure the parts.</w:t>
      </w:r>
    </w:p>
    <w:p w14:paraId="1ECA5E93" w14:textId="77777777" w:rsidR="00140BAB" w:rsidRPr="00140BAB" w:rsidRDefault="00140BAB" w:rsidP="00140BAB"/>
    <w:p w14:paraId="549AE8F8" w14:textId="77777777" w:rsidR="00140BAB" w:rsidRPr="00140BAB" w:rsidRDefault="00140BAB" w:rsidP="00140BAB">
      <w:pPr>
        <w:numPr>
          <w:ilvl w:val="0"/>
          <w:numId w:val="4"/>
        </w:numPr>
      </w:pPr>
      <w:r w:rsidRPr="00140BAB">
        <w:rPr>
          <w:i/>
          <w:iCs/>
        </w:rPr>
        <w:t>Visibility:</w:t>
      </w:r>
      <w:r w:rsidRPr="00140BAB">
        <w:t xml:space="preserve"> Estimates and visual proof visible to Customer. Drafts visible to Workshop.</w:t>
      </w:r>
    </w:p>
    <w:p w14:paraId="55E85B71" w14:textId="77777777" w:rsidR="00140BAB" w:rsidRPr="00140BAB" w:rsidRDefault="00140BAB" w:rsidP="00140BAB"/>
    <w:p w14:paraId="4E08E6BA" w14:textId="77777777" w:rsidR="00140BAB" w:rsidRPr="00140BAB" w:rsidRDefault="00140BAB" w:rsidP="00140BAB">
      <w:pPr>
        <w:rPr>
          <w:b/>
          <w:bCs/>
        </w:rPr>
      </w:pPr>
      <w:r w:rsidRPr="00140BAB">
        <w:rPr>
          <w:b/>
          <w:bCs/>
        </w:rPr>
        <w:t>Phase 3: Procurement (GRN)</w:t>
      </w:r>
    </w:p>
    <w:p w14:paraId="46883DE5" w14:textId="4E8AE6E0" w:rsidR="00140BAB" w:rsidRPr="00140BAB" w:rsidRDefault="00140BAB" w:rsidP="00140BAB">
      <w:pPr>
        <w:numPr>
          <w:ilvl w:val="0"/>
          <w:numId w:val="5"/>
        </w:numPr>
      </w:pPr>
      <w:r w:rsidRPr="00140BAB">
        <w:rPr>
          <w:b/>
          <w:bCs/>
        </w:rPr>
        <w:t>Sourcing:</w:t>
      </w:r>
      <w:r w:rsidRPr="00140BAB">
        <w:t xml:space="preserve"> Post-approval, </w:t>
      </w:r>
      <w:r>
        <w:t>spare parts coordinator</w:t>
      </w:r>
      <w:r w:rsidRPr="00140BAB">
        <w:t xml:space="preserve"> dispatched</w:t>
      </w:r>
      <w:r w:rsidR="004C193D">
        <w:t xml:space="preserve"> and gets the parts</w:t>
      </w:r>
    </w:p>
    <w:p w14:paraId="73BB493D" w14:textId="77777777" w:rsidR="00140BAB" w:rsidRPr="00140BAB" w:rsidRDefault="00140BAB" w:rsidP="00140BAB"/>
    <w:p w14:paraId="72F59B33" w14:textId="77777777" w:rsidR="00140BAB" w:rsidRPr="00140BAB" w:rsidRDefault="00140BAB" w:rsidP="00140BAB">
      <w:pPr>
        <w:numPr>
          <w:ilvl w:val="0"/>
          <w:numId w:val="5"/>
        </w:numPr>
      </w:pPr>
      <w:r w:rsidRPr="00140BAB">
        <w:rPr>
          <w:b/>
          <w:bCs/>
        </w:rPr>
        <w:t>Verification:</w:t>
      </w:r>
      <w:r w:rsidRPr="00140BAB">
        <w:t xml:space="preserve"> Technician verifies correct parts upon arrival.</w:t>
      </w:r>
    </w:p>
    <w:p w14:paraId="534FDF0C" w14:textId="77777777" w:rsidR="00140BAB" w:rsidRPr="00140BAB" w:rsidRDefault="00140BAB" w:rsidP="00140BAB"/>
    <w:p w14:paraId="0A6EA5BB" w14:textId="096D5620" w:rsidR="00140BAB" w:rsidRPr="00140BAB" w:rsidRDefault="00140BAB" w:rsidP="00140BAB">
      <w:pPr>
        <w:numPr>
          <w:ilvl w:val="0"/>
          <w:numId w:val="5"/>
        </w:numPr>
      </w:pPr>
      <w:r w:rsidRPr="004C193D">
        <w:rPr>
          <w:b/>
          <w:bCs/>
        </w:rPr>
        <w:t>Digitized GRN:</w:t>
      </w:r>
      <w:r w:rsidRPr="00140BAB">
        <w:t xml:space="preserve"> </w:t>
      </w:r>
      <w:r w:rsidR="004C193D">
        <w:t>spare parts coordinator</w:t>
      </w:r>
      <w:r w:rsidR="004C193D" w:rsidRPr="00140BAB">
        <w:t xml:space="preserve"> </w:t>
      </w:r>
      <w:r w:rsidRPr="00140BAB">
        <w:t>logs parts in-app</w:t>
      </w:r>
      <w:r w:rsidR="004C193D">
        <w:t xml:space="preserve"> with details of the parts, supplier customer and customer car details</w:t>
      </w:r>
      <w:r w:rsidRPr="00140BAB">
        <w:t xml:space="preserve">. </w:t>
      </w:r>
    </w:p>
    <w:p w14:paraId="51D8A251" w14:textId="77777777" w:rsidR="00140BAB" w:rsidRPr="00140BAB" w:rsidRDefault="00140BAB" w:rsidP="00140BAB">
      <w:pPr>
        <w:numPr>
          <w:ilvl w:val="0"/>
          <w:numId w:val="5"/>
        </w:numPr>
      </w:pPr>
      <w:r w:rsidRPr="00140BAB">
        <w:rPr>
          <w:i/>
          <w:iCs/>
        </w:rPr>
        <w:t>Visibility:</w:t>
      </w:r>
      <w:r w:rsidRPr="00140BAB">
        <w:t xml:space="preserve"> Internal only (Red logic).</w:t>
      </w:r>
    </w:p>
    <w:p w14:paraId="7ED7DDC8" w14:textId="77777777" w:rsidR="00140BAB" w:rsidRPr="00140BAB" w:rsidRDefault="00140BAB" w:rsidP="00140BAB"/>
    <w:p w14:paraId="3A643220" w14:textId="77777777" w:rsidR="00140BAB" w:rsidRPr="00140BAB" w:rsidRDefault="00140BAB" w:rsidP="00140BAB">
      <w:pPr>
        <w:rPr>
          <w:b/>
          <w:bCs/>
        </w:rPr>
      </w:pPr>
      <w:r w:rsidRPr="00140BAB">
        <w:rPr>
          <w:b/>
          <w:bCs/>
        </w:rPr>
        <w:t>Phase 4: Servicing &amp; QA</w:t>
      </w:r>
    </w:p>
    <w:p w14:paraId="30E3C1D4" w14:textId="13FF6982" w:rsidR="00140BAB" w:rsidRPr="00140BAB" w:rsidRDefault="00140BAB" w:rsidP="00140BAB">
      <w:pPr>
        <w:numPr>
          <w:ilvl w:val="0"/>
          <w:numId w:val="6"/>
        </w:numPr>
      </w:pPr>
      <w:r w:rsidRPr="00140BAB">
        <w:rPr>
          <w:b/>
          <w:bCs/>
        </w:rPr>
        <w:t>Execution:</w:t>
      </w:r>
      <w:r w:rsidRPr="00140BAB">
        <w:t xml:space="preserve"> Tech installs parts, finishes job, updates sheet</w:t>
      </w:r>
      <w:r w:rsidR="004C193D">
        <w:t xml:space="preserve"> and submits to advisor</w:t>
      </w:r>
      <w:r w:rsidRPr="00140BAB">
        <w:t>. (</w:t>
      </w:r>
      <w:r>
        <w:t xml:space="preserve">Service report, </w:t>
      </w:r>
      <w:r w:rsidRPr="00140BAB">
        <w:t>Additional job report</w:t>
      </w:r>
      <w:r>
        <w:t xml:space="preserve"> and observations report</w:t>
      </w:r>
      <w:r w:rsidRPr="00140BAB">
        <w:t xml:space="preserve"> go to customer only for </w:t>
      </w:r>
      <w:r>
        <w:t>360</w:t>
      </w:r>
      <w:r w:rsidRPr="00140BAB">
        <w:t>/</w:t>
      </w:r>
      <w:r>
        <w:t xml:space="preserve">Elite </w:t>
      </w:r>
      <w:r w:rsidRPr="00140BAB">
        <w:t>plans</w:t>
      </w:r>
      <w:r>
        <w:t>, for other plans, these observations will be recorded for internal usage, not to be sent to the customer</w:t>
      </w:r>
      <w:r w:rsidRPr="00140BAB">
        <w:t>).</w:t>
      </w:r>
    </w:p>
    <w:p w14:paraId="2C8FB171" w14:textId="77777777" w:rsidR="00140BAB" w:rsidRPr="00140BAB" w:rsidRDefault="00140BAB" w:rsidP="00140BAB"/>
    <w:p w14:paraId="1F970436" w14:textId="77777777" w:rsidR="00140BAB" w:rsidRPr="00140BAB" w:rsidRDefault="00140BAB" w:rsidP="00140BAB">
      <w:pPr>
        <w:numPr>
          <w:ilvl w:val="0"/>
          <w:numId w:val="6"/>
        </w:numPr>
      </w:pPr>
      <w:r w:rsidRPr="00140BAB">
        <w:rPr>
          <w:b/>
          <w:bCs/>
        </w:rPr>
        <w:t>Post-Service:</w:t>
      </w:r>
      <w:r w:rsidRPr="00140BAB">
        <w:t xml:space="preserve"> Trial drive, washing.</w:t>
      </w:r>
    </w:p>
    <w:p w14:paraId="7F893C04" w14:textId="77777777" w:rsidR="00140BAB" w:rsidRPr="00140BAB" w:rsidRDefault="00140BAB" w:rsidP="00140BAB"/>
    <w:p w14:paraId="4ED072B1" w14:textId="77777777" w:rsidR="00140BAB" w:rsidRPr="00140BAB" w:rsidRDefault="00140BAB" w:rsidP="00140BAB">
      <w:pPr>
        <w:numPr>
          <w:ilvl w:val="0"/>
          <w:numId w:val="6"/>
        </w:numPr>
      </w:pPr>
      <w:r w:rsidRPr="00140BAB">
        <w:rPr>
          <w:i/>
          <w:iCs/>
        </w:rPr>
        <w:lastRenderedPageBreak/>
        <w:t>Visibility:</w:t>
      </w:r>
      <w:r w:rsidRPr="00140BAB">
        <w:t xml:space="preserve"> Internal execution; Customer sees final status.</w:t>
      </w:r>
    </w:p>
    <w:p w14:paraId="2DCCD947" w14:textId="77777777" w:rsidR="00140BAB" w:rsidRPr="00140BAB" w:rsidRDefault="00140BAB" w:rsidP="00140BAB"/>
    <w:p w14:paraId="26B83EA1" w14:textId="77777777" w:rsidR="00140BAB" w:rsidRPr="00140BAB" w:rsidRDefault="00140BAB" w:rsidP="00140BAB">
      <w:pPr>
        <w:rPr>
          <w:b/>
          <w:bCs/>
        </w:rPr>
      </w:pPr>
      <w:r w:rsidRPr="00140BAB">
        <w:rPr>
          <w:b/>
          <w:bCs/>
        </w:rPr>
        <w:t>Phase 5: Invoicing &amp; Payment</w:t>
      </w:r>
    </w:p>
    <w:p w14:paraId="7EC839B0" w14:textId="59E55ED6" w:rsidR="004C193D" w:rsidRPr="00140BAB" w:rsidRDefault="00140BAB" w:rsidP="004C193D">
      <w:pPr>
        <w:numPr>
          <w:ilvl w:val="0"/>
          <w:numId w:val="7"/>
        </w:numPr>
      </w:pPr>
      <w:r w:rsidRPr="004C193D">
        <w:rPr>
          <w:b/>
          <w:bCs/>
        </w:rPr>
        <w:t>Drafting:</w:t>
      </w:r>
      <w:r w:rsidRPr="00140BAB">
        <w:t xml:space="preserve"> </w:t>
      </w:r>
      <w:r w:rsidR="004C193D">
        <w:t xml:space="preserve">The approved estimate converts into a proforma invoice. </w:t>
      </w:r>
      <w:r w:rsidRPr="00140BAB">
        <w:t xml:space="preserve">Advisor views </w:t>
      </w:r>
      <w:r w:rsidR="004C193D">
        <w:t xml:space="preserve">the </w:t>
      </w:r>
      <w:r w:rsidR="004C193D">
        <w:t>proforma invoice</w:t>
      </w:r>
      <w:r w:rsidR="004C193D">
        <w:t xml:space="preserve"> and is approved by the back-office executive. Proforma invoice</w:t>
      </w:r>
      <w:r w:rsidR="004C193D" w:rsidRPr="00140BAB">
        <w:t xml:space="preserve"> sent to customer with Payment QR code.</w:t>
      </w:r>
    </w:p>
    <w:p w14:paraId="5E7C50D3" w14:textId="2AD156A2" w:rsidR="00140BAB" w:rsidRPr="00140BAB" w:rsidRDefault="004C193D" w:rsidP="002E241D">
      <w:pPr>
        <w:ind w:left="720"/>
      </w:pPr>
      <w:r>
        <w:t xml:space="preserve">Once the payment is received and updated in the </w:t>
      </w:r>
      <w:proofErr w:type="gramStart"/>
      <w:r>
        <w:t>system</w:t>
      </w:r>
      <w:proofErr w:type="gramEnd"/>
      <w:r>
        <w:t xml:space="preserve"> we must have an option to convert the </w:t>
      </w:r>
      <w:r>
        <w:t>proforma invoice</w:t>
      </w:r>
      <w:r>
        <w:t xml:space="preserve"> into a tax invoice for customers who need a tax invoice</w:t>
      </w:r>
      <w:r w:rsidR="00140BAB" w:rsidRPr="00140BAB">
        <w:t>.</w:t>
      </w:r>
      <w:r>
        <w:t xml:space="preserve"> We must also have the option of deleting line items from the proforma invoice and then convert to tax invoice. For those customers who don’t want a </w:t>
      </w:r>
      <w:proofErr w:type="spellStart"/>
      <w:r>
        <w:t>gst</w:t>
      </w:r>
      <w:proofErr w:type="spellEnd"/>
      <w:r>
        <w:t xml:space="preserve"> invoice, the system should be able to close the job card with proforma invoice. </w:t>
      </w:r>
      <w:r w:rsidR="00140BAB" w:rsidRPr="00140BAB">
        <w:t xml:space="preserve"> </w:t>
      </w:r>
    </w:p>
    <w:p w14:paraId="62359839" w14:textId="293F95D1" w:rsidR="00140BAB" w:rsidRPr="00140BAB" w:rsidRDefault="00140BAB" w:rsidP="00140BAB">
      <w:pPr>
        <w:numPr>
          <w:ilvl w:val="0"/>
          <w:numId w:val="7"/>
        </w:numPr>
      </w:pPr>
      <w:r w:rsidRPr="00140BAB">
        <w:rPr>
          <w:i/>
          <w:iCs/>
        </w:rPr>
        <w:t>Visibility:</w:t>
      </w:r>
      <w:r w:rsidRPr="00140BAB">
        <w:t xml:space="preserve"> </w:t>
      </w:r>
      <w:r w:rsidR="002E241D">
        <w:t xml:space="preserve">Tax </w:t>
      </w:r>
      <w:r w:rsidRPr="00140BAB">
        <w:t>Invoice visible to both; Draft/Editing visible to Workshop only.</w:t>
      </w:r>
    </w:p>
    <w:p w14:paraId="3D1DC04A" w14:textId="77777777" w:rsidR="00140BAB" w:rsidRPr="00140BAB" w:rsidRDefault="00140BAB" w:rsidP="00140BAB"/>
    <w:p w14:paraId="39669AD8" w14:textId="77777777" w:rsidR="00140BAB" w:rsidRPr="00140BAB" w:rsidRDefault="00140BAB" w:rsidP="00140BAB">
      <w:pPr>
        <w:rPr>
          <w:b/>
          <w:bCs/>
        </w:rPr>
      </w:pPr>
      <w:r w:rsidRPr="00140BAB">
        <w:rPr>
          <w:b/>
          <w:bCs/>
        </w:rPr>
        <w:t xml:space="preserve">Phase 6: Delivery &amp; </w:t>
      </w:r>
      <w:proofErr w:type="gramStart"/>
      <w:r w:rsidRPr="00140BAB">
        <w:rPr>
          <w:b/>
          <w:bCs/>
        </w:rPr>
        <w:t>Post-Delivery</w:t>
      </w:r>
      <w:proofErr w:type="gramEnd"/>
    </w:p>
    <w:p w14:paraId="304F20A5" w14:textId="21AAEF4D" w:rsidR="00140BAB" w:rsidRPr="00140BAB" w:rsidRDefault="00140BAB" w:rsidP="00140BAB">
      <w:pPr>
        <w:numPr>
          <w:ilvl w:val="0"/>
          <w:numId w:val="8"/>
        </w:numPr>
      </w:pPr>
      <w:r w:rsidRPr="00140BAB">
        <w:rPr>
          <w:b/>
          <w:bCs/>
        </w:rPr>
        <w:t>Pre-Delivery:</w:t>
      </w:r>
      <w:r w:rsidRPr="00140BAB">
        <w:t xml:space="preserve"> Advisor fills Quality Check list. System checks for payment. </w:t>
      </w:r>
      <w:r w:rsidRPr="00140BAB">
        <w:rPr>
          <w:b/>
          <w:bCs/>
        </w:rPr>
        <w:t>Strict Rule:</w:t>
      </w:r>
      <w:r w:rsidRPr="00140BAB">
        <w:t xml:space="preserve"> No Payment -&gt; No Gate Pass -&gt; No Delivery.</w:t>
      </w:r>
      <w:r w:rsidR="002E241D">
        <w:t xml:space="preserve"> To override this, Owner/Manager approval is needed with a comment</w:t>
      </w:r>
    </w:p>
    <w:p w14:paraId="66A41B0D" w14:textId="77777777" w:rsidR="00140BAB" w:rsidRPr="00140BAB" w:rsidRDefault="00140BAB" w:rsidP="00140BAB"/>
    <w:p w14:paraId="40AEBC02" w14:textId="77777777" w:rsidR="00140BAB" w:rsidRPr="00140BAB" w:rsidRDefault="00140BAB" w:rsidP="00140BAB">
      <w:pPr>
        <w:numPr>
          <w:ilvl w:val="0"/>
          <w:numId w:val="8"/>
        </w:numPr>
      </w:pPr>
      <w:r w:rsidRPr="00140BAB">
        <w:rPr>
          <w:b/>
          <w:bCs/>
        </w:rPr>
        <w:t>Delivery:</w:t>
      </w:r>
    </w:p>
    <w:p w14:paraId="0A6F5CFD" w14:textId="77777777" w:rsidR="00140BAB" w:rsidRPr="00140BAB" w:rsidRDefault="00140BAB" w:rsidP="00140BAB">
      <w:r w:rsidRPr="00140BAB">
        <w:br/>
      </w:r>
    </w:p>
    <w:p w14:paraId="6D4F1B97" w14:textId="77777777" w:rsidR="00140BAB" w:rsidRPr="00140BAB" w:rsidRDefault="00140BAB" w:rsidP="00140BAB">
      <w:pPr>
        <w:numPr>
          <w:ilvl w:val="1"/>
          <w:numId w:val="8"/>
        </w:numPr>
      </w:pPr>
      <w:r w:rsidRPr="00140BAB">
        <w:rPr>
          <w:i/>
          <w:iCs/>
        </w:rPr>
        <w:t>Drop:</w:t>
      </w:r>
      <w:r w:rsidRPr="00140BAB">
        <w:t xml:space="preserve"> Driver assigned, drops car, takes 4-side photos.</w:t>
      </w:r>
    </w:p>
    <w:p w14:paraId="0EE26D37" w14:textId="77777777" w:rsidR="00140BAB" w:rsidRPr="00140BAB" w:rsidRDefault="00140BAB" w:rsidP="00140BAB"/>
    <w:p w14:paraId="1F84861D" w14:textId="77777777" w:rsidR="00140BAB" w:rsidRPr="00140BAB" w:rsidRDefault="00140BAB" w:rsidP="00140BAB">
      <w:pPr>
        <w:numPr>
          <w:ilvl w:val="1"/>
          <w:numId w:val="8"/>
        </w:numPr>
      </w:pPr>
      <w:r w:rsidRPr="00140BAB">
        <w:rPr>
          <w:i/>
          <w:iCs/>
        </w:rPr>
        <w:t>Pickup:</w:t>
      </w:r>
      <w:r w:rsidRPr="00140BAB">
        <w:t xml:space="preserve"> Gate pass verified at exit.</w:t>
      </w:r>
    </w:p>
    <w:p w14:paraId="3A19C3AD" w14:textId="77777777" w:rsidR="00140BAB" w:rsidRPr="00140BAB" w:rsidRDefault="00140BAB" w:rsidP="00140BAB"/>
    <w:p w14:paraId="0974A615" w14:textId="77777777" w:rsidR="00140BAB" w:rsidRPr="00140BAB" w:rsidRDefault="00140BAB" w:rsidP="00140BAB">
      <w:pPr>
        <w:numPr>
          <w:ilvl w:val="0"/>
          <w:numId w:val="8"/>
        </w:numPr>
      </w:pPr>
      <w:r w:rsidRPr="00140BAB">
        <w:rPr>
          <w:b/>
          <w:bCs/>
        </w:rPr>
        <w:t>Post-Delivery:</w:t>
      </w:r>
      <w:r w:rsidRPr="00140BAB">
        <w:t xml:space="preserve"> Thank You message automated. CRM triggers a 3-day feedback call prompt (recordable in-app).</w:t>
      </w:r>
    </w:p>
    <w:p w14:paraId="5AE8D262" w14:textId="77777777" w:rsidR="00E30F42" w:rsidRDefault="00E30F42"/>
    <w:sectPr w:rsidR="00E30F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4A3"/>
    <w:multiLevelType w:val="multilevel"/>
    <w:tmpl w:val="B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6944"/>
    <w:multiLevelType w:val="multilevel"/>
    <w:tmpl w:val="5ED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555CA"/>
    <w:multiLevelType w:val="multilevel"/>
    <w:tmpl w:val="BD5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10223"/>
    <w:multiLevelType w:val="multilevel"/>
    <w:tmpl w:val="5EC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D7D6E"/>
    <w:multiLevelType w:val="multilevel"/>
    <w:tmpl w:val="964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7287F"/>
    <w:multiLevelType w:val="multilevel"/>
    <w:tmpl w:val="97C86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640193"/>
    <w:multiLevelType w:val="multilevel"/>
    <w:tmpl w:val="2C78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C123D"/>
    <w:multiLevelType w:val="multilevel"/>
    <w:tmpl w:val="B330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741331">
    <w:abstractNumId w:val="4"/>
  </w:num>
  <w:num w:numId="2" w16cid:durableId="2012101785">
    <w:abstractNumId w:val="5"/>
  </w:num>
  <w:num w:numId="3" w16cid:durableId="937063842">
    <w:abstractNumId w:val="7"/>
  </w:num>
  <w:num w:numId="4" w16cid:durableId="370761917">
    <w:abstractNumId w:val="3"/>
  </w:num>
  <w:num w:numId="5" w16cid:durableId="1670712163">
    <w:abstractNumId w:val="0"/>
  </w:num>
  <w:num w:numId="6" w16cid:durableId="1503156823">
    <w:abstractNumId w:val="1"/>
  </w:num>
  <w:num w:numId="7" w16cid:durableId="404106311">
    <w:abstractNumId w:val="2"/>
  </w:num>
  <w:num w:numId="8" w16cid:durableId="10252494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AB"/>
    <w:rsid w:val="00065E14"/>
    <w:rsid w:val="00140BAB"/>
    <w:rsid w:val="002E241D"/>
    <w:rsid w:val="004C193D"/>
    <w:rsid w:val="00E237C7"/>
    <w:rsid w:val="00E30F42"/>
    <w:rsid w:val="00ED7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84BB"/>
  <w15:chartTrackingRefBased/>
  <w15:docId w15:val="{A913026B-2116-427E-9FB6-4E97D7F9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B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B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B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B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B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B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B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B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B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B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BAB"/>
    <w:rPr>
      <w:rFonts w:eastAsiaTheme="majorEastAsia" w:cstheme="majorBidi"/>
      <w:color w:val="272727" w:themeColor="text1" w:themeTint="D8"/>
    </w:rPr>
  </w:style>
  <w:style w:type="paragraph" w:styleId="Title">
    <w:name w:val="Title"/>
    <w:basedOn w:val="Normal"/>
    <w:next w:val="Normal"/>
    <w:link w:val="TitleChar"/>
    <w:uiPriority w:val="10"/>
    <w:qFormat/>
    <w:rsid w:val="00140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BAB"/>
    <w:pPr>
      <w:spacing w:before="160"/>
      <w:jc w:val="center"/>
    </w:pPr>
    <w:rPr>
      <w:i/>
      <w:iCs/>
      <w:color w:val="404040" w:themeColor="text1" w:themeTint="BF"/>
    </w:rPr>
  </w:style>
  <w:style w:type="character" w:customStyle="1" w:styleId="QuoteChar">
    <w:name w:val="Quote Char"/>
    <w:basedOn w:val="DefaultParagraphFont"/>
    <w:link w:val="Quote"/>
    <w:uiPriority w:val="29"/>
    <w:rsid w:val="00140BAB"/>
    <w:rPr>
      <w:i/>
      <w:iCs/>
      <w:color w:val="404040" w:themeColor="text1" w:themeTint="BF"/>
    </w:rPr>
  </w:style>
  <w:style w:type="paragraph" w:styleId="ListParagraph">
    <w:name w:val="List Paragraph"/>
    <w:basedOn w:val="Normal"/>
    <w:uiPriority w:val="34"/>
    <w:qFormat/>
    <w:rsid w:val="00140BAB"/>
    <w:pPr>
      <w:ind w:left="720"/>
      <w:contextualSpacing/>
    </w:pPr>
  </w:style>
  <w:style w:type="character" w:styleId="IntenseEmphasis">
    <w:name w:val="Intense Emphasis"/>
    <w:basedOn w:val="DefaultParagraphFont"/>
    <w:uiPriority w:val="21"/>
    <w:qFormat/>
    <w:rsid w:val="00140BAB"/>
    <w:rPr>
      <w:i/>
      <w:iCs/>
      <w:color w:val="2F5496" w:themeColor="accent1" w:themeShade="BF"/>
    </w:rPr>
  </w:style>
  <w:style w:type="paragraph" w:styleId="IntenseQuote">
    <w:name w:val="Intense Quote"/>
    <w:basedOn w:val="Normal"/>
    <w:next w:val="Normal"/>
    <w:link w:val="IntenseQuoteChar"/>
    <w:uiPriority w:val="30"/>
    <w:qFormat/>
    <w:rsid w:val="00140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BAB"/>
    <w:rPr>
      <w:i/>
      <w:iCs/>
      <w:color w:val="2F5496" w:themeColor="accent1" w:themeShade="BF"/>
    </w:rPr>
  </w:style>
  <w:style w:type="character" w:styleId="IntenseReference">
    <w:name w:val="Intense Reference"/>
    <w:basedOn w:val="DefaultParagraphFont"/>
    <w:uiPriority w:val="32"/>
    <w:qFormat/>
    <w:rsid w:val="00140B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D'Souza</dc:creator>
  <cp:keywords/>
  <dc:description/>
  <cp:lastModifiedBy>Joel D'Souza</cp:lastModifiedBy>
  <cp:revision>1</cp:revision>
  <dcterms:created xsi:type="dcterms:W3CDTF">2026-10-15T05:53:00Z</dcterms:created>
  <dcterms:modified xsi:type="dcterms:W3CDTF">2026-10-15T06:23:00Z</dcterms:modified>
</cp:coreProperties>
</file>