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8B48B" w14:textId="09301D84" w:rsidR="00C3772B" w:rsidRPr="00C3772B" w:rsidRDefault="002A0486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2A0486">
        <w:rPr>
          <w:rFonts w:ascii="Aptos" w:eastAsia="Times New Roman" w:hAnsi="Aptos" w:cs="Times New Roman"/>
          <w:b/>
          <w:bCs/>
          <w:kern w:val="0"/>
          <w:sz w:val="36"/>
          <w:szCs w:val="36"/>
          <w:shd w:val="clear" w:color="auto" w:fill="8EAADB" w:themeFill="accent1" w:themeFillTint="99"/>
          <w:lang w:eastAsia="fr-CM"/>
          <w14:ligatures w14:val="none"/>
        </w:rPr>
        <w:t xml:space="preserve"> TRAITEMENT ET DETERMINATION DES SENTIMENT</w:t>
      </w:r>
      <w:r w:rsidRPr="002A0486">
        <w:rPr>
          <w:rFonts w:ascii="Aptos" w:eastAsia="Times New Roman" w:hAnsi="Aptos" w:cs="Times New Roman"/>
          <w:kern w:val="0"/>
          <w:sz w:val="36"/>
          <w:szCs w:val="36"/>
          <w:lang w:eastAsia="fr-CM"/>
          <w14:ligatures w14:val="none"/>
        </w:rPr>
        <w:t xml:space="preserve"> </w:t>
      </w: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br/>
      </w: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br/>
      </w:r>
      <w:r w:rsidR="00C3772B"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approche pour combiner </w:t>
      </w:r>
      <w:r w:rsidR="00C3772B"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à la fois</w:t>
      </w:r>
      <w:r w:rsidR="00C3772B"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la polarité du texte (via </w:t>
      </w:r>
      <w:proofErr w:type="spellStart"/>
      <w:r w:rsidR="00C3772B"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TextBlob</w:t>
      </w:r>
      <w:proofErr w:type="spellEnd"/>
      <w:r w:rsidR="00C3772B"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) </w:t>
      </w:r>
      <w:r w:rsidR="00C3772B"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et</w:t>
      </w:r>
      <w:r w:rsidR="00C3772B"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la note </w:t>
      </w:r>
      <w:r w:rsidR="00C3772B"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="00C3772B"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(1 à 5) dans une même </w:t>
      </w:r>
      <w:r w:rsidR="00C3772B"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fonction de calcul du sentiment</w:t>
      </w:r>
      <w:r w:rsidR="00C3772B"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 L’idée est de :</w:t>
      </w:r>
    </w:p>
    <w:p w14:paraId="3F62EED2" w14:textId="77777777" w:rsidR="00C3772B" w:rsidRPr="00C3772B" w:rsidRDefault="00C3772B" w:rsidP="00C37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Convertir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la note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en un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intervalle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semblable à la polarité de 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TextBlob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(ex. -1 à +1).</w:t>
      </w:r>
    </w:p>
    <w:p w14:paraId="5170BC37" w14:textId="77777777" w:rsidR="00C3772B" w:rsidRPr="00C3772B" w:rsidRDefault="00C3772B" w:rsidP="00C37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Combiner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la polarité textuelle et le “score transformé” avec des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coefficients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de pondération.</w:t>
      </w:r>
    </w:p>
    <w:p w14:paraId="6CF16038" w14:textId="77777777" w:rsidR="00C3772B" w:rsidRPr="00C3772B" w:rsidRDefault="00C3772B" w:rsidP="00C377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Classer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le résultat final (positive, 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, neutre, etc.).</w:t>
      </w:r>
    </w:p>
    <w:p w14:paraId="0305472C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Cela peut donner un résultat plus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réaliste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que la polarité textuelle seule, en tenant compte du fait qu’un utilisateur qui met la note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1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a de fortes chances d’avoir un sentiment négatif, même si le texte est court ou ironique.</w:t>
      </w:r>
    </w:p>
    <w:p w14:paraId="7C881C27" w14:textId="77777777" w:rsidR="00C3772B" w:rsidRPr="00C3772B" w:rsidRDefault="00000000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pict w14:anchorId="114F7A1E">
          <v:rect id="_x0000_i1025" style="width:0;height:1.5pt" o:hralign="center" o:hrstd="t" o:hr="t" fillcolor="#a0a0a0" stroked="f"/>
        </w:pict>
      </w:r>
    </w:p>
    <w:p w14:paraId="0CACF4B7" w14:textId="77777777" w:rsidR="00C3772B" w:rsidRPr="00C3772B" w:rsidRDefault="00C3772B" w:rsidP="00C3772B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1) Transformer la note (1–5) en intervalle (-1 … +1)</w:t>
      </w:r>
    </w:p>
    <w:p w14:paraId="6234D44A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Par exemple :</w:t>
      </w:r>
    </w:p>
    <w:p w14:paraId="1FC1037C" w14:textId="77777777" w:rsidR="00C3772B" w:rsidRPr="00C3772B" w:rsidRDefault="00C3772B" w:rsidP="00C377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Note = 1 </w:t>
      </w:r>
      <w:r w:rsidRPr="00C3772B">
        <w:rPr>
          <w:rFonts w:ascii="Cambria Math" w:eastAsia="Times New Roman" w:hAnsi="Cambria Math" w:cs="Cambria Math"/>
          <w:kern w:val="0"/>
          <w:sz w:val="24"/>
          <w:szCs w:val="24"/>
          <w:lang w:eastAsia="fr-CM"/>
          <w14:ligatures w14:val="none"/>
        </w:rPr>
        <w:t>⇒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Score transformé = -1.0</w:t>
      </w:r>
    </w:p>
    <w:p w14:paraId="4AAF7567" w14:textId="77777777" w:rsidR="00C3772B" w:rsidRPr="00C3772B" w:rsidRDefault="00C3772B" w:rsidP="00C377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Note = 5 </w:t>
      </w:r>
      <w:r w:rsidRPr="00C3772B">
        <w:rPr>
          <w:rFonts w:ascii="Cambria Math" w:eastAsia="Times New Roman" w:hAnsi="Cambria Math" w:cs="Cambria Math"/>
          <w:kern w:val="0"/>
          <w:sz w:val="24"/>
          <w:szCs w:val="24"/>
          <w:lang w:eastAsia="fr-CM"/>
          <w14:ligatures w14:val="none"/>
        </w:rPr>
        <w:t>⇒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Score transformé = +1.0</w:t>
      </w:r>
    </w:p>
    <w:p w14:paraId="4837C397" w14:textId="77777777" w:rsidR="00C3772B" w:rsidRPr="00C3772B" w:rsidRDefault="00C3772B" w:rsidP="00C377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Note = 3 </w:t>
      </w:r>
      <w:r w:rsidRPr="00C3772B">
        <w:rPr>
          <w:rFonts w:ascii="Cambria Math" w:eastAsia="Times New Roman" w:hAnsi="Cambria Math" w:cs="Cambria Math"/>
          <w:kern w:val="0"/>
          <w:sz w:val="24"/>
          <w:szCs w:val="24"/>
          <w:lang w:eastAsia="fr-CM"/>
          <w14:ligatures w14:val="none"/>
        </w:rPr>
        <w:t>⇒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Score transformé = 0.0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br/>
        <w:t>Et ainsi de suite.</w:t>
      </w:r>
    </w:p>
    <w:p w14:paraId="1E574329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La formule de transformation possible :</w:t>
      </w:r>
    </w:p>
    <w:p w14:paraId="14B8446E" w14:textId="77777777" w:rsidR="00C3772B" w:rsidRPr="00C3772B" w:rsidRDefault="00C3772B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score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_scaled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=(score−3)2\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{score\_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scaled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} = \frac{(score - 3)}{2} </w:t>
      </w:r>
    </w:p>
    <w:p w14:paraId="7C25DCD7" w14:textId="77777777" w:rsidR="00C3772B" w:rsidRPr="00C3772B" w:rsidRDefault="00C3772B" w:rsidP="00C37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1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</w:t>
      </w:r>
      <w:r w:rsidRPr="00C3772B">
        <w:rPr>
          <w:rFonts w:ascii="Cambria Math" w:eastAsia="Times New Roman" w:hAnsi="Cambria Math" w:cs="Cambria Math"/>
          <w:kern w:val="0"/>
          <w:sz w:val="24"/>
          <w:szCs w:val="24"/>
          <w:lang w:eastAsia="fr-CM"/>
          <w14:ligatures w14:val="none"/>
        </w:rPr>
        <w:t>⇒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(1−3)/2=−1.0(1 - 3)/2 = -1.0</w:t>
      </w:r>
    </w:p>
    <w:p w14:paraId="53961CBD" w14:textId="77777777" w:rsidR="00C3772B" w:rsidRPr="00C3772B" w:rsidRDefault="00C3772B" w:rsidP="00C37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5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</w:t>
      </w:r>
      <w:r w:rsidRPr="00C3772B">
        <w:rPr>
          <w:rFonts w:ascii="Cambria Math" w:eastAsia="Times New Roman" w:hAnsi="Cambria Math" w:cs="Cambria Math"/>
          <w:kern w:val="0"/>
          <w:sz w:val="24"/>
          <w:szCs w:val="24"/>
          <w:lang w:eastAsia="fr-CM"/>
          <w14:ligatures w14:val="none"/>
        </w:rPr>
        <w:t>⇒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(5−3)/2=+1.0(5 - 3)/2 = +1.0</w:t>
      </w:r>
    </w:p>
    <w:p w14:paraId="40D96995" w14:textId="77777777" w:rsidR="00C3772B" w:rsidRPr="00C3772B" w:rsidRDefault="00C3772B" w:rsidP="00C377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3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</w:t>
      </w:r>
      <w:r w:rsidRPr="00C3772B">
        <w:rPr>
          <w:rFonts w:ascii="Cambria Math" w:eastAsia="Times New Roman" w:hAnsi="Cambria Math" w:cs="Cambria Math"/>
          <w:kern w:val="0"/>
          <w:sz w:val="24"/>
          <w:szCs w:val="24"/>
          <w:lang w:eastAsia="fr-CM"/>
          <w14:ligatures w14:val="none"/>
        </w:rPr>
        <w:t>⇒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(3−3)/2=0(3 - 3)/2 = 0</w:t>
      </w:r>
    </w:p>
    <w:p w14:paraId="6FB45AAF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i/>
          <w:iCs/>
          <w:kern w:val="0"/>
          <w:sz w:val="24"/>
          <w:szCs w:val="24"/>
          <w:lang w:eastAsia="fr-CM"/>
          <w14:ligatures w14:val="none"/>
        </w:rPr>
        <w:t>(On peut bien sûr ajuster cette échelle si on souhaite par exemple un intervalle 0–1.)</w:t>
      </w:r>
    </w:p>
    <w:p w14:paraId="7507D871" w14:textId="77777777" w:rsidR="00C3772B" w:rsidRPr="00C3772B" w:rsidRDefault="00000000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pict w14:anchorId="310C83DA">
          <v:rect id="_x0000_i1026" style="width:0;height:1.5pt" o:hralign="center" o:hrstd="t" o:hr="t" fillcolor="#a0a0a0" stroked="f"/>
        </w:pict>
      </w:r>
    </w:p>
    <w:p w14:paraId="49076468" w14:textId="77777777" w:rsidR="00C3772B" w:rsidRPr="00C3772B" w:rsidRDefault="00C3772B" w:rsidP="00C3772B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2) Combiner polarité et note</w:t>
      </w:r>
    </w:p>
    <w:p w14:paraId="3BA3BF46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Disons que la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polarité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TextBlob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(appelons-la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text_polarity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) est dans [−</w:t>
      </w: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1,+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1][-1, +1].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br/>
        <w:t xml:space="preserve">On peut faire une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moyenne pondérée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, du style :</w:t>
      </w:r>
    </w:p>
    <w:p w14:paraId="13EDC3F0" w14:textId="77777777" w:rsidR="00C3772B" w:rsidRPr="00C3772B" w:rsidRDefault="00C3772B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combined</w:t>
      </w:r>
      <w:proofErr w:type="spellEnd"/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=α×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text_polarity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+β×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score_scaled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\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{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combined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} = \alpha \times \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{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\_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polarity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} + \beta \times \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{score\_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scaled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} </w:t>
      </w:r>
    </w:p>
    <w:p w14:paraId="23828A0F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lastRenderedPageBreak/>
        <w:t>avec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α+β=1\alpha + \beta = 1 (ou pas forcément, c’est à toi de choisir les pondérations).</w:t>
      </w:r>
    </w:p>
    <w:p w14:paraId="61F719F2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Exemple :</w:t>
      </w:r>
    </w:p>
    <w:p w14:paraId="5FAB311A" w14:textId="77777777" w:rsidR="00C3772B" w:rsidRPr="00C3772B" w:rsidRDefault="00C3772B" w:rsidP="00C37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α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=0.7\alpha = 0.7 (70% de poids sur le contenu textuel)</w:t>
      </w:r>
    </w:p>
    <w:p w14:paraId="4587AAA1" w14:textId="77777777" w:rsidR="00C3772B" w:rsidRPr="00C3772B" w:rsidRDefault="00C3772B" w:rsidP="00C377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β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=0.3\beta = 0.3 (30% de poids sur la note numérique)</w:t>
      </w:r>
    </w:p>
    <w:p w14:paraId="00A9C9D2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De cette manière, si la personne a laissé une note de 1, mais le texte est neutre, le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résultat final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aura quand même tendance à être négatif à cause du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 Et inversement, si la personne a mis 5 étoiles mais que le texte semble plutôt neutre, le résultat final sera plutôt positif.</w:t>
      </w:r>
    </w:p>
    <w:p w14:paraId="0CB01CEA" w14:textId="77777777" w:rsidR="00C3772B" w:rsidRPr="00C3772B" w:rsidRDefault="00000000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pict w14:anchorId="482B0974">
          <v:rect id="_x0000_i1027" style="width:0;height:1.5pt" o:hralign="center" o:hrstd="t" o:hr="t" fillcolor="#a0a0a0" stroked="f"/>
        </w:pict>
      </w:r>
    </w:p>
    <w:p w14:paraId="5B51E325" w14:textId="77777777" w:rsidR="00C3772B" w:rsidRPr="00C3772B" w:rsidRDefault="00C3772B" w:rsidP="00C3772B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3) Classification finale</w:t>
      </w:r>
    </w:p>
    <w:p w14:paraId="6F83F93D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On peut garder un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seuil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pour dire :</w:t>
      </w:r>
    </w:p>
    <w:p w14:paraId="34FD85CF" w14:textId="77777777" w:rsidR="00C3772B" w:rsidRPr="00C3772B" w:rsidRDefault="00C3772B" w:rsidP="00C37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combined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&gt;= 0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</w:t>
      </w:r>
      <w:r w:rsidRPr="00C3772B">
        <w:rPr>
          <w:rFonts w:ascii="Cambria Math" w:eastAsia="Times New Roman" w:hAnsi="Cambria Math" w:cs="Cambria Math"/>
          <w:kern w:val="0"/>
          <w:sz w:val="24"/>
          <w:szCs w:val="24"/>
          <w:lang w:eastAsia="fr-CM"/>
          <w14:ligatures w14:val="none"/>
        </w:rPr>
        <w:t>⇒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“positive”</w:t>
      </w:r>
    </w:p>
    <w:p w14:paraId="7D03185C" w14:textId="77777777" w:rsidR="00C3772B" w:rsidRPr="00C3772B" w:rsidRDefault="00C3772B" w:rsidP="00C377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combined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&lt; 0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</w:t>
      </w:r>
      <w:r w:rsidRPr="00C3772B">
        <w:rPr>
          <w:rFonts w:ascii="Cambria Math" w:eastAsia="Times New Roman" w:hAnsi="Cambria Math" w:cs="Cambria Math"/>
          <w:kern w:val="0"/>
          <w:sz w:val="24"/>
          <w:szCs w:val="24"/>
          <w:lang w:eastAsia="fr-CM"/>
          <w14:ligatures w14:val="none"/>
        </w:rPr>
        <w:t>⇒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“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”</w:t>
      </w:r>
    </w:p>
    <w:p w14:paraId="7ACA6A2B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ou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bien définir un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troisième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label “neutral” selon un intervalle (ex. [−0.1,+0.1][-0.1, +0.1]).</w:t>
      </w:r>
    </w:p>
    <w:p w14:paraId="4257F16D" w14:textId="77777777" w:rsidR="00C3772B" w:rsidRPr="00C3772B" w:rsidRDefault="00000000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pict w14:anchorId="36167704">
          <v:rect id="_x0000_i1028" style="width:0;height:1.5pt" o:hralign="center" o:hrstd="t" o:hr="t" fillcolor="#a0a0a0" stroked="f"/>
        </w:pict>
      </w:r>
    </w:p>
    <w:p w14:paraId="42D5BB8A" w14:textId="77777777" w:rsidR="00C3772B" w:rsidRPr="00C3772B" w:rsidRDefault="00C3772B" w:rsidP="00C3772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Exemples de code</w:t>
      </w:r>
    </w:p>
    <w:p w14:paraId="1C8867EA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Ci-dessous, un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script complet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qui :</w:t>
      </w:r>
    </w:p>
    <w:p w14:paraId="38073A20" w14:textId="77777777" w:rsidR="00C3772B" w:rsidRPr="00C3772B" w:rsidRDefault="00C3772B" w:rsidP="00C37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Lit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un CSV contenant a minima les colonnes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content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(texte) et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(1–5).</w:t>
      </w:r>
    </w:p>
    <w:p w14:paraId="084DA75C" w14:textId="77777777" w:rsidR="00C3772B" w:rsidRPr="00C3772B" w:rsidRDefault="00C3772B" w:rsidP="00C37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Calcule la polarité du texte via 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TextBlob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(et optionnellement, gère les émojis).</w:t>
      </w:r>
    </w:p>
    <w:p w14:paraId="261A1DB6" w14:textId="77777777" w:rsidR="00C3772B" w:rsidRPr="00C3772B" w:rsidRDefault="00C3772B" w:rsidP="00C37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Transforme la note en [−</w:t>
      </w: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1,+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1][-1, +1].</w:t>
      </w:r>
    </w:p>
    <w:p w14:paraId="52F285D0" w14:textId="77777777" w:rsidR="00C3772B" w:rsidRPr="00C3772B" w:rsidRDefault="00C3772B" w:rsidP="00C37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Calcule un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score combiné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3D046D55" w14:textId="77777777" w:rsidR="00C3772B" w:rsidRPr="00C3772B" w:rsidRDefault="00C3772B" w:rsidP="00C37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Classe le sentiment final (“positive” / “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” ou plus).</w:t>
      </w:r>
    </w:p>
    <w:p w14:paraId="6DE31783" w14:textId="77777777" w:rsidR="00C3772B" w:rsidRPr="00C3772B" w:rsidRDefault="00C3772B" w:rsidP="00C377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Enregistre le résultat dans un nouveau CSV.</w:t>
      </w:r>
    </w:p>
    <w:p w14:paraId="3C0A014A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import pandas as pd</w:t>
      </w:r>
    </w:p>
    <w:p w14:paraId="66E041BB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from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textblob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import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TextBlob</w:t>
      </w:r>
      <w:proofErr w:type="spellEnd"/>
    </w:p>
    <w:p w14:paraId="44469892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import emoji</w:t>
      </w:r>
    </w:p>
    <w:p w14:paraId="6357F99F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</w:p>
    <w:p w14:paraId="411027C5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def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generate_sentiment_with_score_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</w:p>
    <w:p w14:paraId="23D296B2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input_csv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: str,</w:t>
      </w:r>
    </w:p>
    <w:p w14:paraId="60EBF43E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output_csv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: str = "uber_data_with_combined_sentiment.csv",</w:t>
      </w:r>
    </w:p>
    <w:p w14:paraId="5705D699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alpha: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float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0.7</w:t>
      </w:r>
    </w:p>
    <w:p w14:paraId="160690E3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) -&gt;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pd.DataFrame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:</w:t>
      </w:r>
    </w:p>
    <w:p w14:paraId="14F11E1F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"""</w:t>
      </w:r>
    </w:p>
    <w:p w14:paraId="011D53F2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Lit le CSV '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input_csv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', génère une colonne 'sentiment' </w:t>
      </w:r>
    </w:p>
    <w:p w14:paraId="5D2A25BB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(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basée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sur polarité texte + score utilisateur),</w:t>
      </w:r>
    </w:p>
    <w:p w14:paraId="34F6675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lastRenderedPageBreak/>
        <w:t xml:space="preserve">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et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enregistre le résultat dans '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output_csv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'.</w:t>
      </w:r>
    </w:p>
    <w:p w14:paraId="6BE6D223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111873A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Paramètres</w:t>
      </w:r>
    </w:p>
    <w:p w14:paraId="721915D8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----------</w:t>
      </w:r>
    </w:p>
    <w:p w14:paraId="4767F34F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input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: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str</w:t>
      </w:r>
      <w:proofErr w:type="spellEnd"/>
    </w:p>
    <w:p w14:paraId="79EDF0A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Chemin vers le fichier CSV d'entrée.</w:t>
      </w:r>
    </w:p>
    <w:p w14:paraId="3835C6B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output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: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str</w:t>
      </w:r>
      <w:proofErr w:type="spellEnd"/>
    </w:p>
    <w:p w14:paraId="0214BC70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Chemin vers le fichier CSV de sortie (avec sentiment).</w:t>
      </w:r>
    </w:p>
    <w:p w14:paraId="708DCE61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alpha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: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float</w:t>
      </w:r>
      <w:proofErr w:type="spellEnd"/>
    </w:p>
    <w:p w14:paraId="0B335A3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Pondération pour la polarité du texte. </w:t>
      </w:r>
    </w:p>
    <w:p w14:paraId="4C1823C7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(1 - alpha) sera la pondération pour le score transformé.</w:t>
      </w:r>
    </w:p>
    <w:p w14:paraId="55216D8C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7E746F0B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Retour</w:t>
      </w:r>
    </w:p>
    <w:p w14:paraId="53D4FB5F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------</w:t>
      </w:r>
    </w:p>
    <w:p w14:paraId="2CBC4773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pd.DataFrame</w:t>
      </w:r>
      <w:proofErr w:type="spellEnd"/>
      <w:proofErr w:type="gramEnd"/>
    </w:p>
    <w:p w14:paraId="4E0DDBBF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Le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DataFrame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résultant, contenant la nouvelle colonne 'sentiment'.</w:t>
      </w:r>
    </w:p>
    <w:p w14:paraId="04B4077B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"""</w:t>
      </w:r>
    </w:p>
    <w:p w14:paraId="098FAC0A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67C7B181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# Lecture du CSV</w:t>
      </w:r>
    </w:p>
    <w:p w14:paraId="72F192B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df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pd.read_csv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(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input_csv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)</w:t>
      </w:r>
    </w:p>
    <w:p w14:paraId="3895F25C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6B7F8DB5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# 1) Fonction pour calculer la polarité via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TextBlob</w:t>
      </w:r>
      <w:proofErr w:type="spellEnd"/>
    </w:p>
    <w:p w14:paraId="176C543D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def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get_text_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polarity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text: str) -&gt; float:</w:t>
      </w:r>
    </w:p>
    <w:p w14:paraId="31E868D3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if not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isinstance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text, str):</w:t>
      </w:r>
    </w:p>
    <w:p w14:paraId="3C0A3720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    return 0.0</w:t>
      </w:r>
    </w:p>
    <w:p w14:paraId="6EF1A39C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#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Optionnel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: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demojize</w:t>
      </w:r>
      <w:proofErr w:type="spellEnd"/>
    </w:p>
    <w:p w14:paraId="471E8178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text_no_emoji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=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emoji.demojize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(text)</w:t>
      </w:r>
    </w:p>
    <w:p w14:paraId="7859C4B6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# Calcul de la polarité</w:t>
      </w:r>
    </w:p>
    <w:p w14:paraId="26DC7E71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return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TextBlob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(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text_no_emoji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).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sentiment.polarity</w:t>
      </w:r>
      <w:proofErr w:type="spellEnd"/>
    </w:p>
    <w:p w14:paraId="73EB867F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2D93A0FC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# 2) Fonction pour transformer un score (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1..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5) en [-1..+1]</w:t>
      </w:r>
    </w:p>
    <w:p w14:paraId="1393BE4A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def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scale_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score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score: float) -&gt; float:</w:t>
      </w:r>
    </w:p>
    <w:p w14:paraId="25F7CF16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#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Ex: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1 =&gt; -1, 5 =&gt; +1, 3 =&gt; 0</w:t>
      </w:r>
    </w:p>
    <w:p w14:paraId="2ED04D4B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return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(score - 3) / 2</w:t>
      </w:r>
    </w:p>
    <w:p w14:paraId="083208F8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028ED9F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# 3) Combiner polarité texte + note</w:t>
      </w:r>
    </w:p>
    <w:p w14:paraId="3D4C2089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def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combined_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sentiment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text: str, score: float) -&gt; float:</w:t>
      </w:r>
    </w:p>
    <w:p w14:paraId="2C88F8C5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pol_text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=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get_text_polarity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(text)</w:t>
      </w:r>
    </w:p>
    <w:p w14:paraId="1DBC759C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pol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_score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scale_score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(score)</w:t>
      </w:r>
    </w:p>
    <w:p w14:paraId="61F8A58E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#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combined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alpha *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polarité_texte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+ (1-alpha) *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polarité_score</w:t>
      </w:r>
      <w:proofErr w:type="spellEnd"/>
    </w:p>
    <w:p w14:paraId="1AF42828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return alpha *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pol_text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+ (1 - alpha) *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pol_score</w:t>
      </w:r>
      <w:proofErr w:type="spellEnd"/>
    </w:p>
    <w:p w14:paraId="23B54BC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</w:p>
    <w:p w14:paraId="7D2871BF" w14:textId="77777777" w:rsidR="00C3772B" w:rsidRPr="002A0486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2A0486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# 4) Classer </w:t>
      </w:r>
      <w:proofErr w:type="spellStart"/>
      <w:r w:rsidRPr="002A0486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en</w:t>
      </w:r>
      <w:proofErr w:type="spellEnd"/>
      <w:r w:rsidRPr="002A0486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label final</w:t>
      </w:r>
    </w:p>
    <w:p w14:paraId="13A09A89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2A0486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def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classify_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combined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value: float) -&gt; str:</w:t>
      </w:r>
    </w:p>
    <w:p w14:paraId="13552DD9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#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Seuil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simple :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&gt;= 0 =&gt; positive, &lt; 0 =&gt; negative</w:t>
      </w:r>
    </w:p>
    <w:p w14:paraId="45CC9A86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return "positive" if value &gt;= 0 else "negative"</w:t>
      </w:r>
    </w:p>
    <w:p w14:paraId="5550E577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</w:p>
    <w:p w14:paraId="1B7FD775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# Vérifions que 'content' et 'score' existent dans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df</w:t>
      </w:r>
      <w:proofErr w:type="spellEnd"/>
    </w:p>
    <w:p w14:paraId="12795316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if 'content' not in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df.columns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or 'score' not in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df.columns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:</w:t>
      </w:r>
    </w:p>
    <w:p w14:paraId="53753394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raise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ValueError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("Le CSV doit contenir au moins les colonnes 'content' et 'score'.")</w:t>
      </w:r>
    </w:p>
    <w:p w14:paraId="5248A4A2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47E0BBF5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#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Calcul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du score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combiné</w:t>
      </w:r>
      <w:proofErr w:type="spellEnd"/>
    </w:p>
    <w:p w14:paraId="13978F6E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combined_score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'] =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df.apply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</w:p>
    <w:p w14:paraId="3866383E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lambda row: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combined_sentiment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(row['content'], row['score']),</w:t>
      </w:r>
    </w:p>
    <w:p w14:paraId="44886EBA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axis=1</w:t>
      </w:r>
    </w:p>
    <w:p w14:paraId="410CA4FF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)</w:t>
      </w:r>
    </w:p>
    <w:p w14:paraId="1D2292CC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</w:p>
    <w:p w14:paraId="52664C83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lastRenderedPageBreak/>
        <w:t xml:space="preserve">    # Classification finale</w:t>
      </w:r>
    </w:p>
    <w:p w14:paraId="39922478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['sentiment'] =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['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combined_score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'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].apply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classify_combined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)</w:t>
      </w:r>
    </w:p>
    <w:p w14:paraId="368DD222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</w:p>
    <w:p w14:paraId="79C32137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#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Sauvegarde</w:t>
      </w:r>
      <w:proofErr w:type="spellEnd"/>
    </w:p>
    <w:p w14:paraId="4DDE2408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df.to_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spellStart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output_csv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, index=False)</w:t>
      </w:r>
    </w:p>
    <w:p w14:paraId="5E1913DB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return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</w:t>
      </w:r>
      <w:proofErr w:type="spellEnd"/>
    </w:p>
    <w:p w14:paraId="031BA74F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</w:p>
    <w:p w14:paraId="56EE20A5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</w:p>
    <w:p w14:paraId="08673476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if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__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name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__ == "__main__":</w:t>
      </w:r>
    </w:p>
    <w:p w14:paraId="7A54472A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# Exemple d'appel direct</w:t>
      </w:r>
    </w:p>
    <w:p w14:paraId="0E3B0E39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df_sent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=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generate_sentiment_with_score_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</w:p>
    <w:p w14:paraId="0A9D4CD8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input_csv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="Assets/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Datas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/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archive_uber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/uber_data_cleaned.csv",</w:t>
      </w:r>
    </w:p>
    <w:p w14:paraId="4F99AD6B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output_csv="Assets/Datas/archive_uber/uber_data_with_combined_sentiment.csv",</w:t>
      </w:r>
    </w:p>
    <w:p w14:paraId="559ECF7D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alpha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=0.7  # 70% polarité texte, 30% note</w:t>
      </w:r>
    </w:p>
    <w:p w14:paraId="488AE4A6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)</w:t>
      </w:r>
    </w:p>
    <w:p w14:paraId="13727FE9" w14:textId="77777777" w:rsidR="00C3772B" w:rsidRPr="00C3772B" w:rsidRDefault="00C3772B" w:rsidP="00C37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print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(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"Sentiment généré avec prise en compte du score utilisateur.")</w:t>
      </w:r>
    </w:p>
    <w:p w14:paraId="2AA1CBB0" w14:textId="77777777" w:rsidR="00C3772B" w:rsidRPr="00C3772B" w:rsidRDefault="00000000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pict w14:anchorId="16E0A00F">
          <v:rect id="_x0000_i1029" style="width:0;height:1.5pt" o:hralign="center" o:hrstd="t" o:hr="t" fillcolor="#a0a0a0" stroked="f"/>
        </w:pict>
      </w:r>
    </w:p>
    <w:p w14:paraId="1C0FE1B3" w14:textId="77777777" w:rsidR="00C3772B" w:rsidRPr="00C3772B" w:rsidRDefault="00C3772B" w:rsidP="00C3772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Explications</w:t>
      </w:r>
    </w:p>
    <w:p w14:paraId="285263CD" w14:textId="77777777" w:rsidR="00C3772B" w:rsidRPr="00C3772B" w:rsidRDefault="00C3772B" w:rsidP="00C377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get</w:t>
      </w:r>
      <w:proofErr w:type="gramEnd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_text_polarity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7BCB65CB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Convertit d’abord les émojis en codes</w:t>
      </w: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:smiley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: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si tu le souhaites (via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emoji.demojize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).</w:t>
      </w:r>
    </w:p>
    <w:p w14:paraId="450D1109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Calcule la polarité avec 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TextBlob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sur [−</w:t>
      </w: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1,+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1][-1, +1].</w:t>
      </w:r>
    </w:p>
    <w:p w14:paraId="21535C84" w14:textId="77777777" w:rsidR="00C3772B" w:rsidRPr="00C3772B" w:rsidRDefault="00C3772B" w:rsidP="00C377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scale</w:t>
      </w:r>
      <w:proofErr w:type="gramEnd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_score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1610EA0E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Transforme la note (</w:t>
      </w: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1..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5) en [−2/2..+2/2][-2/2..+2/2] = [−1..+1][-1..+1].</w:t>
      </w:r>
    </w:p>
    <w:p w14:paraId="21EFD41C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(Note de 3 =&gt; 0, 1 =&gt; -1, 5 =&gt; +1.)</w:t>
      </w:r>
    </w:p>
    <w:p w14:paraId="08A8F26B" w14:textId="77777777" w:rsidR="00C3772B" w:rsidRPr="00C3772B" w:rsidRDefault="00C3772B" w:rsidP="00C377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combined</w:t>
      </w:r>
      <w:proofErr w:type="gramEnd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_sentiment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5468A7D8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Fait la moyenne pondérée </w:t>
      </w:r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\alpha \</w:t>
      </w:r>
      <w:proofErr w:type="spellStart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cdot</w:t>
      </w:r>
      <w:proofErr w:type="spellEnd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 xml:space="preserve"> \</w:t>
      </w:r>
      <w:proofErr w:type="spellStart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text</w:t>
      </w:r>
      <w:proofErr w:type="spellEnd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{</w:t>
      </w:r>
      <w:proofErr w:type="spellStart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text_polarity</w:t>
      </w:r>
      <w:proofErr w:type="spellEnd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} + (1-\alpha) \</w:t>
      </w:r>
      <w:proofErr w:type="spellStart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cdot</w:t>
      </w:r>
      <w:proofErr w:type="spellEnd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 xml:space="preserve"> \</w:t>
      </w:r>
      <w:proofErr w:type="spellStart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text</w:t>
      </w:r>
      <w:proofErr w:type="spellEnd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{</w:t>
      </w:r>
      <w:proofErr w:type="spellStart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score_scaled</w:t>
      </w:r>
      <w:proofErr w:type="spellEnd"/>
      <w:r w:rsidRPr="00C3772B">
        <w:rPr>
          <w:rFonts w:ascii="Aptos" w:eastAsia="Times New Roman" w:hAnsi="Aptos" w:cs="Times New Roman"/>
          <w:color w:val="CC0000"/>
          <w:kern w:val="0"/>
          <w:sz w:val="24"/>
          <w:szCs w:val="24"/>
          <w:lang w:eastAsia="fr-CM"/>
          <w14:ligatures w14:val="none"/>
        </w:rPr>
        <w:t>}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.</w:t>
      </w:r>
    </w:p>
    <w:p w14:paraId="4DFBF36B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gramStart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alpha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est un paramètre qu’on peut ajuster (ex. 0.7 = plus de poids au texte ; 0.3 = note user).</w:t>
      </w:r>
    </w:p>
    <w:p w14:paraId="55B62391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Si tu veux plus de poids au score, mets alpha plus faible (ex. 0.4).</w:t>
      </w:r>
    </w:p>
    <w:p w14:paraId="477F4765" w14:textId="77777777" w:rsidR="00C3772B" w:rsidRPr="00C3772B" w:rsidRDefault="00C3772B" w:rsidP="00C377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proofErr w:type="spellStart"/>
      <w:proofErr w:type="gramStart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classify</w:t>
      </w:r>
      <w:proofErr w:type="gramEnd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_combined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</w:t>
      </w:r>
    </w:p>
    <w:p w14:paraId="78E2BFBC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Simple logique binaire (&gt;= 0 =&gt; “positive”, &lt; 0 =&gt; “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”).</w:t>
      </w:r>
    </w:p>
    <w:p w14:paraId="2DE28B88" w14:textId="77777777" w:rsidR="00C3772B" w:rsidRPr="00C3772B" w:rsidRDefault="00C3772B" w:rsidP="00C377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Tu peux introduire un label “neutral” si la valeur est entre -0.1 et 0.1, par exemple.</w:t>
      </w:r>
    </w:p>
    <w:p w14:paraId="670F9A2D" w14:textId="77777777" w:rsidR="00C3772B" w:rsidRPr="00C3772B" w:rsidRDefault="00000000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pict w14:anchorId="42691D7D">
          <v:rect id="_x0000_i1030" style="width:0;height:1.5pt" o:hralign="center" o:hrstd="t" o:hr="t" fillcolor="#a0a0a0" stroked="f"/>
        </w:pict>
      </w:r>
    </w:p>
    <w:p w14:paraId="5C9A8BE9" w14:textId="77777777" w:rsidR="00C3772B" w:rsidRPr="00C3772B" w:rsidRDefault="00C3772B" w:rsidP="00C3772B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4) Ajustements et améliorations possibles</w:t>
      </w:r>
    </w:p>
    <w:p w14:paraId="2FF64223" w14:textId="77777777" w:rsidR="00C3772B" w:rsidRPr="00C3772B" w:rsidRDefault="00C3772B" w:rsidP="00C377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Trois labels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“positive”, “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negative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”, “neutral”. Par exemple, </w:t>
      </w:r>
    </w:p>
    <w:p w14:paraId="1554000D" w14:textId="77777777" w:rsidR="00C3772B" w:rsidRPr="00C3772B" w:rsidRDefault="00C3772B" w:rsidP="00C3772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def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classify_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combined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(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>value: float) -&gt; str:</w:t>
      </w:r>
    </w:p>
    <w:p w14:paraId="5292A333" w14:textId="77777777" w:rsidR="00C3772B" w:rsidRPr="00C3772B" w:rsidRDefault="00C3772B" w:rsidP="00C3772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if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value &gt; 0.1:</w:t>
      </w:r>
    </w:p>
    <w:p w14:paraId="5E8BC95F" w14:textId="77777777" w:rsidR="00C3772B" w:rsidRPr="00C3772B" w:rsidRDefault="00C3772B" w:rsidP="00C3772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return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"positive"</w:t>
      </w:r>
    </w:p>
    <w:p w14:paraId="33B9264B" w14:textId="77777777" w:rsidR="00C3772B" w:rsidRPr="00C3772B" w:rsidRDefault="00C3772B" w:rsidP="00C3772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elif</w:t>
      </w:r>
      <w:proofErr w:type="spellEnd"/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value &lt; -0.1:</w:t>
      </w:r>
    </w:p>
    <w:p w14:paraId="60FECA7C" w14:textId="77777777" w:rsidR="00C3772B" w:rsidRPr="00C3772B" w:rsidRDefault="00C3772B" w:rsidP="00C3772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return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"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negative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"</w:t>
      </w:r>
    </w:p>
    <w:p w14:paraId="29AADC94" w14:textId="77777777" w:rsidR="00C3772B" w:rsidRPr="00C3772B" w:rsidRDefault="00C3772B" w:rsidP="00C3772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else</w:t>
      </w:r>
      <w:proofErr w:type="spell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:</w:t>
      </w:r>
      <w:proofErr w:type="gramEnd"/>
    </w:p>
    <w:p w14:paraId="1ADCD1F7" w14:textId="77777777" w:rsidR="00C3772B" w:rsidRPr="00C3772B" w:rsidRDefault="00C3772B" w:rsidP="00C3772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</w:t>
      </w:r>
      <w:proofErr w:type="gram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return</w:t>
      </w:r>
      <w:proofErr w:type="gramEnd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"neutral"</w:t>
      </w:r>
    </w:p>
    <w:p w14:paraId="246FAD0D" w14:textId="77777777" w:rsidR="00C3772B" w:rsidRPr="00C3772B" w:rsidRDefault="00C3772B" w:rsidP="00C377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lastRenderedPageBreak/>
        <w:t>Pondération dynamique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si la note est extrême (1 ou 5), on peut accentuer le poids du score ; si la note est moyenne (3), on laisse plus de place à la polarité textuelle, etc.</w:t>
      </w:r>
    </w:p>
    <w:p w14:paraId="6B4E87AA" w14:textId="77777777" w:rsidR="00C3772B" w:rsidRPr="00C3772B" w:rsidRDefault="00C3772B" w:rsidP="00C377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Échelle différente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: on pourrait transformer le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en </w:t>
      </w: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0..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 au lieu de -1..+1.</w:t>
      </w:r>
    </w:p>
    <w:p w14:paraId="3EB76A96" w14:textId="77777777" w:rsidR="00C3772B" w:rsidRPr="00C3772B" w:rsidRDefault="00C3772B" w:rsidP="00C377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 xml:space="preserve">Enrichir </w:t>
      </w:r>
      <w:proofErr w:type="gramStart"/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la pipeline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d’analyse textuelle (retrait de 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stopwords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, lemmatisation, etc.) pour améliorer la pertinence de la polarité.</w:t>
      </w:r>
    </w:p>
    <w:p w14:paraId="1D80D0A4" w14:textId="519FD8C9" w:rsidR="00C3772B" w:rsidRPr="00C3772B" w:rsidRDefault="00C3772B" w:rsidP="00C3772B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</w:p>
    <w:p w14:paraId="71D0D660" w14:textId="77777777" w:rsidR="00C3772B" w:rsidRPr="00C3772B" w:rsidRDefault="00C3772B" w:rsidP="00C3772B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Conclusion</w:t>
      </w:r>
    </w:p>
    <w:p w14:paraId="73BD26EB" w14:textId="77777777" w:rsidR="00C3772B" w:rsidRPr="00C3772B" w:rsidRDefault="00C3772B" w:rsidP="00C3772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Avec ce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système combiné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, tu :</w:t>
      </w:r>
    </w:p>
    <w:p w14:paraId="3A8B03ED" w14:textId="77777777" w:rsidR="00C3772B" w:rsidRPr="00C3772B" w:rsidRDefault="00C3772B" w:rsidP="00C377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Exploites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le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score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</w:t>
      </w:r>
      <w:proofErr w:type="gram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1..</w:t>
      </w:r>
      <w:proofErr w:type="gram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5) fourni par l’utilisateur,</w:t>
      </w:r>
    </w:p>
    <w:p w14:paraId="02226D00" w14:textId="77777777" w:rsidR="00C3772B" w:rsidRPr="00C3772B" w:rsidRDefault="00C3772B" w:rsidP="00C377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Mélanges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cette information à la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polarité du texte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(</w:t>
      </w:r>
      <w:proofErr w:type="spellStart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>TextBlob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) pour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affiner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la conclusion,</w:t>
      </w:r>
    </w:p>
    <w:p w14:paraId="7DBC3A90" w14:textId="77777777" w:rsidR="00C3772B" w:rsidRPr="00C3772B" w:rsidRDefault="00C3772B" w:rsidP="00C377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</w:pP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Obtiens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un fichier final où chaque ligne dispose d’un </w:t>
      </w:r>
      <w:proofErr w:type="spellStart"/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combined_score</w:t>
      </w:r>
      <w:proofErr w:type="spellEnd"/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et d’un label </w:t>
      </w:r>
      <w:r w:rsidRPr="00C3772B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sentiment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tenant compte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et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du rating </w:t>
      </w:r>
      <w:r w:rsidRPr="00C3772B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fr-CM"/>
          <w14:ligatures w14:val="none"/>
        </w:rPr>
        <w:t>et</w:t>
      </w:r>
      <w:r w:rsidRPr="00C3772B">
        <w:rPr>
          <w:rFonts w:ascii="Aptos" w:eastAsia="Times New Roman" w:hAnsi="Aptos" w:cs="Times New Roman"/>
          <w:kern w:val="0"/>
          <w:sz w:val="24"/>
          <w:szCs w:val="24"/>
          <w:lang w:eastAsia="fr-CM"/>
          <w14:ligatures w14:val="none"/>
        </w:rPr>
        <w:t xml:space="preserve"> du contenu textuel.</w:t>
      </w:r>
    </w:p>
    <w:p w14:paraId="692E496B" w14:textId="77777777" w:rsidR="00493A11" w:rsidRPr="00C3772B" w:rsidRDefault="00493A11" w:rsidP="00C3772B">
      <w:pPr>
        <w:rPr>
          <w:rFonts w:ascii="Aptos" w:hAnsi="Aptos"/>
        </w:rPr>
      </w:pPr>
    </w:p>
    <w:sectPr w:rsidR="00493A11" w:rsidRPr="00C37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97254"/>
    <w:multiLevelType w:val="multilevel"/>
    <w:tmpl w:val="829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06E9A"/>
    <w:multiLevelType w:val="multilevel"/>
    <w:tmpl w:val="CEA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734C8"/>
    <w:multiLevelType w:val="multilevel"/>
    <w:tmpl w:val="4C62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E20BF"/>
    <w:multiLevelType w:val="multilevel"/>
    <w:tmpl w:val="FFD8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13E14"/>
    <w:multiLevelType w:val="multilevel"/>
    <w:tmpl w:val="8A6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6295C"/>
    <w:multiLevelType w:val="multilevel"/>
    <w:tmpl w:val="DE7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61CEF"/>
    <w:multiLevelType w:val="multilevel"/>
    <w:tmpl w:val="8D32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E792B"/>
    <w:multiLevelType w:val="multilevel"/>
    <w:tmpl w:val="97F0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86AC2"/>
    <w:multiLevelType w:val="multilevel"/>
    <w:tmpl w:val="A5B4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52E61"/>
    <w:multiLevelType w:val="multilevel"/>
    <w:tmpl w:val="E208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F520B"/>
    <w:multiLevelType w:val="multilevel"/>
    <w:tmpl w:val="7214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73E30"/>
    <w:multiLevelType w:val="multilevel"/>
    <w:tmpl w:val="CACE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E2184"/>
    <w:multiLevelType w:val="multilevel"/>
    <w:tmpl w:val="F940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EE37E1"/>
    <w:multiLevelType w:val="multilevel"/>
    <w:tmpl w:val="C89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45350"/>
    <w:multiLevelType w:val="multilevel"/>
    <w:tmpl w:val="E574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245132">
    <w:abstractNumId w:val="9"/>
  </w:num>
  <w:num w:numId="2" w16cid:durableId="1629310625">
    <w:abstractNumId w:val="6"/>
  </w:num>
  <w:num w:numId="3" w16cid:durableId="1247571073">
    <w:abstractNumId w:val="2"/>
  </w:num>
  <w:num w:numId="4" w16cid:durableId="1107652709">
    <w:abstractNumId w:val="10"/>
  </w:num>
  <w:num w:numId="5" w16cid:durableId="745417168">
    <w:abstractNumId w:val="0"/>
  </w:num>
  <w:num w:numId="6" w16cid:durableId="383136169">
    <w:abstractNumId w:val="12"/>
  </w:num>
  <w:num w:numId="7" w16cid:durableId="1385367369">
    <w:abstractNumId w:val="14"/>
  </w:num>
  <w:num w:numId="8" w16cid:durableId="303587973">
    <w:abstractNumId w:val="7"/>
  </w:num>
  <w:num w:numId="9" w16cid:durableId="89401507">
    <w:abstractNumId w:val="13"/>
  </w:num>
  <w:num w:numId="10" w16cid:durableId="410737137">
    <w:abstractNumId w:val="4"/>
  </w:num>
  <w:num w:numId="11" w16cid:durableId="1898517443">
    <w:abstractNumId w:val="1"/>
  </w:num>
  <w:num w:numId="12" w16cid:durableId="1321158735">
    <w:abstractNumId w:val="11"/>
  </w:num>
  <w:num w:numId="13" w16cid:durableId="1372655928">
    <w:abstractNumId w:val="3"/>
  </w:num>
  <w:num w:numId="14" w16cid:durableId="522591014">
    <w:abstractNumId w:val="5"/>
  </w:num>
  <w:num w:numId="15" w16cid:durableId="110832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11"/>
    <w:rsid w:val="002A0486"/>
    <w:rsid w:val="00493A11"/>
    <w:rsid w:val="006A7C60"/>
    <w:rsid w:val="00C3772B"/>
    <w:rsid w:val="00C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99F8"/>
  <w15:chartTrackingRefBased/>
  <w15:docId w15:val="{0C19B466-2165-4E8D-8F8B-7F757A20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1101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Digit</dc:creator>
  <cp:keywords/>
  <dc:description/>
  <cp:lastModifiedBy>Has Digit</cp:lastModifiedBy>
  <cp:revision>3</cp:revision>
  <dcterms:created xsi:type="dcterms:W3CDTF">2025-01-10T07:31:00Z</dcterms:created>
  <dcterms:modified xsi:type="dcterms:W3CDTF">2025-01-10T07:55:00Z</dcterms:modified>
</cp:coreProperties>
</file>