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EE1A3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READ.ME</w:t>
      </w:r>
    </w:p>
    <w:p w14:paraId="4BE2E2EF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5A28D7EB" w14:textId="77777777" w:rsid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Project1d.py</w:t>
      </w:r>
    </w:p>
    <w:p w14:paraId="123BF699" w14:textId="77777777" w:rsidR="008753BC" w:rsidRDefault="008753BC" w:rsidP="008753BC">
      <w:pPr>
        <w:rPr>
          <w:b/>
          <w:bCs/>
          <w:sz w:val="36"/>
          <w:szCs w:val="36"/>
        </w:rPr>
      </w:pPr>
    </w:p>
    <w:p w14:paraId="5247CC90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 xml:space="preserve">Imports </w:t>
      </w:r>
      <w:proofErr w:type="spellStart"/>
      <w:r w:rsidRPr="008753BC">
        <w:rPr>
          <w:sz w:val="22"/>
          <w:szCs w:val="22"/>
        </w:rPr>
        <w:t>numpy</w:t>
      </w:r>
      <w:proofErr w:type="spellEnd"/>
      <w:r w:rsidRPr="008753BC">
        <w:rPr>
          <w:sz w:val="22"/>
          <w:szCs w:val="22"/>
        </w:rPr>
        <w:t>, matplotlib, and SciPy tools for numerical solving and root-finding.</w:t>
      </w:r>
    </w:p>
    <w:p w14:paraId="277F971E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Defines a small spherical silica particle:</w:t>
      </w:r>
    </w:p>
    <w:p w14:paraId="64D51577" w14:textId="77777777" w:rsidR="008753BC" w:rsidRPr="008753BC" w:rsidRDefault="008753BC">
      <w:pPr>
        <w:numPr>
          <w:ilvl w:val="1"/>
          <w:numId w:val="2"/>
        </w:numPr>
        <w:rPr>
          <w:sz w:val="22"/>
          <w:szCs w:val="22"/>
        </w:rPr>
      </w:pPr>
      <w:r w:rsidRPr="008753BC">
        <w:rPr>
          <w:sz w:val="22"/>
          <w:szCs w:val="22"/>
        </w:rPr>
        <w:t>Radius: 5 µm</w:t>
      </w:r>
    </w:p>
    <w:p w14:paraId="5DA55F94" w14:textId="77777777" w:rsidR="008753BC" w:rsidRPr="008753BC" w:rsidRDefault="008753BC">
      <w:pPr>
        <w:numPr>
          <w:ilvl w:val="1"/>
          <w:numId w:val="2"/>
        </w:numPr>
        <w:rPr>
          <w:sz w:val="22"/>
          <w:szCs w:val="22"/>
        </w:rPr>
      </w:pPr>
      <w:r w:rsidRPr="008753BC">
        <w:rPr>
          <w:sz w:val="22"/>
          <w:szCs w:val="22"/>
        </w:rPr>
        <w:t>Density: 2200 kg/m^3</w:t>
      </w:r>
    </w:p>
    <w:p w14:paraId="2C509971" w14:textId="77777777" w:rsidR="008753BC" w:rsidRPr="008753BC" w:rsidRDefault="008753BC">
      <w:pPr>
        <w:numPr>
          <w:ilvl w:val="1"/>
          <w:numId w:val="2"/>
        </w:numPr>
        <w:rPr>
          <w:sz w:val="22"/>
          <w:szCs w:val="22"/>
        </w:rPr>
      </w:pPr>
      <w:r w:rsidRPr="008753BC">
        <w:rPr>
          <w:sz w:val="22"/>
          <w:szCs w:val="22"/>
        </w:rPr>
        <w:t>Calculates its volume, mass, and weight mg.</w:t>
      </w:r>
    </w:p>
    <w:p w14:paraId="2B1B5460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Defines gas/air properties at low pressure:</w:t>
      </w:r>
    </w:p>
    <w:p w14:paraId="5280B5EC" w14:textId="77777777" w:rsidR="008753BC" w:rsidRPr="008753BC" w:rsidRDefault="008753BC">
      <w:pPr>
        <w:numPr>
          <w:ilvl w:val="1"/>
          <w:numId w:val="3"/>
        </w:numPr>
        <w:rPr>
          <w:sz w:val="22"/>
          <w:szCs w:val="22"/>
        </w:rPr>
      </w:pPr>
      <w:r w:rsidRPr="008753BC">
        <w:rPr>
          <w:sz w:val="22"/>
          <w:szCs w:val="22"/>
        </w:rPr>
        <w:t>Pressure: 30 Pa</w:t>
      </w:r>
    </w:p>
    <w:p w14:paraId="2ED010C7" w14:textId="77777777" w:rsidR="008753BC" w:rsidRPr="008753BC" w:rsidRDefault="008753BC">
      <w:pPr>
        <w:numPr>
          <w:ilvl w:val="1"/>
          <w:numId w:val="3"/>
        </w:numPr>
        <w:rPr>
          <w:sz w:val="22"/>
          <w:szCs w:val="22"/>
        </w:rPr>
      </w:pPr>
      <w:r w:rsidRPr="008753BC">
        <w:rPr>
          <w:sz w:val="22"/>
          <w:szCs w:val="22"/>
        </w:rPr>
        <w:t>Temperature: 293 K</w:t>
      </w:r>
    </w:p>
    <w:p w14:paraId="7F20674C" w14:textId="77777777" w:rsidR="008753BC" w:rsidRPr="008753BC" w:rsidRDefault="008753BC">
      <w:pPr>
        <w:numPr>
          <w:ilvl w:val="1"/>
          <w:numId w:val="3"/>
        </w:numPr>
        <w:rPr>
          <w:sz w:val="22"/>
          <w:szCs w:val="22"/>
        </w:rPr>
      </w:pPr>
      <w:r w:rsidRPr="008753BC">
        <w:rPr>
          <w:sz w:val="22"/>
          <w:szCs w:val="22"/>
        </w:rPr>
        <w:t>Calculates gas density, mean free path, and Knudsen number.</w:t>
      </w:r>
    </w:p>
    <w:p w14:paraId="1927D9FB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Defines laser parameters:</w:t>
      </w:r>
    </w:p>
    <w:p w14:paraId="28E21FF7" w14:textId="77777777" w:rsidR="008753BC" w:rsidRPr="008753BC" w:rsidRDefault="008753BC">
      <w:pPr>
        <w:numPr>
          <w:ilvl w:val="1"/>
          <w:numId w:val="4"/>
        </w:numPr>
        <w:rPr>
          <w:sz w:val="22"/>
          <w:szCs w:val="22"/>
        </w:rPr>
      </w:pPr>
      <w:r w:rsidRPr="008753BC">
        <w:rPr>
          <w:sz w:val="22"/>
          <w:szCs w:val="22"/>
        </w:rPr>
        <w:t>Wavelength: 532 nm</w:t>
      </w:r>
    </w:p>
    <w:p w14:paraId="05F11FE6" w14:textId="77777777" w:rsidR="008753BC" w:rsidRPr="008753BC" w:rsidRDefault="008753BC">
      <w:pPr>
        <w:numPr>
          <w:ilvl w:val="1"/>
          <w:numId w:val="4"/>
        </w:numPr>
        <w:rPr>
          <w:sz w:val="22"/>
          <w:szCs w:val="22"/>
        </w:rPr>
      </w:pPr>
      <w:r w:rsidRPr="008753BC">
        <w:rPr>
          <w:sz w:val="22"/>
          <w:szCs w:val="22"/>
        </w:rPr>
        <w:t>Beam waist: 3.5 µm</w:t>
      </w:r>
    </w:p>
    <w:p w14:paraId="0E6173E1" w14:textId="77777777" w:rsidR="008753BC" w:rsidRPr="008753BC" w:rsidRDefault="008753BC">
      <w:pPr>
        <w:numPr>
          <w:ilvl w:val="1"/>
          <w:numId w:val="4"/>
        </w:numPr>
        <w:rPr>
          <w:sz w:val="22"/>
          <w:szCs w:val="22"/>
        </w:rPr>
      </w:pPr>
      <w:r w:rsidRPr="008753BC">
        <w:rPr>
          <w:sz w:val="22"/>
          <w:szCs w:val="22"/>
        </w:rPr>
        <w:t>Laser power: 0.1 W</w:t>
      </w:r>
    </w:p>
    <w:p w14:paraId="4BA7307E" w14:textId="77777777" w:rsidR="008753BC" w:rsidRPr="008753BC" w:rsidRDefault="008753BC">
      <w:pPr>
        <w:numPr>
          <w:ilvl w:val="1"/>
          <w:numId w:val="5"/>
        </w:numPr>
        <w:rPr>
          <w:sz w:val="22"/>
          <w:szCs w:val="22"/>
        </w:rPr>
      </w:pPr>
      <w:r w:rsidRPr="008753BC">
        <w:rPr>
          <w:sz w:val="22"/>
          <w:szCs w:val="22"/>
        </w:rPr>
        <w:t>Calculates Gaussian peak intensity and Rayleigh length.</w:t>
      </w:r>
    </w:p>
    <w:p w14:paraId="67FC1CA0" w14:textId="230186DA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 xml:space="preserve">Models three </w:t>
      </w:r>
      <w:r>
        <w:rPr>
          <w:sz w:val="22"/>
          <w:szCs w:val="22"/>
        </w:rPr>
        <w:t xml:space="preserve">phenomenological </w:t>
      </w:r>
      <w:r w:rsidRPr="008753BC">
        <w:rPr>
          <w:sz w:val="22"/>
          <w:szCs w:val="22"/>
        </w:rPr>
        <w:t>upward/vertical forces on the particle:</w:t>
      </w:r>
    </w:p>
    <w:p w14:paraId="4DE31192" w14:textId="77777777" w:rsidR="008753BC" w:rsidRPr="008753BC" w:rsidRDefault="008753BC">
      <w:pPr>
        <w:numPr>
          <w:ilvl w:val="1"/>
          <w:numId w:val="6"/>
        </w:numPr>
        <w:rPr>
          <w:sz w:val="22"/>
          <w:szCs w:val="22"/>
        </w:rPr>
      </w:pPr>
      <w:r w:rsidRPr="008753BC">
        <w:rPr>
          <w:sz w:val="22"/>
          <w:szCs w:val="22"/>
        </w:rPr>
        <w:t>Scattering/radiation pressure force</w:t>
      </w:r>
    </w:p>
    <w:p w14:paraId="1B25FA03" w14:textId="77777777" w:rsidR="008753BC" w:rsidRPr="008753BC" w:rsidRDefault="008753BC">
      <w:pPr>
        <w:numPr>
          <w:ilvl w:val="1"/>
          <w:numId w:val="6"/>
        </w:numPr>
        <w:rPr>
          <w:sz w:val="22"/>
          <w:szCs w:val="22"/>
        </w:rPr>
      </w:pPr>
      <w:r w:rsidRPr="008753BC">
        <w:rPr>
          <w:sz w:val="22"/>
          <w:szCs w:val="22"/>
        </w:rPr>
        <w:t>Gradient force</w:t>
      </w:r>
    </w:p>
    <w:p w14:paraId="1AF5151E" w14:textId="77777777" w:rsidR="008753BC" w:rsidRPr="008753BC" w:rsidRDefault="008753BC">
      <w:pPr>
        <w:numPr>
          <w:ilvl w:val="1"/>
          <w:numId w:val="6"/>
        </w:numPr>
        <w:rPr>
          <w:sz w:val="22"/>
          <w:szCs w:val="22"/>
        </w:rPr>
      </w:pPr>
      <w:r w:rsidRPr="008753BC">
        <w:rPr>
          <w:sz w:val="22"/>
          <w:szCs w:val="22"/>
        </w:rPr>
        <w:t>Photophoretic force caused by laser heating in gas</w:t>
      </w:r>
    </w:p>
    <w:p w14:paraId="4737D313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Combines those forces into a total optical force:</w:t>
      </w:r>
    </w:p>
    <w:p w14:paraId="43A95C10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8753BC">
        <w:rPr>
          <w:sz w:val="22"/>
          <w:szCs w:val="22"/>
        </w:rPr>
        <w:t>F_total</w:t>
      </w:r>
      <w:proofErr w:type="spellEnd"/>
      <w:r w:rsidRPr="008753BC">
        <w:rPr>
          <w:sz w:val="22"/>
          <w:szCs w:val="22"/>
        </w:rPr>
        <w:t xml:space="preserve"> = </w:t>
      </w:r>
      <w:proofErr w:type="spellStart"/>
      <w:r w:rsidRPr="008753BC">
        <w:rPr>
          <w:sz w:val="22"/>
          <w:szCs w:val="22"/>
        </w:rPr>
        <w:t>F_scat</w:t>
      </w:r>
      <w:proofErr w:type="spellEnd"/>
      <w:r w:rsidRPr="008753BC">
        <w:rPr>
          <w:sz w:val="22"/>
          <w:szCs w:val="22"/>
        </w:rPr>
        <w:t xml:space="preserve"> + </w:t>
      </w:r>
      <w:proofErr w:type="spellStart"/>
      <w:r w:rsidRPr="008753BC">
        <w:rPr>
          <w:sz w:val="22"/>
          <w:szCs w:val="22"/>
        </w:rPr>
        <w:t>F_grad</w:t>
      </w:r>
      <w:proofErr w:type="spellEnd"/>
      <w:r w:rsidRPr="008753BC">
        <w:rPr>
          <w:sz w:val="22"/>
          <w:szCs w:val="22"/>
        </w:rPr>
        <w:t xml:space="preserve"> + </w:t>
      </w:r>
      <w:proofErr w:type="spellStart"/>
      <w:r w:rsidRPr="008753BC">
        <w:rPr>
          <w:sz w:val="22"/>
          <w:szCs w:val="22"/>
        </w:rPr>
        <w:t>F_photo</w:t>
      </w:r>
      <w:proofErr w:type="spellEnd"/>
    </w:p>
    <w:p w14:paraId="533DBBAF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Calculates the net force by subtracting gravity:</w:t>
      </w:r>
    </w:p>
    <w:p w14:paraId="02561BAB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8753BC">
        <w:rPr>
          <w:sz w:val="22"/>
          <w:szCs w:val="22"/>
        </w:rPr>
        <w:t>F_net</w:t>
      </w:r>
      <w:proofErr w:type="spellEnd"/>
      <w:r w:rsidRPr="008753BC">
        <w:rPr>
          <w:sz w:val="22"/>
          <w:szCs w:val="22"/>
        </w:rPr>
        <w:t xml:space="preserve"> = </w:t>
      </w:r>
      <w:proofErr w:type="spellStart"/>
      <w:r w:rsidRPr="008753BC">
        <w:rPr>
          <w:sz w:val="22"/>
          <w:szCs w:val="22"/>
        </w:rPr>
        <w:t>F_total</w:t>
      </w:r>
      <w:proofErr w:type="spellEnd"/>
      <w:r w:rsidRPr="008753BC">
        <w:rPr>
          <w:sz w:val="22"/>
          <w:szCs w:val="22"/>
        </w:rPr>
        <w:t xml:space="preserve"> - mg</w:t>
      </w:r>
    </w:p>
    <w:p w14:paraId="3C702299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Searches for equilibrium positions where the upward forces balance gravity.</w:t>
      </w:r>
    </w:p>
    <w:p w14:paraId="34EC1942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Checks which equilibrium points are stable using the slope condition:</w:t>
      </w:r>
    </w:p>
    <w:p w14:paraId="6091C301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8753BC">
        <w:rPr>
          <w:sz w:val="22"/>
          <w:szCs w:val="22"/>
        </w:rPr>
        <w:t>dF_net</w:t>
      </w:r>
      <w:proofErr w:type="spellEnd"/>
      <w:r w:rsidRPr="008753BC">
        <w:rPr>
          <w:sz w:val="22"/>
          <w:szCs w:val="22"/>
        </w:rPr>
        <w:t>/</w:t>
      </w:r>
      <w:proofErr w:type="spellStart"/>
      <w:r w:rsidRPr="008753BC">
        <w:rPr>
          <w:sz w:val="22"/>
          <w:szCs w:val="22"/>
        </w:rPr>
        <w:t>dz</w:t>
      </w:r>
      <w:proofErr w:type="spellEnd"/>
      <w:r w:rsidRPr="008753BC">
        <w:rPr>
          <w:sz w:val="22"/>
          <w:szCs w:val="22"/>
        </w:rPr>
        <w:t xml:space="preserve"> &lt; 0</w:t>
      </w:r>
    </w:p>
    <w:p w14:paraId="52F2E8E2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Chooses the first stable equilibrium position.</w:t>
      </w:r>
    </w:p>
    <w:p w14:paraId="4BDD190B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Linearises the nonlinear force near equilibrium to estimate:</w:t>
      </w:r>
    </w:p>
    <w:p w14:paraId="7C1686E5" w14:textId="77777777" w:rsidR="008753BC" w:rsidRPr="008753BC" w:rsidRDefault="008753BC">
      <w:pPr>
        <w:numPr>
          <w:ilvl w:val="1"/>
          <w:numId w:val="7"/>
        </w:numPr>
        <w:rPr>
          <w:sz w:val="22"/>
          <w:szCs w:val="22"/>
        </w:rPr>
      </w:pPr>
      <w:r w:rsidRPr="008753BC">
        <w:rPr>
          <w:sz w:val="22"/>
          <w:szCs w:val="22"/>
        </w:rPr>
        <w:t>Effective spring constant k</w:t>
      </w:r>
    </w:p>
    <w:p w14:paraId="0741FF79" w14:textId="77777777" w:rsidR="008753BC" w:rsidRPr="008753BC" w:rsidRDefault="008753BC">
      <w:pPr>
        <w:numPr>
          <w:ilvl w:val="1"/>
          <w:numId w:val="7"/>
        </w:numPr>
        <w:rPr>
          <w:sz w:val="22"/>
          <w:szCs w:val="22"/>
        </w:rPr>
      </w:pPr>
      <w:r w:rsidRPr="008753BC">
        <w:rPr>
          <w:sz w:val="22"/>
          <w:szCs w:val="22"/>
        </w:rPr>
        <w:t>Oscillation angular frequency omega</w:t>
      </w:r>
    </w:p>
    <w:p w14:paraId="09F2773D" w14:textId="77777777" w:rsidR="008753BC" w:rsidRPr="008753BC" w:rsidRDefault="008753BC">
      <w:pPr>
        <w:numPr>
          <w:ilvl w:val="1"/>
          <w:numId w:val="7"/>
        </w:numPr>
        <w:rPr>
          <w:sz w:val="22"/>
          <w:szCs w:val="22"/>
        </w:rPr>
      </w:pPr>
      <w:r w:rsidRPr="008753BC">
        <w:rPr>
          <w:sz w:val="22"/>
          <w:szCs w:val="22"/>
        </w:rPr>
        <w:t>Oscillation frequency in Hz</w:t>
      </w:r>
    </w:p>
    <w:p w14:paraId="35D50E11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Calculates gas damping using different drag models:</w:t>
      </w:r>
    </w:p>
    <w:p w14:paraId="498970C6" w14:textId="77777777" w:rsidR="008753BC" w:rsidRPr="008753BC" w:rsidRDefault="008753BC">
      <w:pPr>
        <w:numPr>
          <w:ilvl w:val="1"/>
          <w:numId w:val="8"/>
        </w:numPr>
        <w:rPr>
          <w:sz w:val="22"/>
          <w:szCs w:val="22"/>
        </w:rPr>
      </w:pPr>
      <w:r w:rsidRPr="008753BC">
        <w:rPr>
          <w:sz w:val="22"/>
          <w:szCs w:val="22"/>
        </w:rPr>
        <w:t xml:space="preserve">Stokes </w:t>
      </w:r>
      <w:proofErr w:type="gramStart"/>
      <w:r w:rsidRPr="008753BC">
        <w:rPr>
          <w:sz w:val="22"/>
          <w:szCs w:val="22"/>
        </w:rPr>
        <w:t>drag</w:t>
      </w:r>
      <w:proofErr w:type="gramEnd"/>
    </w:p>
    <w:p w14:paraId="38B84A86" w14:textId="77777777" w:rsidR="008753BC" w:rsidRPr="008753BC" w:rsidRDefault="008753BC">
      <w:pPr>
        <w:numPr>
          <w:ilvl w:val="1"/>
          <w:numId w:val="8"/>
        </w:numPr>
        <w:rPr>
          <w:sz w:val="22"/>
          <w:szCs w:val="22"/>
        </w:rPr>
      </w:pPr>
      <w:r w:rsidRPr="008753BC">
        <w:rPr>
          <w:sz w:val="22"/>
          <w:szCs w:val="22"/>
        </w:rPr>
        <w:t>Cunningham-corrected Stokes drag</w:t>
      </w:r>
    </w:p>
    <w:p w14:paraId="110FD46B" w14:textId="77777777" w:rsidR="008753BC" w:rsidRPr="008753BC" w:rsidRDefault="008753BC">
      <w:pPr>
        <w:numPr>
          <w:ilvl w:val="1"/>
          <w:numId w:val="8"/>
        </w:numPr>
        <w:rPr>
          <w:sz w:val="22"/>
          <w:szCs w:val="22"/>
        </w:rPr>
      </w:pPr>
      <w:r w:rsidRPr="008753BC">
        <w:rPr>
          <w:sz w:val="22"/>
          <w:szCs w:val="22"/>
        </w:rPr>
        <w:t xml:space="preserve">Epstein </w:t>
      </w:r>
      <w:proofErr w:type="gramStart"/>
      <w:r w:rsidRPr="008753BC">
        <w:rPr>
          <w:sz w:val="22"/>
          <w:szCs w:val="22"/>
        </w:rPr>
        <w:t>drag</w:t>
      </w:r>
      <w:proofErr w:type="gramEnd"/>
    </w:p>
    <w:p w14:paraId="2754C944" w14:textId="77777777" w:rsidR="008753BC" w:rsidRPr="008753BC" w:rsidRDefault="008753BC">
      <w:pPr>
        <w:numPr>
          <w:ilvl w:val="1"/>
          <w:numId w:val="8"/>
        </w:numPr>
        <w:rPr>
          <w:sz w:val="22"/>
          <w:szCs w:val="22"/>
        </w:rPr>
      </w:pPr>
      <w:r w:rsidRPr="008753BC">
        <w:rPr>
          <w:sz w:val="22"/>
          <w:szCs w:val="22"/>
        </w:rPr>
        <w:t>Or automatically chooses one based on Knudsen number</w:t>
      </w:r>
    </w:p>
    <w:p w14:paraId="7AB9F89C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Simulates the particle’s motion over time using two models:</w:t>
      </w:r>
    </w:p>
    <w:p w14:paraId="4B8380BE" w14:textId="77777777" w:rsidR="008753BC" w:rsidRPr="008753BC" w:rsidRDefault="008753BC">
      <w:pPr>
        <w:numPr>
          <w:ilvl w:val="1"/>
          <w:numId w:val="9"/>
        </w:numPr>
        <w:rPr>
          <w:sz w:val="22"/>
          <w:szCs w:val="22"/>
        </w:rPr>
      </w:pPr>
      <w:r w:rsidRPr="008753BC">
        <w:rPr>
          <w:sz w:val="22"/>
          <w:szCs w:val="22"/>
        </w:rPr>
        <w:t>A full nonlinear force model</w:t>
      </w:r>
    </w:p>
    <w:p w14:paraId="0EEECD79" w14:textId="77777777" w:rsidR="008753BC" w:rsidRPr="008753BC" w:rsidRDefault="008753BC">
      <w:pPr>
        <w:numPr>
          <w:ilvl w:val="1"/>
          <w:numId w:val="9"/>
        </w:numPr>
        <w:rPr>
          <w:sz w:val="22"/>
          <w:szCs w:val="22"/>
        </w:rPr>
      </w:pPr>
      <w:r w:rsidRPr="008753BC">
        <w:rPr>
          <w:sz w:val="22"/>
          <w:szCs w:val="22"/>
        </w:rPr>
        <w:t>A linear simple harmonic motion approximation</w:t>
      </w:r>
    </w:p>
    <w:p w14:paraId="7A4D4344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Starts the particle slightly displaced from equilibrium by 50 µm.</w:t>
      </w:r>
    </w:p>
    <w:p w14:paraId="011A7D45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 xml:space="preserve">Solves both motion equations using </w:t>
      </w:r>
      <w:proofErr w:type="spellStart"/>
      <w:r w:rsidRPr="008753BC">
        <w:rPr>
          <w:sz w:val="22"/>
          <w:szCs w:val="22"/>
        </w:rPr>
        <w:t>solve_ivp</w:t>
      </w:r>
      <w:proofErr w:type="spellEnd"/>
      <w:r w:rsidRPr="008753BC">
        <w:rPr>
          <w:sz w:val="22"/>
          <w:szCs w:val="22"/>
        </w:rPr>
        <w:t>.</w:t>
      </w:r>
    </w:p>
    <w:p w14:paraId="70447364" w14:textId="77777777" w:rsidR="008753BC" w:rsidRPr="008753BC" w:rsidRDefault="008753BC">
      <w:pPr>
        <w:numPr>
          <w:ilvl w:val="0"/>
          <w:numId w:val="1"/>
        </w:numPr>
        <w:rPr>
          <w:sz w:val="22"/>
          <w:szCs w:val="22"/>
        </w:rPr>
      </w:pPr>
      <w:r w:rsidRPr="008753BC">
        <w:rPr>
          <w:sz w:val="22"/>
          <w:szCs w:val="22"/>
        </w:rPr>
        <w:t>Plots:</w:t>
      </w:r>
    </w:p>
    <w:p w14:paraId="0D0BAD6E" w14:textId="77777777" w:rsidR="008753BC" w:rsidRPr="008753BC" w:rsidRDefault="008753BC">
      <w:pPr>
        <w:numPr>
          <w:ilvl w:val="1"/>
          <w:numId w:val="10"/>
        </w:numPr>
        <w:rPr>
          <w:sz w:val="22"/>
          <w:szCs w:val="22"/>
        </w:rPr>
      </w:pPr>
      <w:r w:rsidRPr="008753BC">
        <w:rPr>
          <w:sz w:val="22"/>
          <w:szCs w:val="22"/>
        </w:rPr>
        <w:t>Nonlinear motion vs linear SHM approximation</w:t>
      </w:r>
    </w:p>
    <w:p w14:paraId="14091BC5" w14:textId="77777777" w:rsidR="008753BC" w:rsidRPr="008753BC" w:rsidRDefault="008753BC">
      <w:pPr>
        <w:numPr>
          <w:ilvl w:val="1"/>
          <w:numId w:val="10"/>
        </w:numPr>
        <w:rPr>
          <w:sz w:val="22"/>
          <w:szCs w:val="22"/>
        </w:rPr>
      </w:pPr>
      <w:r w:rsidRPr="008753BC">
        <w:rPr>
          <w:sz w:val="22"/>
          <w:szCs w:val="22"/>
        </w:rPr>
        <w:t>Individual force curves and total force</w:t>
      </w:r>
    </w:p>
    <w:p w14:paraId="3C7B20FE" w14:textId="77777777" w:rsidR="008753BC" w:rsidRDefault="008753BC">
      <w:pPr>
        <w:numPr>
          <w:ilvl w:val="1"/>
          <w:numId w:val="10"/>
        </w:numPr>
        <w:rPr>
          <w:sz w:val="22"/>
          <w:szCs w:val="22"/>
        </w:rPr>
      </w:pPr>
      <w:r w:rsidRPr="008753BC">
        <w:rPr>
          <w:sz w:val="22"/>
          <w:szCs w:val="22"/>
        </w:rPr>
        <w:t>Nonlinear net force vs linearised net force near equilibrium</w:t>
      </w:r>
    </w:p>
    <w:p w14:paraId="6ECE5C56" w14:textId="7ECEBCF1" w:rsidR="008753BC" w:rsidRPr="008753BC" w:rsidRDefault="008753BC">
      <w:pPr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Linear and log </w:t>
      </w:r>
      <w:proofErr w:type="spellStart"/>
      <w:r>
        <w:rPr>
          <w:sz w:val="22"/>
          <w:szCs w:val="22"/>
        </w:rPr>
        <w:t>fourier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spectums</w:t>
      </w:r>
      <w:proofErr w:type="spellEnd"/>
      <w:r>
        <w:rPr>
          <w:sz w:val="22"/>
          <w:szCs w:val="22"/>
        </w:rPr>
        <w:t xml:space="preserve"> </w:t>
      </w:r>
    </w:p>
    <w:p w14:paraId="5FBE3DF3" w14:textId="77777777" w:rsidR="008753BC" w:rsidRPr="008753BC" w:rsidRDefault="008753BC" w:rsidP="008753BC">
      <w:pPr>
        <w:rPr>
          <w:sz w:val="22"/>
          <w:szCs w:val="22"/>
        </w:rPr>
      </w:pPr>
    </w:p>
    <w:p w14:paraId="6BF03E31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7A8EC63F" w14:textId="77777777" w:rsid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Project_1dnoise.py</w:t>
      </w:r>
    </w:p>
    <w:p w14:paraId="15ACCD25" w14:textId="77777777" w:rsidR="00B75C30" w:rsidRDefault="00B75C30" w:rsidP="008753BC">
      <w:pPr>
        <w:rPr>
          <w:b/>
          <w:bCs/>
          <w:sz w:val="36"/>
          <w:szCs w:val="36"/>
        </w:rPr>
      </w:pPr>
    </w:p>
    <w:p w14:paraId="428D8D6F" w14:textId="3828C3B8" w:rsidR="00B75C30" w:rsidRPr="00B75C30" w:rsidRDefault="00B75C30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Imports numerical, plotting, ODE-solving, root-finding, and spectral-analysis tools:</w:t>
      </w:r>
    </w:p>
    <w:p w14:paraId="4B77A0A2" w14:textId="77777777" w:rsidR="00B75C30" w:rsidRPr="00B75C30" w:rsidRDefault="00B75C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proofErr w:type="spellEnd"/>
    </w:p>
    <w:p w14:paraId="475A415D" w14:textId="77777777" w:rsidR="00B75C30" w:rsidRPr="00B75C30" w:rsidRDefault="00B75C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matplotlib</w:t>
      </w:r>
    </w:p>
    <w:p w14:paraId="6C8A76CE" w14:textId="77777777" w:rsidR="00B75C30" w:rsidRPr="00B75C30" w:rsidRDefault="00B75C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solve_ivp</w:t>
      </w:r>
      <w:proofErr w:type="spellEnd"/>
    </w:p>
    <w:p w14:paraId="16FCBDDE" w14:textId="77777777" w:rsidR="00B75C30" w:rsidRPr="00B75C30" w:rsidRDefault="00B75C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brentq</w:t>
      </w:r>
      <w:proofErr w:type="spellEnd"/>
    </w:p>
    <w:p w14:paraId="790C98E1" w14:textId="77777777" w:rsidR="00B75C30" w:rsidRPr="00B75C30" w:rsidRDefault="00B75C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welch</w:t>
      </w:r>
    </w:p>
    <w:p w14:paraId="7351E885" w14:textId="452DB723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a spherical silica particle:</w:t>
      </w:r>
    </w:p>
    <w:p w14:paraId="28522F07" w14:textId="77777777" w:rsidR="00B75C30" w:rsidRPr="00B75C30" w:rsidRDefault="00B75C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Radius: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µm</w:t>
      </w:r>
    </w:p>
    <w:p w14:paraId="73E2EAFE" w14:textId="77777777" w:rsidR="00B75C30" w:rsidRPr="00B75C30" w:rsidRDefault="00B75C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Density: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2200 kg/m^3</w:t>
      </w:r>
    </w:p>
    <w:p w14:paraId="635E0F1A" w14:textId="77777777" w:rsidR="00B75C30" w:rsidRPr="00B75C30" w:rsidRDefault="00B75C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volume, mass, and bare weight.</w:t>
      </w:r>
    </w:p>
    <w:p w14:paraId="2A7649D0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air/gas conditions:</w:t>
      </w:r>
    </w:p>
    <w:p w14:paraId="16FA8396" w14:textId="77777777" w:rsidR="00B75C30" w:rsidRPr="00B75C30" w:rsidRDefault="00B75C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Pressure: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Pa</w:t>
      </w:r>
    </w:p>
    <w:p w14:paraId="2396CEDC" w14:textId="77777777" w:rsidR="00B75C30" w:rsidRPr="00B75C30" w:rsidRDefault="00B75C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Temperature: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300 K</w:t>
      </w:r>
    </w:p>
    <w:p w14:paraId="6B8A9EB1" w14:textId="77777777" w:rsidR="00B75C30" w:rsidRPr="00B75C30" w:rsidRDefault="00B75C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gas density, mean free path, and Knudsen number.</w:t>
      </w:r>
    </w:p>
    <w:p w14:paraId="3FF6E529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Includes buoyancy:</w:t>
      </w:r>
    </w:p>
    <w:p w14:paraId="7DC22F48" w14:textId="77777777" w:rsidR="00B75C30" w:rsidRPr="00B75C30" w:rsidRDefault="00B75C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the upward buoyancy force from displaced gas.</w:t>
      </w:r>
    </w:p>
    <w:p w14:paraId="1D9CD1BF" w14:textId="77777777" w:rsidR="00B75C30" w:rsidRPr="00B75C30" w:rsidRDefault="00B75C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an effective downward weight:</w:t>
      </w:r>
    </w:p>
    <w:p w14:paraId="24275824" w14:textId="77777777" w:rsidR="00B75C30" w:rsidRPr="00B75C30" w:rsidRDefault="00B75C30" w:rsidP="00B75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F_weight_effective</w:t>
      </w:r>
      <w:proofErr w:type="spellEnd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F_weight</w:t>
      </w:r>
      <w:proofErr w:type="spellEnd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F_buoyancy</w:t>
      </w:r>
      <w:proofErr w:type="spellEnd"/>
    </w:p>
    <w:p w14:paraId="146D290F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laser parameters:</w:t>
      </w:r>
    </w:p>
    <w:p w14:paraId="3ACCDEF8" w14:textId="77777777" w:rsidR="00B75C30" w:rsidRPr="00B75C30" w:rsidRDefault="00B75C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Wavelength: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532 nm</w:t>
      </w:r>
    </w:p>
    <w:p w14:paraId="6092A49C" w14:textId="77777777" w:rsidR="00B75C30" w:rsidRPr="00B75C30" w:rsidRDefault="00B75C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Beam waist: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3.5 µm</w:t>
      </w:r>
    </w:p>
    <w:p w14:paraId="74C1F0AD" w14:textId="77777777" w:rsidR="00B75C30" w:rsidRPr="00B75C30" w:rsidRDefault="00B75C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Power: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0.1 W</w:t>
      </w:r>
    </w:p>
    <w:p w14:paraId="4F3B0E4A" w14:textId="77777777" w:rsidR="00B75C30" w:rsidRPr="00B75C30" w:rsidRDefault="00B75C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Rayleigh length and peak Gaussian intensity.</w:t>
      </w:r>
    </w:p>
    <w:p w14:paraId="27A006E0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Models the laser intensity along the vertical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direction, with maximum intensity at the focus.</w:t>
      </w:r>
    </w:p>
    <w:p w14:paraId="4134789F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three optical/thermal forces:</w:t>
      </w:r>
    </w:p>
    <w:p w14:paraId="15043CE9" w14:textId="77777777" w:rsidR="00B75C30" w:rsidRPr="00B75C30" w:rsidRDefault="00B75C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Scattering force, upward along the beam.</w:t>
      </w:r>
    </w:p>
    <w:p w14:paraId="5EA1859E" w14:textId="77777777" w:rsidR="00B75C30" w:rsidRPr="00B75C30" w:rsidRDefault="00B75C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Gradient force, pulling the particle toward the focus.</w:t>
      </w:r>
    </w:p>
    <w:p w14:paraId="758FE978" w14:textId="77777777" w:rsidR="00B75C30" w:rsidRPr="00B75C30" w:rsidRDefault="00B75C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Photophoretic force, caused by laser heating of the particle in gas.</w:t>
      </w:r>
    </w:p>
    <w:p w14:paraId="7030809E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Combines the forces into a total upward force:</w:t>
      </w:r>
    </w:p>
    <w:p w14:paraId="0FC32B6E" w14:textId="77777777" w:rsidR="00B75C30" w:rsidRPr="00B75C30" w:rsidRDefault="00B75C30" w:rsidP="00B75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F_total</w:t>
      </w:r>
      <w:proofErr w:type="spellEnd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F_scat</w:t>
      </w:r>
      <w:proofErr w:type="spellEnd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F_grad</w:t>
      </w:r>
      <w:proofErr w:type="spellEnd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F_photo</w:t>
      </w:r>
      <w:proofErr w:type="spellEnd"/>
    </w:p>
    <w:p w14:paraId="4D65E25E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the net force by subtracting effective weight:</w:t>
      </w:r>
    </w:p>
    <w:p w14:paraId="58AA0DF5" w14:textId="77777777" w:rsidR="00B75C30" w:rsidRPr="00B75C30" w:rsidRDefault="00B75C30" w:rsidP="00B75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F_net</w:t>
      </w:r>
      <w:proofErr w:type="spellEnd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F_total</w:t>
      </w:r>
      <w:proofErr w:type="spellEnd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F_weight_effective</w:t>
      </w:r>
      <w:proofErr w:type="spellEnd"/>
    </w:p>
    <w:p w14:paraId="0EE659BB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Searches over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-10 mm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+10 mm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find equilibrium points where:</w:t>
      </w:r>
    </w:p>
    <w:p w14:paraId="360D19B9" w14:textId="77777777" w:rsidR="00B75C30" w:rsidRPr="00B75C30" w:rsidRDefault="00B75C30" w:rsidP="00B75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F_net</w:t>
      </w:r>
      <w:proofErr w:type="spellEnd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</w:t>
      </w:r>
    </w:p>
    <w:p w14:paraId="2FA0B04A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</w:t>
      </w: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brentq</w:t>
      </w:r>
      <w:proofErr w:type="spellEnd"/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root-finding to accurately locate each equilibrium.</w:t>
      </w:r>
    </w:p>
    <w:p w14:paraId="4297D7CE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Checks stability using:</w:t>
      </w:r>
    </w:p>
    <w:p w14:paraId="563EDA45" w14:textId="77777777" w:rsidR="00B75C30" w:rsidRPr="00B75C30" w:rsidRDefault="00B75C30" w:rsidP="00B75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dF_net</w:t>
      </w:r>
      <w:proofErr w:type="spellEnd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dz</w:t>
      </w:r>
      <w:proofErr w:type="spellEnd"/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0</w:t>
      </w:r>
    </w:p>
    <w:p w14:paraId="44485A24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 a small displacement produces a restoring force.</w:t>
      </w:r>
    </w:p>
    <w:p w14:paraId="26B6DF16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Chooses the first stable equilibrium position.</w:t>
      </w:r>
    </w:p>
    <w:p w14:paraId="509917D2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Linearises the force near the stable equilibrium to calculate:</w:t>
      </w:r>
    </w:p>
    <w:p w14:paraId="1C33C269" w14:textId="77777777" w:rsidR="00B75C30" w:rsidRPr="00B75C30" w:rsidRDefault="00B75C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Effective spring constant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</w:t>
      </w:r>
    </w:p>
    <w:p w14:paraId="08B5F7EF" w14:textId="77777777" w:rsidR="00B75C30" w:rsidRPr="00B75C30" w:rsidRDefault="00B75C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Angular frequency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omega</w:t>
      </w:r>
    </w:p>
    <w:p w14:paraId="47F551BB" w14:textId="77777777" w:rsidR="00B75C30" w:rsidRPr="00B75C30" w:rsidRDefault="00B75C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Oscillation frequency in Hz</w:t>
      </w:r>
    </w:p>
    <w:p w14:paraId="294D5ED5" w14:textId="77777777" w:rsidR="00B75C30" w:rsidRPr="00B75C30" w:rsidRDefault="00B75C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thermal RMS displacement</w:t>
      </w:r>
    </w:p>
    <w:p w14:paraId="183BDA70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several damping models:</w:t>
      </w:r>
    </w:p>
    <w:p w14:paraId="4B37B1FC" w14:textId="77777777" w:rsidR="00B75C30" w:rsidRPr="00B75C30" w:rsidRDefault="00B75C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Stokes </w:t>
      </w:r>
      <w:proofErr w:type="gramStart"/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32B3EC56" w14:textId="77777777" w:rsidR="00B75C30" w:rsidRPr="00B75C30" w:rsidRDefault="00B75C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Cunningham-corrected Stokes drag</w:t>
      </w:r>
    </w:p>
    <w:p w14:paraId="3B7E6646" w14:textId="77777777" w:rsidR="00B75C30" w:rsidRPr="00B75C30" w:rsidRDefault="00B75C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Epstein </w:t>
      </w:r>
      <w:proofErr w:type="gramStart"/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7B266CC2" w14:textId="77777777" w:rsidR="00B75C30" w:rsidRPr="00B75C30" w:rsidRDefault="00B75C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selection based on Knudsen number</w:t>
      </w:r>
    </w:p>
    <w:p w14:paraId="0C274CCF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the selected damping coefficient 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damping ratio.</w:t>
      </w:r>
    </w:p>
    <w:p w14:paraId="5ABA5E1D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Solves two deterministic motion models:</w:t>
      </w:r>
    </w:p>
    <w:p w14:paraId="3AB9723A" w14:textId="77777777" w:rsidR="00B75C30" w:rsidRPr="00B75C30" w:rsidRDefault="00B75C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nonlinear force model</w:t>
      </w:r>
    </w:p>
    <w:p w14:paraId="775FDFED" w14:textId="77777777" w:rsidR="00B75C30" w:rsidRPr="00B75C30" w:rsidRDefault="00B75C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simple harmonic oscillator approximation</w:t>
      </w:r>
    </w:p>
    <w:p w14:paraId="341E8487" w14:textId="151B2190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Starts the particle slightly displaced from equilibrium by </w:t>
      </w:r>
      <w:r w:rsidR="00043E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</w:t>
      </w:r>
      <w:r w:rsidRPr="00B75C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µm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CF0B6F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Adds a stochastic Brownian dynamics simulation using the BAOAB Langevin method:</w:t>
      </w:r>
    </w:p>
    <w:p w14:paraId="4EF65360" w14:textId="77777777" w:rsidR="00B75C30" w:rsidRPr="00B75C30" w:rsidRDefault="00B75C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deterministic optical forces</w:t>
      </w:r>
    </w:p>
    <w:p w14:paraId="5AE9709A" w14:textId="77777777" w:rsidR="00B75C30" w:rsidRPr="00B75C30" w:rsidRDefault="00B75C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Includes gas damping</w:t>
      </w:r>
    </w:p>
    <w:p w14:paraId="48919EE8" w14:textId="77777777" w:rsidR="00B75C30" w:rsidRPr="00B75C30" w:rsidRDefault="00B75C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random thermal velocity kicks</w:t>
      </w:r>
    </w:p>
    <w:p w14:paraId="158A17C1" w14:textId="77777777" w:rsidR="00B75C30" w:rsidRPr="00B75C30" w:rsidRDefault="00B75C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a fixed random seed for repeatability</w:t>
      </w:r>
    </w:p>
    <w:p w14:paraId="6DBE090C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Compares the simulated Brownian RMS displacement with the theoretical thermal RMS displacement.</w:t>
      </w:r>
    </w:p>
    <w:p w14:paraId="2E6E0B92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a histogram of Brownian position fluctuations around equilibrium.</w:t>
      </w:r>
    </w:p>
    <w:p w14:paraId="4EBE9D68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Compares that histogram with the expected Gaussian thermal distribution.</w:t>
      </w:r>
    </w:p>
    <w:p w14:paraId="01A96F8F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the same histogram on a </w:t>
      </w:r>
      <w:proofErr w:type="spellStart"/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semilog</w:t>
      </w:r>
      <w:proofErr w:type="spellEnd"/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scale to check the distribution tails.</w:t>
      </w:r>
    </w:p>
    <w:p w14:paraId="5C296D15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time-domain motion:</w:t>
      </w:r>
    </w:p>
    <w:p w14:paraId="3C4A97F2" w14:textId="77777777" w:rsidR="00B75C30" w:rsidRPr="00B75C30" w:rsidRDefault="00B75C3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Nonlinear deterministic trajectory</w:t>
      </w:r>
    </w:p>
    <w:p w14:paraId="14B3F1A3" w14:textId="77777777" w:rsidR="00B75C30" w:rsidRPr="00B75C30" w:rsidRDefault="00B75C3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Brownian BAOAB trajectory</w:t>
      </w:r>
    </w:p>
    <w:p w14:paraId="5649C212" w14:textId="77777777" w:rsidR="00B75C30" w:rsidRPr="00B75C30" w:rsidRDefault="00B75C3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 equilibrium line</w:t>
      </w:r>
    </w:p>
    <w:p w14:paraId="66A70DCB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Includes, but comments out, plots of the individual force curves and net-force linearisation.</w:t>
      </w:r>
    </w:p>
    <w:p w14:paraId="31C91C1C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Fourier transforms of the motion to identify oscillation frequencies.</w:t>
      </w:r>
    </w:p>
    <w:p w14:paraId="0B481F37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Welch’s method to calculate power spectral densities, in units of displacement PSD.</w:t>
      </w:r>
    </w:p>
    <w:p w14:paraId="68E22791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PSDs for:</w:t>
      </w:r>
    </w:p>
    <w:p w14:paraId="4714D46B" w14:textId="77777777" w:rsidR="00B75C30" w:rsidRPr="00B75C30" w:rsidRDefault="00B75C3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nonlinear motion</w:t>
      </w:r>
    </w:p>
    <w:p w14:paraId="0525F88C" w14:textId="77777777" w:rsidR="00B75C30" w:rsidRPr="00B75C30" w:rsidRDefault="00B75C3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Brownian trajectory</w:t>
      </w:r>
    </w:p>
    <w:p w14:paraId="1CBCC703" w14:textId="77777777" w:rsidR="00B75C30" w:rsidRPr="00B75C30" w:rsidRDefault="00B75C3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Brownian transient motion</w:t>
      </w:r>
    </w:p>
    <w:p w14:paraId="112B81C1" w14:textId="77777777" w:rsidR="00B75C30" w:rsidRPr="00B75C30" w:rsidRDefault="00B75C3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Late-time Brownian steady-state motion</w:t>
      </w:r>
    </w:p>
    <w:p w14:paraId="4D1D7D6A" w14:textId="77777777" w:rsidR="00B75C30" w:rsidRPr="00B75C30" w:rsidRDefault="00B75C30" w:rsidP="00B75C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5C30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75C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Compares the late-time Brownian PSD with the theoretical damped harmonic oscillator thermal PSD</w:t>
      </w:r>
    </w:p>
    <w:p w14:paraId="33B6A544" w14:textId="77777777" w:rsidR="00B75C30" w:rsidRDefault="00B75C30" w:rsidP="008753BC"/>
    <w:p w14:paraId="1E7C12B6" w14:textId="77777777" w:rsidR="00C73268" w:rsidRDefault="00C73268" w:rsidP="008753BC"/>
    <w:p w14:paraId="5FB1E01C" w14:textId="77777777" w:rsidR="00C73268" w:rsidRDefault="00C73268" w:rsidP="008753BC"/>
    <w:p w14:paraId="1222C64F" w14:textId="77777777" w:rsidR="00C73268" w:rsidRDefault="00C73268" w:rsidP="008753BC"/>
    <w:p w14:paraId="3D734B4F" w14:textId="77777777" w:rsidR="00C73268" w:rsidRDefault="00C73268" w:rsidP="008753BC"/>
    <w:p w14:paraId="70ED497E" w14:textId="77777777" w:rsidR="00C73268" w:rsidRDefault="00C73268" w:rsidP="008753BC"/>
    <w:p w14:paraId="7D1647F7" w14:textId="77777777" w:rsidR="00C73268" w:rsidRDefault="00C73268" w:rsidP="008753BC"/>
    <w:p w14:paraId="0BE44AEC" w14:textId="77777777" w:rsidR="00C73268" w:rsidRDefault="00C73268" w:rsidP="008753BC"/>
    <w:p w14:paraId="3344E38F" w14:textId="77777777" w:rsidR="00C73268" w:rsidRDefault="00C73268" w:rsidP="008753BC"/>
    <w:p w14:paraId="06CD7D72" w14:textId="77777777" w:rsidR="00C73268" w:rsidRDefault="00C73268" w:rsidP="008753BC"/>
    <w:p w14:paraId="321CB4CF" w14:textId="77777777" w:rsidR="00C73268" w:rsidRDefault="00C73268" w:rsidP="008753BC"/>
    <w:p w14:paraId="5160757F" w14:textId="77777777" w:rsidR="00C73268" w:rsidRDefault="00C73268" w:rsidP="008753BC"/>
    <w:p w14:paraId="16F9661E" w14:textId="77777777" w:rsidR="00C73268" w:rsidRPr="00B75C30" w:rsidRDefault="00C73268" w:rsidP="008753BC"/>
    <w:p w14:paraId="24757965" w14:textId="77777777" w:rsid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lastRenderedPageBreak/>
        <w:t>Project_1d_lasernoise</w:t>
      </w:r>
    </w:p>
    <w:p w14:paraId="1722EECC" w14:textId="77777777" w:rsidR="005E7AA9" w:rsidRDefault="005E7AA9" w:rsidP="008753BC">
      <w:pPr>
        <w:rPr>
          <w:b/>
          <w:bCs/>
          <w:sz w:val="36"/>
          <w:szCs w:val="36"/>
        </w:rPr>
      </w:pPr>
    </w:p>
    <w:p w14:paraId="7D2D87A7" w14:textId="78CF4039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mports tools for:</w:t>
      </w:r>
    </w:p>
    <w:p w14:paraId="56B9FF5D" w14:textId="77777777" w:rsidR="00C73268" w:rsidRPr="00C73268" w:rsidRDefault="00C7326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numerical arrays with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proofErr w:type="spellEnd"/>
    </w:p>
    <w:p w14:paraId="388669A1" w14:textId="77777777" w:rsidR="00C73268" w:rsidRPr="00C73268" w:rsidRDefault="00C7326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plotting with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matplotlib</w:t>
      </w:r>
    </w:p>
    <w:p w14:paraId="178F0CF9" w14:textId="77777777" w:rsidR="00C73268" w:rsidRPr="00C73268" w:rsidRDefault="00C7326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solving ODEs with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solve_ivp</w:t>
      </w:r>
      <w:proofErr w:type="spellEnd"/>
    </w:p>
    <w:p w14:paraId="65F16ADF" w14:textId="77777777" w:rsidR="00C73268" w:rsidRPr="00C73268" w:rsidRDefault="00C7326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finding equilibrium roots with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brentq</w:t>
      </w:r>
      <w:proofErr w:type="spellEnd"/>
    </w:p>
    <w:p w14:paraId="799DD29C" w14:textId="77777777" w:rsidR="00C73268" w:rsidRPr="00C73268" w:rsidRDefault="00C7326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calculating PSDs with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welch</w:t>
      </w:r>
    </w:p>
    <w:p w14:paraId="36A5B690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two noise switches:</w:t>
      </w:r>
    </w:p>
    <w:p w14:paraId="0E5990F3" w14:textId="10CE2EE7" w:rsidR="00C73268" w:rsidRPr="00C73268" w:rsidRDefault="00C73268" w:rsidP="00C7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USE_BROWNIAN_NOISE = </w:t>
      </w:r>
      <w:r w:rsidR="00D11B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</w:p>
    <w:p w14:paraId="1D1A7D91" w14:textId="77777777" w:rsidR="00C73268" w:rsidRPr="00C73268" w:rsidRDefault="00C73268" w:rsidP="00C7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USE_LASER_POWER_NOISE = True</w:t>
      </w:r>
    </w:p>
    <w:p w14:paraId="3EA47D57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silica particle:</w:t>
      </w:r>
    </w:p>
    <w:p w14:paraId="47694327" w14:textId="77777777" w:rsidR="00C73268" w:rsidRPr="00C73268" w:rsidRDefault="00C7326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Radius: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µm</w:t>
      </w:r>
    </w:p>
    <w:p w14:paraId="2C421320" w14:textId="77777777" w:rsidR="00C73268" w:rsidRPr="00C73268" w:rsidRDefault="00C7326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Density: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2200 kg/m^3</w:t>
      </w:r>
    </w:p>
    <w:p w14:paraId="7DE471F0" w14:textId="77777777" w:rsidR="00C73268" w:rsidRPr="00C73268" w:rsidRDefault="00C7326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volume, mass, and weight.</w:t>
      </w:r>
    </w:p>
    <w:p w14:paraId="3FF3F0AF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gas conditions:</w:t>
      </w:r>
    </w:p>
    <w:p w14:paraId="0C654404" w14:textId="77777777" w:rsidR="00C73268" w:rsidRPr="00C73268" w:rsidRDefault="00C7326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Pressure: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Pa</w:t>
      </w:r>
    </w:p>
    <w:p w14:paraId="23EF0A26" w14:textId="77777777" w:rsidR="00C73268" w:rsidRPr="00C73268" w:rsidRDefault="00C7326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Temperature: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130 K</w:t>
      </w:r>
    </w:p>
    <w:p w14:paraId="24650C3A" w14:textId="77777777" w:rsidR="00C73268" w:rsidRPr="00C73268" w:rsidRDefault="00C7326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gas density, buoyancy, effective weight, mean free path, and Knudsen number.</w:t>
      </w:r>
    </w:p>
    <w:p w14:paraId="5392DE4B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laser parameters:</w:t>
      </w:r>
    </w:p>
    <w:p w14:paraId="4466B930" w14:textId="77777777" w:rsidR="00C73268" w:rsidRPr="00C73268" w:rsidRDefault="00C7326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Wavelength: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532 nm</w:t>
      </w:r>
    </w:p>
    <w:p w14:paraId="33DB4D64" w14:textId="77777777" w:rsidR="00C73268" w:rsidRPr="00C73268" w:rsidRDefault="00C7326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Beam waist: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3.5 µm</w:t>
      </w:r>
    </w:p>
    <w:p w14:paraId="7F34BED4" w14:textId="77777777" w:rsidR="00C73268" w:rsidRPr="00C73268" w:rsidRDefault="00C7326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Power: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0.1 W</w:t>
      </w:r>
    </w:p>
    <w:p w14:paraId="2589D27D" w14:textId="77777777" w:rsidR="00C73268" w:rsidRPr="00C73268" w:rsidRDefault="00C7326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Rayleigh length and peak Gaussian intensity.</w:t>
      </w:r>
    </w:p>
    <w:p w14:paraId="335CC879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1D Gaussian-like axial intensity profile with maximum at the laser focus.</w:t>
      </w:r>
    </w:p>
    <w:p w14:paraId="0983933E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Models three upward/vertical forces:</w:t>
      </w:r>
    </w:p>
    <w:p w14:paraId="17B4575D" w14:textId="62E1905F" w:rsidR="00C73268" w:rsidRPr="00C73268" w:rsidRDefault="00C7326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Scattering/radiation-pressure force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C885A35" w14:textId="77777777" w:rsidR="00C73268" w:rsidRPr="00C73268" w:rsidRDefault="00C7326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Axial gradient force</w:t>
      </w:r>
    </w:p>
    <w:p w14:paraId="15F991C7" w14:textId="77777777" w:rsidR="00C73268" w:rsidRPr="00C73268" w:rsidRDefault="00C7326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Photophoretic force</w:t>
      </w:r>
    </w:p>
    <w:p w14:paraId="225A2FC6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The scattering and gradient forces are phenomenological:</w:t>
      </w:r>
    </w:p>
    <w:p w14:paraId="78E78668" w14:textId="77777777" w:rsidR="00C73268" w:rsidRPr="00C73268" w:rsidRDefault="00C7326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Q_pr</w:t>
      </w:r>
      <w:proofErr w:type="spellEnd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0.1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sets the scattering strength.</w:t>
      </w:r>
    </w:p>
    <w:p w14:paraId="651C4EEC" w14:textId="77777777" w:rsidR="00C73268" w:rsidRPr="00C73268" w:rsidRDefault="00C7326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Fg0 = 5.0 *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F_weight</w:t>
      </w:r>
      <w:proofErr w:type="spellEnd"/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sets the gradient-force strength.</w:t>
      </w:r>
    </w:p>
    <w:p w14:paraId="0A0C996A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The photophoretic force uses a </w:t>
      </w:r>
      <w:proofErr w:type="spellStart"/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Rohatschek</w:t>
      </w:r>
      <w:proofErr w:type="spellEnd"/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-style pressure-dependent model.</w:t>
      </w:r>
    </w:p>
    <w:p w14:paraId="20663DA5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Combines the forces into:</w:t>
      </w:r>
    </w:p>
    <w:p w14:paraId="0D579705" w14:textId="77777777" w:rsidR="00C73268" w:rsidRPr="00C73268" w:rsidRDefault="00C73268" w:rsidP="00C7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F_total</w:t>
      </w:r>
      <w:proofErr w:type="spellEnd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F_scat</w:t>
      </w:r>
      <w:proofErr w:type="spellEnd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F_grad</w:t>
      </w:r>
      <w:proofErr w:type="spellEnd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F_photo</w:t>
      </w:r>
      <w:proofErr w:type="spellEnd"/>
    </w:p>
    <w:p w14:paraId="74495781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the net force as:</w:t>
      </w:r>
    </w:p>
    <w:p w14:paraId="3CAEF503" w14:textId="77777777" w:rsidR="00C73268" w:rsidRPr="00C73268" w:rsidRDefault="00C73268" w:rsidP="00C7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F_net</w:t>
      </w:r>
      <w:proofErr w:type="spellEnd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F_total</w:t>
      </w:r>
      <w:proofErr w:type="spellEnd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F_weight_effective</w:t>
      </w:r>
      <w:proofErr w:type="spellEnd"/>
    </w:p>
    <w:p w14:paraId="1EFA4564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Searches from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-10 mm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+10 mm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find equilibrium positions where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F_net</w:t>
      </w:r>
      <w:proofErr w:type="spellEnd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44C3E1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the slope condition:</w:t>
      </w:r>
    </w:p>
    <w:p w14:paraId="231B4B35" w14:textId="77777777" w:rsidR="00C73268" w:rsidRPr="00C73268" w:rsidRDefault="00C73268" w:rsidP="00C7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dF_net</w:t>
      </w:r>
      <w:proofErr w:type="spellEnd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dz</w:t>
      </w:r>
      <w:proofErr w:type="spellEnd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0</w:t>
      </w:r>
    </w:p>
    <w:p w14:paraId="6920FA22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select stable equilibria.</w:t>
      </w:r>
    </w:p>
    <w:p w14:paraId="3128DEF1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Linearises the force near the stable equilibrium to calculate:</w:t>
      </w:r>
    </w:p>
    <w:p w14:paraId="07FD8F4F" w14:textId="77777777" w:rsidR="00C73268" w:rsidRPr="00C73268" w:rsidRDefault="00C7326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Effective spring constant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</w:t>
      </w:r>
    </w:p>
    <w:p w14:paraId="256F6F51" w14:textId="77777777" w:rsidR="00C73268" w:rsidRPr="00C73268" w:rsidRDefault="00C7326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Angular trap frequency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omega</w:t>
      </w:r>
    </w:p>
    <w:p w14:paraId="3F0E30F2" w14:textId="77777777" w:rsidR="00C73268" w:rsidRPr="00C73268" w:rsidRDefault="00C7326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Oscillation frequency in Hz</w:t>
      </w:r>
    </w:p>
    <w:p w14:paraId="1E788870" w14:textId="77777777" w:rsidR="00C73268" w:rsidRPr="00C73268" w:rsidRDefault="00C7326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thermal RMS displacement</w:t>
      </w:r>
    </w:p>
    <w:p w14:paraId="1116DFF8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gas damping using:</w:t>
      </w:r>
    </w:p>
    <w:p w14:paraId="359AF82C" w14:textId="77777777" w:rsidR="00C73268" w:rsidRPr="00C73268" w:rsidRDefault="00C732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Stokes </w:t>
      </w:r>
      <w:proofErr w:type="gramStart"/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152F89FA" w14:textId="77777777" w:rsidR="00C73268" w:rsidRPr="00C73268" w:rsidRDefault="00C732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Cunningham-corrected Stokes drag</w:t>
      </w:r>
    </w:p>
    <w:p w14:paraId="5BCCF510" w14:textId="77777777" w:rsidR="00C73268" w:rsidRPr="00C73268" w:rsidRDefault="00C732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Epstein </w:t>
      </w:r>
      <w:proofErr w:type="gramStart"/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60E25E52" w14:textId="77777777" w:rsidR="00C73268" w:rsidRPr="00C73268" w:rsidRDefault="00C732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drag-model selection from the Knudsen number</w:t>
      </w:r>
    </w:p>
    <w:p w14:paraId="67496520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deterministic equations of motion:</w:t>
      </w:r>
    </w:p>
    <w:p w14:paraId="05B967B4" w14:textId="77777777" w:rsidR="00C73268" w:rsidRPr="00C73268" w:rsidRDefault="00C7326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nonlinear model using the full force</w:t>
      </w:r>
    </w:p>
    <w:p w14:paraId="34CC0729" w14:textId="77777777" w:rsidR="00C73268" w:rsidRPr="00C73268" w:rsidRDefault="00C7326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linear simple-harmonic approximation</w:t>
      </w:r>
    </w:p>
    <w:p w14:paraId="123B6E2A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Starts the particle displaced from equilibrium by:</w:t>
      </w:r>
    </w:p>
    <w:p w14:paraId="0CFDF290" w14:textId="77777777" w:rsidR="00C73268" w:rsidRPr="00C73268" w:rsidRDefault="00C73268" w:rsidP="00C7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displacement = 50e-6</w:t>
      </w:r>
    </w:p>
    <w:p w14:paraId="4D3281A7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Sets up a simulation time of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s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A4CD65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an experimental sampling frequency of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kHz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685A7B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Oversamples the simulation by a factor of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giving a simulation timestep of:</w:t>
      </w:r>
    </w:p>
    <w:p w14:paraId="446402C4" w14:textId="77777777" w:rsidR="00C73268" w:rsidRPr="00C73268" w:rsidRDefault="00C73268" w:rsidP="00C7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dt_simulation</w:t>
      </w:r>
      <w:proofErr w:type="spellEnd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5e-6 s</w:t>
      </w:r>
    </w:p>
    <w:p w14:paraId="4BCAEA20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Solves both deterministic models using </w:t>
      </w:r>
      <w:proofErr w:type="spellStart"/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solve_ivp</w:t>
      </w:r>
      <w:proofErr w:type="spellEnd"/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84AE0F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Implements a BAOAB Langevin integrator for stochastic dynamics.</w:t>
      </w:r>
    </w:p>
    <w:p w14:paraId="77164685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Adds optional stepwise laser-power noise:</w:t>
      </w:r>
    </w:p>
    <w:p w14:paraId="2C9C4AB0" w14:textId="77777777" w:rsidR="00C73268" w:rsidRPr="00C73268" w:rsidRDefault="00C7326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Laser power varies between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0.99 P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1.00 P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1.01 P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EA0AD9" w14:textId="77777777" w:rsidR="00C73268" w:rsidRPr="00C73268" w:rsidRDefault="00C7326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step duration is about </w:t>
      </w:r>
      <w:r w:rsidRPr="00C73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0.01 s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AED031" w14:textId="44C11348" w:rsidR="00C73268" w:rsidRPr="00C73268" w:rsidRDefault="00C7326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power changes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neighbouring allowed levels.</w:t>
      </w:r>
    </w:p>
    <w:p w14:paraId="3875CBD5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Creates different BAOAB trajectories:</w:t>
      </w:r>
    </w:p>
    <w:p w14:paraId="1A1987AB" w14:textId="77777777" w:rsidR="00C73268" w:rsidRPr="00C73268" w:rsidRDefault="00C7326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Baseline: no Brownian noise and no laser-power noise</w:t>
      </w:r>
    </w:p>
    <w:p w14:paraId="60766411" w14:textId="77777777" w:rsidR="00C73268" w:rsidRPr="00C73268" w:rsidRDefault="00C7326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Brownian-only trajectory, if enabled</w:t>
      </w:r>
    </w:p>
    <w:p w14:paraId="38E9BBD0" w14:textId="77777777" w:rsidR="00C73268" w:rsidRPr="00C73268" w:rsidRDefault="00C7326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Laser-noise-only trajectory, if enabled</w:t>
      </w:r>
    </w:p>
    <w:p w14:paraId="79D6FA05" w14:textId="77777777" w:rsidR="00C73268" w:rsidRPr="00C73268" w:rsidRDefault="00C7326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trajectory using whichever noise switches are active</w:t>
      </w:r>
    </w:p>
    <w:p w14:paraId="47427B64" w14:textId="5C15093F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plots 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Brownian histogram and late-time Brownian PSD plots </w:t>
      </w:r>
    </w:p>
    <w:p w14:paraId="5C84829E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Since laser-power noise is on, it plots:</w:t>
      </w:r>
    </w:p>
    <w:p w14:paraId="6293D8B0" w14:textId="77777777" w:rsidR="00C73268" w:rsidRPr="00C73268" w:rsidRDefault="00C7326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Laser power versus time</w:t>
      </w:r>
    </w:p>
    <w:p w14:paraId="5CECCA5A" w14:textId="77777777" w:rsidR="00C73268" w:rsidRPr="00C73268" w:rsidRDefault="00C7326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Isolated displacement caused by laser-power noise</w:t>
      </w:r>
    </w:p>
    <w:p w14:paraId="031BC68D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the nonlinear deterministic trajectory against the main BAOAB trajectory.</w:t>
      </w:r>
    </w:p>
    <w:p w14:paraId="5B9CB942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Includes commented-out force-curve and net-force plots.</w:t>
      </w:r>
    </w:p>
    <w:p w14:paraId="267BEF00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Fourier/PSD information for the deterministic nonlinear motion.</w:t>
      </w:r>
    </w:p>
    <w:p w14:paraId="7B8C8B31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both:</w:t>
      </w:r>
    </w:p>
    <w:p w14:paraId="59C4DFD8" w14:textId="77777777" w:rsidR="00C73268" w:rsidRPr="00C73268" w:rsidRDefault="00C7326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Welch-averaged PSD</w:t>
      </w:r>
    </w:p>
    <w:p w14:paraId="70CC43D9" w14:textId="77777777" w:rsidR="00C73268" w:rsidRPr="00C73268" w:rsidRDefault="00C7326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periodogram PSD</w:t>
      </w:r>
    </w:p>
    <w:p w14:paraId="6753C8A0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PSDs with markers for:</w:t>
      </w:r>
    </w:p>
    <w:p w14:paraId="14449871" w14:textId="77777777" w:rsidR="00C73268" w:rsidRPr="00C73268" w:rsidRDefault="00C7326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Fundamental trap frequency</w:t>
      </w:r>
    </w:p>
    <w:p w14:paraId="2698D343" w14:textId="77777777" w:rsidR="00C73268" w:rsidRPr="00C73268" w:rsidRDefault="00C7326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 harmonic</w:t>
      </w:r>
    </w:p>
    <w:p w14:paraId="4FED6B42" w14:textId="77777777" w:rsidR="00C73268" w:rsidRPr="00C73268" w:rsidRDefault="00C7326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 harmonic</w:t>
      </w:r>
    </w:p>
    <w:p w14:paraId="6238AC79" w14:textId="77777777" w:rsidR="00C73268" w:rsidRPr="00C73268" w:rsidRDefault="00C7326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Nyquist limit</w:t>
      </w:r>
    </w:p>
    <w:p w14:paraId="333D9492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and plots PSDs for:</w:t>
      </w:r>
    </w:p>
    <w:p w14:paraId="5C796D1E" w14:textId="77777777" w:rsidR="00C73268" w:rsidRPr="00C73268" w:rsidRDefault="00C7326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Nonlinear deterministic motion</w:t>
      </w:r>
    </w:p>
    <w:p w14:paraId="395C0E10" w14:textId="77777777" w:rsidR="00C73268" w:rsidRPr="00C73268" w:rsidRDefault="00C7326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BAOAB trajectory with the selected noise sources</w:t>
      </w:r>
    </w:p>
    <w:p w14:paraId="1B944073" w14:textId="77777777" w:rsidR="00C73268" w:rsidRPr="00C73268" w:rsidRDefault="00C7326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Early-time BAOAB transient motion</w:t>
      </w:r>
    </w:p>
    <w:p w14:paraId="21793DF1" w14:textId="77777777" w:rsidR="00C73268" w:rsidRPr="00C73268" w:rsidRDefault="00C73268" w:rsidP="00C732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3268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73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If Brownian noise is enabled, it also compares the late-time Brownian PSD with the theoretical damped harmonic oscillator PSD.</w:t>
      </w:r>
    </w:p>
    <w:p w14:paraId="6DDA288A" w14:textId="77777777" w:rsidR="005E7AA9" w:rsidRPr="008753BC" w:rsidRDefault="005E7AA9" w:rsidP="008753BC">
      <w:pPr>
        <w:rPr>
          <w:b/>
          <w:bCs/>
          <w:sz w:val="36"/>
          <w:szCs w:val="36"/>
        </w:rPr>
      </w:pPr>
    </w:p>
    <w:p w14:paraId="49BEE937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3C05AE6F" w14:textId="77777777" w:rsid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Project_1d_noise_feedback.py</w:t>
      </w:r>
    </w:p>
    <w:p w14:paraId="2E774D74" w14:textId="77777777" w:rsidR="00C256B6" w:rsidRDefault="00C256B6" w:rsidP="008753BC">
      <w:pPr>
        <w:rPr>
          <w:b/>
          <w:bCs/>
          <w:sz w:val="36"/>
          <w:szCs w:val="36"/>
        </w:rPr>
      </w:pPr>
    </w:p>
    <w:p w14:paraId="136A7B83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Imports tools for numerical modelling, plotting, ODE solving, root finding, and PSD analysis.</w:t>
      </w:r>
    </w:p>
    <w:p w14:paraId="77110A5B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Simulates </w:t>
      </w:r>
      <w:r w:rsidRPr="00C256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1D vertical optical levitation</w:t>
      </w: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silica microsphere.</w:t>
      </w:r>
    </w:p>
    <w:p w14:paraId="63C746FB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these active settings:</w:t>
      </w:r>
    </w:p>
    <w:p w14:paraId="6EFB0A09" w14:textId="77777777" w:rsidR="00C256B6" w:rsidRPr="00C256B6" w:rsidRDefault="00C256B6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USE_BROWNIAN_NOISE = True</w:t>
      </w:r>
    </w:p>
    <w:p w14:paraId="2FBCE8F7" w14:textId="77777777" w:rsidR="00C256B6" w:rsidRPr="00C256B6" w:rsidRDefault="00C256B6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USE_LASER_POWER_NOISE = True</w:t>
      </w:r>
    </w:p>
    <w:p w14:paraId="7D422292" w14:textId="77777777" w:rsidR="00C256B6" w:rsidRPr="00C256B6" w:rsidRDefault="00C256B6" w:rsidP="00C2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USE_PD_FEEDBACK = True</w:t>
      </w:r>
    </w:p>
    <w:p w14:paraId="6D3528E2" w14:textId="77777777" w:rsidR="00C256B6" w:rsidRPr="00C256B6" w:rsidRDefault="00C256B6" w:rsidP="00C256B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main simulation includes Brownian motion, laser-power noise, and feedback control.</w:t>
      </w:r>
    </w:p>
    <w:p w14:paraId="2B6E4AE2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feedback-control settings:</w:t>
      </w:r>
    </w:p>
    <w:p w14:paraId="413B7F6B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measurement noise is turned off</w:t>
      </w:r>
    </w:p>
    <w:p w14:paraId="2293F202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Loop delay: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 µs</w:t>
      </w:r>
    </w:p>
    <w:p w14:paraId="20B7EACE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Proportional gain based on trap stiffness</w:t>
      </w:r>
    </w:p>
    <w:p w14:paraId="4AB79D87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Derivative gain based on gas damping</w:t>
      </w:r>
    </w:p>
    <w:p w14:paraId="012322D5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Laser power limited between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80%</w:t>
      </w: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120%</w:t>
      </w: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nominal power</w:t>
      </w:r>
    </w:p>
    <w:p w14:paraId="3BFBF03D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the particle:</w:t>
      </w:r>
    </w:p>
    <w:p w14:paraId="4B3C2A1B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Radius: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µm</w:t>
      </w:r>
    </w:p>
    <w:p w14:paraId="5E2819DC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Density: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2200 kg/m^3</w:t>
      </w:r>
    </w:p>
    <w:p w14:paraId="4374F4C6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volume, mass, and gravitational weight.</w:t>
      </w:r>
    </w:p>
    <w:p w14:paraId="78DF2053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gas properties:</w:t>
      </w:r>
    </w:p>
    <w:p w14:paraId="22E80C89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Pressure: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Pa</w:t>
      </w:r>
    </w:p>
    <w:p w14:paraId="3B35AB54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300 K</w:t>
      </w:r>
    </w:p>
    <w:p w14:paraId="14FA7AE7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gas density, buoyancy, effective weight, mean free path, and Knudsen number.</w:t>
      </w:r>
    </w:p>
    <w:p w14:paraId="6849AB09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laser properties:</w:t>
      </w:r>
    </w:p>
    <w:p w14:paraId="6D335E2B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Wavelength: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532 nm</w:t>
      </w:r>
    </w:p>
    <w:p w14:paraId="66B09905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Beam waist: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3.5 µm</w:t>
      </w:r>
    </w:p>
    <w:p w14:paraId="1FEB4955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0.1 W</w:t>
      </w:r>
    </w:p>
    <w:p w14:paraId="206906AA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Rayleigh length and peak intensity.</w:t>
      </w:r>
    </w:p>
    <w:p w14:paraId="783177DA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a 1D axial intensity profile with maximum at the laser focus.</w:t>
      </w:r>
    </w:p>
    <w:p w14:paraId="1CCFED12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three vertical force contributions:</w:t>
      </w:r>
    </w:p>
    <w:p w14:paraId="6FC67D37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Scattering/radiation-pressure force</w:t>
      </w:r>
    </w:p>
    <w:p w14:paraId="2CBE913B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Gradient force</w:t>
      </w:r>
    </w:p>
    <w:p w14:paraId="25D64DA4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Photophoretic force</w:t>
      </w:r>
    </w:p>
    <w:p w14:paraId="296D51D0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Combines the optical/photophoretic forces into:</w:t>
      </w:r>
    </w:p>
    <w:p w14:paraId="61E86C1B" w14:textId="77777777" w:rsidR="00C256B6" w:rsidRPr="00C256B6" w:rsidRDefault="00C256B6" w:rsidP="00C2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F_total</w:t>
      </w:r>
      <w:proofErr w:type="spellEnd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F_scat</w:t>
      </w:r>
      <w:proofErr w:type="spellEnd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F_grad</w:t>
      </w:r>
      <w:proofErr w:type="spellEnd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F_photo</w:t>
      </w:r>
      <w:proofErr w:type="spellEnd"/>
    </w:p>
    <w:p w14:paraId="2C8835F4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the net force as:</w:t>
      </w:r>
    </w:p>
    <w:p w14:paraId="008AABEF" w14:textId="77777777" w:rsidR="00C256B6" w:rsidRPr="00C256B6" w:rsidRDefault="00C256B6" w:rsidP="00C2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F_net</w:t>
      </w:r>
      <w:proofErr w:type="spellEnd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F_total</w:t>
      </w:r>
      <w:proofErr w:type="spellEnd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F_weight_effective</w:t>
      </w:r>
      <w:proofErr w:type="spellEnd"/>
    </w:p>
    <w:p w14:paraId="62F29E94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Searches for equilibrium positions where the upward force balances effective weight.</w:t>
      </w:r>
    </w:p>
    <w:p w14:paraId="10BA7ACC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Selects a stable equilibrium using:</w:t>
      </w:r>
    </w:p>
    <w:p w14:paraId="5D0599AF" w14:textId="77777777" w:rsidR="00C256B6" w:rsidRPr="00C256B6" w:rsidRDefault="00C256B6" w:rsidP="00C2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dF_net</w:t>
      </w:r>
      <w:proofErr w:type="spellEnd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dz</w:t>
      </w:r>
      <w:proofErr w:type="spellEnd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0</w:t>
      </w:r>
    </w:p>
    <w:p w14:paraId="3AE5A38B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Linearises the force around the stable equilibrium to calculate:</w:t>
      </w:r>
    </w:p>
    <w:p w14:paraId="16BFE497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Effective spring constant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</w:t>
      </w:r>
    </w:p>
    <w:p w14:paraId="5AB12735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Trap angular frequency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omega</w:t>
      </w:r>
    </w:p>
    <w:p w14:paraId="5939F87D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Trap frequency in Hz</w:t>
      </w:r>
    </w:p>
    <w:p w14:paraId="1FFEC441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thermal RMS displacement</w:t>
      </w:r>
    </w:p>
    <w:p w14:paraId="0BBBBA39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gas damping using:</w:t>
      </w:r>
    </w:p>
    <w:p w14:paraId="3BE3D08F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Stokes </w:t>
      </w:r>
      <w:proofErr w:type="gramStart"/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2DC4CC1A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Cunningham-corrected Stokes drag</w:t>
      </w:r>
    </w:p>
    <w:p w14:paraId="71D6C63A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Epstein </w:t>
      </w:r>
      <w:proofErr w:type="gramStart"/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577F9588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regime selection based on Knudsen number</w:t>
      </w:r>
    </w:p>
    <w:p w14:paraId="549862FD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two deterministic motion models:</w:t>
      </w:r>
    </w:p>
    <w:p w14:paraId="751A62EB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nonlinear force model</w:t>
      </w:r>
    </w:p>
    <w:p w14:paraId="1051B780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simple-harmonic approximation</w:t>
      </w:r>
    </w:p>
    <w:p w14:paraId="29F97328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Starts the particle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 µm</w:t>
      </w: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away from the equilibrium position:</w:t>
      </w:r>
    </w:p>
    <w:p w14:paraId="61C38E36" w14:textId="77777777" w:rsidR="00C256B6" w:rsidRPr="00C256B6" w:rsidRDefault="00C256B6" w:rsidP="00C25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displacement = 50e-6</w:t>
      </w:r>
    </w:p>
    <w:p w14:paraId="26338ECD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 simulation timing:</w:t>
      </w:r>
    </w:p>
    <w:p w14:paraId="22FA1881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Experimental sampling frequency: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kHz</w:t>
      </w:r>
    </w:p>
    <w:p w14:paraId="6F8AD205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Simulation oversampling factor: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</w:t>
      </w:r>
    </w:p>
    <w:p w14:paraId="3BA7FCC2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Simulation timestep: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µs</w:t>
      </w:r>
    </w:p>
    <w:p w14:paraId="36986A61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duration: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s</w:t>
      </w:r>
    </w:p>
    <w:p w14:paraId="1035E528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Solves the deterministic nonlinear and linear models using </w:t>
      </w:r>
      <w:proofErr w:type="spellStart"/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solve_ivp</w:t>
      </w:r>
      <w:proofErr w:type="spellEnd"/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A4E1CE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Implements a BAOAB Langevin integrator for stochastic Brownian dynamics.</w:t>
      </w:r>
    </w:p>
    <w:p w14:paraId="16779778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Brownian random velocity kicks using a fixed random seed.</w:t>
      </w:r>
    </w:p>
    <w:p w14:paraId="04FAA533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Adds stepwise laser-power noise:</w:t>
      </w:r>
    </w:p>
    <w:p w14:paraId="1EA03766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 varies by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±1%</w:t>
      </w:r>
    </w:p>
    <w:p w14:paraId="0379FB6E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duration is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0.01 s</w:t>
      </w:r>
    </w:p>
    <w:p w14:paraId="79AF675A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 switches between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0.99</w:t>
      </w: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1.00</w:t>
      </w: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C256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1.01</w:t>
      </w: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times nominal power</w:t>
      </w:r>
    </w:p>
    <w:p w14:paraId="591CD0F8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several BAOAB trajectories:</w:t>
      </w:r>
    </w:p>
    <w:p w14:paraId="41899BE0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 with no noise</w:t>
      </w:r>
    </w:p>
    <w:p w14:paraId="572DBBC9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Brownian-only trajectory</w:t>
      </w:r>
    </w:p>
    <w:p w14:paraId="1089FEF1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Laser-noise-only trajectory</w:t>
      </w:r>
    </w:p>
    <w:p w14:paraId="19060CC4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Brownian plus laser-noise trajectory</w:t>
      </w:r>
    </w:p>
    <w:p w14:paraId="18246AEF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Brownian plus laser-noise trajectory with PD feedback</w:t>
      </w:r>
    </w:p>
    <w:p w14:paraId="48272159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Implements a PD feedback loop:</w:t>
      </w:r>
    </w:p>
    <w:p w14:paraId="20373AF6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Measures delayed particle position</w:t>
      </w:r>
    </w:p>
    <w:p w14:paraId="01DDAADD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adds measurement noise, currently off</w:t>
      </w:r>
    </w:p>
    <w:p w14:paraId="2FF09C4E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the measured position</w:t>
      </w:r>
    </w:p>
    <w:p w14:paraId="3CA922C5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Estimates velocity from filtered position</w:t>
      </w:r>
    </w:p>
    <w:p w14:paraId="3FA7C685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Computes a feedback force</w:t>
      </w:r>
    </w:p>
    <w:p w14:paraId="2277A5D3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Converts that force into a laser-power correction</w:t>
      </w:r>
    </w:p>
    <w:p w14:paraId="63214A65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Clips the laser command within allowed limits</w:t>
      </w:r>
    </w:p>
    <w:p w14:paraId="0F2FEE1E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Prints diagnostic values such as:</w:t>
      </w:r>
    </w:p>
    <w:p w14:paraId="3CCEBE2E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Brownian RMS displacement</w:t>
      </w:r>
    </w:p>
    <w:p w14:paraId="6262B6E9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Laser-noise RMS displacement</w:t>
      </w:r>
    </w:p>
    <w:p w14:paraId="000FFE70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RMS displacement</w:t>
      </w:r>
    </w:p>
    <w:p w14:paraId="00A0B07C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gain values</w:t>
      </w:r>
    </w:p>
    <w:p w14:paraId="2F9F3574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loop delay</w:t>
      </w:r>
    </w:p>
    <w:p w14:paraId="09D27150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Laser command range</w:t>
      </w:r>
    </w:p>
    <w:p w14:paraId="6951C13F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Plots laser power versus time.</w:t>
      </w:r>
    </w:p>
    <w:p w14:paraId="006F7268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Plots feedback laser power versus time.</w:t>
      </w:r>
    </w:p>
    <w:p w14:paraId="4E84B9DA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Plots isolated laser-noise displacement.</w:t>
      </w:r>
    </w:p>
    <w:p w14:paraId="54DAB145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Plots isolated Brownian displacement.</w:t>
      </w:r>
    </w:p>
    <w:p w14:paraId="64CF7789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Plots a Brownian position histogram and compares it with the expected thermal Gaussian distribution.</w:t>
      </w:r>
    </w:p>
    <w:p w14:paraId="0629A9F3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Plots nonlinear BAOAB motion and BAOAB motion with feedback.</w:t>
      </w:r>
    </w:p>
    <w:p w14:paraId="07698754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Plots trajectories with and without feedback.</w:t>
      </w:r>
    </w:p>
    <w:p w14:paraId="76794FE5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Computes Fourier and PSD information using:</w:t>
      </w:r>
    </w:p>
    <w:p w14:paraId="26FAEEBE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FFT-style raw periodograms</w:t>
      </w:r>
    </w:p>
    <w:p w14:paraId="03A5ADBE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Welch-averaged PSDs</w:t>
      </w:r>
    </w:p>
    <w:p w14:paraId="060706C7" w14:textId="77777777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Plots PSDs for:</w:t>
      </w:r>
    </w:p>
    <w:p w14:paraId="569BAEF9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nonlinear motion</w:t>
      </w:r>
    </w:p>
    <w:p w14:paraId="2D946684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noisy BAOAB motion</w:t>
      </w:r>
    </w:p>
    <w:p w14:paraId="312DAA8C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BAOAB motion with feedback</w:t>
      </w:r>
    </w:p>
    <w:p w14:paraId="3FF49979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Early-time Brownian/noisy motion</w:t>
      </w:r>
    </w:p>
    <w:p w14:paraId="25B07DEB" w14:textId="77777777" w:rsidR="00C256B6" w:rsidRPr="00C256B6" w:rsidRDefault="00C256B6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Late-time Brownian motion</w:t>
      </w:r>
    </w:p>
    <w:p w14:paraId="6FDCA7BF" w14:textId="04BE4171" w:rsidR="00C256B6" w:rsidRPr="00C256B6" w:rsidRDefault="00C256B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Compares the late-time Brownian PSD with the theoretical damped harmonic oscillator PSD.</w:t>
      </w:r>
    </w:p>
    <w:p w14:paraId="4101AECB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789B6CBF" w14:textId="77777777" w:rsid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Project_2d.py</w:t>
      </w:r>
    </w:p>
    <w:p w14:paraId="37846F9F" w14:textId="77777777" w:rsidR="00574BD6" w:rsidRDefault="00574BD6" w:rsidP="008753BC">
      <w:pPr>
        <w:rPr>
          <w:b/>
          <w:bCs/>
          <w:sz w:val="36"/>
          <w:szCs w:val="36"/>
        </w:rPr>
      </w:pPr>
    </w:p>
    <w:p w14:paraId="26E4429E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Imports tools for numerical modelling, plotting, ODE solving, and root finding.</w:t>
      </w:r>
    </w:p>
    <w:p w14:paraId="1DDC684A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Simulates </w:t>
      </w:r>
      <w:r w:rsidRPr="00574B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2D optical levitation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silica microsphere in the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x-z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plane.</w:t>
      </w:r>
    </w:p>
    <w:p w14:paraId="2B999DE6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the particle:</w:t>
      </w:r>
    </w:p>
    <w:p w14:paraId="3F4B512E" w14:textId="77777777" w:rsidR="00574BD6" w:rsidRPr="00574BD6" w:rsidRDefault="00574BD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Radius: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µm</w:t>
      </w:r>
    </w:p>
    <w:p w14:paraId="47761645" w14:textId="77777777" w:rsidR="00574BD6" w:rsidRPr="00574BD6" w:rsidRDefault="00574BD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Density: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2200 kg/m^3</w:t>
      </w:r>
    </w:p>
    <w:p w14:paraId="184136A0" w14:textId="77777777" w:rsidR="00574BD6" w:rsidRPr="00574BD6" w:rsidRDefault="00574BD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volume, mass, and gravitational weight.</w:t>
      </w:r>
    </w:p>
    <w:p w14:paraId="18D95EA3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gas properties:</w:t>
      </w:r>
    </w:p>
    <w:p w14:paraId="661043C4" w14:textId="77777777" w:rsidR="00574BD6" w:rsidRPr="00574BD6" w:rsidRDefault="00574B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Pressure: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Pa</w:t>
      </w:r>
    </w:p>
    <w:p w14:paraId="1904AB05" w14:textId="77777777" w:rsidR="00574BD6" w:rsidRPr="00574BD6" w:rsidRDefault="00574B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Temperature: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293 K</w:t>
      </w:r>
    </w:p>
    <w:p w14:paraId="6321991C" w14:textId="77777777" w:rsidR="00574BD6" w:rsidRPr="00574BD6" w:rsidRDefault="00574B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gas density, mean free path, and Knudsen number.</w:t>
      </w:r>
    </w:p>
    <w:p w14:paraId="1AFBAD27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laser/beam parameters:</w:t>
      </w:r>
    </w:p>
    <w:p w14:paraId="442E6CD0" w14:textId="77777777" w:rsidR="00574BD6" w:rsidRPr="00574BD6" w:rsidRDefault="00574B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Beam waist: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µm</w:t>
      </w:r>
    </w:p>
    <w:p w14:paraId="44113184" w14:textId="77777777" w:rsidR="00574BD6" w:rsidRPr="00574BD6" w:rsidRDefault="00574B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Axial length scale: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 µm</w:t>
      </w:r>
    </w:p>
    <w:p w14:paraId="62A57981" w14:textId="77777777" w:rsidR="00574BD6" w:rsidRPr="00574BD6" w:rsidRDefault="00574B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Laser power: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0.1 W</w:t>
      </w:r>
    </w:p>
    <w:p w14:paraId="013340EE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force amplitudes relative to particle weight:</w:t>
      </w:r>
    </w:p>
    <w:p w14:paraId="264E8FA1" w14:textId="77777777" w:rsidR="00574BD6" w:rsidRPr="00574BD6" w:rsidRDefault="00574BD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Scattering force strength: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2.5 mg</w:t>
      </w:r>
    </w:p>
    <w:p w14:paraId="2EE8CA90" w14:textId="77777777" w:rsidR="00574BD6" w:rsidRPr="00574BD6" w:rsidRDefault="00574BD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Gradient force strength: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1.0 mg</w:t>
      </w:r>
    </w:p>
    <w:p w14:paraId="33AFC8B2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2D Gaussian-like beam intensity:</w:t>
      </w:r>
    </w:p>
    <w:p w14:paraId="79B336B4" w14:textId="77777777" w:rsidR="00574BD6" w:rsidRPr="00574BD6" w:rsidRDefault="00574BD6" w:rsidP="0057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intensity(x, z)</w:t>
      </w:r>
    </w:p>
    <w:p w14:paraId="6B469E5F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the intensity gradients:</w:t>
      </w:r>
    </w:p>
    <w:p w14:paraId="0F36983A" w14:textId="77777777" w:rsidR="00574BD6" w:rsidRPr="00574BD6" w:rsidRDefault="00574BD6" w:rsidP="0057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</w:t>
      </w:r>
      <w:proofErr w:type="spellEnd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/dx</w:t>
      </w:r>
    </w:p>
    <w:p w14:paraId="3C7AAA55" w14:textId="77777777" w:rsidR="00574BD6" w:rsidRPr="00574BD6" w:rsidRDefault="00574BD6" w:rsidP="0057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</w:t>
      </w:r>
      <w:proofErr w:type="spellEnd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dz</w:t>
      </w:r>
      <w:proofErr w:type="spellEnd"/>
    </w:p>
    <w:p w14:paraId="48E560BC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those gradients to define a 2D gradient force:</w:t>
      </w:r>
    </w:p>
    <w:p w14:paraId="22BCEEAE" w14:textId="77777777" w:rsidR="00574BD6" w:rsidRPr="00574BD6" w:rsidRDefault="00574BD6" w:rsidP="0057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F_grad_2d(x, z)</w:t>
      </w:r>
    </w:p>
    <w:p w14:paraId="451D4FA5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2D scattering force:</w:t>
      </w:r>
    </w:p>
    <w:p w14:paraId="10853CE5" w14:textId="77777777" w:rsidR="00574BD6" w:rsidRPr="00574BD6" w:rsidRDefault="00574BD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transverse component</w:t>
      </w:r>
    </w:p>
    <w:p w14:paraId="627DC966" w14:textId="77777777" w:rsidR="00574BD6" w:rsidRPr="00574BD6" w:rsidRDefault="00574BD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Upward vertical component proportional to local intensity</w:t>
      </w:r>
    </w:p>
    <w:p w14:paraId="0EA42E57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photophoretic force:</w:t>
      </w:r>
    </w:p>
    <w:p w14:paraId="4B9282BE" w14:textId="77777777" w:rsidR="00574BD6" w:rsidRPr="00574BD6" w:rsidRDefault="00574BD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gas pressure, particle thermal conductivity, accommodation coefficient, and absorbed intensity</w:t>
      </w:r>
    </w:p>
    <w:p w14:paraId="4EAE8345" w14:textId="77777777" w:rsidR="00574BD6" w:rsidRPr="00574BD6" w:rsidRDefault="00574BD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Acts upward in the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+z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direction</w:t>
      </w:r>
    </w:p>
    <w:p w14:paraId="17EEDC83" w14:textId="77777777" w:rsidR="00574BD6" w:rsidRPr="00574BD6" w:rsidRDefault="00574BD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no transverse component in this model</w:t>
      </w:r>
    </w:p>
    <w:p w14:paraId="418E5D64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Combines the optical and photophoretic forces into:</w:t>
      </w:r>
    </w:p>
    <w:p w14:paraId="0DA189F7" w14:textId="77777777" w:rsidR="00574BD6" w:rsidRPr="00574BD6" w:rsidRDefault="00574BD6" w:rsidP="0057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F_optical_2d = F_grad_2d + F_scat_2d + F_photo_2d</w:t>
      </w:r>
    </w:p>
    <w:p w14:paraId="09368AE5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the </w:t>
      </w:r>
      <w:proofErr w:type="gramStart"/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on-axis</w:t>
      </w:r>
      <w:proofErr w:type="gramEnd"/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vertical force:</w:t>
      </w:r>
    </w:p>
    <w:p w14:paraId="0C7B3595" w14:textId="77777777" w:rsidR="00574BD6" w:rsidRPr="00574BD6" w:rsidRDefault="00574BD6" w:rsidP="0057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Fz_net_on_axis</w:t>
      </w:r>
      <w:proofErr w:type="spellEnd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Fz - mg</w:t>
      </w:r>
    </w:p>
    <w:p w14:paraId="6DC3460E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Searches for on-axis equilibrium positions where the vertical force balances gravity.</w:t>
      </w:r>
    </w:p>
    <w:p w14:paraId="77637860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Selects a stable equilibrium using:</w:t>
      </w:r>
    </w:p>
    <w:p w14:paraId="3E0DED4A" w14:textId="77777777" w:rsidR="00574BD6" w:rsidRPr="00574BD6" w:rsidRDefault="00574BD6" w:rsidP="0057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dFz_net</w:t>
      </w:r>
      <w:proofErr w:type="spellEnd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dz</w:t>
      </w:r>
      <w:proofErr w:type="spellEnd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0</w:t>
      </w:r>
    </w:p>
    <w:p w14:paraId="375517CF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Sets the equilibrium position as:</w:t>
      </w:r>
    </w:p>
    <w:p w14:paraId="567F3791" w14:textId="77777777" w:rsidR="00574BD6" w:rsidRPr="00574BD6" w:rsidRDefault="00574BD6" w:rsidP="0057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x_eq</w:t>
      </w:r>
      <w:proofErr w:type="spellEnd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</w:t>
      </w:r>
    </w:p>
    <w:p w14:paraId="69838792" w14:textId="77777777" w:rsidR="00574BD6" w:rsidRPr="00574BD6" w:rsidRDefault="00574BD6" w:rsidP="0057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z_eq</w:t>
      </w:r>
      <w:proofErr w:type="spellEnd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stable root</w:t>
      </w:r>
    </w:p>
    <w:p w14:paraId="75F4DA55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local spring constants near equilibrium:</w:t>
      </w:r>
    </w:p>
    <w:p w14:paraId="4D68D71B" w14:textId="77777777" w:rsidR="00574BD6" w:rsidRPr="00574BD6" w:rsidRDefault="00574BD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kx</w:t>
      </w:r>
      <w:proofErr w:type="spellEnd"/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transverse force slope</w:t>
      </w:r>
    </w:p>
    <w:p w14:paraId="4A10F3C2" w14:textId="77777777" w:rsidR="00574BD6" w:rsidRPr="00574BD6" w:rsidRDefault="00574BD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kz</w:t>
      </w:r>
      <w:proofErr w:type="spellEnd"/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vertical force slope</w:t>
      </w:r>
    </w:p>
    <w:p w14:paraId="07644839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linear trap frequencies:</w:t>
      </w:r>
    </w:p>
    <w:p w14:paraId="2D337804" w14:textId="77777777" w:rsidR="00574BD6" w:rsidRPr="00574BD6" w:rsidRDefault="00574BD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fx</w:t>
      </w:r>
      <w:proofErr w:type="spellEnd"/>
    </w:p>
    <w:p w14:paraId="2A900BF8" w14:textId="77777777" w:rsidR="00574BD6" w:rsidRPr="00574BD6" w:rsidRDefault="00574BD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</w:t>
      </w:r>
    </w:p>
    <w:p w14:paraId="7327ECC0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expected thermal RMS displacement in both directions:</w:t>
      </w:r>
    </w:p>
    <w:p w14:paraId="5DB282C6" w14:textId="77777777" w:rsidR="00574BD6" w:rsidRPr="00574BD6" w:rsidRDefault="00574BD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x_rms_thermal</w:t>
      </w:r>
      <w:proofErr w:type="spellEnd"/>
    </w:p>
    <w:p w14:paraId="244FDDE4" w14:textId="77777777" w:rsidR="00574BD6" w:rsidRPr="00574BD6" w:rsidRDefault="00574BD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z_rms_thermal</w:t>
      </w:r>
      <w:proofErr w:type="spellEnd"/>
    </w:p>
    <w:p w14:paraId="27004640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pressure-dependent gas damping using Cunningham-corrected Stokes drag.</w:t>
      </w:r>
    </w:p>
    <w:p w14:paraId="5093D798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Prints damping ratios for both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C2D3F6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deterministic 2D nonlinear equation of motion:</w:t>
      </w:r>
    </w:p>
    <w:p w14:paraId="174A53DE" w14:textId="77777777" w:rsidR="00574BD6" w:rsidRPr="00574BD6" w:rsidRDefault="00574BD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Position variables: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</w:p>
    <w:p w14:paraId="19803AC6" w14:textId="77777777" w:rsidR="00574BD6" w:rsidRPr="00574BD6" w:rsidRDefault="00574BD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Velocity variables: </w:t>
      </w: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vx</w:t>
      </w:r>
      <w:proofErr w:type="spellEnd"/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vz</w:t>
      </w:r>
      <w:proofErr w:type="spellEnd"/>
    </w:p>
    <w:p w14:paraId="675B9093" w14:textId="77777777" w:rsidR="00574BD6" w:rsidRPr="00574BD6" w:rsidRDefault="00574BD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optical forces, gravity, and drag</w:t>
      </w:r>
    </w:p>
    <w:p w14:paraId="3EC63EA7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Starts the particle displaced from equilibrium:</w:t>
      </w:r>
    </w:p>
    <w:p w14:paraId="565E720B" w14:textId="77777777" w:rsidR="00574BD6" w:rsidRPr="00574BD6" w:rsidRDefault="00574B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x_displacement</w:t>
      </w:r>
      <w:proofErr w:type="spellEnd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26 µm</w:t>
      </w:r>
    </w:p>
    <w:p w14:paraId="004A06FD" w14:textId="77777777" w:rsidR="00574BD6" w:rsidRPr="00574BD6" w:rsidRDefault="00574B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z_displacement</w:t>
      </w:r>
      <w:proofErr w:type="spellEnd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80 µm</w:t>
      </w:r>
    </w:p>
    <w:p w14:paraId="32FAB61B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Solves the deterministic 2D nonlinear motion using </w:t>
      </w: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solve_ivp</w:t>
      </w:r>
      <w:proofErr w:type="spellEnd"/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290B5E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Also simulates a Brownian/Langevin trajectory using </w:t>
      </w:r>
      <w:proofErr w:type="gramStart"/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</w:t>
      </w:r>
      <w:proofErr w:type="gramEnd"/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Euler-style update:</w:t>
      </w:r>
    </w:p>
    <w:p w14:paraId="5CA5EA0A" w14:textId="77777777" w:rsidR="00574BD6" w:rsidRPr="00574BD6" w:rsidRDefault="00574B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Adds random thermal velocity kicks in both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</w:p>
    <w:p w14:paraId="64107A1E" w14:textId="77777777" w:rsidR="00574BD6" w:rsidRPr="00574BD6" w:rsidRDefault="00574B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timestep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 = 1 µs</w:t>
      </w:r>
    </w:p>
    <w:p w14:paraId="6729ADBC" w14:textId="77777777" w:rsidR="00574BD6" w:rsidRPr="00574BD6" w:rsidRDefault="00574B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Runs for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s</w:t>
      </w:r>
    </w:p>
    <w:p w14:paraId="44FAE129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Prints late-time simulated Brownian RMS displacement in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9CAFE5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deterministic motion versus time:</w:t>
      </w:r>
    </w:p>
    <w:p w14:paraId="0114C168" w14:textId="77777777" w:rsidR="00574BD6" w:rsidRPr="00574BD6" w:rsidRDefault="00574B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x(t)</w:t>
      </w:r>
    </w:p>
    <w:p w14:paraId="144C64C3" w14:textId="77777777" w:rsidR="00574BD6" w:rsidRPr="00574BD6" w:rsidRDefault="00574B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z(t)</w:t>
      </w:r>
    </w:p>
    <w:p w14:paraId="51C2463C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The Brownian time traces are present but currently commented out.</w:t>
      </w:r>
    </w:p>
    <w:p w14:paraId="250D5662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Fourier spectra of the deterministic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motion.</w:t>
      </w:r>
    </w:p>
    <w:p w14:paraId="0BB7C306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the normalized frequency spectra and marks:</w:t>
      </w:r>
    </w:p>
    <w:p w14:paraId="23C1735B" w14:textId="77777777" w:rsidR="00574BD6" w:rsidRPr="00574BD6" w:rsidRDefault="00574B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Linear </w:t>
      </w:r>
      <w:proofErr w:type="spellStart"/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fx</w:t>
      </w:r>
      <w:proofErr w:type="spellEnd"/>
    </w:p>
    <w:p w14:paraId="4F732A0C" w14:textId="77777777" w:rsidR="00574BD6" w:rsidRPr="00574BD6" w:rsidRDefault="00574B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Linear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</w:t>
      </w:r>
    </w:p>
    <w:p w14:paraId="1020ECD9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the 2D deterministic trajectory in the </w:t>
      </w:r>
      <w:r w:rsidRPr="00574B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x-z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plane.</w:t>
      </w:r>
    </w:p>
    <w:p w14:paraId="5A2AF62E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The Brownian trajectory plot is present but currently commented out.</w:t>
      </w:r>
    </w:p>
    <w:p w14:paraId="3D332923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a 2D force-field map:</w:t>
      </w:r>
    </w:p>
    <w:p w14:paraId="6EBE092A" w14:textId="77777777" w:rsidR="00574BD6" w:rsidRPr="00574BD6" w:rsidRDefault="00574B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shows normalized beam intensity</w:t>
      </w:r>
    </w:p>
    <w:p w14:paraId="0B728E37" w14:textId="77777777" w:rsidR="00574BD6" w:rsidRPr="00574BD6" w:rsidRDefault="00574B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arrows show net force direction and relative strength</w:t>
      </w:r>
    </w:p>
    <w:p w14:paraId="44C6947E" w14:textId="77777777" w:rsidR="00574BD6" w:rsidRPr="00574BD6" w:rsidRDefault="00574B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point marks the equilibrium position</w:t>
      </w:r>
    </w:p>
    <w:p w14:paraId="113B8EAD" w14:textId="77777777" w:rsidR="00574BD6" w:rsidRPr="00574BD6" w:rsidRDefault="00574BD6" w:rsidP="00574B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BD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74B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Includes an optional on-axis force check section, currently commented out.</w:t>
      </w:r>
    </w:p>
    <w:p w14:paraId="15DC7396" w14:textId="77777777" w:rsidR="00574BD6" w:rsidRPr="008753BC" w:rsidRDefault="00574BD6" w:rsidP="008753BC">
      <w:pPr>
        <w:rPr>
          <w:b/>
          <w:bCs/>
          <w:sz w:val="36"/>
          <w:szCs w:val="36"/>
        </w:rPr>
      </w:pPr>
    </w:p>
    <w:p w14:paraId="7DA7D4C4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2A9A6D4C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Project_2d_improved.py</w:t>
      </w:r>
    </w:p>
    <w:p w14:paraId="015FCD76" w14:textId="77777777" w:rsidR="008753BC" w:rsidRDefault="008753BC" w:rsidP="008753BC">
      <w:pPr>
        <w:rPr>
          <w:b/>
          <w:bCs/>
          <w:sz w:val="36"/>
          <w:szCs w:val="36"/>
        </w:rPr>
      </w:pPr>
    </w:p>
    <w:p w14:paraId="177E43A5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proofErr w:type="spellStart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mports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tools for numerical modelling, plotting, ODE solving, and root finding.</w:t>
      </w:r>
    </w:p>
    <w:p w14:paraId="61F5CB62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Simulates </w:t>
      </w:r>
      <w:r w:rsidRPr="006400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2D optical levitation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particle in the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plane.</w:t>
      </w:r>
    </w:p>
    <w:p w14:paraId="2D886284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the particle:</w:t>
      </w:r>
    </w:p>
    <w:p w14:paraId="64383BB7" w14:textId="77777777" w:rsidR="0064006F" w:rsidRPr="0064006F" w:rsidRDefault="0064006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Radius: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µm</w:t>
      </w:r>
    </w:p>
    <w:p w14:paraId="5C57CC8C" w14:textId="77777777" w:rsidR="0064006F" w:rsidRPr="0064006F" w:rsidRDefault="0064006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Density: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1000 kg/m^3</w:t>
      </w:r>
    </w:p>
    <w:p w14:paraId="2F4EF45F" w14:textId="77777777" w:rsidR="0064006F" w:rsidRPr="0064006F" w:rsidRDefault="0064006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Refractive index: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1.46</w:t>
      </w:r>
    </w:p>
    <w:p w14:paraId="0301AE5E" w14:textId="77777777" w:rsidR="0064006F" w:rsidRPr="0064006F" w:rsidRDefault="0064006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Surrounding medium refractive index: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1.00027</w:t>
      </w:r>
    </w:p>
    <w:p w14:paraId="728AF50E" w14:textId="77777777" w:rsidR="0064006F" w:rsidRPr="0064006F" w:rsidRDefault="0064006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volume, mass, and gravitational weight.</w:t>
      </w:r>
    </w:p>
    <w:p w14:paraId="57E82108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gas properties:</w:t>
      </w:r>
    </w:p>
    <w:p w14:paraId="7F4825EA" w14:textId="77777777" w:rsidR="0064006F" w:rsidRPr="0064006F" w:rsidRDefault="0064006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Pressure: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Pa</w:t>
      </w:r>
    </w:p>
    <w:p w14:paraId="0DE3856F" w14:textId="77777777" w:rsidR="0064006F" w:rsidRPr="0064006F" w:rsidRDefault="0064006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293 K</w:t>
      </w:r>
    </w:p>
    <w:p w14:paraId="6C82BDBA" w14:textId="77777777" w:rsidR="0064006F" w:rsidRPr="0064006F" w:rsidRDefault="0064006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gas density, mean free path, and Knudsen number.</w:t>
      </w:r>
    </w:p>
    <w:p w14:paraId="6EB57091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laser/beam parameters:</w:t>
      </w:r>
    </w:p>
    <w:p w14:paraId="41AC6F60" w14:textId="77777777" w:rsidR="0064006F" w:rsidRPr="0064006F" w:rsidRDefault="0064006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Beam waist: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µm</w:t>
      </w:r>
    </w:p>
    <w:p w14:paraId="0F3983BB" w14:textId="77777777" w:rsidR="0064006F" w:rsidRPr="0064006F" w:rsidRDefault="0064006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Axial length scale: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 µm</w:t>
      </w:r>
    </w:p>
    <w:p w14:paraId="2C7F45D9" w14:textId="77777777" w:rsidR="0064006F" w:rsidRPr="0064006F" w:rsidRDefault="0064006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Laser power: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0.08 W</w:t>
      </w:r>
    </w:p>
    <w:p w14:paraId="29A7500E" w14:textId="77777777" w:rsidR="0064006F" w:rsidRPr="0064006F" w:rsidRDefault="0064006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Peak Gaussian intensity</w:t>
      </w:r>
    </w:p>
    <w:p w14:paraId="12B6E1BC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2D Gaussian-like beam intensity:</w:t>
      </w:r>
    </w:p>
    <w:p w14:paraId="0CFEA910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intensity(x, z)</w:t>
      </w:r>
    </w:p>
    <w:p w14:paraId="20A89465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the physical intensity:</w:t>
      </w:r>
    </w:p>
    <w:p w14:paraId="7E51A866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physical_intensity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I0 * intensity</w:t>
      </w:r>
    </w:p>
    <w:p w14:paraId="1DB65CB9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Gaussian-beam wavefront radius of curvature:</w:t>
      </w:r>
    </w:p>
    <w:p w14:paraId="780FEEDC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wavefront_radius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(z)</w:t>
      </w:r>
    </w:p>
    <w:p w14:paraId="164B5CF8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an </w:t>
      </w:r>
      <w:r w:rsidRPr="006400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Ashkin-style ray-optics force model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the older phenomenological gradient/scattering forces.</w:t>
      </w:r>
    </w:p>
    <w:p w14:paraId="643A50E9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Samples the projected disk of the particle using a 2D grid of ray bundles.</w:t>
      </w:r>
    </w:p>
    <w:p w14:paraId="2C3EEB0A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For each ray bundle, calculates:</w:t>
      </w:r>
    </w:p>
    <w:p w14:paraId="04CBA3CC" w14:textId="77777777" w:rsidR="0064006F" w:rsidRPr="0064006F" w:rsidRDefault="0064006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angle</w:t>
      </w:r>
    </w:p>
    <w:p w14:paraId="13576F53" w14:textId="77777777" w:rsidR="0064006F" w:rsidRPr="0064006F" w:rsidRDefault="0064006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Refracted angle</w:t>
      </w:r>
    </w:p>
    <w:p w14:paraId="1C568F0F" w14:textId="77777777" w:rsidR="0064006F" w:rsidRPr="0064006F" w:rsidRDefault="0064006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Fresnel reflection coefficient</w:t>
      </w:r>
    </w:p>
    <w:p w14:paraId="3FBAE600" w14:textId="77777777" w:rsidR="0064006F" w:rsidRPr="0064006F" w:rsidRDefault="0064006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Fresnel transmission coefficient</w:t>
      </w:r>
    </w:p>
    <w:p w14:paraId="001666A5" w14:textId="77777777" w:rsidR="0064006F" w:rsidRPr="0064006F" w:rsidRDefault="0064006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Scattering-like efficiency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Q_s</w:t>
      </w:r>
    </w:p>
    <w:p w14:paraId="766C76D8" w14:textId="77777777" w:rsidR="0064006F" w:rsidRPr="0064006F" w:rsidRDefault="0064006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Gradient-like efficiency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Q_g</w:t>
      </w:r>
    </w:p>
    <w:p w14:paraId="3A18316F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the local beam direction to calculate ray-optics force components:</w:t>
      </w:r>
    </w:p>
    <w:p w14:paraId="4D2D4544" w14:textId="77777777" w:rsidR="0064006F" w:rsidRPr="0064006F" w:rsidRDefault="0064006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Scattering-like force along the local ray direction</w:t>
      </w:r>
    </w:p>
    <w:p w14:paraId="5CC728A7" w14:textId="77777777" w:rsidR="0064006F" w:rsidRPr="0064006F" w:rsidRDefault="0064006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Gradient-like force perpendicular to the local ray direction</w:t>
      </w:r>
    </w:p>
    <w:p w14:paraId="5F6F7E89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Splits the ray force into:</w:t>
      </w:r>
    </w:p>
    <w:p w14:paraId="53562EE0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Fx_scat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Fz_scat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Fx_grad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Fz_grad</w:t>
      </w:r>
      <w:proofErr w:type="spellEnd"/>
    </w:p>
    <w:p w14:paraId="2C5130CD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Combines the ray-optics components into:</w:t>
      </w:r>
    </w:p>
    <w:p w14:paraId="41C9F1C1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F_ray_optics_2d</w:t>
      </w:r>
    </w:p>
    <w:p w14:paraId="7B4C4550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photophoretic force:</w:t>
      </w:r>
    </w:p>
    <w:p w14:paraId="380C03DA" w14:textId="77777777" w:rsidR="0064006F" w:rsidRPr="0064006F" w:rsidRDefault="0064006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gas pressure, particle thermal conductivity, accommodation coefficient, and absorbed intensity</w:t>
      </w:r>
    </w:p>
    <w:p w14:paraId="3FFC8A5A" w14:textId="77777777" w:rsidR="0064006F" w:rsidRPr="0064006F" w:rsidRDefault="0064006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Acts upward in the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direction</w:t>
      </w:r>
    </w:p>
    <w:p w14:paraId="56547576" w14:textId="77777777" w:rsidR="0064006F" w:rsidRPr="0064006F" w:rsidRDefault="0064006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no transverse component in this model</w:t>
      </w:r>
    </w:p>
    <w:p w14:paraId="012B16BF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Combines the ray-optics and photophoretic forces into:</w:t>
      </w:r>
    </w:p>
    <w:p w14:paraId="6D145FEC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F_optical_2d = F_ray_optics_2d + F_photo_2d</w:t>
      </w:r>
    </w:p>
    <w:p w14:paraId="41B0C5F7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the </w:t>
      </w:r>
      <w:proofErr w:type="gramStart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on-axis</w:t>
      </w:r>
      <w:proofErr w:type="gram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vertical force:</w:t>
      </w:r>
    </w:p>
    <w:p w14:paraId="35A762E2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Fz_net_on_axis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Fz - mg</w:t>
      </w:r>
    </w:p>
    <w:p w14:paraId="71893CE2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Searches for on-axis equilibrium positions over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-10 mm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+10 mm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F1A090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Selects stable equilibria using:</w:t>
      </w:r>
    </w:p>
    <w:p w14:paraId="28A994E6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dFz_net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dz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0</w:t>
      </w:r>
    </w:p>
    <w:p w14:paraId="0CC1F434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Sets the equilibrium position as:</w:t>
      </w:r>
    </w:p>
    <w:p w14:paraId="07C22EA9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x_eq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</w:t>
      </w:r>
    </w:p>
    <w:p w14:paraId="3F84AC9C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z_eq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stable root</w:t>
      </w:r>
    </w:p>
    <w:p w14:paraId="5FDEC4BF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local spring constants near equilibrium:</w:t>
      </w:r>
    </w:p>
    <w:p w14:paraId="002EB8B2" w14:textId="77777777" w:rsidR="0064006F" w:rsidRPr="0064006F" w:rsidRDefault="0064006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kx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transverse force slope</w:t>
      </w:r>
    </w:p>
    <w:p w14:paraId="1B7027F5" w14:textId="77777777" w:rsidR="0064006F" w:rsidRPr="0064006F" w:rsidRDefault="0064006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kz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vertical force slope</w:t>
      </w:r>
    </w:p>
    <w:p w14:paraId="38B9AAB0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Checks that both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kx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kz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positive.</w:t>
      </w:r>
    </w:p>
    <w:p w14:paraId="45D5EB24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linear trap frequencies:</w:t>
      </w:r>
    </w:p>
    <w:p w14:paraId="3AAAAFAD" w14:textId="77777777" w:rsidR="0064006F" w:rsidRPr="0064006F" w:rsidRDefault="0064006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fx</w:t>
      </w:r>
      <w:proofErr w:type="spellEnd"/>
    </w:p>
    <w:p w14:paraId="41225365" w14:textId="77777777" w:rsidR="0064006F" w:rsidRPr="0064006F" w:rsidRDefault="0064006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</w:t>
      </w:r>
    </w:p>
    <w:p w14:paraId="5CE61179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expected thermal RMS displacement in both directions:</w:t>
      </w:r>
    </w:p>
    <w:p w14:paraId="01392940" w14:textId="77777777" w:rsidR="0064006F" w:rsidRPr="0064006F" w:rsidRDefault="0064006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x_rms_thermal</w:t>
      </w:r>
      <w:proofErr w:type="spellEnd"/>
    </w:p>
    <w:p w14:paraId="08F02B02" w14:textId="77777777" w:rsidR="0064006F" w:rsidRPr="0064006F" w:rsidRDefault="0064006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z_rms_thermal</w:t>
      </w:r>
      <w:proofErr w:type="spellEnd"/>
    </w:p>
    <w:p w14:paraId="00AEAC65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gas damping using:</w:t>
      </w:r>
    </w:p>
    <w:p w14:paraId="4818544D" w14:textId="77777777" w:rsidR="0064006F" w:rsidRPr="0064006F" w:rsidRDefault="0064006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Stokes </w:t>
      </w:r>
      <w:proofErr w:type="gramStart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6866F99B" w14:textId="77777777" w:rsidR="0064006F" w:rsidRPr="0064006F" w:rsidRDefault="0064006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Cunningham-corrected Stokes drag</w:t>
      </w:r>
    </w:p>
    <w:p w14:paraId="5182A505" w14:textId="77777777" w:rsidR="0064006F" w:rsidRPr="0064006F" w:rsidRDefault="0064006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Epstein </w:t>
      </w:r>
      <w:proofErr w:type="gramStart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1C01985F" w14:textId="77777777" w:rsidR="0064006F" w:rsidRPr="0064006F" w:rsidRDefault="0064006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model choice based on Knudsen number</w:t>
      </w:r>
    </w:p>
    <w:p w14:paraId="043F290A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Prints damping ratios for both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1624C6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deterministic 2D nonlinear equation of motion:</w:t>
      </w:r>
    </w:p>
    <w:p w14:paraId="1A8D85FE" w14:textId="77777777" w:rsidR="0064006F" w:rsidRPr="0064006F" w:rsidRDefault="0064006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Position variables: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</w:p>
    <w:p w14:paraId="425A0E61" w14:textId="77777777" w:rsidR="0064006F" w:rsidRPr="0064006F" w:rsidRDefault="0064006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Velocity variables: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vx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vz</w:t>
      </w:r>
      <w:proofErr w:type="spellEnd"/>
    </w:p>
    <w:p w14:paraId="13E6866B" w14:textId="77777777" w:rsidR="0064006F" w:rsidRPr="0064006F" w:rsidRDefault="0064006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ray-optics force, photophoretic force, gravity, and drag</w:t>
      </w:r>
    </w:p>
    <w:p w14:paraId="0DBF6EEC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linear 2D SHM approximation:</w:t>
      </w:r>
    </w:p>
    <w:p w14:paraId="040F021E" w14:textId="77777777" w:rsidR="0064006F" w:rsidRPr="0064006F" w:rsidRDefault="0064006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kx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kz</w:t>
      </w:r>
      <w:proofErr w:type="spellEnd"/>
    </w:p>
    <w:p w14:paraId="4ED0FD15" w14:textId="77777777" w:rsidR="0064006F" w:rsidRPr="0064006F" w:rsidRDefault="0064006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Includes damping in both directions</w:t>
      </w:r>
    </w:p>
    <w:p w14:paraId="4289F3B5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Starts the particle displaced from equilibrium:</w:t>
      </w:r>
    </w:p>
    <w:p w14:paraId="415741DE" w14:textId="77777777" w:rsidR="0064006F" w:rsidRPr="0064006F" w:rsidRDefault="0064006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x_displacement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6 µm</w:t>
      </w:r>
    </w:p>
    <w:p w14:paraId="4B86B6B1" w14:textId="77777777" w:rsidR="0064006F" w:rsidRPr="0064006F" w:rsidRDefault="0064006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z_displacement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10 µm</w:t>
      </w:r>
    </w:p>
    <w:p w14:paraId="0A1B845D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Prints the initial force and acceleration values.</w:t>
      </w:r>
    </w:p>
    <w:p w14:paraId="5CB19204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Solves the deterministic nonlinear 2D model using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solve_ivp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3B8011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Solves the linear 2D SHM approximation using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solve_ivp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ACD322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Extracts nonlinear and linear solutions for:</w:t>
      </w:r>
    </w:p>
    <w:p w14:paraId="4D2C99B7" w14:textId="77777777" w:rsidR="0064006F" w:rsidRPr="0064006F" w:rsidRDefault="0064006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</w:p>
    <w:p w14:paraId="4311DD91" w14:textId="77777777" w:rsidR="0064006F" w:rsidRPr="0064006F" w:rsidRDefault="0064006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</w:p>
    <w:p w14:paraId="1F6DE695" w14:textId="77777777" w:rsidR="0064006F" w:rsidRPr="0064006F" w:rsidRDefault="0064006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vx</w:t>
      </w:r>
      <w:proofErr w:type="spellEnd"/>
    </w:p>
    <w:p w14:paraId="5633B2FA" w14:textId="77777777" w:rsidR="0064006F" w:rsidRPr="0064006F" w:rsidRDefault="0064006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vz</w:t>
      </w:r>
      <w:proofErr w:type="spellEnd"/>
    </w:p>
    <w:p w14:paraId="1865FA4A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nonlinear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x(t)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z(t)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motion.</w:t>
      </w:r>
    </w:p>
    <w:p w14:paraId="1B3F97B7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Fourier spectra of the nonlinear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motion.</w:t>
      </w:r>
    </w:p>
    <w:p w14:paraId="71AC0F1C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separate log-log Fourier spectra for:</w:t>
      </w:r>
    </w:p>
    <w:p w14:paraId="70CC97E2" w14:textId="77777777" w:rsidR="0064006F" w:rsidRPr="0064006F" w:rsidRDefault="0064006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</w:t>
      </w:r>
    </w:p>
    <w:p w14:paraId="73EBBCE6" w14:textId="77777777" w:rsidR="0064006F" w:rsidRPr="0064006F" w:rsidRDefault="0064006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</w:t>
      </w:r>
    </w:p>
    <w:p w14:paraId="35BAB0E0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the 2D nonlinear trajectory in the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plane.</w:t>
      </w:r>
    </w:p>
    <w:p w14:paraId="56205BD0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Checks the transverse restoring force at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z =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z_eq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6F1D9E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Warns if the chosen initial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displacement may be outside the local restoring region.</w:t>
      </w:r>
    </w:p>
    <w:p w14:paraId="6BD0152E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a vertical force breakdown along the beam axis:</w:t>
      </w:r>
    </w:p>
    <w:p w14:paraId="28C97D4C" w14:textId="77777777" w:rsidR="0064006F" w:rsidRPr="0064006F" w:rsidRDefault="0064006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Ray scattering-like axial force</w:t>
      </w:r>
    </w:p>
    <w:p w14:paraId="54D8A28D" w14:textId="77777777" w:rsidR="0064006F" w:rsidRPr="0064006F" w:rsidRDefault="0064006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Ray gradient-like axial force</w:t>
      </w:r>
    </w:p>
    <w:p w14:paraId="15E0E22D" w14:textId="77777777" w:rsidR="0064006F" w:rsidRPr="0064006F" w:rsidRDefault="0064006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ray-optics axial force</w:t>
      </w:r>
    </w:p>
    <w:p w14:paraId="6F51A1DA" w14:textId="77777777" w:rsidR="0064006F" w:rsidRPr="0064006F" w:rsidRDefault="0064006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Photophoretic force</w:t>
      </w:r>
    </w:p>
    <w:p w14:paraId="29BB094E" w14:textId="77777777" w:rsidR="0064006F" w:rsidRPr="0064006F" w:rsidRDefault="0064006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Gravity</w:t>
      </w:r>
    </w:p>
    <w:p w14:paraId="0760B867" w14:textId="77777777" w:rsidR="0064006F" w:rsidRPr="0064006F" w:rsidRDefault="0064006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net vertical force</w:t>
      </w:r>
    </w:p>
    <w:p w14:paraId="248EEA56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a 2D force-field map:</w:t>
      </w:r>
    </w:p>
    <w:p w14:paraId="19C0B172" w14:textId="77777777" w:rsidR="0064006F" w:rsidRPr="0064006F" w:rsidRDefault="0064006F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shows normalized beam intensity</w:t>
      </w:r>
    </w:p>
    <w:p w14:paraId="106431D7" w14:textId="77777777" w:rsidR="0064006F" w:rsidRPr="0064006F" w:rsidRDefault="0064006F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arrows show net force direction and relative strength</w:t>
      </w:r>
    </w:p>
    <w:p w14:paraId="6ED8CD42" w14:textId="77777777" w:rsidR="0064006F" w:rsidRPr="0064006F" w:rsidRDefault="0064006F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point marks the equilibrium position</w:t>
      </w:r>
    </w:p>
    <w:p w14:paraId="0E475A1C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Includes an optional on-axis force check section, currently commented out.</w:t>
      </w:r>
    </w:p>
    <w:p w14:paraId="5C46800E" w14:textId="77777777" w:rsidR="0064006F" w:rsidRDefault="0064006F" w:rsidP="008753BC">
      <w:pPr>
        <w:rPr>
          <w:b/>
          <w:bCs/>
          <w:sz w:val="36"/>
          <w:szCs w:val="36"/>
        </w:rPr>
      </w:pPr>
    </w:p>
    <w:p w14:paraId="273F6174" w14:textId="77777777" w:rsidR="0064006F" w:rsidRPr="008753BC" w:rsidRDefault="0064006F" w:rsidP="008753BC">
      <w:pPr>
        <w:rPr>
          <w:b/>
          <w:bCs/>
          <w:sz w:val="36"/>
          <w:szCs w:val="36"/>
        </w:rPr>
      </w:pPr>
    </w:p>
    <w:p w14:paraId="5359DAF8" w14:textId="77777777" w:rsid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Project_2d_noise.py</w:t>
      </w:r>
    </w:p>
    <w:p w14:paraId="2BCDC412" w14:textId="77777777" w:rsidR="0064006F" w:rsidRDefault="0064006F" w:rsidP="008753BC">
      <w:pPr>
        <w:rPr>
          <w:b/>
          <w:bCs/>
          <w:sz w:val="36"/>
          <w:szCs w:val="36"/>
        </w:rPr>
      </w:pPr>
    </w:p>
    <w:p w14:paraId="0D7274DD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proofErr w:type="spellStart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mports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tools for numerical modelling, plotting, interpolation, root finding, timing, and PSD analysis.</w:t>
      </w:r>
    </w:p>
    <w:p w14:paraId="7AFA0318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Simulates </w:t>
      </w:r>
      <w:r w:rsidRPr="006400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2D optical levitation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particle in the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plane.</w:t>
      </w:r>
    </w:p>
    <w:p w14:paraId="6455B47D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the particle:</w:t>
      </w:r>
    </w:p>
    <w:p w14:paraId="46FA1A84" w14:textId="77777777" w:rsidR="0064006F" w:rsidRPr="0064006F" w:rsidRDefault="006400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Radius: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µm</w:t>
      </w:r>
    </w:p>
    <w:p w14:paraId="03D82481" w14:textId="77777777" w:rsidR="0064006F" w:rsidRPr="0064006F" w:rsidRDefault="006400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Density: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1000 kg/m^3</w:t>
      </w:r>
    </w:p>
    <w:p w14:paraId="15FD2795" w14:textId="77777777" w:rsidR="0064006F" w:rsidRPr="0064006F" w:rsidRDefault="006400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Particle refractive index: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1.46</w:t>
      </w:r>
    </w:p>
    <w:p w14:paraId="2BE433E1" w14:textId="77777777" w:rsidR="0064006F" w:rsidRPr="0064006F" w:rsidRDefault="006400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Medium refractive index: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1.00027</w:t>
      </w:r>
    </w:p>
    <w:p w14:paraId="6CA713C8" w14:textId="77777777" w:rsidR="0064006F" w:rsidRPr="0064006F" w:rsidRDefault="006400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volume, mass, and gravitational weight.</w:t>
      </w:r>
    </w:p>
    <w:p w14:paraId="60AEBFB6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gas properties:</w:t>
      </w:r>
    </w:p>
    <w:p w14:paraId="2AFDA413" w14:textId="77777777" w:rsidR="0064006F" w:rsidRPr="0064006F" w:rsidRDefault="0064006F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Pressure: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Pa</w:t>
      </w:r>
    </w:p>
    <w:p w14:paraId="5F8C4983" w14:textId="77777777" w:rsidR="0064006F" w:rsidRPr="0064006F" w:rsidRDefault="0064006F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293 K</w:t>
      </w:r>
    </w:p>
    <w:p w14:paraId="23ED13EA" w14:textId="77777777" w:rsidR="0064006F" w:rsidRPr="0064006F" w:rsidRDefault="0064006F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gas density, mean free path, and Knudsen number.</w:t>
      </w:r>
    </w:p>
    <w:p w14:paraId="5921AC02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laser/beam parameters:</w:t>
      </w:r>
    </w:p>
    <w:p w14:paraId="7BD0A4CF" w14:textId="77777777" w:rsidR="0064006F" w:rsidRPr="0064006F" w:rsidRDefault="0064006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Beam waist: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µm</w:t>
      </w:r>
    </w:p>
    <w:p w14:paraId="0E4FA279" w14:textId="77777777" w:rsidR="0064006F" w:rsidRPr="0064006F" w:rsidRDefault="0064006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Wavelength: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1064 nm</w:t>
      </w:r>
    </w:p>
    <w:p w14:paraId="2018A672" w14:textId="77777777" w:rsidR="0064006F" w:rsidRPr="0064006F" w:rsidRDefault="0064006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Beam quality factor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M2 = 1.2</w:t>
      </w:r>
    </w:p>
    <w:p w14:paraId="6CB61683" w14:textId="77777777" w:rsidR="0064006F" w:rsidRPr="0064006F" w:rsidRDefault="0064006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Laser power: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0.08 W</w:t>
      </w:r>
    </w:p>
    <w:p w14:paraId="208A9B26" w14:textId="77777777" w:rsidR="0064006F" w:rsidRPr="0064006F" w:rsidRDefault="0064006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Peak Gaussian intensity</w:t>
      </w:r>
    </w:p>
    <w:p w14:paraId="006EC884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Allows the Rayleigh range to be either:</w:t>
      </w:r>
    </w:p>
    <w:p w14:paraId="350F1CE9" w14:textId="77777777" w:rsidR="0064006F" w:rsidRPr="0064006F" w:rsidRDefault="0064006F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Manually set to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 µm</w:t>
      </w:r>
    </w:p>
    <w:p w14:paraId="1FD4EFE3" w14:textId="77777777" w:rsidR="0064006F" w:rsidRPr="0064006F" w:rsidRDefault="0064006F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Calculated from the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M2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beam-quality relation</w:t>
      </w:r>
    </w:p>
    <w:p w14:paraId="4703A341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Adds laser-power noise settings:</w:t>
      </w:r>
    </w:p>
    <w:p w14:paraId="719AD741" w14:textId="77777777" w:rsidR="0064006F" w:rsidRPr="0064006F" w:rsidRDefault="0064006F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Noise amplitude: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±1%</w:t>
      </w:r>
    </w:p>
    <w:p w14:paraId="5C40CAA7" w14:textId="77777777" w:rsidR="0064006F" w:rsidRPr="0064006F" w:rsidRDefault="0064006F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duration: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0.01 s</w:t>
      </w:r>
    </w:p>
    <w:p w14:paraId="3CAB540A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2D Gaussian-like beam intensity:</w:t>
      </w:r>
    </w:p>
    <w:p w14:paraId="13C3E8A4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intensity(x, z)</w:t>
      </w:r>
    </w:p>
    <w:p w14:paraId="5DC0895C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the physical intensity:</w:t>
      </w:r>
    </w:p>
    <w:p w14:paraId="3E626796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physical_intensity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power_factor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I0 * intensity</w:t>
      </w:r>
    </w:p>
    <w:p w14:paraId="602CC52D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an </w:t>
      </w:r>
      <w:r w:rsidRPr="006400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Ashkin-style ray-optics force model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952777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Samples the projected disk of the sphere using many ray bundles.</w:t>
      </w:r>
    </w:p>
    <w:p w14:paraId="6517CB15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For each ray bundle, calculates:</w:t>
      </w:r>
    </w:p>
    <w:p w14:paraId="5CD6D013" w14:textId="77777777" w:rsidR="0064006F" w:rsidRPr="0064006F" w:rsidRDefault="006400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angle</w:t>
      </w:r>
    </w:p>
    <w:p w14:paraId="37F954E0" w14:textId="77777777" w:rsidR="0064006F" w:rsidRPr="0064006F" w:rsidRDefault="006400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Refracted angle</w:t>
      </w:r>
    </w:p>
    <w:p w14:paraId="7339E565" w14:textId="77777777" w:rsidR="0064006F" w:rsidRPr="0064006F" w:rsidRDefault="006400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Fresnel reflection coefficient</w:t>
      </w:r>
    </w:p>
    <w:p w14:paraId="0F225399" w14:textId="77777777" w:rsidR="0064006F" w:rsidRPr="0064006F" w:rsidRDefault="006400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Fresnel transmission coefficient</w:t>
      </w:r>
    </w:p>
    <w:p w14:paraId="32EDCA75" w14:textId="77777777" w:rsidR="0064006F" w:rsidRPr="0064006F" w:rsidRDefault="006400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Scattering-like efficiency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Q_s</w:t>
      </w:r>
    </w:p>
    <w:p w14:paraId="677CB4FB" w14:textId="77777777" w:rsidR="0064006F" w:rsidRPr="0064006F" w:rsidRDefault="006400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Gradient-like efficiency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Q_g</w:t>
      </w:r>
    </w:p>
    <w:p w14:paraId="3637F027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ray-optics force components:</w:t>
      </w:r>
    </w:p>
    <w:p w14:paraId="1B04E262" w14:textId="77777777" w:rsidR="0064006F" w:rsidRPr="0064006F" w:rsidRDefault="0064006F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Scattering-like force along the local ray direction</w:t>
      </w:r>
    </w:p>
    <w:p w14:paraId="256D97C1" w14:textId="77777777" w:rsidR="0064006F" w:rsidRPr="0064006F" w:rsidRDefault="0064006F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Gradient-like force perpendicular to the local ray direction</w:t>
      </w:r>
    </w:p>
    <w:p w14:paraId="78638BE5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 photophoretic force:</w:t>
      </w:r>
    </w:p>
    <w:p w14:paraId="1DFAC6A8" w14:textId="77777777" w:rsidR="0064006F" w:rsidRPr="0064006F" w:rsidRDefault="0064006F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Depends on absorbed intensity</w:t>
      </w:r>
    </w:p>
    <w:p w14:paraId="38A3D540" w14:textId="77777777" w:rsidR="0064006F" w:rsidRPr="0064006F" w:rsidRDefault="0064006F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Acts upward in the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direction</w:t>
      </w:r>
    </w:p>
    <w:p w14:paraId="0038D743" w14:textId="77777777" w:rsidR="0064006F" w:rsidRPr="0064006F" w:rsidRDefault="0064006F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no transverse component in this model</w:t>
      </w:r>
    </w:p>
    <w:p w14:paraId="1FA6E51B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Combines ray-optics and photophoretic forces into:</w:t>
      </w:r>
    </w:p>
    <w:p w14:paraId="60B00663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F_optical_2d</w:t>
      </w:r>
    </w:p>
    <w:p w14:paraId="5BF1FA6D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Builds an optional force lookup table:</w:t>
      </w:r>
    </w:p>
    <w:p w14:paraId="6D21081A" w14:textId="77777777" w:rsidR="0064006F" w:rsidRPr="0064006F" w:rsidRDefault="0064006F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Precomputes force over an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grid</w:t>
      </w:r>
    </w:p>
    <w:p w14:paraId="2740CBDA" w14:textId="77777777" w:rsidR="0064006F" w:rsidRPr="0064006F" w:rsidRDefault="0064006F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interpolation during time integration</w:t>
      </w:r>
    </w:p>
    <w:p w14:paraId="7BD92E27" w14:textId="77777777" w:rsidR="0064006F" w:rsidRPr="0064006F" w:rsidRDefault="0064006F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Speeds up the BAOAB simulation</w:t>
      </w:r>
    </w:p>
    <w:p w14:paraId="55CC84B4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Finds on-axis equilibrium positions where:</w:t>
      </w:r>
    </w:p>
    <w:p w14:paraId="220BD4DE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 - mg = 0</w:t>
      </w:r>
    </w:p>
    <w:p w14:paraId="3AF21C92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Selects stable equilibria using:</w:t>
      </w:r>
    </w:p>
    <w:p w14:paraId="753ED14C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dFz_net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dz</w:t>
      </w:r>
      <w:proofErr w:type="spellEnd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0</w:t>
      </w:r>
    </w:p>
    <w:p w14:paraId="05F03CA9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local spring constants:</w:t>
      </w:r>
    </w:p>
    <w:p w14:paraId="6C53D005" w14:textId="77777777" w:rsidR="0064006F" w:rsidRPr="0064006F" w:rsidRDefault="0064006F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kx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transverse motion</w:t>
      </w:r>
    </w:p>
    <w:p w14:paraId="66604B99" w14:textId="77777777" w:rsidR="0064006F" w:rsidRPr="0064006F" w:rsidRDefault="0064006F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kz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vertical motion</w:t>
      </w:r>
    </w:p>
    <w:p w14:paraId="1741091F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Checks that both spring constants are positive.</w:t>
      </w:r>
    </w:p>
    <w:p w14:paraId="3507AA40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trap frequencies:</w:t>
      </w:r>
    </w:p>
    <w:p w14:paraId="021B37BD" w14:textId="77777777" w:rsidR="0064006F" w:rsidRPr="0064006F" w:rsidRDefault="0064006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fx</w:t>
      </w:r>
      <w:proofErr w:type="spellEnd"/>
    </w:p>
    <w:p w14:paraId="69360302" w14:textId="77777777" w:rsidR="0064006F" w:rsidRPr="0064006F" w:rsidRDefault="0064006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</w:t>
      </w:r>
    </w:p>
    <w:p w14:paraId="581E4A28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expected thermal RMS displacement in both directions.</w:t>
      </w:r>
    </w:p>
    <w:p w14:paraId="1D0FB6A0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gas damping using:</w:t>
      </w:r>
    </w:p>
    <w:p w14:paraId="7EDDE6A5" w14:textId="77777777" w:rsidR="0064006F" w:rsidRPr="0064006F" w:rsidRDefault="0064006F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Stokes </w:t>
      </w:r>
      <w:proofErr w:type="gramStart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21E655EF" w14:textId="77777777" w:rsidR="0064006F" w:rsidRPr="0064006F" w:rsidRDefault="0064006F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Cunningham-corrected Stokes drag</w:t>
      </w:r>
    </w:p>
    <w:p w14:paraId="1C7B6D65" w14:textId="77777777" w:rsidR="0064006F" w:rsidRPr="0064006F" w:rsidRDefault="0064006F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Epstein </w:t>
      </w:r>
      <w:proofErr w:type="gramStart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46207EAD" w14:textId="77777777" w:rsidR="0064006F" w:rsidRPr="0064006F" w:rsidRDefault="0064006F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drag-model choice based on Knudsen number</w:t>
      </w:r>
    </w:p>
    <w:p w14:paraId="67A89B85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initial particle displacement from equilibrium.</w:t>
      </w:r>
    </w:p>
    <w:p w14:paraId="4A633401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Runs a 2D BAOAB Langevin simulation with:</w:t>
      </w:r>
    </w:p>
    <w:p w14:paraId="5ACED969" w14:textId="77777777" w:rsidR="0064006F" w:rsidRPr="0064006F" w:rsidRDefault="0064006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Brownian motion</w:t>
      </w:r>
    </w:p>
    <w:p w14:paraId="4C77832F" w14:textId="77777777" w:rsidR="0064006F" w:rsidRPr="0064006F" w:rsidRDefault="0064006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</w:p>
    <w:p w14:paraId="1FF08D73" w14:textId="77777777" w:rsidR="0064006F" w:rsidRPr="0064006F" w:rsidRDefault="0064006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Optical forces</w:t>
      </w:r>
    </w:p>
    <w:p w14:paraId="6A6F336A" w14:textId="77777777" w:rsidR="0064006F" w:rsidRPr="0064006F" w:rsidRDefault="0064006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Photophoretic force</w:t>
      </w:r>
    </w:p>
    <w:p w14:paraId="47146404" w14:textId="77777777" w:rsidR="0064006F" w:rsidRPr="0064006F" w:rsidRDefault="0064006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Gravity</w:t>
      </w:r>
    </w:p>
    <w:p w14:paraId="744DC69D" w14:textId="77777777" w:rsidR="0064006F" w:rsidRPr="0064006F" w:rsidRDefault="0064006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Stepwise laser-power noise</w:t>
      </w:r>
    </w:p>
    <w:p w14:paraId="66C97B14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Runs two comparable BAOAB trajectories:</w:t>
      </w:r>
    </w:p>
    <w:p w14:paraId="5A83ACD1" w14:textId="77777777" w:rsidR="0064006F" w:rsidRPr="0064006F" w:rsidRDefault="0064006F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Constant laser power</w:t>
      </w:r>
    </w:p>
    <w:p w14:paraId="0889C61D" w14:textId="77777777" w:rsidR="0064006F" w:rsidRPr="0064006F" w:rsidRDefault="0064006F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Laser power with stepwise noise</w:t>
      </w:r>
    </w:p>
    <w:p w14:paraId="28820780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the same Brownian random kicks in both trajectories.</w:t>
      </w:r>
    </w:p>
    <w:p w14:paraId="1F667F7C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the isolated laser-noise effect by subtracting:</w:t>
      </w:r>
    </w:p>
    <w:p w14:paraId="3A35848D" w14:textId="77777777" w:rsidR="0064006F" w:rsidRPr="0064006F" w:rsidRDefault="0064006F" w:rsidP="006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laser-noise trajectory - constant-power trajectory</w:t>
      </w:r>
    </w:p>
    <w:p w14:paraId="322ADA28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Prints diagnostics including:</w:t>
      </w:r>
    </w:p>
    <w:p w14:paraId="31000E91" w14:textId="77777777" w:rsidR="0064006F" w:rsidRPr="0064006F" w:rsidRDefault="0064006F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Runtime</w:t>
      </w:r>
    </w:p>
    <w:p w14:paraId="6A3BA8F0" w14:textId="77777777" w:rsidR="0064006F" w:rsidRPr="0064006F" w:rsidRDefault="0064006F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Brownian RMS displacement</w:t>
      </w:r>
    </w:p>
    <w:p w14:paraId="0DCCFE58" w14:textId="77777777" w:rsidR="0064006F" w:rsidRPr="0064006F" w:rsidRDefault="0064006F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Isolated laser-noise RMS effect</w:t>
      </w:r>
    </w:p>
    <w:p w14:paraId="0C4632D0" w14:textId="77777777" w:rsidR="0064006F" w:rsidRPr="0064006F" w:rsidRDefault="0064006F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laser-noise displacement effect</w:t>
      </w:r>
    </w:p>
    <w:p w14:paraId="7C181BEB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Plots:</w:t>
      </w:r>
    </w:p>
    <w:p w14:paraId="43F3F5B7" w14:textId="77777777" w:rsidR="0064006F" w:rsidRPr="0064006F" w:rsidRDefault="006400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BAOAB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x(t)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z(t)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</w:t>
      </w:r>
    </w:p>
    <w:p w14:paraId="0126442D" w14:textId="77777777" w:rsidR="0064006F" w:rsidRPr="0064006F" w:rsidRDefault="006400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Stepwise laser-power noise</w:t>
      </w:r>
    </w:p>
    <w:p w14:paraId="34122BE5" w14:textId="77777777" w:rsidR="0064006F" w:rsidRPr="0064006F" w:rsidRDefault="006400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Instantaneous equilibrium shift caused by laser-power changes</w:t>
      </w:r>
    </w:p>
    <w:p w14:paraId="382AB6DA" w14:textId="77777777" w:rsidR="0064006F" w:rsidRPr="0064006F" w:rsidRDefault="006400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Motion with and without laser-power noise</w:t>
      </w:r>
    </w:p>
    <w:p w14:paraId="59B59330" w14:textId="77777777" w:rsidR="0064006F" w:rsidRPr="0064006F" w:rsidRDefault="006400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Isolated displacement effect from laser-power noise</w:t>
      </w:r>
    </w:p>
    <w:p w14:paraId="25DC6D55" w14:textId="77777777" w:rsidR="0064006F" w:rsidRPr="0064006F" w:rsidRDefault="006400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2D trajectory in the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plane</w:t>
      </w:r>
    </w:p>
    <w:p w14:paraId="145B2801" w14:textId="77777777" w:rsidR="0064006F" w:rsidRPr="0064006F" w:rsidRDefault="006400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Transverse restoring-force check</w:t>
      </w:r>
    </w:p>
    <w:p w14:paraId="081A64D7" w14:textId="77777777" w:rsidR="0064006F" w:rsidRPr="0064006F" w:rsidRDefault="006400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Vertical force breakdown</w:t>
      </w:r>
    </w:p>
    <w:p w14:paraId="779B419A" w14:textId="77777777" w:rsidR="0064006F" w:rsidRPr="0064006F" w:rsidRDefault="006400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2D force-field map over beam intensity</w:t>
      </w:r>
    </w:p>
    <w:p w14:paraId="1A30A550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Replaces Fourier amplitude plots with PSD plots.</w:t>
      </w:r>
    </w:p>
    <w:p w14:paraId="5742A4FC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raw/non-Welch PSDs using a </w:t>
      </w:r>
      <w:proofErr w:type="gramStart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full-record</w:t>
      </w:r>
      <w:proofErr w:type="gram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periodogram.</w:t>
      </w:r>
    </w:p>
    <w:p w14:paraId="32C036DB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Welch-averaged PSDs using </w:t>
      </w:r>
      <w:proofErr w:type="spellStart"/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scipy.signal.welch</w:t>
      </w:r>
      <w:proofErr w:type="spellEnd"/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054B33" w14:textId="77777777" w:rsidR="0064006F" w:rsidRPr="0064006F" w:rsidRDefault="0064006F" w:rsidP="006400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PSDs for:</w:t>
      </w:r>
    </w:p>
    <w:p w14:paraId="4D229C9F" w14:textId="77777777" w:rsidR="0064006F" w:rsidRPr="0064006F" w:rsidRDefault="0064006F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BAOAB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</w:t>
      </w:r>
    </w:p>
    <w:p w14:paraId="43DF6956" w14:textId="77777777" w:rsidR="0064006F" w:rsidRPr="0064006F" w:rsidRDefault="0064006F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BAOAB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</w:t>
      </w:r>
    </w:p>
    <w:p w14:paraId="44820C50" w14:textId="1A08BDD1" w:rsidR="0064006F" w:rsidRPr="0064006F" w:rsidRDefault="0064006F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Isolated laser-noise displacement effect</w:t>
      </w:r>
    </w:p>
    <w:p w14:paraId="3932314A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5599B6FA" w14:textId="77777777" w:rsid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Project_2d_cython.py</w:t>
      </w:r>
    </w:p>
    <w:p w14:paraId="050D7F86" w14:textId="77777777" w:rsid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BAOAB_2d_cython.pyx</w:t>
      </w:r>
    </w:p>
    <w:p w14:paraId="27782CA8" w14:textId="3221E23B" w:rsidR="00F33955" w:rsidRDefault="00F33955" w:rsidP="008753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Setup_2d_cython.py</w:t>
      </w:r>
    </w:p>
    <w:p w14:paraId="28E6CBC7" w14:textId="77777777" w:rsidR="00F33955" w:rsidRDefault="00F33955" w:rsidP="008753BC">
      <w:pPr>
        <w:rPr>
          <w:b/>
          <w:bCs/>
          <w:sz w:val="36"/>
          <w:szCs w:val="36"/>
        </w:rPr>
      </w:pPr>
    </w:p>
    <w:p w14:paraId="60598669" w14:textId="58B6F8D4" w:rsidR="00F33955" w:rsidRPr="00F33955" w:rsidRDefault="00F33955" w:rsidP="008753BC">
      <w:pPr>
        <w:rPr>
          <w:sz w:val="28"/>
          <w:szCs w:val="28"/>
        </w:rPr>
      </w:pPr>
      <w:r w:rsidRPr="00F33955">
        <w:rPr>
          <w:sz w:val="28"/>
          <w:szCs w:val="28"/>
        </w:rPr>
        <w:t xml:space="preserve">Same as </w:t>
      </w:r>
      <w:r>
        <w:rPr>
          <w:sz w:val="28"/>
          <w:szCs w:val="28"/>
        </w:rPr>
        <w:t xml:space="preserve">Project_2d_noise.py but with </w:t>
      </w:r>
      <w:proofErr w:type="spellStart"/>
      <w:r>
        <w:rPr>
          <w:sz w:val="28"/>
          <w:szCs w:val="28"/>
        </w:rPr>
        <w:t>cython</w:t>
      </w:r>
      <w:proofErr w:type="spellEnd"/>
      <w:r>
        <w:rPr>
          <w:sz w:val="28"/>
          <w:szCs w:val="28"/>
        </w:rPr>
        <w:t xml:space="preserve"> and force lookup tables to make it run faster.  </w:t>
      </w:r>
    </w:p>
    <w:p w14:paraId="71E1DDF7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010D45F8" w14:textId="77777777" w:rsid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Project_3d_cython.py</w:t>
      </w:r>
    </w:p>
    <w:p w14:paraId="7D633368" w14:textId="77777777" w:rsidR="00DE366A" w:rsidRDefault="00DE366A" w:rsidP="00DE366A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BAOAB_3d_cython.pyx</w:t>
      </w:r>
    </w:p>
    <w:p w14:paraId="32087B1B" w14:textId="3E9405F5" w:rsidR="00DE366A" w:rsidRDefault="00DE366A" w:rsidP="00DE366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Setup_3d_cython.py</w:t>
      </w:r>
    </w:p>
    <w:p w14:paraId="7524CD94" w14:textId="77777777" w:rsidR="00F33955" w:rsidRDefault="00F33955" w:rsidP="008753BC">
      <w:pPr>
        <w:rPr>
          <w:b/>
          <w:bCs/>
          <w:sz w:val="36"/>
          <w:szCs w:val="36"/>
        </w:rPr>
      </w:pPr>
    </w:p>
    <w:p w14:paraId="29B24AFD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Imports tools for numerical modelling, plotting, interpolation, root finding, PSD analysis, timing, and optional </w:t>
      </w:r>
      <w:proofErr w:type="spellStart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Cython</w:t>
      </w:r>
      <w:proofErr w:type="spellEnd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acceleration.</w:t>
      </w:r>
    </w:p>
    <w:p w14:paraId="37F3824F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Simulates </w:t>
      </w:r>
      <w:r w:rsidRPr="00874E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3D optical levitation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particle using an Ashkin-style ray-optics force model.</w:t>
      </w:r>
    </w:p>
    <w:p w14:paraId="13DAE599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Tries to import a compiled </w:t>
      </w:r>
      <w:proofErr w:type="spellStart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Cython</w:t>
      </w:r>
      <w:proofErr w:type="spellEnd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BAOAB solver:</w:t>
      </w:r>
    </w:p>
    <w:p w14:paraId="4FA6CA57" w14:textId="77777777" w:rsidR="00874EBF" w:rsidRPr="00874EBF" w:rsidRDefault="00874EBF" w:rsidP="0087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baoab_3d_cython</w:t>
      </w:r>
    </w:p>
    <w:p w14:paraId="4CAD4871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falls back to Python if it is unavailable.</w:t>
      </w:r>
    </w:p>
    <w:p w14:paraId="2EC0F2EA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the particle:</w:t>
      </w:r>
    </w:p>
    <w:p w14:paraId="3B33C902" w14:textId="77777777" w:rsidR="00874EBF" w:rsidRPr="00874EBF" w:rsidRDefault="00874EBF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Radius: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µm</w:t>
      </w:r>
    </w:p>
    <w:p w14:paraId="4CB32EF0" w14:textId="77777777" w:rsidR="00874EBF" w:rsidRPr="00874EBF" w:rsidRDefault="00874EBF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Density: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2200 kg/m^3</w:t>
      </w:r>
    </w:p>
    <w:p w14:paraId="111C8588" w14:textId="77777777" w:rsidR="00874EBF" w:rsidRPr="00874EBF" w:rsidRDefault="00874EBF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Refractive index: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1.46</w:t>
      </w:r>
    </w:p>
    <w:p w14:paraId="0E3B6BCE" w14:textId="77777777" w:rsidR="00874EBF" w:rsidRPr="00874EBF" w:rsidRDefault="00874EBF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Surrounding medium refractive index: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1.00027</w:t>
      </w:r>
    </w:p>
    <w:p w14:paraId="18A3768F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gas properties:</w:t>
      </w:r>
    </w:p>
    <w:p w14:paraId="520812AE" w14:textId="77777777" w:rsidR="00874EBF" w:rsidRPr="00874EBF" w:rsidRDefault="00874EB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Pressure: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 Pa</w:t>
      </w:r>
    </w:p>
    <w:p w14:paraId="1AC18909" w14:textId="77777777" w:rsidR="00874EBF" w:rsidRPr="00874EBF" w:rsidRDefault="00874EB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300 K</w:t>
      </w:r>
    </w:p>
    <w:p w14:paraId="0DB2E05C" w14:textId="77777777" w:rsidR="00874EBF" w:rsidRPr="00874EBF" w:rsidRDefault="00874EB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viscosity</w:t>
      </w:r>
    </w:p>
    <w:p w14:paraId="2255E4D8" w14:textId="77777777" w:rsidR="00874EBF" w:rsidRPr="00874EBF" w:rsidRDefault="00874EB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Molar mass</w:t>
      </w:r>
    </w:p>
    <w:p w14:paraId="5438E784" w14:textId="77777777" w:rsidR="00874EBF" w:rsidRPr="00874EBF" w:rsidRDefault="00874EB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Molecular diameter</w:t>
      </w:r>
    </w:p>
    <w:p w14:paraId="2616A3DF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laser/beam properties:</w:t>
      </w:r>
    </w:p>
    <w:p w14:paraId="4D997196" w14:textId="77777777" w:rsidR="00874EBF" w:rsidRPr="00874EBF" w:rsidRDefault="00874EB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Beam waist: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 µm</w:t>
      </w:r>
    </w:p>
    <w:p w14:paraId="12A75D96" w14:textId="77777777" w:rsidR="00874EBF" w:rsidRPr="00874EBF" w:rsidRDefault="00874EB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Wavelength: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532 nm</w:t>
      </w:r>
    </w:p>
    <w:p w14:paraId="39BE1205" w14:textId="77777777" w:rsidR="00874EBF" w:rsidRPr="00874EBF" w:rsidRDefault="00874EB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Beam quality factor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M2 = 1.2</w:t>
      </w:r>
    </w:p>
    <w:p w14:paraId="4BC60B14" w14:textId="77777777" w:rsidR="00874EBF" w:rsidRPr="00874EBF" w:rsidRDefault="00874EB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Laser power: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0.041 W</w:t>
      </w:r>
    </w:p>
    <w:p w14:paraId="07A3E020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Optionally calculates the Rayleigh range from the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M2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beam-quality relation.</w:t>
      </w:r>
    </w:p>
    <w:p w14:paraId="34D9E7A5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Adds optional stepwise laser-power noise:</w:t>
      </w:r>
    </w:p>
    <w:p w14:paraId="26986B60" w14:textId="77777777" w:rsidR="00874EBF" w:rsidRPr="00874EBF" w:rsidRDefault="00874EBF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Laser noise is on</w:t>
      </w:r>
    </w:p>
    <w:p w14:paraId="405C11D3" w14:textId="77777777" w:rsidR="00874EBF" w:rsidRPr="00874EBF" w:rsidRDefault="00874EBF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Noise amplitude: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±1%</w:t>
      </w:r>
    </w:p>
    <w:p w14:paraId="27249E3A" w14:textId="77777777" w:rsidR="00874EBF" w:rsidRPr="00874EBF" w:rsidRDefault="00874EBF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Noise frequency: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300 Hz</w:t>
      </w:r>
    </w:p>
    <w:p w14:paraId="42D6D0FD" w14:textId="77777777" w:rsidR="00874EBF" w:rsidRPr="00874EBF" w:rsidRDefault="00874EBF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duration: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/ 300 s</w:t>
      </w:r>
    </w:p>
    <w:p w14:paraId="20B328A6" w14:textId="55AA1A33" w:rsidR="00DE366A" w:rsidRPr="0064006F" w:rsidRDefault="00DE366A" w:rsidP="00DE36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an </w:t>
      </w:r>
      <w:r w:rsidRPr="006400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Ashkin-style ray-optics force model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2B1BA2" w14:textId="77777777" w:rsidR="00DE366A" w:rsidRPr="0064006F" w:rsidRDefault="00DE366A" w:rsidP="00DE36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Samples the projected disk of the sphere using many ray bundles.</w:t>
      </w:r>
    </w:p>
    <w:p w14:paraId="54CFD996" w14:textId="77777777" w:rsidR="00DE366A" w:rsidRPr="0064006F" w:rsidRDefault="00DE366A" w:rsidP="00DE36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For each ray bundle, calculates:</w:t>
      </w:r>
    </w:p>
    <w:p w14:paraId="44DB3120" w14:textId="77777777" w:rsidR="00DE366A" w:rsidRPr="0064006F" w:rsidRDefault="00DE366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angle</w:t>
      </w:r>
    </w:p>
    <w:p w14:paraId="27F8661A" w14:textId="77777777" w:rsidR="00DE366A" w:rsidRPr="0064006F" w:rsidRDefault="00DE366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Refracted angle</w:t>
      </w:r>
    </w:p>
    <w:p w14:paraId="7F71C63D" w14:textId="77777777" w:rsidR="00DE366A" w:rsidRPr="0064006F" w:rsidRDefault="00DE366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Fresnel reflection coefficient</w:t>
      </w:r>
    </w:p>
    <w:p w14:paraId="4ACF0759" w14:textId="77777777" w:rsidR="00DE366A" w:rsidRPr="0064006F" w:rsidRDefault="00DE366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Fresnel transmission coefficient</w:t>
      </w:r>
    </w:p>
    <w:p w14:paraId="0359BE79" w14:textId="77777777" w:rsidR="00DE366A" w:rsidRPr="0064006F" w:rsidRDefault="00DE366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Scattering-like efficiency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Q_s</w:t>
      </w:r>
    </w:p>
    <w:p w14:paraId="24ECD2F8" w14:textId="77777777" w:rsidR="00DE366A" w:rsidRPr="0064006F" w:rsidRDefault="00DE366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Gradient-like efficiency </w:t>
      </w:r>
      <w:r w:rsidRPr="006400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Q_g</w:t>
      </w:r>
    </w:p>
    <w:p w14:paraId="2C66319D" w14:textId="77777777" w:rsidR="00DE366A" w:rsidRPr="0064006F" w:rsidRDefault="00DE366A" w:rsidP="00DE36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ray-optics force components:</w:t>
      </w:r>
    </w:p>
    <w:p w14:paraId="678A0C61" w14:textId="77777777" w:rsidR="00DE366A" w:rsidRPr="0064006F" w:rsidRDefault="00DE366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Scattering-like force along the local ray direction</w:t>
      </w:r>
    </w:p>
    <w:p w14:paraId="3609D5DB" w14:textId="77777777" w:rsidR="00DE366A" w:rsidRPr="0064006F" w:rsidRDefault="00DE366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0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Gradient-like force perpendicular to the local ray direction</w:t>
      </w:r>
    </w:p>
    <w:p w14:paraId="0EB658BB" w14:textId="325E0CA0" w:rsidR="00874EBF" w:rsidRPr="00874EBF" w:rsidRDefault="00874EBF" w:rsidP="00DE36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photophoretic force parameters:</w:t>
      </w:r>
    </w:p>
    <w:p w14:paraId="0476C292" w14:textId="77777777" w:rsidR="00874EBF" w:rsidRPr="00874EBF" w:rsidRDefault="00874EB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Particle thermal conductivity</w:t>
      </w:r>
    </w:p>
    <w:p w14:paraId="5B131D33" w14:textId="77777777" w:rsidR="00874EBF" w:rsidRPr="00874EBF" w:rsidRDefault="00874EB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Accommodation coefficient</w:t>
      </w:r>
    </w:p>
    <w:p w14:paraId="07541648" w14:textId="77777777" w:rsidR="00874EBF" w:rsidRPr="00874EBF" w:rsidRDefault="00874EB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Thermal creep coefficient</w:t>
      </w:r>
    </w:p>
    <w:p w14:paraId="3FE77916" w14:textId="77777777" w:rsidR="00874EBF" w:rsidRPr="00874EBF" w:rsidRDefault="00874EB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Absorption fraction</w:t>
      </w:r>
    </w:p>
    <w:p w14:paraId="2E1D0BEC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Builds a cylindrical force lookup table in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r-z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B5F28CA" w14:textId="77777777" w:rsidR="00874EBF" w:rsidRPr="00874EBF" w:rsidRDefault="00874EBF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Radial grid: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101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points</w:t>
      </w:r>
    </w:p>
    <w:p w14:paraId="7CAC8EDE" w14:textId="77777777" w:rsidR="00874EBF" w:rsidRPr="00874EBF" w:rsidRDefault="00874EBF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Axial grid: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201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points</w:t>
      </w:r>
    </w:p>
    <w:p w14:paraId="02F1D16A" w14:textId="77777777" w:rsidR="00874EBF" w:rsidRPr="00874EBF" w:rsidRDefault="00874EBF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radial force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</w:t>
      </w:r>
    </w:p>
    <w:p w14:paraId="11FB7F3E" w14:textId="77777777" w:rsidR="00874EBF" w:rsidRPr="00874EBF" w:rsidRDefault="00874EBF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vertical force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</w:t>
      </w:r>
    </w:p>
    <w:p w14:paraId="784D15AF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cylindrical symmetry to convert lookup-table forces into:</w:t>
      </w:r>
    </w:p>
    <w:p w14:paraId="4045D934" w14:textId="77777777" w:rsidR="00874EBF" w:rsidRPr="00874EBF" w:rsidRDefault="00874EBF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Fx</w:t>
      </w:r>
      <w:proofErr w:type="spellEnd"/>
    </w:p>
    <w:p w14:paraId="52AA78AE" w14:textId="77777777" w:rsidR="00874EBF" w:rsidRPr="00874EBF" w:rsidRDefault="00874EBF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Fy</w:t>
      </w:r>
    </w:p>
    <w:p w14:paraId="70E48E6A" w14:textId="77777777" w:rsidR="00874EBF" w:rsidRPr="00874EBF" w:rsidRDefault="00874EBF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</w:t>
      </w:r>
    </w:p>
    <w:p w14:paraId="0B38653B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equilibrium-search settings:</w:t>
      </w:r>
    </w:p>
    <w:p w14:paraId="0D90517E" w14:textId="77777777" w:rsidR="00874EBF" w:rsidRPr="00874EBF" w:rsidRDefault="00874EBF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Searches along the beam axis</w:t>
      </w:r>
    </w:p>
    <w:p w14:paraId="74930611" w14:textId="77777777" w:rsidR="00874EBF" w:rsidRPr="00874EBF" w:rsidRDefault="00874EBF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Finds stable equilibrium roots</w:t>
      </w:r>
    </w:p>
    <w:p w14:paraId="475CBC53" w14:textId="77777777" w:rsidR="00874EBF" w:rsidRPr="00874EBF" w:rsidRDefault="00874EBF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Chooses one root using </w:t>
      </w:r>
      <w:proofErr w:type="spellStart"/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equilibrium_root_index</w:t>
      </w:r>
      <w:proofErr w:type="spellEnd"/>
    </w:p>
    <w:p w14:paraId="4BB1A99F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local trap stiffness values:</w:t>
      </w:r>
    </w:p>
    <w:p w14:paraId="79C5210F" w14:textId="77777777" w:rsidR="00874EBF" w:rsidRPr="00874EBF" w:rsidRDefault="00874EBF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kx</w:t>
      </w:r>
      <w:proofErr w:type="spellEnd"/>
    </w:p>
    <w:p w14:paraId="1A9236A9" w14:textId="77777777" w:rsidR="00874EBF" w:rsidRPr="00874EBF" w:rsidRDefault="00874EBF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ky</w:t>
      </w:r>
      <w:proofErr w:type="spellEnd"/>
    </w:p>
    <w:p w14:paraId="7647AEC2" w14:textId="77777777" w:rsidR="00874EBF" w:rsidRPr="00874EBF" w:rsidRDefault="00874EBF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kz</w:t>
      </w:r>
      <w:proofErr w:type="spellEnd"/>
    </w:p>
    <w:p w14:paraId="37083F9D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trap frequencies:</w:t>
      </w:r>
    </w:p>
    <w:p w14:paraId="527D3C88" w14:textId="77777777" w:rsidR="00874EBF" w:rsidRPr="00874EBF" w:rsidRDefault="00874EB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fx</w:t>
      </w:r>
      <w:proofErr w:type="spellEnd"/>
    </w:p>
    <w:p w14:paraId="298806B9" w14:textId="77777777" w:rsidR="00874EBF" w:rsidRPr="00874EBF" w:rsidRDefault="00874EB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fy</w:t>
      </w:r>
      <w:proofErr w:type="spellEnd"/>
    </w:p>
    <w:p w14:paraId="6276AE76" w14:textId="77777777" w:rsidR="00874EBF" w:rsidRPr="00874EBF" w:rsidRDefault="00874EB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fz</w:t>
      </w:r>
    </w:p>
    <w:p w14:paraId="7E0FDB1A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expected thermal RMS displacement in each direction.</w:t>
      </w:r>
    </w:p>
    <w:p w14:paraId="41556669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gas damping using:</w:t>
      </w:r>
    </w:p>
    <w:p w14:paraId="0446AEA1" w14:textId="77777777" w:rsidR="00874EBF" w:rsidRPr="00874EBF" w:rsidRDefault="00874EBF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Stokes </w:t>
      </w:r>
      <w:proofErr w:type="gramStart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26A5F9DB" w14:textId="77777777" w:rsidR="00874EBF" w:rsidRPr="00874EBF" w:rsidRDefault="00874EBF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Cunningham-corrected Stokes drag</w:t>
      </w:r>
    </w:p>
    <w:p w14:paraId="486F1635" w14:textId="77777777" w:rsidR="00874EBF" w:rsidRPr="00874EBF" w:rsidRDefault="00874EBF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Epstein </w:t>
      </w:r>
      <w:proofErr w:type="gramStart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  <w:proofErr w:type="gramEnd"/>
    </w:p>
    <w:p w14:paraId="68B3CC50" w14:textId="77777777" w:rsidR="00874EBF" w:rsidRPr="00874EBF" w:rsidRDefault="00874EBF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drag-model choice based on Knudsen number</w:t>
      </w:r>
    </w:p>
    <w:p w14:paraId="54B209D4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initial conditions:</w:t>
      </w:r>
    </w:p>
    <w:p w14:paraId="4D2FF204" w14:textId="77777777" w:rsidR="00874EBF" w:rsidRPr="00874EBF" w:rsidRDefault="00874EB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Starts at the selected equilibrium</w:t>
      </w:r>
    </w:p>
    <w:p w14:paraId="436461CA" w14:textId="77777777" w:rsidR="00874EBF" w:rsidRPr="00874EBF" w:rsidRDefault="00874EB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Initial velocity is zero in all directions</w:t>
      </w:r>
    </w:p>
    <w:p w14:paraId="7D085028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BAOAB simulation settings:</w:t>
      </w:r>
    </w:p>
    <w:p w14:paraId="42F7FD33" w14:textId="77777777" w:rsidR="00874EBF" w:rsidRPr="00874EBF" w:rsidRDefault="00874EB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time: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s</w:t>
      </w:r>
    </w:p>
    <w:p w14:paraId="3EB9724E" w14:textId="77777777" w:rsidR="00874EBF" w:rsidRPr="00874EBF" w:rsidRDefault="00874EB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Timestep: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/ 200000 s</w:t>
      </w:r>
    </w:p>
    <w:p w14:paraId="6B62FFF0" w14:textId="77777777" w:rsidR="00874EBF" w:rsidRPr="00874EBF" w:rsidRDefault="00874EB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Brownian noise seed</w:t>
      </w:r>
    </w:p>
    <w:p w14:paraId="50017FB7" w14:textId="77777777" w:rsidR="00874EBF" w:rsidRPr="00874EBF" w:rsidRDefault="00874EB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Laser-noise seed</w:t>
      </w:r>
    </w:p>
    <w:p w14:paraId="648D6E1D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Optionally supports PD feedback:</w:t>
      </w:r>
    </w:p>
    <w:p w14:paraId="20C63830" w14:textId="77777777" w:rsidR="00874EBF" w:rsidRPr="00874EBF" w:rsidRDefault="00874EB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</w:p>
    <w:p w14:paraId="6F664142" w14:textId="77777777" w:rsidR="00874EBF" w:rsidRPr="00874EBF" w:rsidRDefault="00874EB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Applies delay</w:t>
      </w:r>
    </w:p>
    <w:p w14:paraId="40E2672E" w14:textId="77777777" w:rsidR="00874EBF" w:rsidRPr="00874EBF" w:rsidRDefault="00874EB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Estimates velocity</w:t>
      </w:r>
    </w:p>
    <w:p w14:paraId="489D2042" w14:textId="77777777" w:rsidR="00874EBF" w:rsidRPr="00874EBF" w:rsidRDefault="00874EB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laser power</w:t>
      </w:r>
    </w:p>
    <w:p w14:paraId="4EEB67EE" w14:textId="77777777" w:rsidR="00874EBF" w:rsidRPr="00874EBF" w:rsidRDefault="00874EB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 feedback is off</w:t>
      </w:r>
    </w:p>
    <w:p w14:paraId="37FEFB24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ambient gas temperature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directly for Brownian noise.</w:t>
      </w:r>
    </w:p>
    <w:p w14:paraId="4BF55A36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Calculates:</w:t>
      </w:r>
    </w:p>
    <w:p w14:paraId="1E92A40F" w14:textId="77777777" w:rsidR="00874EBF" w:rsidRPr="00874EBF" w:rsidRDefault="00874EB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BAOAB damping factor</w:t>
      </w:r>
    </w:p>
    <w:p w14:paraId="7AAC9023" w14:textId="77777777" w:rsidR="00874EBF" w:rsidRPr="00874EBF" w:rsidRDefault="00874EB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Thermal velocity kick scale</w:t>
      </w:r>
    </w:p>
    <w:p w14:paraId="492293DD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Runs BAOAB trajectories for:</w:t>
      </w:r>
    </w:p>
    <w:p w14:paraId="4E8F5695" w14:textId="77777777" w:rsidR="00874EBF" w:rsidRPr="00874EBF" w:rsidRDefault="00874EB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Constant laser power</w:t>
      </w:r>
    </w:p>
    <w:p w14:paraId="6BF96F0A" w14:textId="77777777" w:rsidR="00874EBF" w:rsidRPr="00874EBF" w:rsidRDefault="00874EB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Laser power noise</w:t>
      </w:r>
    </w:p>
    <w:p w14:paraId="5B25B576" w14:textId="77777777" w:rsidR="00874EBF" w:rsidRPr="00874EBF" w:rsidRDefault="00874EB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Laser power noise without Brownian noise</w:t>
      </w:r>
    </w:p>
    <w:p w14:paraId="50AF602F" w14:textId="77777777" w:rsidR="00874EBF" w:rsidRPr="00874EBF" w:rsidRDefault="00874EB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feedback trajectory</w:t>
      </w:r>
    </w:p>
    <w:p w14:paraId="7309CFA0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Uses </w:t>
      </w:r>
      <w:proofErr w:type="spellStart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Cython</w:t>
      </w:r>
      <w:proofErr w:type="spellEnd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acceleration where available for the BAOAB integration loop.</w:t>
      </w:r>
    </w:p>
    <w:p w14:paraId="5A6F242F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Calculates isolated effects by subtracting trajectories:</w:t>
      </w:r>
    </w:p>
    <w:p w14:paraId="74CC110A" w14:textId="77777777" w:rsidR="00874EBF" w:rsidRPr="00874EBF" w:rsidRDefault="00874EB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Brownian-only displacement effect</w:t>
      </w:r>
    </w:p>
    <w:p w14:paraId="53B69109" w14:textId="77777777" w:rsidR="00874EBF" w:rsidRPr="00874EBF" w:rsidRDefault="00874EB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Laser-noise-only displacement effect</w:t>
      </w:r>
    </w:p>
    <w:p w14:paraId="1DE6EF65" w14:textId="77777777" w:rsidR="00874EBF" w:rsidRPr="00874EBF" w:rsidRDefault="00874EB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effect if enabled</w:t>
      </w:r>
    </w:p>
    <w:p w14:paraId="3F7AC976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proofErr w:type="spellStart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Downsamples</w:t>
      </w:r>
      <w:proofErr w:type="spellEnd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long arrays for plotting using </w:t>
      </w:r>
      <w:proofErr w:type="spellStart"/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max_plot_points</w:t>
      </w:r>
      <w:proofErr w:type="spellEnd"/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8F908D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3D BAOAB motion:</w:t>
      </w:r>
    </w:p>
    <w:p w14:paraId="72A96582" w14:textId="77777777" w:rsidR="00874EBF" w:rsidRPr="00874EBF" w:rsidRDefault="00874EB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x(t)</w:t>
      </w:r>
    </w:p>
    <w:p w14:paraId="67A828D5" w14:textId="77777777" w:rsidR="00874EBF" w:rsidRPr="00874EBF" w:rsidRDefault="00874EB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y(t)</w:t>
      </w:r>
    </w:p>
    <w:p w14:paraId="39334FEB" w14:textId="77777777" w:rsidR="00874EBF" w:rsidRPr="00874EBF" w:rsidRDefault="00874EB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z(t)</w:t>
      </w:r>
    </w:p>
    <w:p w14:paraId="008DAA5D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laser-power noise versus time.</w:t>
      </w:r>
    </w:p>
    <w:p w14:paraId="55CD69E8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instantaneous equilibrium shift caused by laser-power noise.</w:t>
      </w:r>
    </w:p>
    <w:p w14:paraId="4464C4FF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motion with and without laser-power noise.</w:t>
      </w:r>
    </w:p>
    <w:p w14:paraId="68E6362A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isolated Brownian displacement effect.</w:t>
      </w:r>
    </w:p>
    <w:p w14:paraId="62B8C6B1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PSDs for:</w:t>
      </w:r>
    </w:p>
    <w:p w14:paraId="65AB618B" w14:textId="77777777" w:rsidR="00874EBF" w:rsidRPr="00874EBF" w:rsidRDefault="00874EB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BAOAB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</w:t>
      </w:r>
    </w:p>
    <w:p w14:paraId="7ACA0B40" w14:textId="77777777" w:rsidR="00874EBF" w:rsidRPr="00874EBF" w:rsidRDefault="00874EB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BAOAB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</w:t>
      </w:r>
    </w:p>
    <w:p w14:paraId="341E9CD2" w14:textId="77777777" w:rsidR="00874EBF" w:rsidRPr="00874EBF" w:rsidRDefault="00874EB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BAOAB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motion</w:t>
      </w:r>
    </w:p>
    <w:p w14:paraId="157306D3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standard PSDs for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D97AA8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Repeats the PSD plots using Welch averaging:</w:t>
      </w:r>
    </w:p>
    <w:p w14:paraId="4A436D1A" w14:textId="77777777" w:rsidR="00874EBF" w:rsidRPr="00874EBF" w:rsidRDefault="00874EB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Welch segment duration: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s</w:t>
      </w:r>
    </w:p>
    <w:p w14:paraId="17BD51D8" w14:textId="77777777" w:rsidR="00874EBF" w:rsidRPr="00874EBF" w:rsidRDefault="00874EB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Prints Welch </w:t>
      </w:r>
      <w:proofErr w:type="spellStart"/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nperseg</w:t>
      </w:r>
      <w:proofErr w:type="spellEnd"/>
    </w:p>
    <w:p w14:paraId="54F98550" w14:textId="77777777" w:rsidR="00874EBF" w:rsidRPr="00874EBF" w:rsidRDefault="00874EB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Prints Welch frequency bin size</w:t>
      </w:r>
    </w:p>
    <w:p w14:paraId="037C3099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Optionally simulates detector position resolution:</w:t>
      </w:r>
    </w:p>
    <w:p w14:paraId="4E610B96" w14:textId="77777777" w:rsidR="00874EBF" w:rsidRPr="00874EBF" w:rsidRDefault="00874EB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Quantises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position to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 nm</w:t>
      </w:r>
    </w:p>
    <w:p w14:paraId="7C06678F" w14:textId="77777777" w:rsidR="00874EBF" w:rsidRPr="00874EBF" w:rsidRDefault="00874EB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Compares true and quantised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trajectories</w:t>
      </w:r>
    </w:p>
    <w:p w14:paraId="1CBFD2A3" w14:textId="77777777" w:rsidR="00874EBF" w:rsidRPr="00874EBF" w:rsidRDefault="00874EB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Compares true and quantised </w:t>
      </w: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PSDs</w:t>
      </w:r>
    </w:p>
    <w:p w14:paraId="06006A18" w14:textId="77777777" w:rsidR="00874EBF" w:rsidRPr="00874EBF" w:rsidRDefault="00874EB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 repeats this comparison with Welch averaging</w:t>
      </w:r>
    </w:p>
    <w:p w14:paraId="58F2DB02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Computes PSDs for isolated laser-noise displacement effects:</w:t>
      </w:r>
    </w:p>
    <w:p w14:paraId="77C8AFB8" w14:textId="77777777" w:rsidR="00874EBF" w:rsidRPr="00874EBF" w:rsidRDefault="00874EB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</w:p>
    <w:p w14:paraId="690A176F" w14:textId="77777777" w:rsidR="00874EBF" w:rsidRPr="00874EBF" w:rsidRDefault="00874EB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</w:p>
    <w:p w14:paraId="4331E540" w14:textId="77777777" w:rsidR="00874EBF" w:rsidRPr="00874EBF" w:rsidRDefault="00874EB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</w:t>
      </w:r>
    </w:p>
    <w:p w14:paraId="6C349F9D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Repeats isolated laser-noise PSDs with Welch averaging.</w:t>
      </w:r>
    </w:p>
    <w:p w14:paraId="39DC424C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the 3D trajectory and 2D projections.</w:t>
      </w:r>
    </w:p>
    <w:p w14:paraId="51E8259D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transverse restoring-force checks.</w:t>
      </w:r>
    </w:p>
    <w:p w14:paraId="51F7E73A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vertical force breakdown along the beam axis.</w:t>
      </w:r>
    </w:p>
    <w:p w14:paraId="2E6E8B31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Plots a 2D force-field map over beam intensity.</w:t>
      </w:r>
    </w:p>
    <w:p w14:paraId="61DE9896" w14:textId="77777777" w:rsidR="00874EBF" w:rsidRPr="00874EBF" w:rsidRDefault="00874EBF" w:rsidP="00874E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4EB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74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The surface-temperature and PSD-temperature-recovery calculations have been removed.</w:t>
      </w:r>
    </w:p>
    <w:p w14:paraId="48BA0045" w14:textId="77777777" w:rsidR="00F33955" w:rsidRPr="008753BC" w:rsidRDefault="00F33955" w:rsidP="008753BC">
      <w:pPr>
        <w:rPr>
          <w:b/>
          <w:bCs/>
          <w:sz w:val="36"/>
          <w:szCs w:val="36"/>
        </w:rPr>
      </w:pPr>
    </w:p>
    <w:p w14:paraId="7CCEEFB1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29CE5CF4" w14:textId="77777777" w:rsid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lastRenderedPageBreak/>
        <w:t>Project_3d_no_cython.py</w:t>
      </w:r>
    </w:p>
    <w:p w14:paraId="3C0F2027" w14:textId="77777777" w:rsidR="00DE366A" w:rsidRDefault="00DE366A" w:rsidP="008753BC">
      <w:pPr>
        <w:rPr>
          <w:b/>
          <w:bCs/>
          <w:sz w:val="36"/>
          <w:szCs w:val="36"/>
        </w:rPr>
      </w:pPr>
    </w:p>
    <w:p w14:paraId="6BAC9269" w14:textId="43B214F7" w:rsidR="00DE366A" w:rsidRPr="00DE366A" w:rsidRDefault="00DE366A" w:rsidP="008753BC">
      <w:pPr>
        <w:rPr>
          <w:sz w:val="28"/>
          <w:szCs w:val="28"/>
        </w:rPr>
      </w:pPr>
      <w:r w:rsidRPr="00DE366A">
        <w:rPr>
          <w:sz w:val="28"/>
          <w:szCs w:val="28"/>
        </w:rPr>
        <w:t xml:space="preserve">Same as </w:t>
      </w:r>
      <w:r>
        <w:rPr>
          <w:sz w:val="28"/>
          <w:szCs w:val="28"/>
        </w:rPr>
        <w:t xml:space="preserve">project_3d_cython.py but without </w:t>
      </w:r>
      <w:proofErr w:type="spellStart"/>
      <w:r>
        <w:rPr>
          <w:sz w:val="28"/>
          <w:szCs w:val="28"/>
        </w:rPr>
        <w:t>cython</w:t>
      </w:r>
      <w:proofErr w:type="spellEnd"/>
      <w:r>
        <w:rPr>
          <w:sz w:val="28"/>
          <w:szCs w:val="28"/>
        </w:rPr>
        <w:t xml:space="preserve"> to compare and check both </w:t>
      </w:r>
      <w:proofErr w:type="gramStart"/>
      <w:r>
        <w:rPr>
          <w:sz w:val="28"/>
          <w:szCs w:val="28"/>
        </w:rPr>
        <w:t>code</w:t>
      </w:r>
      <w:proofErr w:type="gramEnd"/>
      <w:r>
        <w:rPr>
          <w:sz w:val="28"/>
          <w:szCs w:val="28"/>
        </w:rPr>
        <w:t xml:space="preserve"> produce the same results. </w:t>
      </w:r>
    </w:p>
    <w:p w14:paraId="6CD0B5A9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1DD5F701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Project_3d_temp.py</w:t>
      </w:r>
    </w:p>
    <w:p w14:paraId="34719657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04A14B32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3ACE6A7F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1BD85FDB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Brownian_free_particle.py</w:t>
      </w:r>
    </w:p>
    <w:p w14:paraId="56E2269B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3CEFDE2D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Brownian_noise_spring.py</w:t>
      </w:r>
    </w:p>
    <w:p w14:paraId="592B4454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6BE93E81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Brownian_solver_testing.py</w:t>
      </w:r>
    </w:p>
    <w:p w14:paraId="6E0FBB98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6C9CA33D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Fourier_testing.py</w:t>
      </w:r>
    </w:p>
    <w:p w14:paraId="502F4017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3FBA7F9B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Nyquist_limit.py</w:t>
      </w:r>
    </w:p>
    <w:p w14:paraId="70BE418F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4DE60C80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Photophoresis_testing.py</w:t>
      </w:r>
    </w:p>
    <w:p w14:paraId="0D7A6697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2BBE6B66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432AF8E7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Compare_psd_position_resolution.py</w:t>
      </w:r>
    </w:p>
    <w:p w14:paraId="629B8F61" w14:textId="77777777" w:rsidR="008753BC" w:rsidRPr="008753BC" w:rsidRDefault="008753BC" w:rsidP="008753BC">
      <w:pPr>
        <w:rPr>
          <w:b/>
          <w:bCs/>
          <w:sz w:val="36"/>
          <w:szCs w:val="36"/>
        </w:rPr>
      </w:pPr>
    </w:p>
    <w:p w14:paraId="04D877CD" w14:textId="77777777" w:rsidR="008753BC" w:rsidRPr="008753BC" w:rsidRDefault="008753BC" w:rsidP="008753BC">
      <w:pPr>
        <w:rPr>
          <w:b/>
          <w:bCs/>
          <w:sz w:val="36"/>
          <w:szCs w:val="36"/>
        </w:rPr>
      </w:pPr>
      <w:r w:rsidRPr="008753BC">
        <w:rPr>
          <w:b/>
          <w:bCs/>
          <w:sz w:val="36"/>
          <w:szCs w:val="36"/>
        </w:rPr>
        <w:t>Parameter_sweep_rms.py</w:t>
      </w:r>
    </w:p>
    <w:p w14:paraId="499B7E10" w14:textId="2ADA2B61" w:rsidR="000B2C88" w:rsidRPr="008753BC" w:rsidRDefault="000B2C88" w:rsidP="008753BC">
      <w:pPr>
        <w:rPr>
          <w:b/>
          <w:bCs/>
          <w:sz w:val="36"/>
          <w:szCs w:val="36"/>
        </w:rPr>
      </w:pPr>
    </w:p>
    <w:sectPr w:rsidR="000B2C88" w:rsidRPr="008753BC" w:rsidSect="00875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371B2"/>
    <w:multiLevelType w:val="multilevel"/>
    <w:tmpl w:val="FF2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0F5A"/>
    <w:multiLevelType w:val="multilevel"/>
    <w:tmpl w:val="269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D6411"/>
    <w:multiLevelType w:val="multilevel"/>
    <w:tmpl w:val="8CFE7E20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11FDB"/>
    <w:multiLevelType w:val="multilevel"/>
    <w:tmpl w:val="7B3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135FA"/>
    <w:multiLevelType w:val="hybridMultilevel"/>
    <w:tmpl w:val="16505E2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E36CE"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ABC6D52"/>
    <w:multiLevelType w:val="multilevel"/>
    <w:tmpl w:val="872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0383E"/>
    <w:multiLevelType w:val="hybridMultilevel"/>
    <w:tmpl w:val="BD5AA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721129"/>
    <w:multiLevelType w:val="multilevel"/>
    <w:tmpl w:val="25B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047F"/>
    <w:multiLevelType w:val="multilevel"/>
    <w:tmpl w:val="3A682FAA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826EE"/>
    <w:multiLevelType w:val="multilevel"/>
    <w:tmpl w:val="4FAE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C571F"/>
    <w:multiLevelType w:val="multilevel"/>
    <w:tmpl w:val="F018780C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22776"/>
    <w:multiLevelType w:val="multilevel"/>
    <w:tmpl w:val="6C2AFA02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3700C"/>
    <w:multiLevelType w:val="multilevel"/>
    <w:tmpl w:val="7B48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60782"/>
    <w:multiLevelType w:val="multilevel"/>
    <w:tmpl w:val="F5C4032A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879AB"/>
    <w:multiLevelType w:val="multilevel"/>
    <w:tmpl w:val="2CA883A4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D1C41"/>
    <w:multiLevelType w:val="multilevel"/>
    <w:tmpl w:val="564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1185A"/>
    <w:multiLevelType w:val="multilevel"/>
    <w:tmpl w:val="B81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E526F"/>
    <w:multiLevelType w:val="multilevel"/>
    <w:tmpl w:val="50B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D0001"/>
    <w:multiLevelType w:val="multilevel"/>
    <w:tmpl w:val="BD6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536247"/>
    <w:multiLevelType w:val="multilevel"/>
    <w:tmpl w:val="1798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6E5F08"/>
    <w:multiLevelType w:val="multilevel"/>
    <w:tmpl w:val="148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B62A96"/>
    <w:multiLevelType w:val="multilevel"/>
    <w:tmpl w:val="8514B290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A2D73"/>
    <w:multiLevelType w:val="hybridMultilevel"/>
    <w:tmpl w:val="80944F6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E36CE"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1A5F7568"/>
    <w:multiLevelType w:val="multilevel"/>
    <w:tmpl w:val="B88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06D5A"/>
    <w:multiLevelType w:val="multilevel"/>
    <w:tmpl w:val="C45C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E44F9"/>
    <w:multiLevelType w:val="multilevel"/>
    <w:tmpl w:val="99C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7A56A2"/>
    <w:multiLevelType w:val="multilevel"/>
    <w:tmpl w:val="D1E6EAD6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880E42"/>
    <w:multiLevelType w:val="multilevel"/>
    <w:tmpl w:val="E3944D5C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5E1F65"/>
    <w:multiLevelType w:val="multilevel"/>
    <w:tmpl w:val="5E8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F95123"/>
    <w:multiLevelType w:val="multilevel"/>
    <w:tmpl w:val="F1B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293DF6"/>
    <w:multiLevelType w:val="multilevel"/>
    <w:tmpl w:val="76B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11DC3"/>
    <w:multiLevelType w:val="multilevel"/>
    <w:tmpl w:val="DA8C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B113D"/>
    <w:multiLevelType w:val="multilevel"/>
    <w:tmpl w:val="FBF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074382"/>
    <w:multiLevelType w:val="multilevel"/>
    <w:tmpl w:val="495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951DBD"/>
    <w:multiLevelType w:val="hybridMultilevel"/>
    <w:tmpl w:val="23B6841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E36CE"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29B968E6"/>
    <w:multiLevelType w:val="multilevel"/>
    <w:tmpl w:val="03C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743548"/>
    <w:multiLevelType w:val="multilevel"/>
    <w:tmpl w:val="0DC499AA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C40F5A"/>
    <w:multiLevelType w:val="multilevel"/>
    <w:tmpl w:val="638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3A3B42"/>
    <w:multiLevelType w:val="multilevel"/>
    <w:tmpl w:val="3212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3B6F82"/>
    <w:multiLevelType w:val="multilevel"/>
    <w:tmpl w:val="301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58240A"/>
    <w:multiLevelType w:val="multilevel"/>
    <w:tmpl w:val="A2A6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36A2A"/>
    <w:multiLevelType w:val="multilevel"/>
    <w:tmpl w:val="1980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825649"/>
    <w:multiLevelType w:val="multilevel"/>
    <w:tmpl w:val="97E8472A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0B5CAA"/>
    <w:multiLevelType w:val="hybridMultilevel"/>
    <w:tmpl w:val="3CACE32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E36CE"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332B2952"/>
    <w:multiLevelType w:val="multilevel"/>
    <w:tmpl w:val="F6A4AD22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4E0181"/>
    <w:multiLevelType w:val="hybridMultilevel"/>
    <w:tmpl w:val="A6A0BA0C"/>
    <w:lvl w:ilvl="0" w:tplc="368E36CE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E503ED"/>
    <w:multiLevelType w:val="multilevel"/>
    <w:tmpl w:val="7E2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D2165F"/>
    <w:multiLevelType w:val="multilevel"/>
    <w:tmpl w:val="C8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F90D44"/>
    <w:multiLevelType w:val="multilevel"/>
    <w:tmpl w:val="3CAE578C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F52A9D"/>
    <w:multiLevelType w:val="multilevel"/>
    <w:tmpl w:val="0E4E15DC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C93C2A"/>
    <w:multiLevelType w:val="multilevel"/>
    <w:tmpl w:val="9500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910DF2"/>
    <w:multiLevelType w:val="multilevel"/>
    <w:tmpl w:val="7EE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C61A92"/>
    <w:multiLevelType w:val="multilevel"/>
    <w:tmpl w:val="F78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105B26"/>
    <w:multiLevelType w:val="multilevel"/>
    <w:tmpl w:val="2EE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E41B25"/>
    <w:multiLevelType w:val="multilevel"/>
    <w:tmpl w:val="077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E77382"/>
    <w:multiLevelType w:val="hybridMultilevel"/>
    <w:tmpl w:val="ECEA737C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E36CE"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47D037A2"/>
    <w:multiLevelType w:val="multilevel"/>
    <w:tmpl w:val="F2B6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7B4ECD"/>
    <w:multiLevelType w:val="multilevel"/>
    <w:tmpl w:val="B4C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D63F05"/>
    <w:multiLevelType w:val="multilevel"/>
    <w:tmpl w:val="AA1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A950D0"/>
    <w:multiLevelType w:val="multilevel"/>
    <w:tmpl w:val="151E7778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2A23D1"/>
    <w:multiLevelType w:val="multilevel"/>
    <w:tmpl w:val="5F8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744AA7"/>
    <w:multiLevelType w:val="multilevel"/>
    <w:tmpl w:val="78E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5441E2"/>
    <w:multiLevelType w:val="multilevel"/>
    <w:tmpl w:val="6C82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FB6345"/>
    <w:multiLevelType w:val="multilevel"/>
    <w:tmpl w:val="0F3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6261D8"/>
    <w:multiLevelType w:val="multilevel"/>
    <w:tmpl w:val="C62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F86E35"/>
    <w:multiLevelType w:val="multilevel"/>
    <w:tmpl w:val="7E0AD09C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CF5583"/>
    <w:multiLevelType w:val="multilevel"/>
    <w:tmpl w:val="B102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BD7063"/>
    <w:multiLevelType w:val="hybridMultilevel"/>
    <w:tmpl w:val="C9BAA146"/>
    <w:lvl w:ilvl="0" w:tplc="9BB853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46E0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5A38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C37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D2D7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72C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42C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12DD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9E2A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565F4895"/>
    <w:multiLevelType w:val="multilevel"/>
    <w:tmpl w:val="7E9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885B44"/>
    <w:multiLevelType w:val="multilevel"/>
    <w:tmpl w:val="044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08031E"/>
    <w:multiLevelType w:val="multilevel"/>
    <w:tmpl w:val="89B6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8A1ADA"/>
    <w:multiLevelType w:val="multilevel"/>
    <w:tmpl w:val="80D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B97877"/>
    <w:multiLevelType w:val="multilevel"/>
    <w:tmpl w:val="922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2D2C33"/>
    <w:multiLevelType w:val="multilevel"/>
    <w:tmpl w:val="90C2E7E0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5235A7"/>
    <w:multiLevelType w:val="multilevel"/>
    <w:tmpl w:val="0FD4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6353CD"/>
    <w:multiLevelType w:val="hybridMultilevel"/>
    <w:tmpl w:val="0534FD78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E36CE"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6010116B"/>
    <w:multiLevelType w:val="multilevel"/>
    <w:tmpl w:val="B6E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9A3A3B"/>
    <w:multiLevelType w:val="multilevel"/>
    <w:tmpl w:val="5C5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03026E"/>
    <w:multiLevelType w:val="multilevel"/>
    <w:tmpl w:val="E59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AB17D9"/>
    <w:multiLevelType w:val="multilevel"/>
    <w:tmpl w:val="0B7C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453FF5"/>
    <w:multiLevelType w:val="multilevel"/>
    <w:tmpl w:val="B61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197AB6"/>
    <w:multiLevelType w:val="multilevel"/>
    <w:tmpl w:val="D82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8001DA"/>
    <w:multiLevelType w:val="hybridMultilevel"/>
    <w:tmpl w:val="907EA458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E36CE"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63F91BA9"/>
    <w:multiLevelType w:val="multilevel"/>
    <w:tmpl w:val="CFB4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433433"/>
    <w:multiLevelType w:val="multilevel"/>
    <w:tmpl w:val="976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963DC2"/>
    <w:multiLevelType w:val="multilevel"/>
    <w:tmpl w:val="06CAEADC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412231"/>
    <w:multiLevelType w:val="multilevel"/>
    <w:tmpl w:val="C56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CD1997"/>
    <w:multiLevelType w:val="multilevel"/>
    <w:tmpl w:val="F30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C53F74"/>
    <w:multiLevelType w:val="multilevel"/>
    <w:tmpl w:val="16D6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CC5184"/>
    <w:multiLevelType w:val="multilevel"/>
    <w:tmpl w:val="D838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5001DE"/>
    <w:multiLevelType w:val="multilevel"/>
    <w:tmpl w:val="A4003CF4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0200B1"/>
    <w:multiLevelType w:val="multilevel"/>
    <w:tmpl w:val="72B4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10219F"/>
    <w:multiLevelType w:val="multilevel"/>
    <w:tmpl w:val="0EB6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085559"/>
    <w:multiLevelType w:val="multilevel"/>
    <w:tmpl w:val="F0B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2C4CC0"/>
    <w:multiLevelType w:val="multilevel"/>
    <w:tmpl w:val="6CB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1A424D"/>
    <w:multiLevelType w:val="hybridMultilevel"/>
    <w:tmpl w:val="AAA0721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E36CE"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6" w15:restartNumberingAfterBreak="0">
    <w:nsid w:val="71632953"/>
    <w:multiLevelType w:val="multilevel"/>
    <w:tmpl w:val="376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CC71CC"/>
    <w:multiLevelType w:val="multilevel"/>
    <w:tmpl w:val="F22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5F6409"/>
    <w:multiLevelType w:val="multilevel"/>
    <w:tmpl w:val="F42C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0010C8"/>
    <w:multiLevelType w:val="multilevel"/>
    <w:tmpl w:val="43686A50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D596A"/>
    <w:multiLevelType w:val="multilevel"/>
    <w:tmpl w:val="1B2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443764"/>
    <w:multiLevelType w:val="hybridMultilevel"/>
    <w:tmpl w:val="D3E8F36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E36CE"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2" w15:restartNumberingAfterBreak="0">
    <w:nsid w:val="75BC0BE9"/>
    <w:multiLevelType w:val="multilevel"/>
    <w:tmpl w:val="168C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0A383A"/>
    <w:multiLevelType w:val="multilevel"/>
    <w:tmpl w:val="B02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AD1771"/>
    <w:multiLevelType w:val="multilevel"/>
    <w:tmpl w:val="09B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1A6798"/>
    <w:multiLevelType w:val="multilevel"/>
    <w:tmpl w:val="EBD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A053D6"/>
    <w:multiLevelType w:val="multilevel"/>
    <w:tmpl w:val="215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001218"/>
    <w:multiLevelType w:val="multilevel"/>
    <w:tmpl w:val="846A4C84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270D24"/>
    <w:multiLevelType w:val="multilevel"/>
    <w:tmpl w:val="FC5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176194"/>
    <w:multiLevelType w:val="multilevel"/>
    <w:tmpl w:val="7E3424D8"/>
    <w:lvl w:ilvl="0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5802">
    <w:abstractNumId w:val="67"/>
  </w:num>
  <w:num w:numId="2" w16cid:durableId="431366822">
    <w:abstractNumId w:val="55"/>
  </w:num>
  <w:num w:numId="3" w16cid:durableId="482620078">
    <w:abstractNumId w:val="75"/>
  </w:num>
  <w:num w:numId="4" w16cid:durableId="811554728">
    <w:abstractNumId w:val="43"/>
  </w:num>
  <w:num w:numId="5" w16cid:durableId="899949137">
    <w:abstractNumId w:val="82"/>
  </w:num>
  <w:num w:numId="6" w16cid:durableId="1182861250">
    <w:abstractNumId w:val="22"/>
  </w:num>
  <w:num w:numId="7" w16cid:durableId="86662547">
    <w:abstractNumId w:val="4"/>
  </w:num>
  <w:num w:numId="8" w16cid:durableId="953512439">
    <w:abstractNumId w:val="95"/>
  </w:num>
  <w:num w:numId="9" w16cid:durableId="997224201">
    <w:abstractNumId w:val="101"/>
  </w:num>
  <w:num w:numId="10" w16cid:durableId="281498766">
    <w:abstractNumId w:val="34"/>
  </w:num>
  <w:num w:numId="11" w16cid:durableId="1894996000">
    <w:abstractNumId w:val="102"/>
  </w:num>
  <w:num w:numId="12" w16cid:durableId="1410612079">
    <w:abstractNumId w:val="104"/>
  </w:num>
  <w:num w:numId="13" w16cid:durableId="1032270798">
    <w:abstractNumId w:val="45"/>
  </w:num>
  <w:num w:numId="14" w16cid:durableId="2032338019">
    <w:abstractNumId w:val="59"/>
  </w:num>
  <w:num w:numId="15" w16cid:durableId="135494380">
    <w:abstractNumId w:val="6"/>
  </w:num>
  <w:num w:numId="16" w16cid:durableId="1216509170">
    <w:abstractNumId w:val="65"/>
  </w:num>
  <w:num w:numId="17" w16cid:durableId="1006447551">
    <w:abstractNumId w:val="13"/>
  </w:num>
  <w:num w:numId="18" w16cid:durableId="902759983">
    <w:abstractNumId w:val="27"/>
  </w:num>
  <w:num w:numId="19" w16cid:durableId="647394296">
    <w:abstractNumId w:val="11"/>
  </w:num>
  <w:num w:numId="20" w16cid:durableId="988443225">
    <w:abstractNumId w:val="36"/>
  </w:num>
  <w:num w:numId="21" w16cid:durableId="1955794273">
    <w:abstractNumId w:val="44"/>
  </w:num>
  <w:num w:numId="22" w16cid:durableId="1597588816">
    <w:abstractNumId w:val="107"/>
  </w:num>
  <w:num w:numId="23" w16cid:durableId="1375352099">
    <w:abstractNumId w:val="73"/>
  </w:num>
  <w:num w:numId="24" w16cid:durableId="1485272174">
    <w:abstractNumId w:val="84"/>
  </w:num>
  <w:num w:numId="25" w16cid:durableId="1378312758">
    <w:abstractNumId w:val="16"/>
  </w:num>
  <w:num w:numId="26" w16cid:durableId="1974287832">
    <w:abstractNumId w:val="42"/>
  </w:num>
  <w:num w:numId="27" w16cid:durableId="1224561264">
    <w:abstractNumId w:val="90"/>
  </w:num>
  <w:num w:numId="28" w16cid:durableId="626005297">
    <w:abstractNumId w:val="48"/>
  </w:num>
  <w:num w:numId="29" w16cid:durableId="1906067514">
    <w:abstractNumId w:val="99"/>
  </w:num>
  <w:num w:numId="30" w16cid:durableId="373194056">
    <w:abstractNumId w:val="10"/>
  </w:num>
  <w:num w:numId="31" w16cid:durableId="1923752566">
    <w:abstractNumId w:val="21"/>
  </w:num>
  <w:num w:numId="32" w16cid:durableId="885727315">
    <w:abstractNumId w:val="2"/>
  </w:num>
  <w:num w:numId="33" w16cid:durableId="1205875192">
    <w:abstractNumId w:val="109"/>
  </w:num>
  <w:num w:numId="34" w16cid:durableId="442070935">
    <w:abstractNumId w:val="8"/>
  </w:num>
  <w:num w:numId="35" w16cid:durableId="1885369838">
    <w:abstractNumId w:val="85"/>
  </w:num>
  <w:num w:numId="36" w16cid:durableId="2102674716">
    <w:abstractNumId w:val="49"/>
  </w:num>
  <w:num w:numId="37" w16cid:durableId="2010669946">
    <w:abstractNumId w:val="14"/>
  </w:num>
  <w:num w:numId="38" w16cid:durableId="1493179579">
    <w:abstractNumId w:val="26"/>
  </w:num>
  <w:num w:numId="39" w16cid:durableId="426268556">
    <w:abstractNumId w:val="24"/>
  </w:num>
  <w:num w:numId="40" w16cid:durableId="571744242">
    <w:abstractNumId w:val="97"/>
  </w:num>
  <w:num w:numId="41" w16cid:durableId="228810838">
    <w:abstractNumId w:val="58"/>
  </w:num>
  <w:num w:numId="42" w16cid:durableId="2046589275">
    <w:abstractNumId w:val="19"/>
  </w:num>
  <w:num w:numId="43" w16cid:durableId="690110135">
    <w:abstractNumId w:val="92"/>
  </w:num>
  <w:num w:numId="44" w16cid:durableId="1816069983">
    <w:abstractNumId w:val="51"/>
  </w:num>
  <w:num w:numId="45" w16cid:durableId="1603801331">
    <w:abstractNumId w:val="91"/>
  </w:num>
  <w:num w:numId="46" w16cid:durableId="1074668065">
    <w:abstractNumId w:val="87"/>
  </w:num>
  <w:num w:numId="47" w16cid:durableId="766850340">
    <w:abstractNumId w:val="100"/>
  </w:num>
  <w:num w:numId="48" w16cid:durableId="625622854">
    <w:abstractNumId w:val="71"/>
  </w:num>
  <w:num w:numId="49" w16cid:durableId="495341856">
    <w:abstractNumId w:val="15"/>
  </w:num>
  <w:num w:numId="50" w16cid:durableId="42758711">
    <w:abstractNumId w:val="12"/>
  </w:num>
  <w:num w:numId="51" w16cid:durableId="1261448618">
    <w:abstractNumId w:val="86"/>
  </w:num>
  <w:num w:numId="52" w16cid:durableId="404425502">
    <w:abstractNumId w:val="0"/>
  </w:num>
  <w:num w:numId="53" w16cid:durableId="941495027">
    <w:abstractNumId w:val="41"/>
  </w:num>
  <w:num w:numId="54" w16cid:durableId="1771508217">
    <w:abstractNumId w:val="25"/>
  </w:num>
  <w:num w:numId="55" w16cid:durableId="273363996">
    <w:abstractNumId w:val="108"/>
  </w:num>
  <w:num w:numId="56" w16cid:durableId="215313073">
    <w:abstractNumId w:val="81"/>
  </w:num>
  <w:num w:numId="57" w16cid:durableId="223294729">
    <w:abstractNumId w:val="63"/>
  </w:num>
  <w:num w:numId="58" w16cid:durableId="49112559">
    <w:abstractNumId w:val="68"/>
  </w:num>
  <w:num w:numId="59" w16cid:durableId="1109277938">
    <w:abstractNumId w:val="61"/>
  </w:num>
  <w:num w:numId="60" w16cid:durableId="1156457201">
    <w:abstractNumId w:val="66"/>
  </w:num>
  <w:num w:numId="61" w16cid:durableId="1359045397">
    <w:abstractNumId w:val="37"/>
  </w:num>
  <w:num w:numId="62" w16cid:durableId="2061781038">
    <w:abstractNumId w:val="83"/>
  </w:num>
  <w:num w:numId="63" w16cid:durableId="1461070192">
    <w:abstractNumId w:val="79"/>
  </w:num>
  <w:num w:numId="64" w16cid:durableId="1361248928">
    <w:abstractNumId w:val="70"/>
  </w:num>
  <w:num w:numId="65" w16cid:durableId="322392476">
    <w:abstractNumId w:val="80"/>
  </w:num>
  <w:num w:numId="66" w16cid:durableId="118309110">
    <w:abstractNumId w:val="5"/>
  </w:num>
  <w:num w:numId="67" w16cid:durableId="2103212939">
    <w:abstractNumId w:val="93"/>
  </w:num>
  <w:num w:numId="68" w16cid:durableId="209000159">
    <w:abstractNumId w:val="77"/>
  </w:num>
  <w:num w:numId="69" w16cid:durableId="1779134658">
    <w:abstractNumId w:val="23"/>
  </w:num>
  <w:num w:numId="70" w16cid:durableId="1594438025">
    <w:abstractNumId w:val="1"/>
  </w:num>
  <w:num w:numId="71" w16cid:durableId="605698260">
    <w:abstractNumId w:val="29"/>
  </w:num>
  <w:num w:numId="72" w16cid:durableId="378667379">
    <w:abstractNumId w:val="52"/>
  </w:num>
  <w:num w:numId="73" w16cid:durableId="2114084877">
    <w:abstractNumId w:val="62"/>
  </w:num>
  <w:num w:numId="74" w16cid:durableId="1398474149">
    <w:abstractNumId w:val="18"/>
  </w:num>
  <w:num w:numId="75" w16cid:durableId="146868642">
    <w:abstractNumId w:val="53"/>
  </w:num>
  <w:num w:numId="76" w16cid:durableId="1739084424">
    <w:abstractNumId w:val="57"/>
  </w:num>
  <w:num w:numId="77" w16cid:durableId="1965303371">
    <w:abstractNumId w:val="98"/>
  </w:num>
  <w:num w:numId="78" w16cid:durableId="1948193007">
    <w:abstractNumId w:val="54"/>
  </w:num>
  <w:num w:numId="79" w16cid:durableId="1944610109">
    <w:abstractNumId w:val="72"/>
  </w:num>
  <w:num w:numId="80" w16cid:durableId="1277100648">
    <w:abstractNumId w:val="39"/>
  </w:num>
  <w:num w:numId="81" w16cid:durableId="1065103407">
    <w:abstractNumId w:val="88"/>
  </w:num>
  <w:num w:numId="82" w16cid:durableId="2116900263">
    <w:abstractNumId w:val="56"/>
  </w:num>
  <w:num w:numId="83" w16cid:durableId="2068987509">
    <w:abstractNumId w:val="30"/>
  </w:num>
  <w:num w:numId="84" w16cid:durableId="1042632886">
    <w:abstractNumId w:val="69"/>
  </w:num>
  <w:num w:numId="85" w16cid:durableId="1048533842">
    <w:abstractNumId w:val="32"/>
  </w:num>
  <w:num w:numId="86" w16cid:durableId="848757120">
    <w:abstractNumId w:val="20"/>
  </w:num>
  <w:num w:numId="87" w16cid:durableId="1037853139">
    <w:abstractNumId w:val="31"/>
  </w:num>
  <w:num w:numId="88" w16cid:durableId="9111479">
    <w:abstractNumId w:val="17"/>
  </w:num>
  <w:num w:numId="89" w16cid:durableId="354695053">
    <w:abstractNumId w:val="94"/>
  </w:num>
  <w:num w:numId="90" w16cid:durableId="1769812838">
    <w:abstractNumId w:val="64"/>
  </w:num>
  <w:num w:numId="91" w16cid:durableId="1279068224">
    <w:abstractNumId w:val="9"/>
  </w:num>
  <w:num w:numId="92" w16cid:durableId="2130003173">
    <w:abstractNumId w:val="33"/>
  </w:num>
  <w:num w:numId="93" w16cid:durableId="694962333">
    <w:abstractNumId w:val="40"/>
  </w:num>
  <w:num w:numId="94" w16cid:durableId="1794665763">
    <w:abstractNumId w:val="103"/>
  </w:num>
  <w:num w:numId="95" w16cid:durableId="289747173">
    <w:abstractNumId w:val="38"/>
  </w:num>
  <w:num w:numId="96" w16cid:durableId="1521161145">
    <w:abstractNumId w:val="105"/>
  </w:num>
  <w:num w:numId="97" w16cid:durableId="853032776">
    <w:abstractNumId w:val="78"/>
  </w:num>
  <w:num w:numId="98" w16cid:durableId="595479355">
    <w:abstractNumId w:val="76"/>
  </w:num>
  <w:num w:numId="99" w16cid:durableId="1267545511">
    <w:abstractNumId w:val="60"/>
  </w:num>
  <w:num w:numId="100" w16cid:durableId="1833789070">
    <w:abstractNumId w:val="3"/>
  </w:num>
  <w:num w:numId="101" w16cid:durableId="1355303686">
    <w:abstractNumId w:val="35"/>
  </w:num>
  <w:num w:numId="102" w16cid:durableId="1036278025">
    <w:abstractNumId w:val="74"/>
  </w:num>
  <w:num w:numId="103" w16cid:durableId="356351425">
    <w:abstractNumId w:val="89"/>
  </w:num>
  <w:num w:numId="104" w16cid:durableId="1677733311">
    <w:abstractNumId w:val="28"/>
  </w:num>
  <w:num w:numId="105" w16cid:durableId="190150052">
    <w:abstractNumId w:val="46"/>
  </w:num>
  <w:num w:numId="106" w16cid:durableId="1894198940">
    <w:abstractNumId w:val="96"/>
  </w:num>
  <w:num w:numId="107" w16cid:durableId="224413032">
    <w:abstractNumId w:val="50"/>
  </w:num>
  <w:num w:numId="108" w16cid:durableId="2050376531">
    <w:abstractNumId w:val="106"/>
  </w:num>
  <w:num w:numId="109" w16cid:durableId="1013844333">
    <w:abstractNumId w:val="7"/>
  </w:num>
  <w:num w:numId="110" w16cid:durableId="1670524658">
    <w:abstractNumId w:val="47"/>
  </w:num>
  <w:numIdMacAtCleanup w:val="1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BC"/>
    <w:rsid w:val="00043E17"/>
    <w:rsid w:val="000B2C88"/>
    <w:rsid w:val="001D0D98"/>
    <w:rsid w:val="003579E5"/>
    <w:rsid w:val="00574BD6"/>
    <w:rsid w:val="0058594C"/>
    <w:rsid w:val="005E7AA9"/>
    <w:rsid w:val="00627660"/>
    <w:rsid w:val="0064006F"/>
    <w:rsid w:val="006E461F"/>
    <w:rsid w:val="006F34A1"/>
    <w:rsid w:val="00841A1C"/>
    <w:rsid w:val="00874EBF"/>
    <w:rsid w:val="008753BC"/>
    <w:rsid w:val="00930230"/>
    <w:rsid w:val="00A76173"/>
    <w:rsid w:val="00B75C30"/>
    <w:rsid w:val="00B77435"/>
    <w:rsid w:val="00C256B6"/>
    <w:rsid w:val="00C73268"/>
    <w:rsid w:val="00D11B1B"/>
    <w:rsid w:val="00D77C13"/>
    <w:rsid w:val="00DE366A"/>
    <w:rsid w:val="00F3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66688"/>
  <w15:chartTrackingRefBased/>
  <w15:docId w15:val="{E926866C-A3E6-D440-8068-85DCF23F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BC"/>
  </w:style>
  <w:style w:type="paragraph" w:styleId="Heading1">
    <w:name w:val="heading 1"/>
    <w:basedOn w:val="Normal"/>
    <w:next w:val="Normal"/>
    <w:link w:val="Heading1Char"/>
    <w:uiPriority w:val="9"/>
    <w:qFormat/>
    <w:rsid w:val="0087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3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3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3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3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3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3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3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C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5C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C3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25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25</Pages>
  <Words>4141</Words>
  <Characters>23607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Whitfield</dc:creator>
  <cp:keywords/>
  <dc:description/>
  <cp:lastModifiedBy>Joe Whitfield</cp:lastModifiedBy>
  <cp:revision>1</cp:revision>
  <dcterms:created xsi:type="dcterms:W3CDTF">2026-08-05T10:50:00Z</dcterms:created>
  <dcterms:modified xsi:type="dcterms:W3CDTF">2026-08-06T13:53:00Z</dcterms:modified>
</cp:coreProperties>
</file>